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552" w:rsidRDefault="00CA3552" w:rsidP="00AF21D5">
      <w:pPr>
        <w:jc w:val="center"/>
        <w:rPr>
          <w:b/>
          <w:bCs/>
          <w:sz w:val="40"/>
          <w:szCs w:val="40"/>
        </w:rPr>
      </w:pPr>
    </w:p>
    <w:p w:rsidR="007E06CA" w:rsidRDefault="007E06CA" w:rsidP="00AF21D5">
      <w:pPr>
        <w:jc w:val="center"/>
        <w:rPr>
          <w:b/>
          <w:bCs/>
          <w:sz w:val="40"/>
          <w:szCs w:val="40"/>
        </w:rPr>
      </w:pPr>
    </w:p>
    <w:p w:rsidR="007E06CA" w:rsidRDefault="007E06CA" w:rsidP="00AF21D5">
      <w:pPr>
        <w:jc w:val="center"/>
        <w:rPr>
          <w:b/>
          <w:bCs/>
          <w:sz w:val="40"/>
          <w:szCs w:val="40"/>
        </w:rPr>
      </w:pPr>
    </w:p>
    <w:p w:rsidR="007E06CA" w:rsidRDefault="007E06CA" w:rsidP="00AF21D5">
      <w:pPr>
        <w:jc w:val="center"/>
        <w:rPr>
          <w:b/>
          <w:bCs/>
          <w:sz w:val="40"/>
          <w:szCs w:val="40"/>
        </w:rPr>
      </w:pPr>
    </w:p>
    <w:p w:rsidR="007E06CA" w:rsidRDefault="007E06CA" w:rsidP="00AF21D5">
      <w:pPr>
        <w:jc w:val="center"/>
        <w:rPr>
          <w:b/>
          <w:bCs/>
          <w:sz w:val="40"/>
          <w:szCs w:val="40"/>
        </w:rPr>
      </w:pPr>
    </w:p>
    <w:p w:rsidR="00CA3552" w:rsidRDefault="00CA3552" w:rsidP="00AF21D5">
      <w:pPr>
        <w:jc w:val="center"/>
        <w:rPr>
          <w:b/>
          <w:bCs/>
          <w:sz w:val="40"/>
          <w:szCs w:val="40"/>
        </w:rPr>
      </w:pPr>
    </w:p>
    <w:p w:rsidR="00CA3552" w:rsidRDefault="00CA3552" w:rsidP="00AF21D5">
      <w:pPr>
        <w:jc w:val="center"/>
        <w:rPr>
          <w:b/>
          <w:bCs/>
          <w:sz w:val="40"/>
          <w:szCs w:val="40"/>
        </w:rPr>
      </w:pPr>
    </w:p>
    <w:p w:rsidR="0075573E" w:rsidRDefault="00DE7690" w:rsidP="00DE769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</w:p>
    <w:p w:rsidR="0075573E" w:rsidRDefault="0075573E" w:rsidP="00AF21D5">
      <w:pPr>
        <w:jc w:val="center"/>
        <w:rPr>
          <w:b/>
          <w:bCs/>
          <w:sz w:val="40"/>
          <w:szCs w:val="40"/>
        </w:rPr>
      </w:pPr>
    </w:p>
    <w:p w:rsidR="0075573E" w:rsidRDefault="0075573E" w:rsidP="00AF21D5">
      <w:pPr>
        <w:jc w:val="center"/>
        <w:rPr>
          <w:b/>
          <w:bCs/>
          <w:sz w:val="40"/>
          <w:szCs w:val="40"/>
        </w:rPr>
      </w:pPr>
    </w:p>
    <w:p w:rsidR="0075573E" w:rsidRPr="00114A80" w:rsidRDefault="0075573E" w:rsidP="00AF21D5">
      <w:pPr>
        <w:jc w:val="center"/>
        <w:rPr>
          <w:b/>
          <w:bCs/>
          <w:sz w:val="40"/>
          <w:szCs w:val="40"/>
        </w:rPr>
      </w:pPr>
      <w:r w:rsidRPr="00114A80">
        <w:rPr>
          <w:b/>
          <w:bCs/>
          <w:sz w:val="40"/>
          <w:szCs w:val="40"/>
        </w:rPr>
        <w:t xml:space="preserve">С Б О Р Н И К </w:t>
      </w:r>
    </w:p>
    <w:p w:rsidR="0075573E" w:rsidRPr="00114A80" w:rsidRDefault="0075573E" w:rsidP="00AF21D5">
      <w:pPr>
        <w:jc w:val="center"/>
        <w:rPr>
          <w:b/>
          <w:bCs/>
          <w:sz w:val="40"/>
          <w:szCs w:val="40"/>
        </w:rPr>
      </w:pPr>
    </w:p>
    <w:p w:rsidR="0075573E" w:rsidRPr="00114A80" w:rsidRDefault="0075573E" w:rsidP="00AF21D5">
      <w:pPr>
        <w:jc w:val="center"/>
        <w:rPr>
          <w:b/>
          <w:bCs/>
          <w:sz w:val="40"/>
          <w:szCs w:val="40"/>
        </w:rPr>
      </w:pPr>
      <w:r w:rsidRPr="00114A80">
        <w:rPr>
          <w:b/>
          <w:bCs/>
          <w:sz w:val="40"/>
          <w:szCs w:val="40"/>
        </w:rPr>
        <w:t>законодательства Курской области</w:t>
      </w:r>
    </w:p>
    <w:p w:rsidR="0075573E" w:rsidRPr="00114A80" w:rsidRDefault="0075573E" w:rsidP="00AF21D5">
      <w:pPr>
        <w:jc w:val="center"/>
        <w:rPr>
          <w:b/>
          <w:bCs/>
          <w:sz w:val="40"/>
          <w:szCs w:val="40"/>
        </w:rPr>
      </w:pPr>
    </w:p>
    <w:p w:rsidR="0075573E" w:rsidRPr="00114A80" w:rsidRDefault="008954AF" w:rsidP="00AF21D5">
      <w:pPr>
        <w:jc w:val="center"/>
        <w:rPr>
          <w:b/>
          <w:bCs/>
          <w:sz w:val="40"/>
          <w:szCs w:val="40"/>
        </w:rPr>
      </w:pPr>
      <w:r w:rsidRPr="00114A80">
        <w:rPr>
          <w:b/>
          <w:bCs/>
          <w:sz w:val="40"/>
          <w:szCs w:val="40"/>
        </w:rPr>
        <w:t xml:space="preserve">№ </w:t>
      </w:r>
      <w:r w:rsidR="00E81E8D">
        <w:rPr>
          <w:b/>
          <w:bCs/>
          <w:sz w:val="40"/>
          <w:szCs w:val="40"/>
        </w:rPr>
        <w:t>1</w:t>
      </w:r>
      <w:bookmarkStart w:id="0" w:name="_GoBack"/>
      <w:bookmarkEnd w:id="0"/>
    </w:p>
    <w:p w:rsidR="0075573E" w:rsidRDefault="0075573E" w:rsidP="00AF21D5">
      <w:pPr>
        <w:jc w:val="center"/>
        <w:rPr>
          <w:b/>
          <w:bCs/>
          <w:sz w:val="40"/>
          <w:szCs w:val="40"/>
        </w:rPr>
      </w:pPr>
      <w:r w:rsidRPr="00114A80">
        <w:rPr>
          <w:b/>
          <w:bCs/>
          <w:sz w:val="40"/>
          <w:szCs w:val="40"/>
        </w:rPr>
        <w:t>(</w:t>
      </w:r>
      <w:proofErr w:type="gramStart"/>
      <w:r w:rsidR="008D07D0">
        <w:rPr>
          <w:b/>
          <w:bCs/>
          <w:sz w:val="40"/>
          <w:szCs w:val="40"/>
        </w:rPr>
        <w:t>январь</w:t>
      </w:r>
      <w:proofErr w:type="gramEnd"/>
      <w:r w:rsidR="008D07D0">
        <w:rPr>
          <w:b/>
          <w:bCs/>
          <w:sz w:val="40"/>
          <w:szCs w:val="40"/>
        </w:rPr>
        <w:t>, февраль, март</w:t>
      </w:r>
      <w:r w:rsidRPr="00114A80">
        <w:rPr>
          <w:b/>
          <w:bCs/>
          <w:sz w:val="40"/>
          <w:szCs w:val="40"/>
        </w:rPr>
        <w:t>)</w:t>
      </w:r>
    </w:p>
    <w:p w:rsidR="00556CFA" w:rsidRDefault="00556CFA" w:rsidP="00AF21D5">
      <w:pPr>
        <w:jc w:val="center"/>
        <w:rPr>
          <w:b/>
          <w:bCs/>
          <w:sz w:val="40"/>
          <w:szCs w:val="40"/>
        </w:rPr>
      </w:pPr>
    </w:p>
    <w:p w:rsidR="00AA6942" w:rsidRDefault="00AA6942" w:rsidP="00AF21D5">
      <w:pPr>
        <w:jc w:val="center"/>
        <w:rPr>
          <w:b/>
          <w:bCs/>
          <w:sz w:val="40"/>
          <w:szCs w:val="40"/>
        </w:rPr>
      </w:pPr>
    </w:p>
    <w:p w:rsidR="00AA6942" w:rsidRDefault="00AA6942" w:rsidP="00AF21D5">
      <w:pPr>
        <w:jc w:val="center"/>
        <w:rPr>
          <w:b/>
          <w:bCs/>
          <w:sz w:val="40"/>
          <w:szCs w:val="40"/>
        </w:rPr>
      </w:pPr>
    </w:p>
    <w:p w:rsidR="00AA6942" w:rsidRDefault="00AA6942" w:rsidP="00AF21D5">
      <w:pPr>
        <w:jc w:val="center"/>
        <w:rPr>
          <w:b/>
          <w:bCs/>
          <w:sz w:val="40"/>
          <w:szCs w:val="40"/>
        </w:rPr>
      </w:pPr>
    </w:p>
    <w:p w:rsidR="00AA6942" w:rsidRDefault="00AA6942" w:rsidP="00AF21D5">
      <w:pPr>
        <w:jc w:val="center"/>
        <w:rPr>
          <w:b/>
          <w:bCs/>
          <w:sz w:val="40"/>
          <w:szCs w:val="40"/>
        </w:rPr>
      </w:pPr>
    </w:p>
    <w:p w:rsidR="00AA6942" w:rsidRDefault="00AA6942" w:rsidP="00AF21D5">
      <w:pPr>
        <w:jc w:val="center"/>
        <w:rPr>
          <w:b/>
          <w:bCs/>
          <w:sz w:val="40"/>
          <w:szCs w:val="40"/>
        </w:rPr>
      </w:pPr>
    </w:p>
    <w:p w:rsidR="00AA6942" w:rsidRDefault="00AA6942" w:rsidP="00AF21D5">
      <w:pPr>
        <w:jc w:val="center"/>
        <w:rPr>
          <w:b/>
          <w:bCs/>
          <w:sz w:val="40"/>
          <w:szCs w:val="40"/>
        </w:rPr>
      </w:pPr>
    </w:p>
    <w:p w:rsidR="00AA6942" w:rsidRDefault="00AA6942" w:rsidP="00AF21D5">
      <w:pPr>
        <w:jc w:val="center"/>
        <w:rPr>
          <w:b/>
          <w:bCs/>
          <w:sz w:val="40"/>
          <w:szCs w:val="40"/>
        </w:rPr>
      </w:pPr>
    </w:p>
    <w:p w:rsidR="00AA6942" w:rsidRDefault="00AA6942" w:rsidP="00AF21D5">
      <w:pPr>
        <w:jc w:val="center"/>
        <w:rPr>
          <w:b/>
          <w:bCs/>
          <w:sz w:val="40"/>
          <w:szCs w:val="40"/>
        </w:rPr>
      </w:pPr>
    </w:p>
    <w:p w:rsidR="00AA6942" w:rsidRDefault="00AA6942" w:rsidP="00AF21D5">
      <w:pPr>
        <w:jc w:val="center"/>
        <w:rPr>
          <w:b/>
          <w:bCs/>
          <w:sz w:val="40"/>
          <w:szCs w:val="40"/>
        </w:rPr>
      </w:pPr>
    </w:p>
    <w:p w:rsidR="00AA6942" w:rsidRDefault="00AA6942" w:rsidP="00AF21D5">
      <w:pPr>
        <w:jc w:val="center"/>
        <w:rPr>
          <w:b/>
          <w:bCs/>
          <w:sz w:val="40"/>
          <w:szCs w:val="40"/>
        </w:rPr>
      </w:pPr>
    </w:p>
    <w:p w:rsidR="00AA6942" w:rsidRDefault="00AA6942" w:rsidP="00AF21D5">
      <w:pPr>
        <w:jc w:val="center"/>
        <w:rPr>
          <w:b/>
          <w:bCs/>
          <w:sz w:val="40"/>
          <w:szCs w:val="40"/>
        </w:rPr>
      </w:pPr>
    </w:p>
    <w:p w:rsidR="00AA6942" w:rsidRDefault="00AA6942" w:rsidP="00AF21D5">
      <w:pPr>
        <w:jc w:val="center"/>
        <w:rPr>
          <w:b/>
          <w:bCs/>
          <w:sz w:val="40"/>
          <w:szCs w:val="40"/>
        </w:rPr>
      </w:pPr>
    </w:p>
    <w:p w:rsidR="0075573E" w:rsidRPr="00AA6942" w:rsidRDefault="00553BF6" w:rsidP="000203E4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2022</w:t>
      </w:r>
      <w:r w:rsidR="0075573E" w:rsidRPr="00114A80">
        <w:rPr>
          <w:b/>
          <w:bCs/>
          <w:sz w:val="40"/>
          <w:szCs w:val="40"/>
        </w:rPr>
        <w:t xml:space="preserve"> г.</w:t>
      </w:r>
    </w:p>
    <w:p w:rsidR="0075573E" w:rsidRPr="00114A80" w:rsidRDefault="0075573E" w:rsidP="00AF21D5">
      <w:pPr>
        <w:jc w:val="center"/>
      </w:pPr>
    </w:p>
    <w:p w:rsidR="00315CBF" w:rsidRPr="00114A80" w:rsidRDefault="00315CBF" w:rsidP="00AF21D5">
      <w:pPr>
        <w:jc w:val="center"/>
      </w:pPr>
    </w:p>
    <w:p w:rsidR="00B26EA9" w:rsidRPr="00E858B0" w:rsidRDefault="0075573E" w:rsidP="00E858B0">
      <w:pPr>
        <w:jc w:val="center"/>
      </w:pPr>
      <w:r w:rsidRPr="00114A80">
        <w:t>г. Курск</w:t>
      </w:r>
    </w:p>
    <w:p w:rsidR="00C027A4" w:rsidRDefault="00C027A4" w:rsidP="00147F9E">
      <w:pPr>
        <w:jc w:val="center"/>
        <w:rPr>
          <w:b/>
          <w:bCs/>
          <w:u w:val="single"/>
        </w:rPr>
      </w:pPr>
      <w:r w:rsidRPr="00114A80">
        <w:rPr>
          <w:b/>
          <w:bCs/>
          <w:u w:val="single"/>
        </w:rPr>
        <w:lastRenderedPageBreak/>
        <w:t>Раздел первый - законы Курской области</w:t>
      </w:r>
    </w:p>
    <w:p w:rsidR="00C027A4" w:rsidRPr="00114A80" w:rsidRDefault="00C027A4" w:rsidP="00C027A4">
      <w:pPr>
        <w:jc w:val="both"/>
        <w:rPr>
          <w:b/>
          <w:bCs/>
          <w:u w:val="single"/>
        </w:rPr>
      </w:pPr>
    </w:p>
    <w:tbl>
      <w:tblPr>
        <w:tblStyle w:val="af2"/>
        <w:tblW w:w="974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9178"/>
      </w:tblGrid>
      <w:tr w:rsidR="00C027A4" w:rsidRPr="00320CA8" w:rsidTr="002D0C2A">
        <w:tc>
          <w:tcPr>
            <w:tcW w:w="568" w:type="dxa"/>
          </w:tcPr>
          <w:p w:rsidR="00C027A4" w:rsidRPr="00320CA8" w:rsidRDefault="00C027A4" w:rsidP="002D0C2A">
            <w:pPr>
              <w:pStyle w:val="11"/>
              <w:numPr>
                <w:ilvl w:val="0"/>
                <w:numId w:val="10"/>
              </w:numPr>
              <w:shd w:val="clear" w:color="auto" w:fill="auto"/>
              <w:tabs>
                <w:tab w:val="left" w:pos="1796"/>
              </w:tabs>
              <w:spacing w:after="0"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9178" w:type="dxa"/>
          </w:tcPr>
          <w:p w:rsidR="00C027A4" w:rsidRPr="00320CA8" w:rsidRDefault="006815D2" w:rsidP="006815D2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>
              <w:rPr>
                <w:rFonts w:eastAsia="Times New Roman"/>
                <w:kern w:val="0"/>
                <w:szCs w:val="28"/>
                <w:lang w:eastAsia="ru-RU"/>
              </w:rPr>
              <w:t>З</w:t>
            </w:r>
            <w:r w:rsidR="00A357F1">
              <w:rPr>
                <w:rFonts w:eastAsia="Times New Roman"/>
                <w:kern w:val="0"/>
                <w:szCs w:val="28"/>
                <w:lang w:eastAsia="ru-RU"/>
              </w:rPr>
              <w:t>акон Курской области от 25 февраля 2022 № 1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-ЗКО «</w:t>
            </w:r>
            <w:r w:rsidRPr="006815D2">
              <w:rPr>
                <w:rFonts w:eastAsia="Times New Roman"/>
                <w:kern w:val="0"/>
                <w:szCs w:val="28"/>
                <w:lang w:eastAsia="ru-RU"/>
              </w:rPr>
              <w:t>О внесении изменени</w:t>
            </w:r>
            <w:r w:rsidR="00A357F1">
              <w:rPr>
                <w:rFonts w:eastAsia="Times New Roman"/>
                <w:kern w:val="0"/>
                <w:szCs w:val="28"/>
                <w:lang w:eastAsia="ru-RU"/>
              </w:rPr>
              <w:t xml:space="preserve">й </w:t>
            </w:r>
            <w:r w:rsidRPr="006815D2">
              <w:rPr>
                <w:rFonts w:eastAsia="Times New Roman"/>
                <w:kern w:val="0"/>
                <w:szCs w:val="28"/>
                <w:lang w:eastAsia="ru-RU"/>
              </w:rPr>
              <w:t xml:space="preserve">в часть 1 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статьи 3 Закона Курской области </w:t>
            </w:r>
            <w:r w:rsidR="00A357F1">
              <w:rPr>
                <w:rFonts w:eastAsia="Times New Roman"/>
                <w:kern w:val="0"/>
                <w:szCs w:val="28"/>
                <w:lang w:eastAsia="ru-RU"/>
              </w:rPr>
              <w:t xml:space="preserve">«Об управлении </w:t>
            </w:r>
            <w:r w:rsidRPr="006815D2">
              <w:rPr>
                <w:rFonts w:eastAsia="Times New Roman"/>
                <w:kern w:val="0"/>
                <w:szCs w:val="28"/>
                <w:lang w:eastAsia="ru-RU"/>
              </w:rPr>
              <w:t>государственным долгом Курской области»</w:t>
            </w:r>
          </w:p>
        </w:tc>
      </w:tr>
      <w:tr w:rsidR="00783263" w:rsidRPr="00E13CCE" w:rsidTr="002D0C2A">
        <w:tc>
          <w:tcPr>
            <w:tcW w:w="568" w:type="dxa"/>
          </w:tcPr>
          <w:p w:rsidR="00783263" w:rsidRPr="00651299" w:rsidRDefault="00783263" w:rsidP="00EE07E4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783263" w:rsidRPr="00783263" w:rsidRDefault="00A357F1" w:rsidP="00F74A01">
            <w:pPr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A357F1">
              <w:rPr>
                <w:rFonts w:eastAsia="Times New Roman"/>
                <w:kern w:val="0"/>
                <w:szCs w:val="28"/>
                <w:lang w:eastAsia="ru-RU"/>
              </w:rPr>
              <w:t>Закон Курско</w:t>
            </w:r>
            <w:r w:rsidR="00DC3EF3">
              <w:rPr>
                <w:rFonts w:eastAsia="Times New Roman"/>
                <w:kern w:val="0"/>
                <w:szCs w:val="28"/>
                <w:lang w:eastAsia="ru-RU"/>
              </w:rPr>
              <w:t xml:space="preserve">й области от 2 марта 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2022 № 2</w:t>
            </w:r>
            <w:r w:rsidRPr="00A357F1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DC3EF3" w:rsidRPr="00DC3EF3">
              <w:rPr>
                <w:rFonts w:eastAsia="Times New Roman"/>
                <w:kern w:val="0"/>
                <w:szCs w:val="28"/>
                <w:lang w:eastAsia="ru-RU"/>
              </w:rPr>
              <w:t>О внесении изменения в Зако</w:t>
            </w:r>
            <w:r w:rsidR="00DC3EF3">
              <w:rPr>
                <w:rFonts w:eastAsia="Times New Roman"/>
                <w:kern w:val="0"/>
                <w:szCs w:val="28"/>
                <w:lang w:eastAsia="ru-RU"/>
              </w:rPr>
              <w:t xml:space="preserve">н Курской области «О бюджетном </w:t>
            </w:r>
            <w:r w:rsidR="00DC3EF3" w:rsidRPr="00DC3EF3">
              <w:rPr>
                <w:rFonts w:eastAsia="Times New Roman"/>
                <w:kern w:val="0"/>
                <w:szCs w:val="28"/>
                <w:lang w:eastAsia="ru-RU"/>
              </w:rPr>
              <w:t xml:space="preserve">процессе в Курской области» и приостановлении действия </w:t>
            </w:r>
            <w:r w:rsidR="00DC3EF3">
              <w:rPr>
                <w:rFonts w:eastAsia="Times New Roman"/>
                <w:kern w:val="0"/>
                <w:szCs w:val="28"/>
                <w:lang w:eastAsia="ru-RU"/>
              </w:rPr>
              <w:t>отдельных положений статьи 29</w:t>
            </w:r>
            <w:r w:rsidR="00DC3EF3">
              <w:rPr>
                <w:rFonts w:eastAsia="Times New Roman"/>
                <w:kern w:val="0"/>
                <w:szCs w:val="28"/>
                <w:vertAlign w:val="superscript"/>
                <w:lang w:eastAsia="ru-RU"/>
              </w:rPr>
              <w:t>2</w:t>
            </w:r>
            <w:r w:rsidR="00DC3EF3">
              <w:rPr>
                <w:rFonts w:eastAsia="Times New Roman"/>
                <w:kern w:val="0"/>
                <w:szCs w:val="28"/>
                <w:lang w:eastAsia="ru-RU"/>
              </w:rPr>
              <w:t xml:space="preserve"> </w:t>
            </w:r>
            <w:r w:rsidR="00DC3EF3" w:rsidRPr="00DC3EF3">
              <w:rPr>
                <w:rFonts w:eastAsia="Times New Roman"/>
                <w:kern w:val="0"/>
                <w:szCs w:val="28"/>
                <w:lang w:eastAsia="ru-RU"/>
              </w:rPr>
              <w:t>Закона Курской области «О бюджетном процессе в Курской области»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783263" w:rsidRPr="00E13CCE" w:rsidTr="002D0C2A">
        <w:tc>
          <w:tcPr>
            <w:tcW w:w="568" w:type="dxa"/>
          </w:tcPr>
          <w:p w:rsidR="00783263" w:rsidRPr="00651299" w:rsidRDefault="00783263" w:rsidP="00EE07E4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783263" w:rsidRPr="00783263" w:rsidRDefault="00A357F1" w:rsidP="003F2D36">
            <w:pPr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A357F1">
              <w:rPr>
                <w:rFonts w:eastAsia="Times New Roman"/>
                <w:kern w:val="0"/>
                <w:szCs w:val="28"/>
                <w:lang w:eastAsia="ru-RU"/>
              </w:rPr>
              <w:t>Закон Курско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й области от </w:t>
            </w:r>
            <w:r w:rsidR="00BC4204" w:rsidRPr="00BC4204">
              <w:rPr>
                <w:rFonts w:eastAsia="Times New Roman"/>
                <w:kern w:val="0"/>
                <w:szCs w:val="28"/>
                <w:lang w:eastAsia="ru-RU"/>
              </w:rPr>
              <w:t xml:space="preserve">2 марта 2022 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№ 3</w:t>
            </w:r>
            <w:r w:rsidRPr="00A357F1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3F2D36" w:rsidRPr="003F2D36">
              <w:rPr>
                <w:rFonts w:eastAsia="Times New Roman"/>
                <w:kern w:val="0"/>
                <w:szCs w:val="28"/>
                <w:lang w:eastAsia="ru-RU"/>
              </w:rPr>
              <w:t>О внесении изменения в часть 2 стать</w:t>
            </w:r>
            <w:r w:rsidR="003F2D36">
              <w:rPr>
                <w:rFonts w:eastAsia="Times New Roman"/>
                <w:kern w:val="0"/>
                <w:szCs w:val="28"/>
                <w:lang w:eastAsia="ru-RU"/>
              </w:rPr>
              <w:t xml:space="preserve">и 2 Закона Курской области </w:t>
            </w:r>
            <w:r w:rsidR="003F2D36" w:rsidRPr="003F2D36">
              <w:rPr>
                <w:rFonts w:eastAsia="Times New Roman"/>
                <w:kern w:val="0"/>
                <w:szCs w:val="28"/>
                <w:lang w:eastAsia="ru-RU"/>
              </w:rPr>
              <w:t>«О в</w:t>
            </w:r>
            <w:r w:rsidR="009E6001">
              <w:rPr>
                <w:rFonts w:eastAsia="Times New Roman"/>
                <w:kern w:val="0"/>
                <w:szCs w:val="28"/>
                <w:lang w:eastAsia="ru-RU"/>
              </w:rPr>
              <w:t xml:space="preserve">несении изменения </w:t>
            </w:r>
            <w:r w:rsidR="003F2D36">
              <w:rPr>
                <w:rFonts w:eastAsia="Times New Roman"/>
                <w:kern w:val="0"/>
                <w:szCs w:val="28"/>
                <w:lang w:eastAsia="ru-RU"/>
              </w:rPr>
              <w:t>в статью 1</w:t>
            </w:r>
            <w:r w:rsidR="003F2D36">
              <w:rPr>
                <w:rFonts w:eastAsia="Times New Roman"/>
                <w:kern w:val="0"/>
                <w:szCs w:val="28"/>
                <w:vertAlign w:val="superscript"/>
                <w:lang w:eastAsia="ru-RU"/>
              </w:rPr>
              <w:t>3</w:t>
            </w:r>
            <w:r w:rsidR="003F2D36">
              <w:rPr>
                <w:rFonts w:eastAsia="Times New Roman"/>
                <w:kern w:val="0"/>
                <w:szCs w:val="28"/>
                <w:lang w:eastAsia="ru-RU"/>
              </w:rPr>
              <w:t xml:space="preserve"> Закона Курской области </w:t>
            </w:r>
            <w:r w:rsidR="003F2D36" w:rsidRPr="003F2D36">
              <w:rPr>
                <w:rFonts w:eastAsia="Times New Roman"/>
                <w:kern w:val="0"/>
                <w:szCs w:val="28"/>
                <w:lang w:eastAsia="ru-RU"/>
              </w:rPr>
              <w:t>«Об установлении дифференцированных ставок налога, взимаемого в связи с применением упрощ</w:t>
            </w:r>
            <w:r w:rsidR="0025345F">
              <w:rPr>
                <w:rFonts w:eastAsia="Times New Roman"/>
                <w:kern w:val="0"/>
                <w:szCs w:val="28"/>
                <w:lang w:eastAsia="ru-RU"/>
              </w:rPr>
              <w:t xml:space="preserve">енной </w:t>
            </w:r>
            <w:r w:rsidR="003F2D36">
              <w:rPr>
                <w:rFonts w:eastAsia="Times New Roman"/>
                <w:kern w:val="0"/>
                <w:szCs w:val="28"/>
                <w:lang w:eastAsia="ru-RU"/>
              </w:rPr>
              <w:t xml:space="preserve">системы налогообложения, </w:t>
            </w:r>
            <w:r w:rsidR="003F2D36" w:rsidRPr="003F2D36">
              <w:rPr>
                <w:rFonts w:eastAsia="Times New Roman"/>
                <w:kern w:val="0"/>
                <w:szCs w:val="28"/>
                <w:lang w:eastAsia="ru-RU"/>
              </w:rPr>
              <w:t>для отдельных категорий налогоплательщиков»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8D07D0" w:rsidRPr="00E13CCE" w:rsidTr="002D0C2A">
        <w:tc>
          <w:tcPr>
            <w:tcW w:w="568" w:type="dxa"/>
          </w:tcPr>
          <w:p w:rsidR="008D07D0" w:rsidRPr="00651299" w:rsidRDefault="008D07D0" w:rsidP="008D07D0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8D07D0" w:rsidRPr="00783263" w:rsidRDefault="00CD03F1" w:rsidP="008D07D0">
            <w:pPr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CD03F1">
              <w:rPr>
                <w:rFonts w:eastAsia="Times New Roman"/>
                <w:kern w:val="0"/>
                <w:szCs w:val="28"/>
                <w:lang w:eastAsia="ru-RU"/>
              </w:rPr>
              <w:t>Закон Курско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й области от </w:t>
            </w:r>
            <w:r w:rsidR="00BC4204" w:rsidRPr="00BC4204">
              <w:rPr>
                <w:rFonts w:eastAsia="Times New Roman"/>
                <w:kern w:val="0"/>
                <w:szCs w:val="28"/>
                <w:lang w:eastAsia="ru-RU"/>
              </w:rPr>
              <w:t xml:space="preserve">2 марта 2022 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№ 4</w:t>
            </w:r>
            <w:r w:rsidRPr="00CD03F1">
              <w:rPr>
                <w:rFonts w:eastAsia="Times New Roman"/>
                <w:kern w:val="0"/>
                <w:szCs w:val="28"/>
                <w:lang w:eastAsia="ru-RU"/>
              </w:rPr>
              <w:t>-ЗКО «</w:t>
            </w:r>
            <w:r w:rsidR="009E6001" w:rsidRPr="009E6001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Закон Курской об</w:t>
            </w:r>
            <w:r w:rsidR="009E6001">
              <w:rPr>
                <w:rFonts w:eastAsia="Times New Roman"/>
                <w:kern w:val="0"/>
                <w:szCs w:val="28"/>
                <w:lang w:eastAsia="ru-RU"/>
              </w:rPr>
              <w:t>ласти «Об объектах культурного наследия Курской области</w:t>
            </w:r>
            <w:r w:rsidRPr="00CD03F1"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CD03F1" w:rsidRPr="00E13CCE" w:rsidTr="002D0C2A">
        <w:tc>
          <w:tcPr>
            <w:tcW w:w="568" w:type="dxa"/>
          </w:tcPr>
          <w:p w:rsidR="00CD03F1" w:rsidRPr="00651299" w:rsidRDefault="00CD03F1" w:rsidP="00CD03F1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D03F1" w:rsidRPr="00783263" w:rsidRDefault="00CD03F1" w:rsidP="006824ED">
            <w:pPr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A357F1">
              <w:rPr>
                <w:rFonts w:eastAsia="Times New Roman"/>
                <w:kern w:val="0"/>
                <w:szCs w:val="28"/>
                <w:lang w:eastAsia="ru-RU"/>
              </w:rPr>
              <w:t>Закон Курско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й области от </w:t>
            </w:r>
            <w:r w:rsidR="00BC4204" w:rsidRPr="00BC4204">
              <w:rPr>
                <w:rFonts w:eastAsia="Times New Roman"/>
                <w:kern w:val="0"/>
                <w:szCs w:val="28"/>
                <w:lang w:eastAsia="ru-RU"/>
              </w:rPr>
              <w:t xml:space="preserve">2 марта 2022 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№ 5</w:t>
            </w:r>
            <w:r w:rsidRPr="00A357F1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6824ED" w:rsidRPr="006824ED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Закон Курской области «О порядке проведения оц</w:t>
            </w:r>
            <w:r w:rsidR="0025345F">
              <w:rPr>
                <w:rFonts w:eastAsia="Times New Roman"/>
                <w:kern w:val="0"/>
                <w:szCs w:val="28"/>
                <w:lang w:eastAsia="ru-RU"/>
              </w:rPr>
              <w:t xml:space="preserve">енки регулирующего </w:t>
            </w:r>
            <w:r w:rsidR="006824ED" w:rsidRPr="006824ED">
              <w:rPr>
                <w:rFonts w:eastAsia="Times New Roman"/>
                <w:kern w:val="0"/>
                <w:szCs w:val="28"/>
                <w:lang w:eastAsia="ru-RU"/>
              </w:rPr>
              <w:t>во</w:t>
            </w:r>
            <w:r w:rsidR="0025345F">
              <w:rPr>
                <w:rFonts w:eastAsia="Times New Roman"/>
                <w:kern w:val="0"/>
                <w:szCs w:val="28"/>
                <w:lang w:eastAsia="ru-RU"/>
              </w:rPr>
              <w:t xml:space="preserve">здействия проектов нормативных </w:t>
            </w:r>
            <w:r w:rsidR="006824ED" w:rsidRPr="006824ED">
              <w:rPr>
                <w:rFonts w:eastAsia="Times New Roman"/>
                <w:kern w:val="0"/>
                <w:szCs w:val="28"/>
                <w:lang w:eastAsia="ru-RU"/>
              </w:rPr>
              <w:t>правовых актов Курской о</w:t>
            </w:r>
            <w:r w:rsidR="0025345F">
              <w:rPr>
                <w:rFonts w:eastAsia="Times New Roman"/>
                <w:kern w:val="0"/>
                <w:szCs w:val="28"/>
                <w:lang w:eastAsia="ru-RU"/>
              </w:rPr>
              <w:t xml:space="preserve">бласти, проектов муниципальных </w:t>
            </w:r>
            <w:r w:rsidR="006824ED" w:rsidRPr="006824ED">
              <w:rPr>
                <w:rFonts w:eastAsia="Times New Roman"/>
                <w:kern w:val="0"/>
                <w:szCs w:val="28"/>
                <w:lang w:eastAsia="ru-RU"/>
              </w:rPr>
              <w:t xml:space="preserve">нормативных правовых </w:t>
            </w:r>
            <w:r w:rsidR="006824ED">
              <w:rPr>
                <w:rFonts w:eastAsia="Times New Roman"/>
                <w:kern w:val="0"/>
                <w:szCs w:val="28"/>
                <w:lang w:eastAsia="ru-RU"/>
              </w:rPr>
              <w:t xml:space="preserve">актов и экспертизы нормативных </w:t>
            </w:r>
            <w:r w:rsidR="006824ED" w:rsidRPr="006824ED">
              <w:rPr>
                <w:rFonts w:eastAsia="Times New Roman"/>
                <w:kern w:val="0"/>
                <w:szCs w:val="28"/>
                <w:lang w:eastAsia="ru-RU"/>
              </w:rPr>
              <w:t>правовых актов Курской области, муниципальных нормативных правовых актов на территории Курской области»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CD03F1" w:rsidRPr="00E13CCE" w:rsidTr="002D0C2A">
        <w:tc>
          <w:tcPr>
            <w:tcW w:w="568" w:type="dxa"/>
          </w:tcPr>
          <w:p w:rsidR="00CD03F1" w:rsidRPr="00651299" w:rsidRDefault="00CD03F1" w:rsidP="00CD03F1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D03F1" w:rsidRPr="00783263" w:rsidRDefault="00CD03F1" w:rsidP="00CD03F1">
            <w:pPr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A357F1">
              <w:rPr>
                <w:rFonts w:eastAsia="Times New Roman"/>
                <w:kern w:val="0"/>
                <w:szCs w:val="28"/>
                <w:lang w:eastAsia="ru-RU"/>
              </w:rPr>
              <w:t>Закон Курско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й области от </w:t>
            </w:r>
            <w:r w:rsidR="00BC4204" w:rsidRPr="00BC4204">
              <w:rPr>
                <w:rFonts w:eastAsia="Times New Roman"/>
                <w:kern w:val="0"/>
                <w:szCs w:val="28"/>
                <w:lang w:eastAsia="ru-RU"/>
              </w:rPr>
              <w:t xml:space="preserve">2 марта 2022 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№ 6</w:t>
            </w:r>
            <w:r w:rsidRPr="00A357F1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37561C" w:rsidRPr="0037561C">
              <w:rPr>
                <w:rFonts w:eastAsia="Times New Roman"/>
                <w:kern w:val="0"/>
                <w:szCs w:val="28"/>
                <w:lang w:eastAsia="ru-RU"/>
              </w:rPr>
              <w:t>О приостановлении действия отдельных положений статьи 7 и статьи 8 Закона Курской области «О порядке и условиях предоставления межбюджетных трансфертов из областного бюджета и ме</w:t>
            </w:r>
            <w:r w:rsidR="0037561C">
              <w:rPr>
                <w:rFonts w:eastAsia="Times New Roman"/>
                <w:kern w:val="0"/>
                <w:szCs w:val="28"/>
                <w:lang w:eastAsia="ru-RU"/>
              </w:rPr>
              <w:t xml:space="preserve">стных бюджетов» и особенностях </w:t>
            </w:r>
            <w:r w:rsidR="0037561C" w:rsidRPr="0037561C">
              <w:rPr>
                <w:rFonts w:eastAsia="Times New Roman"/>
                <w:kern w:val="0"/>
                <w:szCs w:val="28"/>
                <w:lang w:eastAsia="ru-RU"/>
              </w:rPr>
              <w:t>предоставления межбюджетных трансфертов из областного бюджета в 2022 году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CD03F1" w:rsidRPr="00E13CCE" w:rsidTr="002D0C2A">
        <w:tc>
          <w:tcPr>
            <w:tcW w:w="568" w:type="dxa"/>
          </w:tcPr>
          <w:p w:rsidR="00CD03F1" w:rsidRPr="00651299" w:rsidRDefault="00CD03F1" w:rsidP="00CD03F1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D03F1" w:rsidRPr="00783263" w:rsidRDefault="00CD03F1" w:rsidP="0025345F">
            <w:pPr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CD03F1">
              <w:rPr>
                <w:rFonts w:eastAsia="Times New Roman"/>
                <w:kern w:val="0"/>
                <w:szCs w:val="28"/>
                <w:lang w:eastAsia="ru-RU"/>
              </w:rPr>
              <w:t>Закон Курско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й области от </w:t>
            </w:r>
            <w:r w:rsidR="00BC4204" w:rsidRPr="00BC4204">
              <w:rPr>
                <w:rFonts w:eastAsia="Times New Roman"/>
                <w:kern w:val="0"/>
                <w:szCs w:val="28"/>
                <w:lang w:eastAsia="ru-RU"/>
              </w:rPr>
              <w:t xml:space="preserve">2 марта 2022 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№ 7</w:t>
            </w:r>
            <w:r w:rsidRPr="00CD03F1">
              <w:rPr>
                <w:rFonts w:eastAsia="Times New Roman"/>
                <w:kern w:val="0"/>
                <w:szCs w:val="28"/>
                <w:lang w:eastAsia="ru-RU"/>
              </w:rPr>
              <w:t>-ЗКО «</w:t>
            </w:r>
            <w:r w:rsidR="0025345F" w:rsidRPr="0025345F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часть 2 с</w:t>
            </w:r>
            <w:r w:rsidR="0025345F">
              <w:rPr>
                <w:rFonts w:eastAsia="Times New Roman"/>
                <w:kern w:val="0"/>
                <w:szCs w:val="28"/>
                <w:lang w:eastAsia="ru-RU"/>
              </w:rPr>
              <w:t xml:space="preserve">татьи 10 Закона Курской области </w:t>
            </w:r>
            <w:r w:rsidR="0025345F" w:rsidRPr="0025345F">
              <w:rPr>
                <w:rFonts w:eastAsia="Times New Roman"/>
                <w:kern w:val="0"/>
                <w:szCs w:val="28"/>
                <w:lang w:eastAsia="ru-RU"/>
              </w:rPr>
              <w:t>«О государственной гражданской службе Курской области»</w:t>
            </w:r>
            <w:r w:rsidRPr="00CD03F1"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CD03F1" w:rsidRPr="00E13CCE" w:rsidTr="002D0C2A">
        <w:tc>
          <w:tcPr>
            <w:tcW w:w="568" w:type="dxa"/>
          </w:tcPr>
          <w:p w:rsidR="00CD03F1" w:rsidRPr="00651299" w:rsidRDefault="00CD03F1" w:rsidP="00CD03F1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D03F1" w:rsidRPr="00783263" w:rsidRDefault="00CD03F1" w:rsidP="00921BEE">
            <w:pPr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A357F1">
              <w:rPr>
                <w:rFonts w:eastAsia="Times New Roman"/>
                <w:kern w:val="0"/>
                <w:szCs w:val="28"/>
                <w:lang w:eastAsia="ru-RU"/>
              </w:rPr>
              <w:t>Закон Курско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й области от </w:t>
            </w:r>
            <w:r w:rsidR="00BC4204" w:rsidRPr="00BC4204">
              <w:rPr>
                <w:rFonts w:eastAsia="Times New Roman"/>
                <w:kern w:val="0"/>
                <w:szCs w:val="28"/>
                <w:lang w:eastAsia="ru-RU"/>
              </w:rPr>
              <w:t xml:space="preserve">2 марта 2022 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№ 8</w:t>
            </w:r>
            <w:r w:rsidRPr="00A357F1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921BEE" w:rsidRPr="00921BEE">
              <w:rPr>
                <w:rFonts w:eastAsia="Times New Roman"/>
                <w:kern w:val="0"/>
                <w:szCs w:val="28"/>
                <w:lang w:eastAsia="ru-RU"/>
              </w:rPr>
              <w:t>О сос</w:t>
            </w:r>
            <w:r w:rsidR="00921BEE">
              <w:rPr>
                <w:rFonts w:eastAsia="Times New Roman"/>
                <w:kern w:val="0"/>
                <w:szCs w:val="28"/>
                <w:lang w:eastAsia="ru-RU"/>
              </w:rPr>
              <w:t xml:space="preserve">таве мероприятий, направленных </w:t>
            </w:r>
            <w:r w:rsidR="00F0160E">
              <w:rPr>
                <w:rFonts w:eastAsia="Times New Roman"/>
                <w:kern w:val="0"/>
                <w:szCs w:val="28"/>
                <w:lang w:eastAsia="ru-RU"/>
              </w:rPr>
              <w:t xml:space="preserve">на выявление лиц, использующих </w:t>
            </w:r>
            <w:r w:rsidR="00921BEE" w:rsidRPr="00921BEE">
              <w:rPr>
                <w:rFonts w:eastAsia="Times New Roman"/>
                <w:kern w:val="0"/>
                <w:szCs w:val="28"/>
                <w:lang w:eastAsia="ru-RU"/>
              </w:rPr>
              <w:t>расположенные в границах соответству</w:t>
            </w:r>
            <w:r w:rsidR="00147F9E">
              <w:rPr>
                <w:rFonts w:eastAsia="Times New Roman"/>
                <w:kern w:val="0"/>
                <w:szCs w:val="28"/>
                <w:lang w:eastAsia="ru-RU"/>
              </w:rPr>
              <w:t xml:space="preserve">ющих муниципальных образований </w:t>
            </w:r>
            <w:r w:rsidR="00921BEE" w:rsidRPr="00921BEE">
              <w:rPr>
                <w:rFonts w:eastAsia="Times New Roman"/>
                <w:kern w:val="0"/>
                <w:szCs w:val="28"/>
                <w:lang w:eastAsia="ru-RU"/>
              </w:rPr>
              <w:t xml:space="preserve">гаражи, права на которые не зарегистрированы в </w:t>
            </w:r>
            <w:proofErr w:type="gramStart"/>
            <w:r w:rsidR="00921BEE" w:rsidRPr="00921BEE">
              <w:rPr>
                <w:rFonts w:eastAsia="Times New Roman"/>
                <w:kern w:val="0"/>
                <w:szCs w:val="28"/>
                <w:lang w:eastAsia="ru-RU"/>
              </w:rPr>
              <w:t>Едином  государственном</w:t>
            </w:r>
            <w:proofErr w:type="gramEnd"/>
            <w:r w:rsidR="00921BEE" w:rsidRPr="00921BEE">
              <w:rPr>
                <w:rFonts w:eastAsia="Times New Roman"/>
                <w:kern w:val="0"/>
                <w:szCs w:val="28"/>
                <w:lang w:eastAsia="ru-RU"/>
              </w:rPr>
              <w:t xml:space="preserve"> реестре недвижимости, и оказание содействия гражда</w:t>
            </w:r>
            <w:r w:rsidR="00921BEE">
              <w:rPr>
                <w:rFonts w:eastAsia="Times New Roman"/>
                <w:kern w:val="0"/>
                <w:szCs w:val="28"/>
                <w:lang w:eastAsia="ru-RU"/>
              </w:rPr>
              <w:t xml:space="preserve">нам в приобретении  прав на них </w:t>
            </w:r>
            <w:r w:rsidR="00921BEE" w:rsidRPr="00921BEE">
              <w:rPr>
                <w:rFonts w:eastAsia="Times New Roman"/>
                <w:kern w:val="0"/>
                <w:szCs w:val="28"/>
                <w:lang w:eastAsia="ru-RU"/>
              </w:rPr>
              <w:t>и на земельные участки, на которых расположены гаражи, и порядке их осуществления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CD03F1" w:rsidRPr="00E13CCE" w:rsidTr="002D0C2A">
        <w:tc>
          <w:tcPr>
            <w:tcW w:w="568" w:type="dxa"/>
          </w:tcPr>
          <w:p w:rsidR="00CD03F1" w:rsidRPr="00651299" w:rsidRDefault="00CD03F1" w:rsidP="00CD03F1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D03F1" w:rsidRPr="00783263" w:rsidRDefault="00CD03F1" w:rsidP="00CD03F1">
            <w:pPr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A357F1">
              <w:rPr>
                <w:rFonts w:eastAsia="Times New Roman"/>
                <w:kern w:val="0"/>
                <w:szCs w:val="28"/>
                <w:lang w:eastAsia="ru-RU"/>
              </w:rPr>
              <w:t>Закон Курско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й области от </w:t>
            </w:r>
            <w:r w:rsidR="00BC4204" w:rsidRPr="00BC4204">
              <w:rPr>
                <w:rFonts w:eastAsia="Times New Roman"/>
                <w:kern w:val="0"/>
                <w:szCs w:val="28"/>
                <w:lang w:eastAsia="ru-RU"/>
              </w:rPr>
              <w:t xml:space="preserve">2 марта 2022 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№ 9</w:t>
            </w:r>
            <w:r w:rsidRPr="00A357F1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F0160E" w:rsidRPr="00F0160E">
              <w:rPr>
                <w:rFonts w:eastAsia="Times New Roman"/>
                <w:kern w:val="0"/>
                <w:szCs w:val="28"/>
                <w:lang w:eastAsia="ru-RU"/>
              </w:rPr>
              <w:t xml:space="preserve">О внесении изменений в приложение № 1 и приложение № 2 к Закону Курской области «О </w:t>
            </w:r>
            <w:r w:rsidR="00F0160E">
              <w:rPr>
                <w:rFonts w:eastAsia="Times New Roman"/>
                <w:kern w:val="0"/>
                <w:szCs w:val="28"/>
                <w:lang w:eastAsia="ru-RU"/>
              </w:rPr>
              <w:t>муниципальной</w:t>
            </w:r>
            <w:r w:rsidR="00F0160E" w:rsidRPr="00F0160E">
              <w:rPr>
                <w:rFonts w:eastAsia="Times New Roman"/>
                <w:kern w:val="0"/>
                <w:szCs w:val="28"/>
                <w:lang w:eastAsia="ru-RU"/>
              </w:rPr>
              <w:t xml:space="preserve"> службе в Курской области»</w:t>
            </w:r>
          </w:p>
        </w:tc>
      </w:tr>
      <w:tr w:rsidR="00CD03F1" w:rsidRPr="00E13CCE" w:rsidTr="002D0C2A">
        <w:tc>
          <w:tcPr>
            <w:tcW w:w="568" w:type="dxa"/>
          </w:tcPr>
          <w:p w:rsidR="00CD03F1" w:rsidRPr="00651299" w:rsidRDefault="00CD03F1" w:rsidP="00CD03F1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D03F1" w:rsidRPr="00320CA8" w:rsidRDefault="00CD03F1" w:rsidP="00CD03F1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1 апреля 2022 № 10-ЗКО «</w:t>
            </w: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О внесении изм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енений в Закон Курской области «</w:t>
            </w: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О выборах Губернатора Курской области (руководителя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Администрации Курской области)»</w:t>
            </w:r>
          </w:p>
        </w:tc>
      </w:tr>
      <w:tr w:rsidR="00CD03F1" w:rsidRPr="00E13CCE" w:rsidTr="002D0C2A">
        <w:tc>
          <w:tcPr>
            <w:tcW w:w="568" w:type="dxa"/>
          </w:tcPr>
          <w:p w:rsidR="00CD03F1" w:rsidRPr="00651299" w:rsidRDefault="00CD03F1" w:rsidP="00CD03F1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D03F1" w:rsidRPr="00783263" w:rsidRDefault="00CD03F1" w:rsidP="00CD03F1">
            <w:pPr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Закон Курск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ой области от 1 апреля 2022 № 11</w:t>
            </w: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Pr="00B76EA2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отдельные законодательные акты Курской области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CD03F1" w:rsidRPr="00E13CCE" w:rsidTr="002D0C2A">
        <w:tc>
          <w:tcPr>
            <w:tcW w:w="568" w:type="dxa"/>
          </w:tcPr>
          <w:p w:rsidR="00CD03F1" w:rsidRPr="00651299" w:rsidRDefault="00CD03F1" w:rsidP="00CD03F1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D03F1" w:rsidRPr="00783263" w:rsidRDefault="00CD03F1" w:rsidP="00CD03F1">
            <w:pPr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Закон Курск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ой области от 1 апреля 2022 № 12</w:t>
            </w: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Pr="00B76EA2">
              <w:rPr>
                <w:rFonts w:eastAsia="Times New Roman"/>
                <w:kern w:val="0"/>
                <w:szCs w:val="28"/>
                <w:lang w:eastAsia="ru-RU"/>
              </w:rPr>
              <w:t xml:space="preserve">О внесении изменения в статью 4 Закона Курской области «О 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налоге на имущество организаций»</w:t>
            </w:r>
          </w:p>
        </w:tc>
      </w:tr>
      <w:tr w:rsidR="00CD03F1" w:rsidRPr="00E13CCE" w:rsidTr="002D0C2A">
        <w:tc>
          <w:tcPr>
            <w:tcW w:w="568" w:type="dxa"/>
          </w:tcPr>
          <w:p w:rsidR="00CD03F1" w:rsidRPr="00651299" w:rsidRDefault="00CD03F1" w:rsidP="00CD03F1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D03F1" w:rsidRPr="00783263" w:rsidRDefault="00CD03F1" w:rsidP="00CD03F1">
            <w:pPr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Закон Курск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ой области от 1 апреля 2022 № 13</w:t>
            </w: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Pr="00B76EA2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Устав Курской области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CD03F1" w:rsidRPr="00E13CCE" w:rsidTr="002D0C2A">
        <w:tc>
          <w:tcPr>
            <w:tcW w:w="568" w:type="dxa"/>
          </w:tcPr>
          <w:p w:rsidR="00CD03F1" w:rsidRPr="00651299" w:rsidRDefault="00CD03F1" w:rsidP="00CD03F1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D03F1" w:rsidRPr="00783263" w:rsidRDefault="00CD03F1" w:rsidP="00CD03F1">
            <w:pPr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Закон Курск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ой области от 1 апреля 2022 № 14</w:t>
            </w: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Pr="00B76EA2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приложение к Закону Курской области «О создании судебных участков и должностей мировых судей в Курской области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CD03F1" w:rsidRPr="00E13CCE" w:rsidTr="002D0C2A">
        <w:tc>
          <w:tcPr>
            <w:tcW w:w="568" w:type="dxa"/>
          </w:tcPr>
          <w:p w:rsidR="00CD03F1" w:rsidRPr="00651299" w:rsidRDefault="00CD03F1" w:rsidP="00CD03F1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D03F1" w:rsidRPr="00783263" w:rsidRDefault="00CD03F1" w:rsidP="00CD03F1">
            <w:pPr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Закон Курск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ой области от 1 апреля 2022 № 15</w:t>
            </w: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Pr="00B76EA2">
              <w:rPr>
                <w:rFonts w:eastAsia="Times New Roman"/>
                <w:kern w:val="0"/>
                <w:szCs w:val="28"/>
                <w:lang w:eastAsia="ru-RU"/>
              </w:rPr>
              <w:t>О наделении органов местного самоуправления Курской области отдельным государственным полномочием Курской области по финансовому обеспечению расходов по оплате стоимости аренды жилых помещений, предоставляемых в соответствии с законодательством Курской области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CD03F1" w:rsidRPr="00E13CCE" w:rsidTr="002D0C2A">
        <w:tc>
          <w:tcPr>
            <w:tcW w:w="568" w:type="dxa"/>
          </w:tcPr>
          <w:p w:rsidR="00CD03F1" w:rsidRPr="00651299" w:rsidRDefault="00CD03F1" w:rsidP="00CD03F1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D03F1" w:rsidRPr="00783263" w:rsidRDefault="00CD03F1" w:rsidP="00CD03F1">
            <w:pPr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Закон Курск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ой области от 1 апреля 2022 № 16</w:t>
            </w: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Pr="00B76EA2">
              <w:rPr>
                <w:rFonts w:eastAsia="Times New Roman"/>
                <w:kern w:val="0"/>
                <w:szCs w:val="28"/>
                <w:lang w:eastAsia="ru-RU"/>
              </w:rPr>
              <w:t>О внесении изм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енений в Закон Курской области </w:t>
            </w:r>
            <w:r w:rsidRPr="00B76EA2">
              <w:rPr>
                <w:rFonts w:eastAsia="Times New Roman"/>
                <w:kern w:val="0"/>
                <w:szCs w:val="28"/>
                <w:lang w:eastAsia="ru-RU"/>
              </w:rPr>
              <w:t>«О порядке отзыва Губернатора Курской области (руководителя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Администрации Курской области)»</w:t>
            </w:r>
          </w:p>
        </w:tc>
      </w:tr>
      <w:tr w:rsidR="00CD03F1" w:rsidRPr="00E13CCE" w:rsidTr="002D0C2A">
        <w:tc>
          <w:tcPr>
            <w:tcW w:w="568" w:type="dxa"/>
          </w:tcPr>
          <w:p w:rsidR="00CD03F1" w:rsidRPr="00651299" w:rsidRDefault="00CD03F1" w:rsidP="00CD03F1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D03F1" w:rsidRPr="00783263" w:rsidRDefault="00CD03F1" w:rsidP="00CD03F1">
            <w:pPr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Закон Курск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ой области от 1 апреля 2022 № 17</w:t>
            </w: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Pr="00B76EA2">
              <w:rPr>
                <w:rFonts w:eastAsia="Times New Roman"/>
                <w:kern w:val="0"/>
                <w:szCs w:val="28"/>
                <w:lang w:eastAsia="ru-RU"/>
              </w:rPr>
              <w:t>О внесении из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менения в Закон Курской области </w:t>
            </w:r>
            <w:r w:rsidRPr="00B76EA2">
              <w:rPr>
                <w:rFonts w:eastAsia="Times New Roman"/>
                <w:kern w:val="0"/>
                <w:szCs w:val="28"/>
                <w:lang w:eastAsia="ru-RU"/>
              </w:rPr>
              <w:t>«Об установлении дифференцированных ставок налога, взимаемого в связи с применением упрощенной системы налогообложения, для отдельных категорий налогоплательщиков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CD03F1" w:rsidRPr="00E13CCE" w:rsidTr="002D0C2A">
        <w:tc>
          <w:tcPr>
            <w:tcW w:w="568" w:type="dxa"/>
          </w:tcPr>
          <w:p w:rsidR="00CD03F1" w:rsidRPr="00651299" w:rsidRDefault="00CD03F1" w:rsidP="00CD03F1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D03F1" w:rsidRPr="00783263" w:rsidRDefault="00CD03F1" w:rsidP="00CD03F1">
            <w:pPr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Закон Курск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ой области от 1 апреля 2022 № 18</w:t>
            </w:r>
            <w:r w:rsidRPr="008D07D0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Pr="00B76EA2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отдельные законодательные акты Курской области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</w:tbl>
    <w:p w:rsidR="005C5C0B" w:rsidRDefault="005C5C0B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B01B93" w:rsidRDefault="00B01B93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184C3F" w:rsidRDefault="00184C3F" w:rsidP="00184C3F">
      <w:pPr>
        <w:jc w:val="both"/>
        <w:rPr>
          <w:b/>
          <w:bCs/>
          <w:u w:val="single"/>
        </w:rPr>
      </w:pPr>
      <w:r w:rsidRPr="00114A80">
        <w:rPr>
          <w:b/>
          <w:bCs/>
        </w:rPr>
        <w:t xml:space="preserve">                       </w:t>
      </w:r>
      <w:r>
        <w:rPr>
          <w:b/>
          <w:bCs/>
          <w:u w:val="single"/>
        </w:rPr>
        <w:t>Раздел второй</w:t>
      </w:r>
      <w:r w:rsidRPr="00114A80">
        <w:rPr>
          <w:b/>
          <w:bCs/>
          <w:u w:val="single"/>
        </w:rPr>
        <w:t xml:space="preserve"> </w:t>
      </w:r>
      <w:r w:rsidR="00F14233">
        <w:rPr>
          <w:b/>
          <w:bCs/>
          <w:u w:val="single"/>
        </w:rPr>
        <w:t>–</w:t>
      </w:r>
      <w:r w:rsidRPr="00114A80">
        <w:rPr>
          <w:b/>
          <w:bCs/>
          <w:u w:val="single"/>
        </w:rPr>
        <w:t xml:space="preserve"> </w:t>
      </w:r>
      <w:r w:rsidR="00F14233">
        <w:rPr>
          <w:b/>
          <w:bCs/>
          <w:u w:val="single"/>
        </w:rPr>
        <w:t>акты Курской областной Д</w:t>
      </w:r>
      <w:r w:rsidR="00F14233" w:rsidRPr="00C979DE">
        <w:rPr>
          <w:b/>
          <w:bCs/>
          <w:u w:val="single"/>
        </w:rPr>
        <w:t>умы</w:t>
      </w:r>
    </w:p>
    <w:p w:rsidR="00E66C0A" w:rsidRDefault="00E66C0A" w:rsidP="00E66C0A">
      <w:pPr>
        <w:jc w:val="both"/>
        <w:rPr>
          <w:b/>
          <w:bCs/>
          <w:u w:val="single"/>
        </w:rPr>
      </w:pPr>
    </w:p>
    <w:tbl>
      <w:tblPr>
        <w:tblStyle w:val="af2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8706"/>
      </w:tblGrid>
      <w:tr w:rsidR="00E66C0A" w:rsidTr="002570B5">
        <w:tc>
          <w:tcPr>
            <w:tcW w:w="1076" w:type="dxa"/>
          </w:tcPr>
          <w:p w:rsidR="00E66C0A" w:rsidRPr="00911013" w:rsidRDefault="00E66C0A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E66C0A" w:rsidRPr="00A17B17" w:rsidRDefault="000203E4" w:rsidP="002570B5">
            <w:pPr>
              <w:jc w:val="both"/>
              <w:rPr>
                <w:b/>
                <w:bCs/>
                <w:szCs w:val="28"/>
                <w:u w:val="single"/>
              </w:rPr>
            </w:pPr>
            <w:r w:rsidRPr="000203E4">
              <w:rPr>
                <w:rFonts w:eastAsia="Calibri"/>
                <w:kern w:val="0"/>
                <w:szCs w:val="20"/>
                <w:lang w:eastAsia="ar-SA"/>
              </w:rPr>
              <w:t>Постановление от 24 февраля 2022 года №</w:t>
            </w:r>
            <w:r>
              <w:rPr>
                <w:rFonts w:eastAsia="Calibri"/>
                <w:kern w:val="0"/>
                <w:szCs w:val="20"/>
                <w:lang w:eastAsia="ar-SA"/>
              </w:rPr>
              <w:t xml:space="preserve"> </w:t>
            </w:r>
            <w:r w:rsidRPr="000203E4">
              <w:rPr>
                <w:rFonts w:eastAsia="Calibri"/>
                <w:kern w:val="0"/>
                <w:szCs w:val="20"/>
                <w:lang w:eastAsia="ar-SA"/>
              </w:rPr>
              <w:t>90-</w:t>
            </w:r>
            <w:r w:rsidRPr="000203E4">
              <w:rPr>
                <w:rFonts w:eastAsia="Calibri"/>
                <w:kern w:val="0"/>
                <w:szCs w:val="20"/>
                <w:lang w:val="en-US" w:eastAsia="ar-SA"/>
              </w:rPr>
              <w:t>VII</w:t>
            </w:r>
            <w:r w:rsidRPr="000203E4">
              <w:rPr>
                <w:rFonts w:eastAsia="Calibri"/>
                <w:kern w:val="0"/>
                <w:szCs w:val="20"/>
                <w:lang w:eastAsia="ar-SA"/>
              </w:rPr>
              <w:t xml:space="preserve"> ОД «</w:t>
            </w:r>
            <w:r w:rsidRPr="000203E4">
              <w:rPr>
                <w:rFonts w:eastAsia="Calibri"/>
                <w:bCs/>
                <w:kern w:val="0"/>
                <w:szCs w:val="20"/>
                <w:lang w:eastAsia="ar-SA"/>
              </w:rPr>
              <w:t>О Законе Курской области «</w:t>
            </w:r>
            <w:r w:rsidRPr="000203E4">
              <w:rPr>
                <w:rFonts w:eastAsia="Calibri"/>
                <w:kern w:val="0"/>
                <w:szCs w:val="20"/>
                <w:lang w:eastAsia="ar-SA"/>
              </w:rPr>
              <w:t>О внесении изменений в приложение № 1 и приложение № 2 к Закону Курской области «О муниципальной службе в Курской области»</w:t>
            </w:r>
          </w:p>
        </w:tc>
      </w:tr>
      <w:tr w:rsidR="00147F9E" w:rsidTr="002570B5">
        <w:tc>
          <w:tcPr>
            <w:tcW w:w="1076" w:type="dxa"/>
          </w:tcPr>
          <w:p w:rsidR="00147F9E" w:rsidRPr="00911013" w:rsidRDefault="00147F9E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147F9E" w:rsidRPr="000203E4" w:rsidRDefault="00147F9E" w:rsidP="002570B5">
            <w:pPr>
              <w:jc w:val="both"/>
              <w:rPr>
                <w:rFonts w:eastAsia="Calibri"/>
                <w:kern w:val="0"/>
                <w:szCs w:val="20"/>
                <w:lang w:eastAsia="ar-SA"/>
              </w:rPr>
            </w:pPr>
            <w:r w:rsidRPr="000203E4">
              <w:rPr>
                <w:szCs w:val="28"/>
              </w:rPr>
              <w:t>Постановление от 24 февраля 2022 года №</w:t>
            </w:r>
            <w:r w:rsidRPr="00147F9E">
              <w:rPr>
                <w:szCs w:val="28"/>
              </w:rPr>
              <w:t xml:space="preserve"> </w:t>
            </w:r>
            <w:r w:rsidRPr="000203E4">
              <w:rPr>
                <w:szCs w:val="28"/>
              </w:rPr>
              <w:t>95-VII ОД «О Законе Курской области «О приостановлении действия отдельных положений статьи 71 и статьи 8 Закона Курской области «О порядке и условиях предоставления межбюджетных трансфертов из областного бюджета и местных бюджетов» и особенностях предоставления межбюджетных трансфертов из областного бюджета в 2022 году».</w:t>
            </w:r>
          </w:p>
        </w:tc>
      </w:tr>
      <w:tr w:rsidR="00147F9E" w:rsidTr="002570B5">
        <w:tc>
          <w:tcPr>
            <w:tcW w:w="1076" w:type="dxa"/>
          </w:tcPr>
          <w:p w:rsidR="00147F9E" w:rsidRPr="00911013" w:rsidRDefault="00147F9E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147F9E" w:rsidRPr="000203E4" w:rsidRDefault="00147F9E" w:rsidP="002570B5">
            <w:pPr>
              <w:jc w:val="both"/>
              <w:rPr>
                <w:szCs w:val="28"/>
              </w:rPr>
            </w:pPr>
            <w:r w:rsidRPr="00147F9E">
              <w:rPr>
                <w:szCs w:val="28"/>
              </w:rPr>
              <w:t xml:space="preserve">Постановление от 24 февраля 2022 года № </w:t>
            </w:r>
            <w:r w:rsidR="00D25F16">
              <w:rPr>
                <w:szCs w:val="28"/>
              </w:rPr>
              <w:t>97-</w:t>
            </w:r>
            <w:r w:rsidRPr="00147F9E">
              <w:rPr>
                <w:szCs w:val="28"/>
              </w:rPr>
              <w:t xml:space="preserve">VII ОД «О внесении изменения в часть 2 статьи 2 Закона Курской области «О внесении изменения в статью 13 Закона Курской области «Об установлении дифференцированных ставок налога, взимаемого в связи с </w:t>
            </w:r>
            <w:r w:rsidRPr="00147F9E">
              <w:rPr>
                <w:szCs w:val="28"/>
              </w:rPr>
              <w:lastRenderedPageBreak/>
              <w:t>применением упрощённой системы налогообложения, для отдельных категорий налогоплательщиков»</w:t>
            </w:r>
          </w:p>
        </w:tc>
      </w:tr>
      <w:tr w:rsidR="00147F9E" w:rsidTr="002570B5">
        <w:tc>
          <w:tcPr>
            <w:tcW w:w="1076" w:type="dxa"/>
          </w:tcPr>
          <w:p w:rsidR="00147F9E" w:rsidRPr="00911013" w:rsidRDefault="00147F9E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147F9E" w:rsidRPr="000203E4" w:rsidRDefault="00147F9E" w:rsidP="002570B5">
            <w:pPr>
              <w:jc w:val="both"/>
              <w:rPr>
                <w:szCs w:val="28"/>
              </w:rPr>
            </w:pPr>
            <w:r w:rsidRPr="000203E4">
              <w:rPr>
                <w:szCs w:val="28"/>
              </w:rPr>
              <w:t>Постановление от 24 февраля 2022 года №</w:t>
            </w:r>
            <w:r w:rsidRPr="00147F9E">
              <w:rPr>
                <w:szCs w:val="28"/>
              </w:rPr>
              <w:t xml:space="preserve"> </w:t>
            </w:r>
            <w:r w:rsidR="00D25F16">
              <w:rPr>
                <w:szCs w:val="28"/>
              </w:rPr>
              <w:t>99-</w:t>
            </w:r>
            <w:r w:rsidRPr="000203E4">
              <w:rPr>
                <w:szCs w:val="28"/>
              </w:rPr>
              <w:t>VII ОД «О Законе Курской области «О внесении изменений в Закон Курской области «О порядке проведения оценки регулирующего воздействия проектов нормативных правовых актов Курской области, проектов муниципальных нормативных правовых актов и экспертизы нормативных правовых актов Курской области, муниципальных нормативных правовых актов</w:t>
            </w:r>
            <w:r>
              <w:rPr>
                <w:szCs w:val="28"/>
              </w:rPr>
              <w:t xml:space="preserve"> на территории Курской области»</w:t>
            </w:r>
          </w:p>
        </w:tc>
      </w:tr>
      <w:tr w:rsidR="00147F9E" w:rsidTr="002570B5">
        <w:tc>
          <w:tcPr>
            <w:tcW w:w="1076" w:type="dxa"/>
          </w:tcPr>
          <w:p w:rsidR="00147F9E" w:rsidRPr="00911013" w:rsidRDefault="00147F9E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147F9E" w:rsidRPr="000203E4" w:rsidRDefault="00147F9E" w:rsidP="002570B5">
            <w:pPr>
              <w:jc w:val="both"/>
              <w:rPr>
                <w:szCs w:val="28"/>
              </w:rPr>
            </w:pPr>
            <w:r w:rsidRPr="000203E4">
              <w:rPr>
                <w:szCs w:val="28"/>
              </w:rPr>
              <w:t>Постановление от 24 февраля 2022 года №</w:t>
            </w:r>
            <w:r w:rsidRPr="00147F9E">
              <w:rPr>
                <w:szCs w:val="28"/>
              </w:rPr>
              <w:t xml:space="preserve"> </w:t>
            </w:r>
            <w:r w:rsidRPr="000203E4">
              <w:rPr>
                <w:szCs w:val="28"/>
              </w:rPr>
              <w:t>100-VII ОД «О Законе Курской области «О внесении изменений в Закон Курской области «Об объектах культурного наследия Курской о</w:t>
            </w:r>
            <w:r>
              <w:rPr>
                <w:szCs w:val="28"/>
              </w:rPr>
              <w:t>бласти»</w:t>
            </w:r>
          </w:p>
        </w:tc>
      </w:tr>
      <w:tr w:rsidR="00147F9E" w:rsidTr="002570B5">
        <w:tc>
          <w:tcPr>
            <w:tcW w:w="1076" w:type="dxa"/>
          </w:tcPr>
          <w:p w:rsidR="00147F9E" w:rsidRPr="00911013" w:rsidRDefault="00147F9E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147F9E" w:rsidRPr="000203E4" w:rsidRDefault="00147F9E" w:rsidP="002570B5">
            <w:pPr>
              <w:jc w:val="both"/>
              <w:rPr>
                <w:szCs w:val="28"/>
              </w:rPr>
            </w:pPr>
            <w:r w:rsidRPr="000203E4">
              <w:rPr>
                <w:szCs w:val="28"/>
              </w:rPr>
              <w:t>По</w:t>
            </w:r>
            <w:r>
              <w:rPr>
                <w:szCs w:val="28"/>
              </w:rPr>
              <w:t xml:space="preserve">становление от 24 февраля 2022 </w:t>
            </w:r>
            <w:r w:rsidRPr="000203E4">
              <w:rPr>
                <w:szCs w:val="28"/>
              </w:rPr>
              <w:t>года №</w:t>
            </w:r>
            <w:r w:rsidRPr="00147F9E">
              <w:rPr>
                <w:szCs w:val="28"/>
              </w:rPr>
              <w:t xml:space="preserve"> </w:t>
            </w:r>
            <w:r w:rsidR="00D25F16">
              <w:rPr>
                <w:szCs w:val="28"/>
              </w:rPr>
              <w:t>102-</w:t>
            </w:r>
            <w:r w:rsidRPr="000203E4">
              <w:rPr>
                <w:szCs w:val="28"/>
                <w:lang w:val="en-US"/>
              </w:rPr>
              <w:t>VII</w:t>
            </w:r>
            <w:r w:rsidRPr="000203E4">
              <w:rPr>
                <w:szCs w:val="28"/>
              </w:rPr>
              <w:t xml:space="preserve"> ОД «О Законе Курской области «О внесении изменения в Закон Курской области «О бюджетном процессе в Курской области» и приостановлении действия отдельных положений статьи 29</w:t>
            </w:r>
            <w:r w:rsidRPr="000203E4">
              <w:rPr>
                <w:szCs w:val="28"/>
                <w:vertAlign w:val="superscript"/>
              </w:rPr>
              <w:t xml:space="preserve">2 </w:t>
            </w:r>
            <w:r w:rsidRPr="000203E4">
              <w:rPr>
                <w:szCs w:val="28"/>
              </w:rPr>
              <w:t>Закона Курской области «О бюджетном процессе в Курской области»</w:t>
            </w:r>
          </w:p>
        </w:tc>
      </w:tr>
      <w:tr w:rsidR="00147F9E" w:rsidTr="002570B5">
        <w:tc>
          <w:tcPr>
            <w:tcW w:w="1076" w:type="dxa"/>
          </w:tcPr>
          <w:p w:rsidR="00147F9E" w:rsidRPr="00911013" w:rsidRDefault="00147F9E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147F9E" w:rsidRPr="000203E4" w:rsidRDefault="00147F9E" w:rsidP="002570B5">
            <w:pPr>
              <w:jc w:val="both"/>
              <w:rPr>
                <w:szCs w:val="28"/>
              </w:rPr>
            </w:pPr>
            <w:r w:rsidRPr="000203E4">
              <w:rPr>
                <w:szCs w:val="28"/>
              </w:rPr>
              <w:t>Постановление от 24 февраля 2022 года №</w:t>
            </w:r>
            <w:r w:rsidRPr="00147F9E">
              <w:rPr>
                <w:szCs w:val="28"/>
              </w:rPr>
              <w:t xml:space="preserve"> </w:t>
            </w:r>
            <w:r w:rsidR="00D25F16">
              <w:rPr>
                <w:szCs w:val="28"/>
              </w:rPr>
              <w:t>103</w:t>
            </w:r>
            <w:r w:rsidRPr="000203E4">
              <w:rPr>
                <w:szCs w:val="28"/>
              </w:rPr>
              <w:t>-</w:t>
            </w:r>
            <w:r w:rsidRPr="000203E4">
              <w:rPr>
                <w:szCs w:val="28"/>
                <w:lang w:val="en-US"/>
              </w:rPr>
              <w:t>VII</w:t>
            </w:r>
            <w:r w:rsidRPr="000203E4">
              <w:rPr>
                <w:szCs w:val="28"/>
              </w:rPr>
              <w:t xml:space="preserve"> ОД «О Законе Курской области «О внесении изменений в часть 1 статьи 3 Закона Курской области «Об управлении государственным долгом Курской области»</w:t>
            </w:r>
          </w:p>
        </w:tc>
      </w:tr>
      <w:tr w:rsidR="00147F9E" w:rsidTr="002570B5">
        <w:tc>
          <w:tcPr>
            <w:tcW w:w="1076" w:type="dxa"/>
          </w:tcPr>
          <w:p w:rsidR="00147F9E" w:rsidRPr="00911013" w:rsidRDefault="00147F9E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147F9E" w:rsidRPr="000203E4" w:rsidRDefault="00147F9E" w:rsidP="002570B5">
            <w:pPr>
              <w:jc w:val="both"/>
              <w:rPr>
                <w:szCs w:val="28"/>
              </w:rPr>
            </w:pPr>
            <w:r w:rsidRPr="000203E4">
              <w:rPr>
                <w:szCs w:val="28"/>
              </w:rPr>
              <w:t>Постановление от 24 февраля 2022 года №</w:t>
            </w:r>
            <w:r w:rsidRPr="00147F9E">
              <w:rPr>
                <w:szCs w:val="28"/>
              </w:rPr>
              <w:t xml:space="preserve"> </w:t>
            </w:r>
            <w:r w:rsidR="00D25F16">
              <w:rPr>
                <w:szCs w:val="28"/>
              </w:rPr>
              <w:t>104</w:t>
            </w:r>
            <w:r w:rsidRPr="000203E4">
              <w:rPr>
                <w:szCs w:val="28"/>
              </w:rPr>
              <w:t>-</w:t>
            </w:r>
            <w:r w:rsidRPr="000203E4">
              <w:rPr>
                <w:szCs w:val="28"/>
                <w:lang w:val="en-US"/>
              </w:rPr>
              <w:t>VII</w:t>
            </w:r>
            <w:r w:rsidRPr="000203E4">
              <w:rPr>
                <w:szCs w:val="28"/>
              </w:rPr>
              <w:t xml:space="preserve"> ОД «О Законе Курской области «О внесении изменений в часть 2 статьи 10 Закона Курской области «О государственной гражданской службе Курской области»</w:t>
            </w:r>
          </w:p>
        </w:tc>
      </w:tr>
      <w:tr w:rsidR="00147F9E" w:rsidTr="002570B5">
        <w:tc>
          <w:tcPr>
            <w:tcW w:w="1076" w:type="dxa"/>
          </w:tcPr>
          <w:p w:rsidR="00147F9E" w:rsidRPr="00911013" w:rsidRDefault="00147F9E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147F9E" w:rsidRPr="000203E4" w:rsidRDefault="00147F9E" w:rsidP="002570B5">
            <w:pPr>
              <w:jc w:val="both"/>
              <w:rPr>
                <w:szCs w:val="28"/>
              </w:rPr>
            </w:pPr>
            <w:r w:rsidRPr="00FF1CFF">
              <w:rPr>
                <w:szCs w:val="28"/>
              </w:rPr>
              <w:t>Постановление от 24 февраля 2022 года №</w:t>
            </w:r>
            <w:r w:rsidRPr="00147F9E">
              <w:rPr>
                <w:szCs w:val="28"/>
              </w:rPr>
              <w:t xml:space="preserve"> </w:t>
            </w:r>
            <w:r w:rsidR="00D25F16">
              <w:rPr>
                <w:szCs w:val="28"/>
              </w:rPr>
              <w:t>105</w:t>
            </w:r>
            <w:r w:rsidRPr="00FF1CFF">
              <w:rPr>
                <w:szCs w:val="28"/>
              </w:rPr>
              <w:t>-</w:t>
            </w:r>
            <w:r w:rsidRPr="00FF1CFF">
              <w:rPr>
                <w:szCs w:val="28"/>
                <w:lang w:val="en-US"/>
              </w:rPr>
              <w:t>VII</w:t>
            </w:r>
            <w:r w:rsidRPr="00FF1CFF">
              <w:rPr>
                <w:szCs w:val="28"/>
              </w:rPr>
              <w:t xml:space="preserve"> ОД «О Законе Курской области «О составе мероприятий, направленных на выявление лиц, использующих расположенные в границах соответствующих муниципальных образований гаражи, права на которые не зарегистрированы в Едином государственном реестре недвижимости, и оказание содействия гражданам в приобретении прав на них и на земельные участки, на которых расположены гаражи, и порядке их осуществления»</w:t>
            </w:r>
          </w:p>
        </w:tc>
      </w:tr>
      <w:tr w:rsidR="00147F9E" w:rsidTr="002570B5">
        <w:tc>
          <w:tcPr>
            <w:tcW w:w="1076" w:type="dxa"/>
          </w:tcPr>
          <w:p w:rsidR="00147F9E" w:rsidRPr="00911013" w:rsidRDefault="00147F9E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147F9E" w:rsidRPr="000203E4" w:rsidRDefault="00147F9E" w:rsidP="002570B5">
            <w:pPr>
              <w:jc w:val="both"/>
              <w:rPr>
                <w:szCs w:val="28"/>
              </w:rPr>
            </w:pPr>
            <w:r w:rsidRPr="00FF1CFF">
              <w:rPr>
                <w:szCs w:val="28"/>
              </w:rPr>
              <w:t>Постановление от 24 марта 2022 года №</w:t>
            </w:r>
            <w:r w:rsidRPr="00147F9E">
              <w:rPr>
                <w:szCs w:val="28"/>
              </w:rPr>
              <w:t xml:space="preserve"> </w:t>
            </w:r>
            <w:r w:rsidR="00D25F16">
              <w:rPr>
                <w:szCs w:val="28"/>
              </w:rPr>
              <w:t>109</w:t>
            </w:r>
            <w:r w:rsidRPr="00FF1CFF">
              <w:rPr>
                <w:szCs w:val="28"/>
              </w:rPr>
              <w:t>-</w:t>
            </w:r>
            <w:r w:rsidRPr="00FF1CFF">
              <w:rPr>
                <w:szCs w:val="28"/>
                <w:lang w:val="en-US"/>
              </w:rPr>
              <w:t>VII</w:t>
            </w:r>
            <w:r w:rsidRPr="00FF1CFF">
              <w:rPr>
                <w:szCs w:val="28"/>
              </w:rPr>
              <w:t xml:space="preserve"> ОД «О Законе Курской области «О внесении изменений в приложение к Закону Курской области «О создании судебных участков и должностей м</w:t>
            </w:r>
            <w:r>
              <w:rPr>
                <w:szCs w:val="28"/>
              </w:rPr>
              <w:t>ировых судей в Курской области»</w:t>
            </w:r>
          </w:p>
        </w:tc>
      </w:tr>
      <w:tr w:rsidR="00147F9E" w:rsidTr="002570B5">
        <w:tc>
          <w:tcPr>
            <w:tcW w:w="1076" w:type="dxa"/>
          </w:tcPr>
          <w:p w:rsidR="00147F9E" w:rsidRPr="00911013" w:rsidRDefault="00147F9E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147F9E" w:rsidRPr="000203E4" w:rsidRDefault="00D25F16" w:rsidP="002570B5">
            <w:pPr>
              <w:jc w:val="both"/>
              <w:rPr>
                <w:szCs w:val="28"/>
              </w:rPr>
            </w:pPr>
            <w:r w:rsidRPr="00FF1CFF">
              <w:rPr>
                <w:szCs w:val="28"/>
              </w:rPr>
              <w:t>Постановление от 24 марта 2022 года №</w:t>
            </w:r>
            <w:r w:rsidRPr="00D25F16">
              <w:rPr>
                <w:szCs w:val="28"/>
              </w:rPr>
              <w:t xml:space="preserve"> </w:t>
            </w:r>
            <w:r w:rsidRPr="00FF1CFF">
              <w:rPr>
                <w:szCs w:val="28"/>
              </w:rPr>
              <w:t>110-</w:t>
            </w:r>
            <w:r w:rsidRPr="00FF1CFF">
              <w:rPr>
                <w:szCs w:val="28"/>
                <w:lang w:val="en-US"/>
              </w:rPr>
              <w:t>VII</w:t>
            </w:r>
            <w:r w:rsidRPr="00FF1CFF">
              <w:rPr>
                <w:szCs w:val="28"/>
              </w:rPr>
              <w:t xml:space="preserve"> ОД «О Законе Курской области «О внесении изменений в Закон Курской области «О выборах Губернатора Курской области (руководителя Адм</w:t>
            </w:r>
            <w:r>
              <w:rPr>
                <w:szCs w:val="28"/>
              </w:rPr>
              <w:t>инистрации Курской области)»</w:t>
            </w:r>
          </w:p>
        </w:tc>
      </w:tr>
      <w:tr w:rsidR="00147F9E" w:rsidTr="002570B5">
        <w:tc>
          <w:tcPr>
            <w:tcW w:w="1076" w:type="dxa"/>
          </w:tcPr>
          <w:p w:rsidR="00147F9E" w:rsidRPr="00911013" w:rsidRDefault="00147F9E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D25F16" w:rsidRPr="000203E4" w:rsidRDefault="00D25F16" w:rsidP="002570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Постановление от 24 марта 2022</w:t>
            </w:r>
            <w:r w:rsidRPr="00FF1CFF">
              <w:rPr>
                <w:szCs w:val="28"/>
              </w:rPr>
              <w:t xml:space="preserve"> года №</w:t>
            </w:r>
            <w:r w:rsidRPr="00D25F16">
              <w:rPr>
                <w:szCs w:val="28"/>
              </w:rPr>
              <w:t xml:space="preserve"> </w:t>
            </w:r>
            <w:r>
              <w:rPr>
                <w:szCs w:val="28"/>
              </w:rPr>
              <w:t>111-</w:t>
            </w:r>
            <w:r w:rsidRPr="00FF1CFF">
              <w:rPr>
                <w:szCs w:val="28"/>
                <w:lang w:val="en-US"/>
              </w:rPr>
              <w:t>VII</w:t>
            </w:r>
            <w:r w:rsidRPr="00FF1CFF">
              <w:rPr>
                <w:szCs w:val="28"/>
              </w:rPr>
              <w:t xml:space="preserve"> ОД «О внесении изменений в Закон Курской области «О порядке отзыва Губернатора Курской области (руководителя </w:t>
            </w:r>
            <w:r>
              <w:rPr>
                <w:szCs w:val="28"/>
              </w:rPr>
              <w:t>Администрации Курской области)»</w:t>
            </w:r>
          </w:p>
        </w:tc>
      </w:tr>
      <w:tr w:rsidR="00147F9E" w:rsidTr="002570B5">
        <w:tc>
          <w:tcPr>
            <w:tcW w:w="1076" w:type="dxa"/>
          </w:tcPr>
          <w:p w:rsidR="00147F9E" w:rsidRPr="00911013" w:rsidRDefault="00147F9E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147F9E" w:rsidRPr="000203E4" w:rsidRDefault="00D25F16" w:rsidP="002570B5">
            <w:pPr>
              <w:jc w:val="both"/>
              <w:rPr>
                <w:szCs w:val="28"/>
              </w:rPr>
            </w:pPr>
            <w:r w:rsidRPr="00FF1CFF">
              <w:rPr>
                <w:szCs w:val="28"/>
              </w:rPr>
              <w:t>Постановление от 24 марта</w:t>
            </w:r>
            <w:r>
              <w:rPr>
                <w:szCs w:val="28"/>
              </w:rPr>
              <w:t xml:space="preserve"> 2022</w:t>
            </w:r>
            <w:r w:rsidRPr="00FF1CFF">
              <w:rPr>
                <w:szCs w:val="28"/>
              </w:rPr>
              <w:t xml:space="preserve"> года №112-</w:t>
            </w:r>
            <w:r w:rsidRPr="00FF1CFF">
              <w:rPr>
                <w:szCs w:val="28"/>
                <w:lang w:val="en-US"/>
              </w:rPr>
              <w:t>VII</w:t>
            </w:r>
            <w:r w:rsidRPr="00FF1CFF">
              <w:rPr>
                <w:szCs w:val="28"/>
              </w:rPr>
              <w:t xml:space="preserve"> ОД «О внесении изменения в Закон Курской области «Об установлении дифференцированных ставок налога, взимаемого в связи с применением упрощённой системы налогообложения, для отдельны</w:t>
            </w:r>
            <w:r>
              <w:rPr>
                <w:szCs w:val="28"/>
              </w:rPr>
              <w:t>х категорий налогоплательщиков»</w:t>
            </w:r>
          </w:p>
        </w:tc>
      </w:tr>
      <w:tr w:rsidR="00D25F16" w:rsidTr="002570B5">
        <w:tc>
          <w:tcPr>
            <w:tcW w:w="1076" w:type="dxa"/>
          </w:tcPr>
          <w:p w:rsidR="00D25F16" w:rsidRPr="00911013" w:rsidRDefault="00D25F16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D25F16" w:rsidRPr="00FF1CFF" w:rsidRDefault="00D25F16" w:rsidP="002570B5">
            <w:pPr>
              <w:jc w:val="both"/>
              <w:rPr>
                <w:szCs w:val="28"/>
              </w:rPr>
            </w:pPr>
            <w:r w:rsidRPr="00FF1CFF">
              <w:rPr>
                <w:szCs w:val="28"/>
              </w:rPr>
              <w:t xml:space="preserve">Постановление от 24 марта </w:t>
            </w:r>
            <w:r>
              <w:rPr>
                <w:szCs w:val="28"/>
              </w:rPr>
              <w:t xml:space="preserve">2022 года </w:t>
            </w:r>
            <w:r w:rsidRPr="00FF1CFF">
              <w:rPr>
                <w:szCs w:val="28"/>
              </w:rPr>
              <w:t>№</w:t>
            </w:r>
            <w:r w:rsidRPr="00D25F16">
              <w:rPr>
                <w:szCs w:val="28"/>
              </w:rPr>
              <w:t xml:space="preserve"> </w:t>
            </w:r>
            <w:r>
              <w:rPr>
                <w:szCs w:val="28"/>
              </w:rPr>
              <w:t>113-</w:t>
            </w:r>
            <w:r w:rsidRPr="00FF1CFF">
              <w:rPr>
                <w:szCs w:val="28"/>
                <w:lang w:val="en-US"/>
              </w:rPr>
              <w:t>VII</w:t>
            </w:r>
            <w:r w:rsidRPr="00FF1CFF">
              <w:rPr>
                <w:szCs w:val="28"/>
              </w:rPr>
              <w:t xml:space="preserve"> ОД «О Законе Курской области «О внесении изм</w:t>
            </w:r>
            <w:r>
              <w:rPr>
                <w:szCs w:val="28"/>
              </w:rPr>
              <w:t>енений в Устав Курской области»</w:t>
            </w:r>
          </w:p>
        </w:tc>
      </w:tr>
      <w:tr w:rsidR="00D25F16" w:rsidTr="002570B5">
        <w:tc>
          <w:tcPr>
            <w:tcW w:w="1076" w:type="dxa"/>
          </w:tcPr>
          <w:p w:rsidR="00D25F16" w:rsidRPr="00911013" w:rsidRDefault="00D25F16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D25F16" w:rsidRPr="00D25F16" w:rsidRDefault="00D25F16" w:rsidP="002570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Постановление от 24 марта 2022 года </w:t>
            </w:r>
            <w:r w:rsidRPr="00FF1CFF">
              <w:rPr>
                <w:szCs w:val="28"/>
              </w:rPr>
              <w:t>№</w:t>
            </w:r>
            <w:r w:rsidRPr="00D25F16">
              <w:rPr>
                <w:szCs w:val="28"/>
              </w:rPr>
              <w:t xml:space="preserve"> </w:t>
            </w:r>
            <w:r w:rsidRPr="00FF1CFF">
              <w:rPr>
                <w:szCs w:val="28"/>
              </w:rPr>
              <w:t>114-</w:t>
            </w:r>
            <w:r w:rsidRPr="00FF1CFF">
              <w:rPr>
                <w:szCs w:val="28"/>
                <w:lang w:val="en-US"/>
              </w:rPr>
              <w:t>VII</w:t>
            </w:r>
            <w:r w:rsidRPr="00FF1CFF">
              <w:rPr>
                <w:szCs w:val="28"/>
              </w:rPr>
              <w:t xml:space="preserve"> ОД «О внесении изменений в отдельные законодательные акты Курской области</w:t>
            </w:r>
            <w:r>
              <w:rPr>
                <w:szCs w:val="28"/>
              </w:rPr>
              <w:t>»</w:t>
            </w:r>
          </w:p>
        </w:tc>
      </w:tr>
      <w:tr w:rsidR="00D25F16" w:rsidTr="002570B5">
        <w:tc>
          <w:tcPr>
            <w:tcW w:w="1076" w:type="dxa"/>
          </w:tcPr>
          <w:p w:rsidR="00D25F16" w:rsidRPr="00911013" w:rsidRDefault="00D25F16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D25F16" w:rsidRPr="000203E4" w:rsidRDefault="00D25F16" w:rsidP="002570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Постановление от 24 марта 2022 года </w:t>
            </w:r>
            <w:r w:rsidRPr="00FF1CFF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r w:rsidRPr="00FF1CFF">
              <w:rPr>
                <w:szCs w:val="28"/>
              </w:rPr>
              <w:t>115-</w:t>
            </w:r>
            <w:r w:rsidRPr="00FF1CFF">
              <w:rPr>
                <w:szCs w:val="28"/>
                <w:lang w:val="en-US"/>
              </w:rPr>
              <w:t>VII</w:t>
            </w:r>
            <w:r w:rsidRPr="00FF1CFF">
              <w:rPr>
                <w:szCs w:val="28"/>
              </w:rPr>
              <w:t xml:space="preserve"> ОД «О внесении изменений в отдельные законо</w:t>
            </w:r>
            <w:r>
              <w:rPr>
                <w:szCs w:val="28"/>
              </w:rPr>
              <w:t>дательные акты Курской области»</w:t>
            </w:r>
          </w:p>
        </w:tc>
      </w:tr>
      <w:tr w:rsidR="00D25F16" w:rsidTr="002570B5">
        <w:tc>
          <w:tcPr>
            <w:tcW w:w="1076" w:type="dxa"/>
          </w:tcPr>
          <w:p w:rsidR="00D25F16" w:rsidRPr="00911013" w:rsidRDefault="00D25F16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D25F16" w:rsidRPr="000203E4" w:rsidRDefault="00D25F16" w:rsidP="002570B5">
            <w:pPr>
              <w:jc w:val="both"/>
              <w:rPr>
                <w:szCs w:val="28"/>
              </w:rPr>
            </w:pPr>
            <w:r w:rsidRPr="00FF1CFF">
              <w:rPr>
                <w:szCs w:val="28"/>
              </w:rPr>
              <w:t>Постановление от 24 марта 2022 года №116-</w:t>
            </w:r>
            <w:r w:rsidRPr="00FF1CFF">
              <w:rPr>
                <w:szCs w:val="28"/>
                <w:lang w:val="en-US"/>
              </w:rPr>
              <w:t>VII</w:t>
            </w:r>
            <w:r w:rsidRPr="00FF1CFF">
              <w:rPr>
                <w:szCs w:val="28"/>
              </w:rPr>
              <w:t xml:space="preserve"> ОД «О наделении органов местного самоуправления Курской области отдельным государственным полномочием Курской области по финансовому обеспечению расходов по оплате стоимости аренды жилых помещений, предоставляемых в соответствии с законодательством Курской области работникам муниципальных образовательных организаций, проживающим и работающим в сельских населённых пунктах, рабочих посёл</w:t>
            </w:r>
            <w:r>
              <w:rPr>
                <w:szCs w:val="28"/>
              </w:rPr>
              <w:t>ках (посёлках городского типа)»</w:t>
            </w:r>
          </w:p>
        </w:tc>
      </w:tr>
      <w:tr w:rsidR="00D25F16" w:rsidTr="002570B5">
        <w:tc>
          <w:tcPr>
            <w:tcW w:w="1076" w:type="dxa"/>
          </w:tcPr>
          <w:p w:rsidR="00D25F16" w:rsidRPr="00911013" w:rsidRDefault="00D25F16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D25F16" w:rsidRPr="000203E4" w:rsidRDefault="00D25F16" w:rsidP="002570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Постановление от 24 марта 2022 года </w:t>
            </w:r>
            <w:r w:rsidRPr="00FF1CFF">
              <w:rPr>
                <w:szCs w:val="28"/>
              </w:rPr>
              <w:t>№119-</w:t>
            </w:r>
            <w:r w:rsidRPr="00FF1CFF">
              <w:rPr>
                <w:szCs w:val="28"/>
                <w:lang w:val="en-US"/>
              </w:rPr>
              <w:t>VII</w:t>
            </w:r>
            <w:r w:rsidRPr="00FF1CFF">
              <w:rPr>
                <w:szCs w:val="28"/>
              </w:rPr>
              <w:t xml:space="preserve"> ОД «О внесении изменения в статью 4 Закона Курской области «О налоге н</w:t>
            </w:r>
            <w:r>
              <w:rPr>
                <w:szCs w:val="28"/>
              </w:rPr>
              <w:t>а имущество организаций»</w:t>
            </w:r>
          </w:p>
        </w:tc>
      </w:tr>
    </w:tbl>
    <w:p w:rsidR="000D0E49" w:rsidRDefault="000D0E49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E7338" w:rsidRDefault="006E7338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4E130A" w:rsidRDefault="007B54EF" w:rsidP="00722E92">
      <w:pPr>
        <w:suppressAutoHyphens w:val="0"/>
        <w:jc w:val="center"/>
        <w:rPr>
          <w:b/>
          <w:bCs/>
          <w:kern w:val="1"/>
          <w:szCs w:val="28"/>
          <w:u w:val="single"/>
        </w:rPr>
      </w:pPr>
      <w:r>
        <w:rPr>
          <w:b/>
          <w:bCs/>
          <w:kern w:val="1"/>
          <w:szCs w:val="28"/>
          <w:u w:val="single"/>
        </w:rPr>
        <w:t>Раздел третий - акты Губернатора</w:t>
      </w:r>
      <w:r w:rsidR="004E130A" w:rsidRPr="00114A80">
        <w:rPr>
          <w:b/>
          <w:bCs/>
          <w:kern w:val="1"/>
          <w:szCs w:val="28"/>
          <w:u w:val="single"/>
        </w:rPr>
        <w:t xml:space="preserve"> Курской области</w:t>
      </w:r>
    </w:p>
    <w:p w:rsidR="00A3356D" w:rsidRDefault="00A3356D" w:rsidP="00A3356D">
      <w:pPr>
        <w:suppressAutoHyphens w:val="0"/>
        <w:rPr>
          <w:b/>
          <w:bCs/>
          <w:kern w:val="1"/>
          <w:szCs w:val="28"/>
        </w:rPr>
      </w:pPr>
    </w:p>
    <w:p w:rsidR="00A3356D" w:rsidRDefault="00A3356D" w:rsidP="00722E92">
      <w:pPr>
        <w:suppressAutoHyphens w:val="0"/>
        <w:jc w:val="center"/>
        <w:rPr>
          <w:b/>
          <w:bCs/>
          <w:kern w:val="1"/>
          <w:szCs w:val="28"/>
        </w:rPr>
      </w:pPr>
    </w:p>
    <w:tbl>
      <w:tblPr>
        <w:tblStyle w:val="af2"/>
        <w:tblW w:w="974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9170"/>
      </w:tblGrid>
      <w:tr w:rsidR="00427782" w:rsidRPr="00A3356D" w:rsidTr="00884EE8">
        <w:tc>
          <w:tcPr>
            <w:tcW w:w="576" w:type="dxa"/>
          </w:tcPr>
          <w:p w:rsidR="00427782" w:rsidRPr="00A3356D" w:rsidRDefault="00427782" w:rsidP="00427782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427782" w:rsidRPr="005536E4" w:rsidRDefault="00620F0D" w:rsidP="00427782">
            <w:pPr>
              <w:jc w:val="both"/>
              <w:rPr>
                <w:bCs/>
                <w:szCs w:val="28"/>
              </w:rPr>
            </w:pPr>
            <w:r w:rsidRPr="00620F0D">
              <w:rPr>
                <w:bCs/>
                <w:szCs w:val="28"/>
              </w:rPr>
              <w:t>Постановление Г</w:t>
            </w:r>
            <w:r>
              <w:rPr>
                <w:bCs/>
                <w:szCs w:val="28"/>
              </w:rPr>
              <w:t>убернатора Курской области от 11.01.2022 № 1</w:t>
            </w:r>
            <w:r w:rsidRPr="00620F0D">
              <w:rPr>
                <w:bCs/>
                <w:szCs w:val="28"/>
              </w:rPr>
              <w:t xml:space="preserve">-пг </w:t>
            </w:r>
            <w:r>
              <w:rPr>
                <w:bCs/>
                <w:szCs w:val="28"/>
              </w:rPr>
              <w:t>«</w:t>
            </w:r>
            <w:r w:rsidRPr="00620F0D">
              <w:rPr>
                <w:bCs/>
                <w:szCs w:val="28"/>
              </w:rPr>
              <w:t>Об отмене ограничительных мероприятий (карантина) по заболеванию «</w:t>
            </w:r>
            <w:proofErr w:type="spellStart"/>
            <w:r w:rsidRPr="00620F0D">
              <w:rPr>
                <w:bCs/>
                <w:szCs w:val="28"/>
              </w:rPr>
              <w:t>высокопатогенный</w:t>
            </w:r>
            <w:proofErr w:type="spellEnd"/>
            <w:r w:rsidRPr="00620F0D">
              <w:rPr>
                <w:bCs/>
                <w:szCs w:val="28"/>
              </w:rPr>
              <w:t xml:space="preserve"> грипп птиц» на территории </w:t>
            </w:r>
            <w:proofErr w:type="spellStart"/>
            <w:r w:rsidRPr="00620F0D">
              <w:rPr>
                <w:bCs/>
                <w:szCs w:val="28"/>
              </w:rPr>
              <w:t>Кореневского</w:t>
            </w:r>
            <w:proofErr w:type="spellEnd"/>
            <w:r w:rsidRPr="00620F0D">
              <w:rPr>
                <w:bCs/>
                <w:szCs w:val="28"/>
              </w:rPr>
              <w:t xml:space="preserve"> района Курской области, установленных постановлением Губернатора Курской области от 24.11.2021 № 503-пг «Об установлении ограничительных мероприятий (карантина) по заболеванию «</w:t>
            </w:r>
            <w:proofErr w:type="spellStart"/>
            <w:r w:rsidRPr="00620F0D">
              <w:rPr>
                <w:bCs/>
                <w:szCs w:val="28"/>
              </w:rPr>
              <w:t>высокопатогенный</w:t>
            </w:r>
            <w:proofErr w:type="spellEnd"/>
            <w:r w:rsidRPr="00620F0D">
              <w:rPr>
                <w:bCs/>
                <w:szCs w:val="28"/>
              </w:rPr>
              <w:t xml:space="preserve"> грипп птиц» на территории </w:t>
            </w:r>
            <w:proofErr w:type="spellStart"/>
            <w:r w:rsidRPr="00620F0D">
              <w:rPr>
                <w:bCs/>
                <w:szCs w:val="28"/>
              </w:rPr>
              <w:t>Кореневского</w:t>
            </w:r>
            <w:proofErr w:type="spellEnd"/>
            <w:r w:rsidRPr="00620F0D">
              <w:rPr>
                <w:bCs/>
                <w:szCs w:val="28"/>
              </w:rPr>
              <w:t xml:space="preserve"> района Курской области»</w:t>
            </w:r>
          </w:p>
        </w:tc>
      </w:tr>
      <w:tr w:rsidR="00427782" w:rsidRPr="00A3356D" w:rsidTr="00884EE8">
        <w:tc>
          <w:tcPr>
            <w:tcW w:w="576" w:type="dxa"/>
          </w:tcPr>
          <w:p w:rsidR="00427782" w:rsidRPr="00A3356D" w:rsidRDefault="00427782" w:rsidP="00427782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427782" w:rsidRPr="001049AC" w:rsidRDefault="00F51D63" w:rsidP="00F51D63">
            <w:pPr>
              <w:jc w:val="both"/>
              <w:rPr>
                <w:bCs/>
                <w:szCs w:val="28"/>
              </w:rPr>
            </w:pPr>
            <w:r w:rsidRPr="00F51D63">
              <w:rPr>
                <w:bCs/>
                <w:szCs w:val="28"/>
              </w:rPr>
              <w:t>Постановление Губернатора Курск</w:t>
            </w:r>
            <w:r>
              <w:rPr>
                <w:bCs/>
                <w:szCs w:val="28"/>
              </w:rPr>
              <w:t>ой области от 14.01.2022 № 4-пг «</w:t>
            </w:r>
            <w:r w:rsidRPr="00F51D63">
              <w:rPr>
                <w:bCs/>
                <w:szCs w:val="28"/>
              </w:rPr>
              <w:t xml:space="preserve">О внесении изменений в постановление Губернатора Курской </w:t>
            </w:r>
            <w:r>
              <w:rPr>
                <w:bCs/>
                <w:szCs w:val="28"/>
              </w:rPr>
              <w:t>области от 16.09.2019 № 379-пг «</w:t>
            </w:r>
            <w:r w:rsidRPr="00F51D63">
              <w:rPr>
                <w:bCs/>
                <w:szCs w:val="28"/>
              </w:rPr>
              <w:t>О структуре исполнительных органов государ</w:t>
            </w:r>
            <w:r>
              <w:rPr>
                <w:bCs/>
                <w:szCs w:val="28"/>
              </w:rPr>
              <w:t>ственной власти Курской области»</w:t>
            </w:r>
          </w:p>
        </w:tc>
      </w:tr>
      <w:tr w:rsidR="00427782" w:rsidRPr="00A3356D" w:rsidTr="00884EE8">
        <w:tc>
          <w:tcPr>
            <w:tcW w:w="576" w:type="dxa"/>
          </w:tcPr>
          <w:p w:rsidR="00427782" w:rsidRPr="00A3356D" w:rsidRDefault="00427782" w:rsidP="00427782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427782" w:rsidRPr="001049AC" w:rsidRDefault="0012657B" w:rsidP="0012657B">
            <w:pPr>
              <w:jc w:val="both"/>
              <w:rPr>
                <w:bCs/>
                <w:szCs w:val="28"/>
              </w:rPr>
            </w:pPr>
            <w:r w:rsidRPr="0012657B">
              <w:rPr>
                <w:bCs/>
                <w:szCs w:val="28"/>
              </w:rPr>
              <w:t>Постановление Губернатора Курской области от 14.</w:t>
            </w:r>
            <w:r>
              <w:rPr>
                <w:bCs/>
                <w:szCs w:val="28"/>
              </w:rPr>
              <w:t>01.2022 № 5-пг «</w:t>
            </w:r>
            <w:r w:rsidRPr="0012657B">
              <w:rPr>
                <w:bCs/>
                <w:szCs w:val="28"/>
              </w:rPr>
              <w:t xml:space="preserve">О внесении изменений в постановление Губернатора Курской </w:t>
            </w:r>
            <w:r>
              <w:rPr>
                <w:bCs/>
                <w:szCs w:val="28"/>
              </w:rPr>
              <w:t>области от 20.09.2019 № 394-пг «</w:t>
            </w:r>
            <w:r w:rsidRPr="0012657B">
              <w:rPr>
                <w:bCs/>
                <w:szCs w:val="28"/>
              </w:rPr>
              <w:t xml:space="preserve">О высшем органе исполнительной власти Курской области </w:t>
            </w:r>
            <w:r>
              <w:rPr>
                <w:bCs/>
                <w:szCs w:val="28"/>
              </w:rPr>
              <w:t>- Администрации Курской области»</w:t>
            </w:r>
          </w:p>
        </w:tc>
      </w:tr>
      <w:tr w:rsidR="00427782" w:rsidRPr="00A3356D" w:rsidTr="00884EE8">
        <w:tc>
          <w:tcPr>
            <w:tcW w:w="576" w:type="dxa"/>
          </w:tcPr>
          <w:p w:rsidR="00427782" w:rsidRPr="00A3356D" w:rsidRDefault="00427782" w:rsidP="00427782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427782" w:rsidRPr="001049AC" w:rsidRDefault="00017C56" w:rsidP="00017C56">
            <w:pPr>
              <w:jc w:val="both"/>
              <w:rPr>
                <w:bCs/>
                <w:szCs w:val="28"/>
              </w:rPr>
            </w:pPr>
            <w:r w:rsidRPr="00017C56">
              <w:rPr>
                <w:bCs/>
                <w:szCs w:val="28"/>
              </w:rPr>
              <w:t>Постановление Губернатора Курск</w:t>
            </w:r>
            <w:r>
              <w:rPr>
                <w:bCs/>
                <w:szCs w:val="28"/>
              </w:rPr>
              <w:t>ой области от 18.01.2022 № 6-пг «</w:t>
            </w:r>
            <w:r w:rsidRPr="00017C56">
              <w:rPr>
                <w:bCs/>
                <w:szCs w:val="28"/>
              </w:rPr>
              <w:t xml:space="preserve">Об индексации размера дополнительной ежемесячной компенсации Героям </w:t>
            </w:r>
            <w:r w:rsidRPr="00017C56">
              <w:rPr>
                <w:bCs/>
                <w:szCs w:val="28"/>
              </w:rPr>
              <w:lastRenderedPageBreak/>
              <w:t>Советского Союза, Героям Российской Федерации и полным кавалерам ордена Славы, Героям Социалистического Труда, Ге</w:t>
            </w:r>
            <w:r>
              <w:rPr>
                <w:bCs/>
                <w:szCs w:val="28"/>
              </w:rPr>
              <w:t>роям Труда Российской Федерации»</w:t>
            </w:r>
          </w:p>
        </w:tc>
      </w:tr>
      <w:tr w:rsidR="00816D4B" w:rsidRPr="00A3356D" w:rsidTr="00884EE8">
        <w:tc>
          <w:tcPr>
            <w:tcW w:w="576" w:type="dxa"/>
          </w:tcPr>
          <w:p w:rsidR="00816D4B" w:rsidRPr="00A3356D" w:rsidRDefault="00816D4B" w:rsidP="00427782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816D4B" w:rsidRPr="00017C56" w:rsidRDefault="00816D4B" w:rsidP="00017C56">
            <w:pPr>
              <w:jc w:val="both"/>
              <w:rPr>
                <w:bCs/>
                <w:szCs w:val="28"/>
              </w:rPr>
            </w:pPr>
            <w:r w:rsidRPr="00816D4B">
              <w:rPr>
                <w:bCs/>
                <w:szCs w:val="28"/>
              </w:rPr>
              <w:t>Постановление Губернатора Курс</w:t>
            </w:r>
            <w:r>
              <w:rPr>
                <w:bCs/>
                <w:szCs w:val="28"/>
              </w:rPr>
              <w:t>кой области от 18.01.2022 № 7</w:t>
            </w:r>
            <w:r w:rsidRPr="00816D4B">
              <w:rPr>
                <w:bCs/>
                <w:szCs w:val="28"/>
              </w:rPr>
              <w:t>-пг О внесении изменений в Положение о комитете агропромышленного комплекса Курской области</w:t>
            </w:r>
          </w:p>
        </w:tc>
      </w:tr>
      <w:tr w:rsidR="00427782" w:rsidRPr="00A3356D" w:rsidTr="00884EE8">
        <w:tc>
          <w:tcPr>
            <w:tcW w:w="576" w:type="dxa"/>
          </w:tcPr>
          <w:p w:rsidR="00427782" w:rsidRPr="00A3356D" w:rsidRDefault="00427782" w:rsidP="00427782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427782" w:rsidRDefault="00A84448" w:rsidP="00A84448">
            <w:pPr>
              <w:jc w:val="both"/>
              <w:rPr>
                <w:bCs/>
                <w:szCs w:val="28"/>
              </w:rPr>
            </w:pPr>
            <w:r w:rsidRPr="00A84448">
              <w:rPr>
                <w:bCs/>
                <w:szCs w:val="28"/>
              </w:rPr>
              <w:t>Постановление Губернатора Курской области о</w:t>
            </w:r>
            <w:r>
              <w:rPr>
                <w:bCs/>
                <w:szCs w:val="28"/>
              </w:rPr>
              <w:t>т 19.01.2022 № 9-пг «</w:t>
            </w:r>
            <w:r w:rsidRPr="00A84448">
              <w:rPr>
                <w:bCs/>
                <w:szCs w:val="28"/>
              </w:rPr>
              <w:t>О внесении изменения в постановление Губернатора Курской</w:t>
            </w:r>
            <w:r>
              <w:rPr>
                <w:bCs/>
                <w:szCs w:val="28"/>
              </w:rPr>
              <w:t xml:space="preserve"> области от 07.10.2021 № 445-пг»</w:t>
            </w:r>
          </w:p>
        </w:tc>
      </w:tr>
      <w:tr w:rsidR="00427782" w:rsidRPr="00A3356D" w:rsidTr="00884EE8">
        <w:tc>
          <w:tcPr>
            <w:tcW w:w="576" w:type="dxa"/>
          </w:tcPr>
          <w:p w:rsidR="00427782" w:rsidRPr="00A3356D" w:rsidRDefault="00427782" w:rsidP="00427782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427782" w:rsidRDefault="000545FA" w:rsidP="00427782">
            <w:pPr>
              <w:jc w:val="both"/>
              <w:rPr>
                <w:bCs/>
                <w:szCs w:val="28"/>
              </w:rPr>
            </w:pPr>
            <w:r w:rsidRPr="00A84448">
              <w:rPr>
                <w:bCs/>
                <w:szCs w:val="28"/>
              </w:rPr>
              <w:t>Постановление Губернатора Курской области о</w:t>
            </w:r>
            <w:r>
              <w:rPr>
                <w:bCs/>
                <w:szCs w:val="28"/>
              </w:rPr>
              <w:t>т 20.01.2022 № 10-пг «</w:t>
            </w:r>
            <w:r w:rsidRPr="004211EE">
              <w:rPr>
                <w:bCs/>
              </w:rPr>
              <w:t>О внесении изменений в постановле</w:t>
            </w:r>
            <w:r>
              <w:rPr>
                <w:bCs/>
              </w:rPr>
              <w:t xml:space="preserve">ние Губернатора Курской области </w:t>
            </w:r>
            <w:r w:rsidRPr="004211EE">
              <w:rPr>
                <w:bCs/>
              </w:rPr>
              <w:t>от 19</w:t>
            </w:r>
            <w:r>
              <w:rPr>
                <w:bCs/>
              </w:rPr>
              <w:t xml:space="preserve">.02.2019 № 56-пг «О проведении </w:t>
            </w:r>
            <w:r w:rsidRPr="004211EE">
              <w:rPr>
                <w:bCs/>
              </w:rPr>
              <w:t>областного благотворительного марафона «Мир детства»</w:t>
            </w:r>
          </w:p>
        </w:tc>
      </w:tr>
      <w:tr w:rsidR="00427782" w:rsidRPr="00A3356D" w:rsidTr="00884EE8">
        <w:tc>
          <w:tcPr>
            <w:tcW w:w="576" w:type="dxa"/>
          </w:tcPr>
          <w:p w:rsidR="00427782" w:rsidRPr="00A3356D" w:rsidRDefault="00427782" w:rsidP="00427782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427782" w:rsidRDefault="00EF31B4" w:rsidP="00EF31B4">
            <w:pPr>
              <w:jc w:val="both"/>
              <w:rPr>
                <w:bCs/>
                <w:szCs w:val="28"/>
              </w:rPr>
            </w:pPr>
            <w:r w:rsidRPr="00EF31B4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24.01.2022 № 12-пг «</w:t>
            </w:r>
            <w:r w:rsidRPr="00EF31B4">
              <w:rPr>
                <w:bCs/>
                <w:szCs w:val="28"/>
              </w:rPr>
              <w:t>О внесении изменения в постановление Губернатора Курской</w:t>
            </w:r>
            <w:r>
              <w:rPr>
                <w:bCs/>
                <w:szCs w:val="28"/>
              </w:rPr>
              <w:t xml:space="preserve"> области от 22.02.2012 № 86-пг «</w:t>
            </w:r>
            <w:r w:rsidRPr="00EF31B4">
              <w:rPr>
                <w:bCs/>
                <w:szCs w:val="28"/>
              </w:rPr>
              <w:t>Об утверждении Регламент</w:t>
            </w:r>
            <w:r>
              <w:rPr>
                <w:bCs/>
                <w:szCs w:val="28"/>
              </w:rPr>
              <w:t>а Администрации Курской области»</w:t>
            </w:r>
          </w:p>
        </w:tc>
      </w:tr>
      <w:tr w:rsidR="00427782" w:rsidRPr="00A3356D" w:rsidTr="00884EE8">
        <w:tc>
          <w:tcPr>
            <w:tcW w:w="576" w:type="dxa"/>
          </w:tcPr>
          <w:p w:rsidR="00427782" w:rsidRPr="00A3356D" w:rsidRDefault="00427782" w:rsidP="00427782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427782" w:rsidRDefault="005B7F6A" w:rsidP="005B7F6A">
            <w:pPr>
              <w:jc w:val="both"/>
              <w:rPr>
                <w:bCs/>
                <w:szCs w:val="28"/>
              </w:rPr>
            </w:pPr>
            <w:r w:rsidRPr="005B7F6A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24.01.2022 № 13-пг «</w:t>
            </w:r>
            <w:r w:rsidRPr="005B7F6A">
              <w:rPr>
                <w:bCs/>
                <w:szCs w:val="28"/>
              </w:rPr>
              <w:t xml:space="preserve">О внесении изменения в постановление Губернатора Курской </w:t>
            </w:r>
            <w:r>
              <w:rPr>
                <w:bCs/>
                <w:szCs w:val="28"/>
              </w:rPr>
              <w:t>области от 24.12.2021 № 575-пг «</w:t>
            </w:r>
            <w:r w:rsidRPr="005B7F6A">
              <w:rPr>
                <w:bCs/>
                <w:szCs w:val="28"/>
              </w:rPr>
              <w:t xml:space="preserve">О подготовке кадров для государственной гражданской службы Курской области </w:t>
            </w:r>
            <w:r>
              <w:rPr>
                <w:bCs/>
                <w:szCs w:val="28"/>
              </w:rPr>
              <w:t>по договорам о целевом обучении»</w:t>
            </w:r>
          </w:p>
        </w:tc>
      </w:tr>
      <w:tr w:rsidR="00427782" w:rsidRPr="00A3356D" w:rsidTr="00884EE8">
        <w:tc>
          <w:tcPr>
            <w:tcW w:w="576" w:type="dxa"/>
          </w:tcPr>
          <w:p w:rsidR="00427782" w:rsidRPr="00A3356D" w:rsidRDefault="00427782" w:rsidP="00427782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427782" w:rsidRPr="00D67B0E" w:rsidRDefault="00517490" w:rsidP="00517490">
            <w:pPr>
              <w:jc w:val="both"/>
              <w:rPr>
                <w:bCs/>
                <w:szCs w:val="28"/>
              </w:rPr>
            </w:pPr>
            <w:r w:rsidRPr="00517490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24.01.2022 № 14-пг «</w:t>
            </w:r>
            <w:r w:rsidRPr="00517490">
              <w:rPr>
                <w:bCs/>
                <w:szCs w:val="28"/>
              </w:rPr>
              <w:t xml:space="preserve">О внесении изменений в постановление Губернатора Курской </w:t>
            </w:r>
            <w:r>
              <w:rPr>
                <w:bCs/>
                <w:szCs w:val="28"/>
              </w:rPr>
              <w:t>области от 25.09.2013 № 396-пг «</w:t>
            </w:r>
            <w:r w:rsidRPr="00517490">
              <w:rPr>
                <w:bCs/>
                <w:szCs w:val="28"/>
              </w:rPr>
              <w:t>О мерах по реализации постановления Правительства Российской Федерац</w:t>
            </w:r>
            <w:r>
              <w:rPr>
                <w:bCs/>
                <w:szCs w:val="28"/>
              </w:rPr>
              <w:t>ии от 17 декабря 2012 г. № 1317»</w:t>
            </w:r>
          </w:p>
        </w:tc>
      </w:tr>
      <w:tr w:rsidR="00427782" w:rsidRPr="00A3356D" w:rsidTr="00884EE8">
        <w:tc>
          <w:tcPr>
            <w:tcW w:w="576" w:type="dxa"/>
          </w:tcPr>
          <w:p w:rsidR="00427782" w:rsidRPr="00A3356D" w:rsidRDefault="00427782" w:rsidP="00427782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427782" w:rsidRDefault="006B207D" w:rsidP="006B207D">
            <w:pPr>
              <w:jc w:val="both"/>
              <w:rPr>
                <w:bCs/>
                <w:szCs w:val="28"/>
              </w:rPr>
            </w:pPr>
            <w:r w:rsidRPr="006B207D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25.01.2022 № 15-пг «</w:t>
            </w:r>
            <w:r w:rsidRPr="006B207D">
              <w:rPr>
                <w:bCs/>
                <w:szCs w:val="28"/>
              </w:rPr>
              <w:t xml:space="preserve">О внесении изменения в постановление Губернатора Курской </w:t>
            </w:r>
            <w:r>
              <w:rPr>
                <w:bCs/>
                <w:szCs w:val="28"/>
              </w:rPr>
              <w:t>области от 21.02.2012 № 83-пг «</w:t>
            </w:r>
            <w:r w:rsidRPr="006B207D">
              <w:rPr>
                <w:bCs/>
                <w:szCs w:val="28"/>
              </w:rPr>
              <w:t>О государственной инспекции Курской области по надзору за техническим состоянием самоходных машин и других видов техники с соответствующими государственными инспекциями городов и районов</w:t>
            </w:r>
            <w:r>
              <w:rPr>
                <w:bCs/>
                <w:szCs w:val="28"/>
              </w:rPr>
              <w:t>»</w:t>
            </w:r>
          </w:p>
        </w:tc>
      </w:tr>
      <w:tr w:rsidR="00427782" w:rsidRPr="00A3356D" w:rsidTr="00884EE8">
        <w:tc>
          <w:tcPr>
            <w:tcW w:w="576" w:type="dxa"/>
          </w:tcPr>
          <w:p w:rsidR="00427782" w:rsidRPr="00A3356D" w:rsidRDefault="00427782" w:rsidP="00427782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427782" w:rsidRDefault="0064731E" w:rsidP="0064731E">
            <w:pPr>
              <w:jc w:val="both"/>
              <w:rPr>
                <w:bCs/>
                <w:szCs w:val="28"/>
              </w:rPr>
            </w:pPr>
            <w:r w:rsidRPr="0064731E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27.01.2022 № 16-пг «</w:t>
            </w:r>
            <w:r w:rsidRPr="0064731E">
              <w:rPr>
                <w:bCs/>
                <w:szCs w:val="28"/>
              </w:rPr>
              <w:t>О внесении изменения в Положение о комитете обра</w:t>
            </w:r>
            <w:r>
              <w:rPr>
                <w:bCs/>
                <w:szCs w:val="28"/>
              </w:rPr>
              <w:t>зования и науки Курской области»</w:t>
            </w:r>
          </w:p>
        </w:tc>
      </w:tr>
      <w:tr w:rsidR="00427782" w:rsidRPr="00A3356D" w:rsidTr="00884EE8">
        <w:tc>
          <w:tcPr>
            <w:tcW w:w="576" w:type="dxa"/>
          </w:tcPr>
          <w:p w:rsidR="00427782" w:rsidRPr="00A3356D" w:rsidRDefault="00427782" w:rsidP="00427782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427782" w:rsidRDefault="008A76D3" w:rsidP="008A76D3">
            <w:pPr>
              <w:jc w:val="both"/>
              <w:rPr>
                <w:bCs/>
                <w:szCs w:val="28"/>
              </w:rPr>
            </w:pPr>
            <w:r w:rsidRPr="008A76D3">
              <w:rPr>
                <w:bCs/>
                <w:szCs w:val="28"/>
              </w:rPr>
              <w:t>Постановление Губернатора Курской об</w:t>
            </w:r>
            <w:r>
              <w:rPr>
                <w:bCs/>
                <w:szCs w:val="28"/>
              </w:rPr>
              <w:t>ласти от 27.01.2022 № 19-пг «</w:t>
            </w:r>
            <w:r w:rsidRPr="008A76D3">
              <w:rPr>
                <w:bCs/>
                <w:szCs w:val="28"/>
              </w:rPr>
              <w:t>О внесении изменений в состав геральди</w:t>
            </w:r>
            <w:r>
              <w:rPr>
                <w:bCs/>
                <w:szCs w:val="28"/>
              </w:rPr>
              <w:t>ческой комиссии Курской области»</w:t>
            </w:r>
          </w:p>
        </w:tc>
      </w:tr>
      <w:tr w:rsidR="00427782" w:rsidRPr="00A3356D" w:rsidTr="00884EE8">
        <w:tc>
          <w:tcPr>
            <w:tcW w:w="576" w:type="dxa"/>
          </w:tcPr>
          <w:p w:rsidR="00427782" w:rsidRPr="00A3356D" w:rsidRDefault="00427782" w:rsidP="00427782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427782" w:rsidRDefault="00F106E8" w:rsidP="00F106E8">
            <w:pPr>
              <w:jc w:val="both"/>
              <w:rPr>
                <w:bCs/>
                <w:szCs w:val="28"/>
              </w:rPr>
            </w:pPr>
            <w:r w:rsidRPr="00F106E8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27.01.2022 № 20-пг «</w:t>
            </w:r>
            <w:r w:rsidRPr="00F106E8">
              <w:rPr>
                <w:bCs/>
                <w:szCs w:val="28"/>
              </w:rPr>
              <w:t>О признании утратившими силу некоторых постановле</w:t>
            </w:r>
            <w:r>
              <w:rPr>
                <w:bCs/>
                <w:szCs w:val="28"/>
              </w:rPr>
              <w:t>ний Губернатора Курской области»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0D7B3E" w:rsidP="000D7B3E">
            <w:pPr>
              <w:ind w:right="-1"/>
              <w:jc w:val="both"/>
              <w:rPr>
                <w:bCs/>
              </w:rPr>
            </w:pPr>
            <w:r w:rsidRPr="000D7B3E">
              <w:rPr>
                <w:bCs/>
              </w:rPr>
              <w:t>Постановление Губернатора Ку</w:t>
            </w:r>
            <w:r>
              <w:rPr>
                <w:bCs/>
              </w:rPr>
              <w:t>рской области от 28.01.2022 № 21</w:t>
            </w:r>
            <w:r w:rsidRPr="000D7B3E">
              <w:rPr>
                <w:bCs/>
              </w:rPr>
              <w:t xml:space="preserve">-пг </w:t>
            </w:r>
            <w:r>
              <w:rPr>
                <w:bCs/>
              </w:rPr>
              <w:t>«</w:t>
            </w:r>
            <w:r w:rsidRPr="00672DF5">
              <w:rPr>
                <w:bCs/>
              </w:rPr>
              <w:t>О внесении изменений в Порядок направления законов и иных правовых актов Курской области для размещения (опубликования) «Официальном интернет-портале правовой информации» (</w:t>
            </w:r>
            <w:hyperlink r:id="rId8" w:history="1">
              <w:r w:rsidR="00D25F16" w:rsidRPr="0038147B">
                <w:rPr>
                  <w:rStyle w:val="a8"/>
                  <w:bCs/>
                </w:rPr>
                <w:t>www.pravo.gov.ru</w:t>
              </w:r>
            </w:hyperlink>
            <w:r w:rsidRPr="00672DF5">
              <w:rPr>
                <w:bCs/>
              </w:rPr>
              <w:t>)</w:t>
            </w:r>
          </w:p>
          <w:p w:rsidR="00D25F16" w:rsidRPr="00B60AD5" w:rsidRDefault="00D25F16" w:rsidP="000D7B3E">
            <w:pPr>
              <w:ind w:right="-1"/>
              <w:jc w:val="both"/>
              <w:rPr>
                <w:bCs/>
              </w:rPr>
            </w:pP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0D7B3E" w:rsidP="000D7B3E">
            <w:pPr>
              <w:jc w:val="both"/>
              <w:rPr>
                <w:bCs/>
                <w:szCs w:val="28"/>
              </w:rPr>
            </w:pPr>
            <w:r w:rsidRPr="000D7B3E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28.01.2022 № 22-пг «</w:t>
            </w:r>
            <w:r w:rsidRPr="000D7B3E">
              <w:rPr>
                <w:bCs/>
                <w:szCs w:val="28"/>
              </w:rPr>
              <w:t>О внесении изменений в постановление Губернатора Курской</w:t>
            </w:r>
            <w:r>
              <w:rPr>
                <w:bCs/>
                <w:szCs w:val="28"/>
              </w:rPr>
              <w:t xml:space="preserve"> области от 30.04.2013 № 198-пг»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4B0D17" w:rsidP="004B0D17">
            <w:pPr>
              <w:jc w:val="both"/>
              <w:rPr>
                <w:bCs/>
                <w:szCs w:val="28"/>
              </w:rPr>
            </w:pPr>
            <w:r w:rsidRPr="004B0D17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28.01.2022 № 23-пг «</w:t>
            </w:r>
            <w:r w:rsidRPr="004B0D17">
              <w:rPr>
                <w:bCs/>
                <w:szCs w:val="28"/>
              </w:rPr>
              <w:t>О внесении изменений в постановление Губернатора Курс</w:t>
            </w:r>
            <w:r>
              <w:rPr>
                <w:bCs/>
                <w:szCs w:val="28"/>
              </w:rPr>
              <w:t>кой области от 26.08.2009 № 287»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781F42" w:rsidP="000D7B3E">
            <w:pPr>
              <w:jc w:val="both"/>
              <w:rPr>
                <w:bCs/>
                <w:szCs w:val="28"/>
              </w:rPr>
            </w:pPr>
            <w:r w:rsidRPr="00781F42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31.01.2022 № 24</w:t>
            </w:r>
            <w:r w:rsidRPr="00781F42">
              <w:rPr>
                <w:bCs/>
                <w:szCs w:val="28"/>
              </w:rPr>
              <w:t>-пг</w:t>
            </w:r>
            <w:r>
              <w:rPr>
                <w:bCs/>
                <w:szCs w:val="28"/>
              </w:rPr>
              <w:t xml:space="preserve"> «</w:t>
            </w:r>
            <w:r w:rsidR="00375BAA" w:rsidRPr="00375BAA">
              <w:rPr>
                <w:bCs/>
                <w:szCs w:val="28"/>
              </w:rPr>
              <w:t>О признании утратившим силу постановления Губернатора Курской области от 31.07.2017 № 227-пг «Об уполномоченном органе исполн</w:t>
            </w:r>
            <w:r w:rsidR="00375BAA">
              <w:rPr>
                <w:bCs/>
                <w:szCs w:val="28"/>
              </w:rPr>
              <w:t>ительной власти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8A655B" w:rsidP="008A655B">
            <w:pPr>
              <w:jc w:val="both"/>
              <w:rPr>
                <w:bCs/>
                <w:szCs w:val="28"/>
              </w:rPr>
            </w:pPr>
            <w:r w:rsidRPr="008A655B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31.01.2022 № 25-пг «</w:t>
            </w:r>
            <w:r w:rsidRPr="008A655B">
              <w:rPr>
                <w:bCs/>
                <w:szCs w:val="28"/>
              </w:rPr>
              <w:t>О признании утратившими силу некоторых постановле</w:t>
            </w:r>
            <w:r>
              <w:rPr>
                <w:bCs/>
                <w:szCs w:val="28"/>
              </w:rPr>
              <w:t>ний Губернатора Курской области»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783D30" w:rsidP="00783D30">
            <w:pPr>
              <w:jc w:val="both"/>
              <w:rPr>
                <w:bCs/>
                <w:szCs w:val="28"/>
              </w:rPr>
            </w:pPr>
            <w:r w:rsidRPr="00783D30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01.02.2022 № 26-пг «</w:t>
            </w:r>
            <w:r w:rsidRPr="00783D30">
              <w:rPr>
                <w:bCs/>
                <w:szCs w:val="28"/>
              </w:rPr>
              <w:t>О внесении изменений в постановление Губернатора Курской области от 28.05</w:t>
            </w:r>
            <w:r>
              <w:rPr>
                <w:bCs/>
                <w:szCs w:val="28"/>
              </w:rPr>
              <w:t>.2020 № 152-пг «</w:t>
            </w:r>
            <w:r w:rsidRPr="00783D30">
              <w:rPr>
                <w:bCs/>
                <w:szCs w:val="28"/>
              </w:rPr>
              <w:t>Об утверждении Перечня системообразующих организаций Курской области, имеющих региональное значение и оказывающих существенное влияние на занятость населения и социальную стабильность в Курской области, и внесении изменений в постановление Губернатора Курской</w:t>
            </w:r>
            <w:r>
              <w:rPr>
                <w:bCs/>
                <w:szCs w:val="28"/>
              </w:rPr>
              <w:t xml:space="preserve"> области от 03.04.2020 № 114-пг»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F507C9" w:rsidP="00F507C9">
            <w:pPr>
              <w:jc w:val="both"/>
              <w:rPr>
                <w:bCs/>
                <w:szCs w:val="28"/>
              </w:rPr>
            </w:pPr>
            <w:r w:rsidRPr="00F507C9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02.02.2022 № 28-пг «</w:t>
            </w:r>
            <w:r w:rsidRPr="00F507C9">
              <w:rPr>
                <w:bCs/>
                <w:szCs w:val="28"/>
              </w:rPr>
              <w:t>О внес</w:t>
            </w:r>
            <w:r w:rsidR="003E014A">
              <w:rPr>
                <w:bCs/>
                <w:szCs w:val="28"/>
              </w:rPr>
              <w:t xml:space="preserve">ении изменений в постановление </w:t>
            </w:r>
            <w:r w:rsidRPr="00F507C9">
              <w:rPr>
                <w:bCs/>
                <w:szCs w:val="28"/>
              </w:rPr>
              <w:t>Губернатора Курск</w:t>
            </w:r>
            <w:r>
              <w:rPr>
                <w:bCs/>
                <w:szCs w:val="28"/>
              </w:rPr>
              <w:t>ой области от 13.12.2007 № 546 «</w:t>
            </w:r>
            <w:r w:rsidRPr="00F507C9">
              <w:rPr>
                <w:bCs/>
                <w:szCs w:val="28"/>
              </w:rPr>
              <w:t>Об антинаркотиче</w:t>
            </w:r>
            <w:r>
              <w:rPr>
                <w:bCs/>
                <w:szCs w:val="28"/>
              </w:rPr>
              <w:t>ской комиссии в Курской области»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3E014A" w:rsidP="003E014A">
            <w:pPr>
              <w:jc w:val="both"/>
              <w:rPr>
                <w:bCs/>
                <w:szCs w:val="28"/>
              </w:rPr>
            </w:pPr>
            <w:r w:rsidRPr="003E014A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02.02.2022 № 30-пг «</w:t>
            </w:r>
            <w:r w:rsidRPr="003E014A">
              <w:rPr>
                <w:bCs/>
                <w:szCs w:val="28"/>
              </w:rPr>
              <w:t>О внесении изменений в постановление Губернатора Курско</w:t>
            </w:r>
            <w:r>
              <w:rPr>
                <w:bCs/>
                <w:szCs w:val="28"/>
              </w:rPr>
              <w:t>й области от 24.03.2000 № 200 «</w:t>
            </w:r>
            <w:r w:rsidRPr="003E014A">
              <w:rPr>
                <w:bCs/>
                <w:szCs w:val="28"/>
              </w:rPr>
              <w:t>Об образовании Межведомственной областной постоянно действующей комиссии по взаимодействию в организации борьбы с преступностью и социаль</w:t>
            </w:r>
            <w:r>
              <w:rPr>
                <w:bCs/>
                <w:szCs w:val="28"/>
              </w:rPr>
              <w:t>ной профилактике правонарушений»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98700E" w:rsidP="0098700E">
            <w:pPr>
              <w:jc w:val="both"/>
              <w:rPr>
                <w:bCs/>
                <w:szCs w:val="28"/>
              </w:rPr>
            </w:pPr>
            <w:r w:rsidRPr="0098700E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04.02.2022 № 31-пг «</w:t>
            </w:r>
            <w:r w:rsidRPr="0098700E">
              <w:rPr>
                <w:bCs/>
                <w:szCs w:val="28"/>
              </w:rPr>
              <w:t>О внесении изменения в постановление Губернатора Курск</w:t>
            </w:r>
            <w:r>
              <w:rPr>
                <w:bCs/>
                <w:szCs w:val="28"/>
              </w:rPr>
              <w:t>ой области от 01.08.2007 № 361 «</w:t>
            </w:r>
            <w:r w:rsidRPr="0098700E">
              <w:rPr>
                <w:bCs/>
                <w:szCs w:val="28"/>
              </w:rPr>
              <w:t>Об учреждении прем</w:t>
            </w:r>
            <w:r>
              <w:rPr>
                <w:bCs/>
                <w:szCs w:val="28"/>
              </w:rPr>
              <w:t>ии Губернатора Курской области «За сохранение традиций»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DE68D7" w:rsidP="00DE68D7">
            <w:pPr>
              <w:jc w:val="both"/>
              <w:rPr>
                <w:bCs/>
                <w:szCs w:val="28"/>
              </w:rPr>
            </w:pPr>
            <w:r w:rsidRPr="00DE68D7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04.02.2022 № 32-пг «</w:t>
            </w:r>
            <w:r w:rsidRPr="00DE68D7">
              <w:rPr>
                <w:bCs/>
                <w:szCs w:val="28"/>
              </w:rPr>
              <w:t xml:space="preserve">О внесении изменений в постановление Губернатора Курской </w:t>
            </w:r>
            <w:r>
              <w:rPr>
                <w:bCs/>
                <w:szCs w:val="28"/>
              </w:rPr>
              <w:t>области от 22.06.2016 № 154-пг «</w:t>
            </w:r>
            <w:r w:rsidRPr="00DE68D7">
              <w:rPr>
                <w:bCs/>
                <w:szCs w:val="28"/>
              </w:rPr>
              <w:t>Об учреждении премии Губернатора Курской обл</w:t>
            </w:r>
            <w:r>
              <w:rPr>
                <w:bCs/>
                <w:szCs w:val="28"/>
              </w:rPr>
              <w:t xml:space="preserve">асти «Признание» </w:t>
            </w:r>
            <w:r w:rsidRPr="00DE68D7">
              <w:rPr>
                <w:bCs/>
                <w:szCs w:val="28"/>
              </w:rPr>
              <w:t>для учреж</w:t>
            </w:r>
            <w:r>
              <w:rPr>
                <w:bCs/>
                <w:szCs w:val="28"/>
              </w:rPr>
              <w:t>дений культурно-досугового типа»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814AF0" w:rsidP="00814AF0">
            <w:pPr>
              <w:jc w:val="both"/>
              <w:rPr>
                <w:bCs/>
                <w:szCs w:val="28"/>
              </w:rPr>
            </w:pPr>
            <w:r w:rsidRPr="00814AF0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04.02.2022 № 34-пг «</w:t>
            </w:r>
            <w:r w:rsidRPr="00814AF0">
              <w:rPr>
                <w:bCs/>
                <w:szCs w:val="28"/>
              </w:rPr>
              <w:t>Об определении уполномоченного органа исполнительной власти Курской области на решение задач в области организации, функционирования и развития системы обеспечения вызова экстренных опера</w:t>
            </w:r>
            <w:r>
              <w:rPr>
                <w:bCs/>
                <w:szCs w:val="28"/>
              </w:rPr>
              <w:t>тивных служб по единому номеру «112»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Pr="00CA29A4" w:rsidRDefault="00CA29A4" w:rsidP="00CA29A4">
            <w:pPr>
              <w:ind w:right="-1"/>
              <w:jc w:val="both"/>
              <w:rPr>
                <w:rFonts w:eastAsia="Times New Roman"/>
                <w:bCs/>
                <w:kern w:val="0"/>
                <w:szCs w:val="28"/>
              </w:rPr>
            </w:pPr>
            <w:r w:rsidRPr="00CA29A4">
              <w:rPr>
                <w:bCs/>
              </w:rPr>
              <w:t>Постановление Губернатора Ку</w:t>
            </w:r>
            <w:r>
              <w:rPr>
                <w:bCs/>
              </w:rPr>
              <w:t>рской области от 07.02.2022 № 35</w:t>
            </w:r>
            <w:r w:rsidRPr="00CA29A4">
              <w:rPr>
                <w:bCs/>
              </w:rPr>
              <w:t xml:space="preserve">-пг </w:t>
            </w:r>
            <w:r>
              <w:rPr>
                <w:bCs/>
              </w:rPr>
              <w:t>«О внесении изменений в Положение о комитете архитектуры и градостроительства Курской области»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Pr="009F1F18" w:rsidRDefault="006D1245" w:rsidP="006D1245">
            <w:pPr>
              <w:jc w:val="both"/>
              <w:rPr>
                <w:bCs/>
                <w:szCs w:val="28"/>
              </w:rPr>
            </w:pPr>
            <w:r w:rsidRPr="006D1245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09.02.2022 № 36-пг «</w:t>
            </w:r>
            <w:r w:rsidRPr="006D1245">
              <w:rPr>
                <w:bCs/>
                <w:szCs w:val="28"/>
              </w:rPr>
              <w:t>Об уполномоченном органе исполн</w:t>
            </w:r>
            <w:r>
              <w:rPr>
                <w:bCs/>
                <w:szCs w:val="28"/>
              </w:rPr>
              <w:t>ительной власти Курской области»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A46E07" w:rsidP="00A46E07">
            <w:pPr>
              <w:jc w:val="both"/>
              <w:rPr>
                <w:bCs/>
                <w:szCs w:val="28"/>
              </w:rPr>
            </w:pPr>
            <w:r w:rsidRPr="00A46E07">
              <w:rPr>
                <w:bCs/>
                <w:szCs w:val="28"/>
              </w:rPr>
              <w:t>Постановление Губернатора Курской области от 14.02.2022 № 37-пг</w:t>
            </w:r>
            <w:r w:rsidR="00D116B0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A46E07">
              <w:rPr>
                <w:bCs/>
                <w:szCs w:val="28"/>
              </w:rPr>
              <w:t>О внесении изменений в постановление</w:t>
            </w:r>
            <w:r>
              <w:rPr>
                <w:bCs/>
                <w:szCs w:val="28"/>
              </w:rPr>
              <w:t xml:space="preserve"> </w:t>
            </w:r>
            <w:r w:rsidRPr="00A46E07">
              <w:rPr>
                <w:bCs/>
                <w:szCs w:val="28"/>
              </w:rPr>
              <w:t>Губернатора Курской области от 20.05.2010 № 201-пг</w:t>
            </w:r>
            <w:r>
              <w:rPr>
                <w:bCs/>
                <w:szCs w:val="28"/>
              </w:rPr>
              <w:t xml:space="preserve"> «</w:t>
            </w:r>
            <w:r w:rsidRPr="00A46E07">
              <w:rPr>
                <w:bCs/>
                <w:szCs w:val="28"/>
              </w:rPr>
              <w:t>О комитете по труду и заня</w:t>
            </w:r>
            <w:r>
              <w:rPr>
                <w:bCs/>
                <w:szCs w:val="28"/>
              </w:rPr>
              <w:t>тости населения Курской области»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7224DE" w:rsidP="007224DE">
            <w:pPr>
              <w:jc w:val="both"/>
              <w:rPr>
                <w:bCs/>
                <w:szCs w:val="28"/>
              </w:rPr>
            </w:pPr>
            <w:r w:rsidRPr="007224DE">
              <w:rPr>
                <w:bCs/>
                <w:szCs w:val="28"/>
              </w:rPr>
              <w:t>Постановление Губернатора Курско</w:t>
            </w:r>
            <w:r w:rsidR="00D25F16">
              <w:rPr>
                <w:bCs/>
                <w:szCs w:val="28"/>
              </w:rPr>
              <w:t>й области от 14.02.2022 № 38-пг</w:t>
            </w:r>
            <w:r w:rsidRPr="007224D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7224DE">
              <w:rPr>
                <w:bCs/>
                <w:szCs w:val="28"/>
              </w:rPr>
              <w:t xml:space="preserve">О внесении изменений в постановление Губернатора Курской области от 11.08.2005 № 590 </w:t>
            </w:r>
            <w:r>
              <w:rPr>
                <w:bCs/>
                <w:szCs w:val="28"/>
              </w:rPr>
              <w:t>«</w:t>
            </w:r>
            <w:r w:rsidRPr="007224DE">
              <w:rPr>
                <w:bCs/>
                <w:szCs w:val="28"/>
              </w:rPr>
              <w:t>Вопросы организации и проведения конкурсного отбора наиболее эффе</w:t>
            </w:r>
            <w:r>
              <w:rPr>
                <w:bCs/>
                <w:szCs w:val="28"/>
              </w:rPr>
              <w:t>ктивных инвестиционных проектов»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36715E" w:rsidP="0036715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Губернатора Курской области от 15.02.2022 № 39-пг «</w:t>
            </w:r>
            <w:r w:rsidRPr="0036715E">
              <w:rPr>
                <w:bCs/>
                <w:szCs w:val="28"/>
              </w:rPr>
              <w:t>О признании утратившими силу некоторых постановлений Губернатора Курской области и отдельных положений некоторых постановлений Губернатора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36715E" w:rsidP="00D25F16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Губернатора Курской области от15.02.2022 № 40-пг «</w:t>
            </w:r>
            <w:r w:rsidR="00D25F16">
              <w:rPr>
                <w:rFonts w:eastAsia="Times New Roman"/>
                <w:kern w:val="0"/>
                <w:szCs w:val="28"/>
              </w:rPr>
              <w:t xml:space="preserve">О </w:t>
            </w:r>
            <w:r w:rsidRPr="0036715E">
              <w:rPr>
                <w:rFonts w:eastAsia="Times New Roman"/>
                <w:kern w:val="0"/>
                <w:szCs w:val="28"/>
              </w:rPr>
              <w:t>внесении изменений в постановление Губернатора</w:t>
            </w:r>
            <w:r>
              <w:rPr>
                <w:rFonts w:eastAsia="Times New Roman"/>
                <w:kern w:val="0"/>
                <w:szCs w:val="28"/>
              </w:rPr>
              <w:t xml:space="preserve"> </w:t>
            </w:r>
            <w:r w:rsidRPr="0036715E">
              <w:rPr>
                <w:rFonts w:eastAsia="Times New Roman"/>
                <w:kern w:val="0"/>
                <w:szCs w:val="28"/>
              </w:rPr>
              <w:t>Курской области от 06.06.2018 № 189-пг «Об утверждении Положения о комитете жилищно-коммунального хозяйства и ТЭК Курской области»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Pr="006632CF" w:rsidRDefault="0036715E" w:rsidP="008C2DA8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Постановление Губернатора Курской области от   </w:t>
            </w:r>
            <w:r w:rsidR="008C2DA8">
              <w:rPr>
                <w:bCs/>
                <w:szCs w:val="28"/>
              </w:rPr>
              <w:t>16.02.2022 № 42-пг «</w:t>
            </w:r>
            <w:r w:rsidR="008C2DA8" w:rsidRPr="008C2DA8">
              <w:rPr>
                <w:rFonts w:eastAsia="Times New Roman"/>
                <w:bCs/>
                <w:kern w:val="0"/>
                <w:szCs w:val="28"/>
                <w:lang w:eastAsia="ru-RU"/>
              </w:rPr>
              <w:t>О внесении изменений в постановление Губернатора Курской области от 13.04.2018 № 129-пг</w:t>
            </w:r>
            <w:r w:rsidR="008C2DA8">
              <w:rPr>
                <w:rFonts w:eastAsia="Times New Roman"/>
                <w:bCs/>
                <w:kern w:val="0"/>
                <w:szCs w:val="28"/>
                <w:lang w:eastAsia="ru-RU"/>
              </w:rPr>
              <w:t>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476443" w:rsidP="00476443">
            <w:pPr>
              <w:pStyle w:val="60"/>
              <w:shd w:val="clear" w:color="auto" w:fill="auto"/>
              <w:spacing w:after="0" w:line="240" w:lineRule="auto"/>
              <w:ind w:firstLine="0"/>
              <w:jc w:val="both"/>
              <w:rPr>
                <w:bCs w:val="0"/>
              </w:rPr>
            </w:pPr>
            <w:r w:rsidRPr="00476443">
              <w:rPr>
                <w:rFonts w:ascii="Times New Roman" w:hAnsi="Times New Roman"/>
                <w:b w:val="0"/>
                <w:bCs w:val="0"/>
                <w:sz w:val="28"/>
              </w:rPr>
              <w:t>Постановление Губернатора Курской области от 21.02.2022 № 49-пг «</w:t>
            </w:r>
            <w:r w:rsidRPr="00476443">
              <w:rPr>
                <w:rFonts w:ascii="Times New Roman" w:hAnsi="Times New Roman"/>
                <w:b w:val="0"/>
                <w:color w:val="000000"/>
                <w:sz w:val="26"/>
                <w:szCs w:val="26"/>
                <w:lang w:eastAsia="ru-RU" w:bidi="ru-RU"/>
              </w:rPr>
              <w:t xml:space="preserve">О </w:t>
            </w:r>
            <w:r w:rsidRPr="00476443">
              <w:rPr>
                <w:rFonts w:ascii="Times New Roman" w:hAnsi="Times New Roman"/>
                <w:b w:val="0"/>
                <w:color w:val="000000"/>
                <w:sz w:val="28"/>
                <w:lang w:eastAsia="ru-RU" w:bidi="ru-RU"/>
              </w:rPr>
              <w:t>внесении изменений в постановление Губернатора Курской</w:t>
            </w:r>
            <w:r w:rsidRPr="00476443">
              <w:rPr>
                <w:rFonts w:ascii="Times New Roman" w:hAnsi="Times New Roman"/>
                <w:b w:val="0"/>
                <w:color w:val="000000"/>
                <w:sz w:val="28"/>
                <w:lang w:eastAsia="ru-RU" w:bidi="ru-RU"/>
              </w:rPr>
              <w:br/>
              <w:t xml:space="preserve">области от 14.12.2015 № 573-пг «О </w:t>
            </w:r>
            <w:r w:rsidRPr="00476443">
              <w:rPr>
                <w:rFonts w:ascii="Times New Roman" w:hAnsi="Times New Roman"/>
                <w:b w:val="0"/>
                <w:sz w:val="28"/>
              </w:rPr>
              <w:t>Координационном совете по пограничным вопросам при Губернаторе Курской области</w:t>
            </w:r>
            <w:r w:rsidRPr="00476443">
              <w:rPr>
                <w:rFonts w:ascii="Times New Roman" w:hAnsi="Times New Roman"/>
                <w:b w:val="0"/>
                <w:color w:val="000000"/>
                <w:sz w:val="28"/>
                <w:lang w:eastAsia="ru-RU" w:bidi="ru-RU"/>
              </w:rPr>
              <w:t>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356585" w:rsidP="00356585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Губернатора Курской области от 25.02.2022 № 50-пг «</w:t>
            </w:r>
            <w:r w:rsidRPr="00356585">
              <w:rPr>
                <w:bCs/>
                <w:szCs w:val="28"/>
              </w:rPr>
              <w:t xml:space="preserve">О внесении изменений в </w:t>
            </w:r>
            <w:r w:rsidRPr="00356585">
              <w:rPr>
                <w:szCs w:val="28"/>
              </w:rPr>
              <w:t>постановление Губернатора Курской области от 08.10.2013 № 426-пг «Об утверждении структуры, штатной численности и Положения о комитете финансово-бюджетного контроля Курской области»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4F2342" w:rsidP="00D25F16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Губернатора Курской области от 25.02.2022 № 52-пг «</w:t>
            </w:r>
            <w:r w:rsidRPr="004F2342">
              <w:rPr>
                <w:rFonts w:eastAsia="Times New Roman"/>
                <w:bCs/>
                <w:kern w:val="0"/>
                <w:sz w:val="27"/>
                <w:szCs w:val="27"/>
                <w:lang w:eastAsia="ru-RU"/>
              </w:rPr>
              <w:t>О внесении изменений в постановление</w:t>
            </w:r>
            <w:r>
              <w:rPr>
                <w:rFonts w:eastAsia="Times New Roman"/>
                <w:bCs/>
                <w:kern w:val="0"/>
                <w:sz w:val="27"/>
                <w:szCs w:val="27"/>
                <w:lang w:eastAsia="ru-RU"/>
              </w:rPr>
              <w:t xml:space="preserve"> </w:t>
            </w:r>
            <w:r w:rsidRPr="004F2342">
              <w:rPr>
                <w:rFonts w:eastAsia="Times New Roman"/>
                <w:bCs/>
                <w:kern w:val="0"/>
                <w:sz w:val="27"/>
                <w:szCs w:val="27"/>
                <w:lang w:eastAsia="ru-RU"/>
              </w:rPr>
              <w:t>Губернатора Курской области от 22.09.2015 № 428-пг</w:t>
            </w:r>
            <w:r>
              <w:rPr>
                <w:rFonts w:eastAsia="Times New Roman"/>
                <w:bCs/>
                <w:kern w:val="0"/>
                <w:sz w:val="27"/>
                <w:szCs w:val="27"/>
                <w:lang w:eastAsia="ru-RU"/>
              </w:rPr>
              <w:t>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6F043E" w:rsidP="006F043E">
            <w:pPr>
              <w:pStyle w:val="ConsPlusTitle"/>
              <w:jc w:val="both"/>
              <w:rPr>
                <w:bCs w:val="0"/>
                <w:szCs w:val="28"/>
              </w:rPr>
            </w:pPr>
            <w:r w:rsidRPr="006F043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Постановление Губернатора Курской области от 28.02.2022 № 53-</w:t>
            </w:r>
            <w:r w:rsidR="00D25F1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пг</w:t>
            </w:r>
            <w:r w:rsidRPr="006F043E">
              <w:rPr>
                <w:b w:val="0"/>
                <w:bCs w:val="0"/>
                <w:sz w:val="28"/>
                <w:szCs w:val="28"/>
              </w:rPr>
              <w:t xml:space="preserve"> «</w:t>
            </w:r>
            <w:r w:rsidRPr="006F043E">
              <w:rPr>
                <w:rFonts w:ascii="Times New Roman" w:hAnsi="Times New Roman" w:cs="Times New Roman"/>
                <w:b w:val="0"/>
                <w:sz w:val="28"/>
                <w:szCs w:val="28"/>
              </w:rPr>
              <w:t>О внесении изменений в постановление Губернатора Курской области от 05.05.2017 № 157-пг «О Совете по стратегическому развитию и проектам (программам)»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345220" w:rsidP="00345220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Постановление Губернатора Курской области от 28.02.2022 № 54-пг «</w:t>
            </w:r>
            <w:r w:rsidRPr="00345220">
              <w:rPr>
                <w:szCs w:val="28"/>
              </w:rPr>
              <w:t>О внесении изменений в постановление Губернатора</w:t>
            </w:r>
            <w:r>
              <w:rPr>
                <w:szCs w:val="28"/>
              </w:rPr>
              <w:t xml:space="preserve"> </w:t>
            </w:r>
            <w:r w:rsidRPr="00345220">
              <w:rPr>
                <w:szCs w:val="28"/>
              </w:rPr>
              <w:t>Курской области от 29.04.2013 № 190-пг «О реализации</w:t>
            </w:r>
            <w:r>
              <w:rPr>
                <w:szCs w:val="28"/>
              </w:rPr>
              <w:t xml:space="preserve"> </w:t>
            </w:r>
            <w:r w:rsidRPr="00345220">
              <w:rPr>
                <w:szCs w:val="28"/>
              </w:rPr>
              <w:t>Указа Президента Российской Федерации от 28 апреля 2008 года</w:t>
            </w:r>
            <w:r>
              <w:rPr>
                <w:szCs w:val="28"/>
              </w:rPr>
              <w:t xml:space="preserve"> </w:t>
            </w:r>
            <w:r w:rsidRPr="00345220">
              <w:rPr>
                <w:szCs w:val="28"/>
              </w:rPr>
              <w:t>№ 607 «Об оценке эффективности деятельности органов местного самоуправления муниципальных, городских округов и муниципальных районов»</w:t>
            </w:r>
            <w:r>
              <w:rPr>
                <w:szCs w:val="28"/>
              </w:rPr>
              <w:t xml:space="preserve"> </w:t>
            </w:r>
          </w:p>
          <w:p w:rsidR="00BE7345" w:rsidRDefault="00BE7345" w:rsidP="00345220">
            <w:pPr>
              <w:jc w:val="both"/>
              <w:rPr>
                <w:szCs w:val="28"/>
              </w:rPr>
            </w:pPr>
          </w:p>
          <w:p w:rsidR="00BE7345" w:rsidRDefault="00BE7345" w:rsidP="00345220">
            <w:pPr>
              <w:jc w:val="both"/>
              <w:rPr>
                <w:bCs/>
                <w:szCs w:val="28"/>
              </w:rPr>
            </w:pP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C809F3" w:rsidP="00C809F3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Губернатора Курской области от 01.03.2022 № 55-пг «</w:t>
            </w:r>
            <w:r w:rsidRPr="00C809F3">
              <w:rPr>
                <w:szCs w:val="28"/>
              </w:rPr>
              <w:t xml:space="preserve">О признании утратившими силу некоторых </w:t>
            </w:r>
            <w:r w:rsidRPr="00C809F3">
              <w:rPr>
                <w:bCs/>
                <w:szCs w:val="28"/>
              </w:rPr>
              <w:t>постановлений Губернатора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Pr="00BE7345" w:rsidRDefault="004E40D5" w:rsidP="00BE734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Постановление Губернатора Курской области от 01.03.2022 № 56-пг «</w:t>
            </w:r>
            <w:r w:rsidRPr="004E40D5">
              <w:rPr>
                <w:szCs w:val="28"/>
              </w:rPr>
              <w:t xml:space="preserve">О внесении изменений в </w:t>
            </w:r>
            <w:r w:rsidRPr="004E40D5">
              <w:rPr>
                <w:bCs/>
                <w:szCs w:val="28"/>
              </w:rPr>
              <w:t>постановление Губернатора Курской области от 18.11.2013 № 506-пг</w:t>
            </w:r>
            <w:r>
              <w:rPr>
                <w:bCs/>
                <w:szCs w:val="28"/>
              </w:rPr>
              <w:t>»</w:t>
            </w:r>
          </w:p>
        </w:tc>
      </w:tr>
      <w:tr w:rsidR="00725CD8" w:rsidRPr="00A3356D" w:rsidTr="00884EE8">
        <w:tc>
          <w:tcPr>
            <w:tcW w:w="576" w:type="dxa"/>
          </w:tcPr>
          <w:p w:rsidR="00725CD8" w:rsidRPr="00A3356D" w:rsidRDefault="00725CD8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725CD8" w:rsidRDefault="00725CD8" w:rsidP="00725CD8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Губернатора Курской области от 02.03.2022 № 57-пг «О региональной информационной системе «Карта жителя Курской области»</w:t>
            </w:r>
          </w:p>
        </w:tc>
      </w:tr>
      <w:tr w:rsidR="0024638F" w:rsidRPr="00A3356D" w:rsidTr="00884EE8">
        <w:tc>
          <w:tcPr>
            <w:tcW w:w="576" w:type="dxa"/>
          </w:tcPr>
          <w:p w:rsidR="0024638F" w:rsidRPr="00A3356D" w:rsidRDefault="0024638F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24638F" w:rsidRDefault="0024638F" w:rsidP="0024638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Губернатора Курской области от 02.03.2022 № 59-пг «</w:t>
            </w:r>
            <w:r w:rsidRPr="0024638F">
              <w:rPr>
                <w:rFonts w:cs="Tahoma"/>
                <w:bCs/>
                <w:szCs w:val="34"/>
              </w:rPr>
              <w:t>О внесении изменений в постановление Губернатора Курской области от 12.03.2021 № 76-пг «Об утверждении Плана развития государственной гражданской службы Курской области   на 2021 – 2025 годы»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725CD8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</w:t>
            </w:r>
          </w:p>
        </w:tc>
        <w:tc>
          <w:tcPr>
            <w:tcW w:w="9170" w:type="dxa"/>
          </w:tcPr>
          <w:p w:rsidR="000D7B3E" w:rsidRDefault="00CF4FF9" w:rsidP="00725CD8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</w:t>
            </w:r>
            <w:r w:rsidR="00725CD8">
              <w:rPr>
                <w:bCs/>
                <w:szCs w:val="28"/>
              </w:rPr>
              <w:t xml:space="preserve"> Губернатора Курской области от 02.03.2022 № 60-пг </w:t>
            </w:r>
            <w:r w:rsidR="00725CD8" w:rsidRPr="00425980">
              <w:rPr>
                <w:bCs/>
                <w:szCs w:val="28"/>
              </w:rPr>
              <w:t>«</w:t>
            </w:r>
            <w:r w:rsidR="00725CD8" w:rsidRPr="00425980">
              <w:rPr>
                <w:szCs w:val="28"/>
              </w:rPr>
              <w:t>О внесении изменений в Положение о комитете по охране объектов культурного наследия Курской области</w:t>
            </w:r>
            <w:r w:rsidR="00725CD8">
              <w:rPr>
                <w:szCs w:val="28"/>
              </w:rPr>
              <w:t>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C53AE8" w:rsidP="000D7B3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Губернатора Курской области от 03.03.2022 № 65-пг «</w:t>
            </w:r>
            <w:r>
              <w:rPr>
                <w:color w:val="000000"/>
                <w:szCs w:val="28"/>
              </w:rPr>
              <w:t>Об утверждении Положения о юридическом департаменте Администрации Курской области»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DA39DB" w:rsidP="00DA39DB">
            <w:pPr>
              <w:jc w:val="both"/>
              <w:rPr>
                <w:bCs/>
                <w:szCs w:val="28"/>
              </w:rPr>
            </w:pPr>
            <w:r w:rsidRPr="00DA39DB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04.03.2022 № 68-пг «</w:t>
            </w:r>
            <w:r w:rsidRPr="00DA39DB">
              <w:rPr>
                <w:bCs/>
                <w:szCs w:val="28"/>
              </w:rPr>
              <w:t>О внесении изменений в распоряжение Губернатора Курско</w:t>
            </w:r>
            <w:r>
              <w:rPr>
                <w:bCs/>
                <w:szCs w:val="28"/>
              </w:rPr>
              <w:t>й области от 10.03.2020 № 60-рг</w:t>
            </w:r>
            <w:r w:rsidR="00B76998">
              <w:rPr>
                <w:bCs/>
                <w:szCs w:val="28"/>
              </w:rPr>
              <w:t xml:space="preserve"> «</w:t>
            </w:r>
            <w:r w:rsidRPr="00DA39DB">
              <w:rPr>
                <w:bCs/>
                <w:szCs w:val="28"/>
              </w:rPr>
              <w:t>О введен</w:t>
            </w:r>
            <w:r>
              <w:rPr>
                <w:bCs/>
                <w:szCs w:val="28"/>
              </w:rPr>
              <w:t>ии режима повышенной готовности»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B76998" w:rsidP="00B76998">
            <w:pPr>
              <w:jc w:val="both"/>
              <w:rPr>
                <w:bCs/>
                <w:szCs w:val="28"/>
              </w:rPr>
            </w:pPr>
            <w:r w:rsidRPr="00B76998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05.03.2022 № 69-пг «</w:t>
            </w:r>
            <w:r w:rsidRPr="00B76998">
              <w:rPr>
                <w:bCs/>
                <w:szCs w:val="28"/>
              </w:rPr>
              <w:t>О внесении изменений в Положение о ко</w:t>
            </w:r>
            <w:r>
              <w:rPr>
                <w:bCs/>
                <w:szCs w:val="28"/>
              </w:rPr>
              <w:t>митете финансов Курской области»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411263" w:rsidP="00411263">
            <w:pPr>
              <w:jc w:val="both"/>
              <w:rPr>
                <w:bCs/>
                <w:szCs w:val="28"/>
              </w:rPr>
            </w:pPr>
            <w:r w:rsidRPr="00411263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10.03.2022 № 71-пг «</w:t>
            </w:r>
            <w:r w:rsidRPr="00411263">
              <w:rPr>
                <w:bCs/>
                <w:szCs w:val="28"/>
              </w:rPr>
              <w:t>О внесении изменений в постановление Губернатора Курской</w:t>
            </w:r>
            <w:r>
              <w:rPr>
                <w:bCs/>
                <w:szCs w:val="28"/>
              </w:rPr>
              <w:t xml:space="preserve"> области от 03.04.2020 № 114-пг»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0D193A" w:rsidP="000D193A">
            <w:pPr>
              <w:jc w:val="both"/>
              <w:rPr>
                <w:bCs/>
                <w:szCs w:val="28"/>
              </w:rPr>
            </w:pPr>
            <w:r w:rsidRPr="000D193A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10.03.2022 № 72-пг «</w:t>
            </w:r>
            <w:r w:rsidRPr="000D193A">
              <w:rPr>
                <w:bCs/>
                <w:szCs w:val="28"/>
              </w:rPr>
              <w:t>О внесении изменений в Положение о комитете социального обеспечения, матери</w:t>
            </w:r>
            <w:r>
              <w:rPr>
                <w:bCs/>
                <w:szCs w:val="28"/>
              </w:rPr>
              <w:t>нства и детства Курской области»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1358F0" w:rsidP="001358F0">
            <w:pPr>
              <w:jc w:val="both"/>
              <w:rPr>
                <w:bCs/>
                <w:szCs w:val="28"/>
              </w:rPr>
            </w:pPr>
            <w:r w:rsidRPr="001358F0">
              <w:rPr>
                <w:bCs/>
                <w:szCs w:val="28"/>
              </w:rPr>
              <w:t>Постановление Губернатора Курской области от 16.03.2022 № 73-п</w:t>
            </w:r>
            <w:r>
              <w:rPr>
                <w:bCs/>
                <w:szCs w:val="28"/>
              </w:rPr>
              <w:t>г «</w:t>
            </w:r>
            <w:r w:rsidRPr="001358F0">
              <w:rPr>
                <w:bCs/>
                <w:szCs w:val="28"/>
              </w:rPr>
              <w:t>О запрете любительской и спортивной охоты на пернатую дичь в весенне-летний период на террито</w:t>
            </w:r>
            <w:r>
              <w:rPr>
                <w:bCs/>
                <w:szCs w:val="28"/>
              </w:rPr>
              <w:t>рии Курской области в 2022 году»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9141AC" w:rsidP="000D7B3E">
            <w:pPr>
              <w:jc w:val="both"/>
              <w:rPr>
                <w:bCs/>
                <w:szCs w:val="28"/>
              </w:rPr>
            </w:pPr>
            <w:r w:rsidRPr="001358F0">
              <w:rPr>
                <w:bCs/>
                <w:szCs w:val="28"/>
              </w:rPr>
              <w:t>Постановление Г</w:t>
            </w:r>
            <w:r>
              <w:rPr>
                <w:bCs/>
                <w:szCs w:val="28"/>
              </w:rPr>
              <w:t>убернатора Курской области от 18</w:t>
            </w:r>
            <w:r w:rsidRPr="001358F0">
              <w:rPr>
                <w:bCs/>
                <w:szCs w:val="28"/>
              </w:rPr>
              <w:t>.03.2022 № 73-</w:t>
            </w:r>
            <w:r>
              <w:rPr>
                <w:bCs/>
                <w:szCs w:val="28"/>
              </w:rPr>
              <w:t>пг «</w:t>
            </w:r>
            <w:r w:rsidRPr="009141AC">
              <w:rPr>
                <w:bCs/>
                <w:szCs w:val="28"/>
              </w:rPr>
              <w:t>О внесении изменений в постановление Губернатора Курской области от 27.12.2006 № 622 «О грантах Губернатора Курской области, направленных на развитие сельской культуры»</w:t>
            </w:r>
          </w:p>
        </w:tc>
      </w:tr>
      <w:tr w:rsidR="000D7B3E" w:rsidRPr="001049AC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3B375C" w:rsidP="003B375C">
            <w:pPr>
              <w:jc w:val="both"/>
              <w:rPr>
                <w:bCs/>
                <w:szCs w:val="28"/>
              </w:rPr>
            </w:pPr>
            <w:r w:rsidRPr="003B375C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23.03.2022 № 78-пг «</w:t>
            </w:r>
            <w:r w:rsidRPr="003B375C">
              <w:rPr>
                <w:bCs/>
                <w:szCs w:val="28"/>
              </w:rPr>
              <w:t>О внесении изменений в постановление Губернатора Курско</w:t>
            </w:r>
            <w:r>
              <w:rPr>
                <w:bCs/>
                <w:szCs w:val="28"/>
              </w:rPr>
              <w:t>й области от 24.03.2000 № 200 «</w:t>
            </w:r>
            <w:r w:rsidRPr="003B375C">
              <w:rPr>
                <w:bCs/>
                <w:szCs w:val="28"/>
              </w:rPr>
              <w:t>Об образовании Межведомственной областной постоянно действующей комиссии по взаимодействию в организации борьбы с преступностью и социаль</w:t>
            </w:r>
            <w:r>
              <w:rPr>
                <w:bCs/>
                <w:szCs w:val="28"/>
              </w:rPr>
              <w:t>ной профилактике правонарушений»</w:t>
            </w:r>
          </w:p>
        </w:tc>
      </w:tr>
      <w:tr w:rsidR="000D7B3E" w:rsidRPr="001049AC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A15096" w:rsidP="00A15096">
            <w:pPr>
              <w:jc w:val="both"/>
              <w:rPr>
                <w:bCs/>
                <w:szCs w:val="28"/>
              </w:rPr>
            </w:pPr>
            <w:r w:rsidRPr="00A15096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24.03.2022 № 81-пг «</w:t>
            </w:r>
            <w:r w:rsidRPr="00A15096">
              <w:rPr>
                <w:bCs/>
                <w:szCs w:val="28"/>
              </w:rPr>
              <w:t xml:space="preserve">О внесении изменений в Положение о комитете </w:t>
            </w:r>
            <w:r>
              <w:rPr>
                <w:bCs/>
                <w:szCs w:val="28"/>
              </w:rPr>
              <w:t>здравоохранения Курской области»</w:t>
            </w:r>
          </w:p>
        </w:tc>
      </w:tr>
      <w:tr w:rsidR="000D7B3E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D30B8C" w:rsidP="00D30B8C">
            <w:pPr>
              <w:jc w:val="both"/>
              <w:rPr>
                <w:bCs/>
                <w:szCs w:val="28"/>
              </w:rPr>
            </w:pPr>
            <w:r w:rsidRPr="00D30B8C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24.03.2022 № 82-пг «</w:t>
            </w:r>
            <w:r w:rsidR="009321F3">
              <w:rPr>
                <w:bCs/>
                <w:szCs w:val="28"/>
              </w:rPr>
              <w:t>О</w:t>
            </w:r>
            <w:r w:rsidRPr="00D30B8C">
              <w:rPr>
                <w:bCs/>
                <w:szCs w:val="28"/>
              </w:rPr>
              <w:t xml:space="preserve"> внесении изменений в Положение об управле</w:t>
            </w:r>
            <w:r w:rsidR="00A441FC">
              <w:rPr>
                <w:bCs/>
                <w:szCs w:val="28"/>
              </w:rPr>
              <w:t>нии ветеринарии Курской области»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7B74D9" w:rsidP="007B74D9">
            <w:pPr>
              <w:jc w:val="both"/>
              <w:rPr>
                <w:bCs/>
                <w:szCs w:val="28"/>
              </w:rPr>
            </w:pPr>
            <w:r w:rsidRPr="007B74D9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29.03.2022 № 86-пг «</w:t>
            </w:r>
            <w:r w:rsidRPr="007B74D9">
              <w:rPr>
                <w:bCs/>
                <w:szCs w:val="28"/>
              </w:rPr>
              <w:t>О внесении изменения в Порядок направления законов и иных правовых актов Курской области для</w:t>
            </w:r>
            <w:r>
              <w:rPr>
                <w:bCs/>
                <w:szCs w:val="28"/>
              </w:rPr>
              <w:t xml:space="preserve"> размещения (опубликования) на «</w:t>
            </w:r>
            <w:r w:rsidRPr="007B74D9">
              <w:rPr>
                <w:bCs/>
                <w:szCs w:val="28"/>
              </w:rPr>
              <w:t>Официальном интер</w:t>
            </w:r>
            <w:r>
              <w:rPr>
                <w:bCs/>
                <w:szCs w:val="28"/>
              </w:rPr>
              <w:t>нет-портале правовой информации» (www.pravo.gov.ru)»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A948DE" w:rsidP="00A948DE">
            <w:pPr>
              <w:jc w:val="both"/>
              <w:rPr>
                <w:bCs/>
                <w:szCs w:val="28"/>
              </w:rPr>
            </w:pPr>
            <w:r w:rsidRPr="00A948DE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29.03.2022 № 87-пг «</w:t>
            </w:r>
            <w:r w:rsidRPr="00A948DE">
              <w:rPr>
                <w:bCs/>
                <w:szCs w:val="28"/>
              </w:rPr>
              <w:t xml:space="preserve">О внесении изменения в постановление Губернатора Курской области от </w:t>
            </w:r>
            <w:r>
              <w:rPr>
                <w:bCs/>
                <w:szCs w:val="28"/>
              </w:rPr>
              <w:t>26.11.2021 № 506-пг «</w:t>
            </w:r>
            <w:r w:rsidRPr="00A948DE">
              <w:rPr>
                <w:bCs/>
                <w:szCs w:val="28"/>
              </w:rPr>
              <w:t>О Порядке сбора и обмена информацией в области защиты населения и территории от чрезвычайных ситуаций природного и техногенного характер</w:t>
            </w:r>
            <w:r>
              <w:rPr>
                <w:bCs/>
                <w:szCs w:val="28"/>
              </w:rPr>
              <w:t>а на территории Курской области»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Default="00754894" w:rsidP="00754894">
            <w:pPr>
              <w:jc w:val="both"/>
              <w:rPr>
                <w:bCs/>
                <w:szCs w:val="28"/>
              </w:rPr>
            </w:pPr>
            <w:r w:rsidRPr="00754894">
              <w:rPr>
                <w:bCs/>
                <w:szCs w:val="28"/>
              </w:rPr>
              <w:t>Постановление Губернатора Курско</w:t>
            </w:r>
            <w:r>
              <w:rPr>
                <w:bCs/>
                <w:szCs w:val="28"/>
              </w:rPr>
              <w:t>й области от 31.03.2022 № 94-пг «</w:t>
            </w:r>
            <w:r w:rsidRPr="00754894">
              <w:rPr>
                <w:bCs/>
                <w:szCs w:val="28"/>
              </w:rPr>
              <w:t xml:space="preserve">О внесении изменений в постановление Губернатора Курской </w:t>
            </w:r>
            <w:r>
              <w:rPr>
                <w:bCs/>
                <w:szCs w:val="28"/>
              </w:rPr>
              <w:t>области от 01.04.2021 № 129-пг «</w:t>
            </w:r>
            <w:r w:rsidRPr="00754894">
              <w:rPr>
                <w:bCs/>
                <w:szCs w:val="28"/>
              </w:rPr>
              <w:t>Об утверждении Положения о проведени</w:t>
            </w:r>
            <w:r>
              <w:rPr>
                <w:bCs/>
                <w:szCs w:val="28"/>
              </w:rPr>
              <w:t>и регионального этапа конкурса «Лучшие практики наставничества»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Pr="004A7873" w:rsidRDefault="000D7B3E" w:rsidP="000D7B3E">
            <w:pPr>
              <w:jc w:val="both"/>
              <w:rPr>
                <w:bCs/>
                <w:szCs w:val="28"/>
              </w:rPr>
            </w:pPr>
            <w:r w:rsidRPr="00BC0EEA">
              <w:rPr>
                <w:bCs/>
                <w:szCs w:val="28"/>
              </w:rPr>
              <w:t>Распоряжение Губернатора Курско</w:t>
            </w:r>
            <w:r>
              <w:rPr>
                <w:bCs/>
                <w:szCs w:val="28"/>
              </w:rPr>
              <w:t>й области от 18.01.2022 № 12-рг «</w:t>
            </w:r>
            <w:r w:rsidRPr="00BC0EEA">
              <w:rPr>
                <w:bCs/>
                <w:szCs w:val="28"/>
              </w:rPr>
              <w:t>О внесении изменений в распоряжение Губернатора Курской</w:t>
            </w:r>
            <w:r>
              <w:rPr>
                <w:bCs/>
                <w:szCs w:val="28"/>
              </w:rPr>
              <w:t xml:space="preserve"> области от 10.03.2020 № 60-рг «</w:t>
            </w:r>
            <w:r w:rsidRPr="00BC0EEA">
              <w:rPr>
                <w:bCs/>
                <w:szCs w:val="28"/>
              </w:rPr>
              <w:t>О введен</w:t>
            </w:r>
            <w:r>
              <w:rPr>
                <w:bCs/>
                <w:szCs w:val="28"/>
              </w:rPr>
              <w:t>ии режима повышенной готовности»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Pr="00BB196E" w:rsidRDefault="000D7B3E" w:rsidP="000D7B3E">
            <w:pPr>
              <w:jc w:val="both"/>
              <w:rPr>
                <w:bCs/>
                <w:szCs w:val="28"/>
              </w:rPr>
            </w:pPr>
            <w:r w:rsidRPr="00E86373">
              <w:rPr>
                <w:bCs/>
                <w:szCs w:val="28"/>
              </w:rPr>
              <w:t>Распоряжение Губернатора Курско</w:t>
            </w:r>
            <w:r>
              <w:rPr>
                <w:bCs/>
                <w:szCs w:val="28"/>
              </w:rPr>
              <w:t>й области от 28.01.2022 № 21-рг «</w:t>
            </w:r>
            <w:r w:rsidRPr="00E86373">
              <w:rPr>
                <w:bCs/>
                <w:szCs w:val="28"/>
              </w:rPr>
              <w:t>О внесении изменений в распоряжение Губернатора Курской</w:t>
            </w:r>
            <w:r>
              <w:rPr>
                <w:bCs/>
                <w:szCs w:val="28"/>
              </w:rPr>
              <w:t xml:space="preserve"> области от 10.03.2020 № 60-рг «</w:t>
            </w:r>
            <w:r w:rsidRPr="00E86373">
              <w:rPr>
                <w:bCs/>
                <w:szCs w:val="28"/>
              </w:rPr>
              <w:t>О введен</w:t>
            </w:r>
            <w:r>
              <w:rPr>
                <w:bCs/>
                <w:szCs w:val="28"/>
              </w:rPr>
              <w:t>ии режима повышенной готовности»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Pr="00BB196E" w:rsidRDefault="003140F2" w:rsidP="003140F2">
            <w:pPr>
              <w:jc w:val="both"/>
              <w:rPr>
                <w:bCs/>
                <w:szCs w:val="28"/>
              </w:rPr>
            </w:pPr>
            <w:r w:rsidRPr="003140F2">
              <w:rPr>
                <w:bCs/>
                <w:szCs w:val="28"/>
              </w:rPr>
              <w:t>Распоряжение Губернатора Курской обл</w:t>
            </w:r>
            <w:r>
              <w:rPr>
                <w:bCs/>
                <w:szCs w:val="28"/>
              </w:rPr>
              <w:t>асти от 04.02.2022 № 29-рг «</w:t>
            </w:r>
            <w:r w:rsidRPr="003140F2">
              <w:rPr>
                <w:bCs/>
                <w:szCs w:val="28"/>
              </w:rPr>
              <w:t>О внесении изменений в распоряжение Губернатора Курской</w:t>
            </w:r>
            <w:r>
              <w:rPr>
                <w:bCs/>
                <w:szCs w:val="28"/>
              </w:rPr>
              <w:t xml:space="preserve"> области от 10.03.2020 № 60-рг «</w:t>
            </w:r>
            <w:r w:rsidRPr="003140F2">
              <w:rPr>
                <w:bCs/>
                <w:szCs w:val="28"/>
              </w:rPr>
              <w:t>О введен</w:t>
            </w:r>
            <w:r>
              <w:rPr>
                <w:bCs/>
                <w:szCs w:val="28"/>
              </w:rPr>
              <w:t>ии режима повышенной готовности»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Pr="00BB196E" w:rsidRDefault="00FD5979" w:rsidP="00FD5979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Распоряжение Губернатора Курской области от 18.02.2022 № 50-рг «</w:t>
            </w:r>
            <w:r w:rsidRPr="00FD5979">
              <w:rPr>
                <w:szCs w:val="28"/>
              </w:rPr>
              <w:t xml:space="preserve">О внесении изменений </w:t>
            </w:r>
            <w:r w:rsidRPr="00FD5979">
              <w:rPr>
                <w:rFonts w:eastAsia="Calibri"/>
                <w:bCs/>
                <w:szCs w:val="28"/>
              </w:rPr>
              <w:t>в распоряжение Губернатора Курской области от 10.03.2020 № 60-рг «О введении режима повышенной готовности»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Pr="00BB196E" w:rsidRDefault="008C2B69" w:rsidP="008C2B69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Распоряжение Губернатора Курской области от 20.02.2022 № 51-рг «</w:t>
            </w:r>
            <w:r w:rsidRPr="008C2B69">
              <w:rPr>
                <w:szCs w:val="28"/>
              </w:rPr>
              <w:t xml:space="preserve">О внесении изменений </w:t>
            </w:r>
            <w:r w:rsidRPr="008C2B69">
              <w:rPr>
                <w:rFonts w:eastAsia="Calibri"/>
                <w:bCs/>
                <w:szCs w:val="28"/>
              </w:rPr>
              <w:t>в распоряжение Губернатора Курской области от 10.03.2020 № 60-рг «О введении режима повышенной готовности»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Pr="00BB196E" w:rsidRDefault="006C2062" w:rsidP="006C2062">
            <w:pPr>
              <w:shd w:val="clear" w:color="auto" w:fill="FFFFFF"/>
              <w:tabs>
                <w:tab w:val="left" w:pos="9214"/>
              </w:tabs>
              <w:ind w:right="-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Распоряжение Губернатора Курской области от 20.02.2022 №52-рг «</w:t>
            </w:r>
            <w:r w:rsidRPr="006C2062">
              <w:rPr>
                <w:w w:val="107"/>
              </w:rPr>
              <w:t xml:space="preserve">О введении режима чрезвычайной ситуации регионального характера для </w:t>
            </w:r>
            <w:r w:rsidRPr="006C2062">
              <w:t xml:space="preserve">органов управления и сил </w:t>
            </w:r>
            <w:r w:rsidRPr="006C2062">
              <w:rPr>
                <w:w w:val="107"/>
              </w:rPr>
              <w:t>территориальной подсистемы РСЧС Курской области в связи с нарушением условий жизнедеятельности людей</w:t>
            </w:r>
            <w:r>
              <w:rPr>
                <w:w w:val="107"/>
              </w:rPr>
              <w:t>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Pr="00BB196E" w:rsidRDefault="001D19BC" w:rsidP="001D19BC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Распоряжение Губернатора Курской области от 25.02.2022 № 58-рг «</w:t>
            </w:r>
            <w:r w:rsidRPr="001D19BC">
              <w:rPr>
                <w:szCs w:val="28"/>
              </w:rPr>
              <w:t xml:space="preserve">О внесении изменений </w:t>
            </w:r>
            <w:r w:rsidRPr="001D19BC">
              <w:rPr>
                <w:rFonts w:eastAsia="Calibri"/>
                <w:bCs/>
                <w:szCs w:val="28"/>
              </w:rPr>
              <w:t>в распоряжение Губернатора Курской области от 10.03.2020 № 60-рг «О введении режима повышенной готовности»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Pr="00BB196E" w:rsidRDefault="000B4C0A" w:rsidP="000B4C0A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Распоряжение Губернатора Курской области от 25.02.2022 № 60-рг «</w:t>
            </w:r>
            <w:r w:rsidRPr="000B4C0A">
              <w:rPr>
                <w:rFonts w:eastAsia="Times New Roman"/>
                <w:kern w:val="0"/>
                <w:szCs w:val="28"/>
                <w:lang w:eastAsia="ru-RU"/>
              </w:rPr>
              <w:t xml:space="preserve">О внесении изменения </w:t>
            </w:r>
            <w:r w:rsidRPr="000B4C0A">
              <w:rPr>
                <w:rFonts w:eastAsia="Calibri"/>
                <w:bCs/>
                <w:kern w:val="0"/>
                <w:szCs w:val="28"/>
              </w:rPr>
              <w:t>в распоряжение Губернатора Курской области от 10.03.2020 № 60-рг «О введении режима повышенной готовности»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Pr="00BB196E" w:rsidRDefault="006F6569" w:rsidP="006F6569">
            <w:pPr>
              <w:jc w:val="both"/>
              <w:rPr>
                <w:bCs/>
                <w:szCs w:val="28"/>
              </w:rPr>
            </w:pPr>
            <w:r w:rsidRPr="006F6569">
              <w:rPr>
                <w:bCs/>
                <w:szCs w:val="28"/>
              </w:rPr>
              <w:t>Распоряжение Губернатора Курско</w:t>
            </w:r>
            <w:r w:rsidR="00792271">
              <w:rPr>
                <w:bCs/>
                <w:szCs w:val="28"/>
              </w:rPr>
              <w:t>й области от 05.03.2022 № 71-рг «</w:t>
            </w:r>
            <w:r w:rsidRPr="006F6569">
              <w:rPr>
                <w:bCs/>
                <w:szCs w:val="28"/>
              </w:rPr>
              <w:t>О внесении изменений в распоряжение Губернатора Курской</w:t>
            </w:r>
            <w:r w:rsidR="00792271">
              <w:rPr>
                <w:bCs/>
                <w:szCs w:val="28"/>
              </w:rPr>
              <w:t xml:space="preserve"> области от </w:t>
            </w:r>
            <w:r w:rsidR="00792271">
              <w:rPr>
                <w:bCs/>
                <w:szCs w:val="28"/>
              </w:rPr>
              <w:lastRenderedPageBreak/>
              <w:t>10.03.2020 № 60-рг «</w:t>
            </w:r>
            <w:r w:rsidRPr="006F6569">
              <w:rPr>
                <w:bCs/>
                <w:szCs w:val="28"/>
              </w:rPr>
              <w:t>О введен</w:t>
            </w:r>
            <w:r w:rsidR="00792271">
              <w:rPr>
                <w:bCs/>
                <w:szCs w:val="28"/>
              </w:rPr>
              <w:t>ии режима повышенной готовности»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Pr="00BB196E" w:rsidRDefault="00702CA9" w:rsidP="00702CA9">
            <w:pPr>
              <w:jc w:val="both"/>
              <w:rPr>
                <w:bCs/>
                <w:szCs w:val="28"/>
              </w:rPr>
            </w:pPr>
            <w:r w:rsidRPr="00702CA9">
              <w:rPr>
                <w:bCs/>
                <w:szCs w:val="28"/>
              </w:rPr>
              <w:t>Распоряжение Губернатора Курской области от 11.03</w:t>
            </w:r>
            <w:r>
              <w:rPr>
                <w:bCs/>
                <w:szCs w:val="28"/>
              </w:rPr>
              <w:t>.2022 № 78-рг «</w:t>
            </w:r>
            <w:r w:rsidRPr="00702CA9">
              <w:rPr>
                <w:bCs/>
                <w:szCs w:val="28"/>
              </w:rPr>
              <w:t>О внесении изменений в распоряжение Губернатора Курской</w:t>
            </w:r>
            <w:r>
              <w:rPr>
                <w:bCs/>
                <w:szCs w:val="28"/>
              </w:rPr>
              <w:t xml:space="preserve"> области от 10.03.2020 № 60-рг «</w:t>
            </w:r>
            <w:r w:rsidRPr="00702CA9">
              <w:rPr>
                <w:bCs/>
                <w:szCs w:val="28"/>
              </w:rPr>
              <w:t>О введен</w:t>
            </w:r>
            <w:r>
              <w:rPr>
                <w:bCs/>
                <w:szCs w:val="28"/>
              </w:rPr>
              <w:t>ии режима повышенной готовности»</w:t>
            </w:r>
          </w:p>
        </w:tc>
      </w:tr>
      <w:tr w:rsidR="000D7B3E" w:rsidRPr="00A3356D" w:rsidTr="00884EE8">
        <w:tc>
          <w:tcPr>
            <w:tcW w:w="576" w:type="dxa"/>
          </w:tcPr>
          <w:p w:rsidR="000D7B3E" w:rsidRPr="00A3356D" w:rsidRDefault="000D7B3E" w:rsidP="000D7B3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0" w:type="dxa"/>
          </w:tcPr>
          <w:p w:rsidR="000D7B3E" w:rsidRPr="00BB196E" w:rsidRDefault="006F2115" w:rsidP="006F2115">
            <w:pPr>
              <w:jc w:val="both"/>
              <w:rPr>
                <w:bCs/>
                <w:szCs w:val="28"/>
              </w:rPr>
            </w:pPr>
            <w:r w:rsidRPr="006F2115">
              <w:rPr>
                <w:bCs/>
                <w:szCs w:val="28"/>
              </w:rPr>
              <w:t>Распоряжение Губернатора Курской области от 28.03.2022 № 95-рг</w:t>
            </w:r>
            <w:r>
              <w:rPr>
                <w:bCs/>
                <w:szCs w:val="28"/>
              </w:rPr>
              <w:t xml:space="preserve"> «</w:t>
            </w:r>
            <w:r w:rsidRPr="006F2115">
              <w:rPr>
                <w:bCs/>
                <w:szCs w:val="28"/>
              </w:rPr>
              <w:t>О внесении изменения в распоряжение Губернатора Курской</w:t>
            </w:r>
            <w:r>
              <w:rPr>
                <w:bCs/>
                <w:szCs w:val="28"/>
              </w:rPr>
              <w:t xml:space="preserve"> области от 10.03.2020 № 60-рг «</w:t>
            </w:r>
            <w:r w:rsidRPr="006F2115">
              <w:rPr>
                <w:bCs/>
                <w:szCs w:val="28"/>
              </w:rPr>
              <w:t>О введен</w:t>
            </w:r>
            <w:r>
              <w:rPr>
                <w:bCs/>
                <w:szCs w:val="28"/>
              </w:rPr>
              <w:t>ии режима повышенной готовности»</w:t>
            </w:r>
          </w:p>
        </w:tc>
      </w:tr>
    </w:tbl>
    <w:p w:rsidR="007B54EF" w:rsidRDefault="007B54EF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BE7345" w:rsidRDefault="00BE7345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7B54EF" w:rsidRPr="00BE7345" w:rsidRDefault="007B54EF" w:rsidP="00BE7345">
      <w:pPr>
        <w:suppressAutoHyphens w:val="0"/>
        <w:jc w:val="center"/>
        <w:rPr>
          <w:b/>
          <w:bCs/>
          <w:kern w:val="1"/>
          <w:szCs w:val="28"/>
          <w:u w:val="single"/>
        </w:rPr>
      </w:pPr>
      <w:r>
        <w:rPr>
          <w:b/>
          <w:bCs/>
          <w:kern w:val="1"/>
          <w:szCs w:val="28"/>
          <w:u w:val="single"/>
        </w:rPr>
        <w:t>Раздел четвертый - акты Администрации</w:t>
      </w:r>
      <w:r w:rsidRPr="00114A80">
        <w:rPr>
          <w:b/>
          <w:bCs/>
          <w:kern w:val="1"/>
          <w:szCs w:val="28"/>
          <w:u w:val="single"/>
        </w:rPr>
        <w:t xml:space="preserve"> Курской области</w:t>
      </w:r>
    </w:p>
    <w:p w:rsidR="007B54EF" w:rsidRDefault="007B54EF" w:rsidP="007B54EF">
      <w:pPr>
        <w:suppressAutoHyphens w:val="0"/>
        <w:jc w:val="center"/>
        <w:rPr>
          <w:b/>
          <w:bCs/>
          <w:kern w:val="1"/>
          <w:szCs w:val="28"/>
        </w:rPr>
      </w:pPr>
    </w:p>
    <w:tbl>
      <w:tblPr>
        <w:tblStyle w:val="af2"/>
        <w:tblW w:w="995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9033"/>
      </w:tblGrid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B2156C" w:rsidP="00B2156C">
            <w:pPr>
              <w:jc w:val="both"/>
              <w:rPr>
                <w:bCs/>
                <w:szCs w:val="28"/>
              </w:rPr>
            </w:pPr>
            <w:r w:rsidRPr="00B2156C">
              <w:rPr>
                <w:bCs/>
                <w:szCs w:val="28"/>
              </w:rPr>
              <w:t>Постановление Администрации Курск</w:t>
            </w:r>
            <w:r>
              <w:rPr>
                <w:bCs/>
                <w:szCs w:val="28"/>
              </w:rPr>
              <w:t>ой области от 10.01.2022 № 1-па «</w:t>
            </w:r>
            <w:r w:rsidRPr="00B2156C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24.07.2019 № 692-па «</w:t>
            </w:r>
            <w:r w:rsidRPr="00B2156C">
              <w:rPr>
                <w:bCs/>
                <w:szCs w:val="28"/>
              </w:rPr>
              <w:t>Вопросы аренды имущества, находящегося в государственно</w:t>
            </w:r>
            <w:r>
              <w:rPr>
                <w:bCs/>
                <w:szCs w:val="28"/>
              </w:rPr>
              <w:t>й собственности Курской области»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EA327E" w:rsidP="00EA327E">
            <w:pPr>
              <w:jc w:val="both"/>
              <w:rPr>
                <w:bCs/>
                <w:szCs w:val="28"/>
              </w:rPr>
            </w:pPr>
            <w:r w:rsidRPr="00EA327E">
              <w:rPr>
                <w:bCs/>
                <w:szCs w:val="28"/>
              </w:rPr>
              <w:t>Постановление Администрации Курск</w:t>
            </w:r>
            <w:r>
              <w:rPr>
                <w:bCs/>
                <w:szCs w:val="28"/>
              </w:rPr>
              <w:t>ой области от 10.01.2022 № 3-па «</w:t>
            </w:r>
            <w:r w:rsidRPr="00EA327E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30.05.2016 № 356-па «</w:t>
            </w:r>
            <w:r w:rsidRPr="00EA327E">
              <w:rPr>
                <w:bCs/>
                <w:szCs w:val="28"/>
              </w:rPr>
              <w:t>Об утверждении Порядка подготовки документа планирования регулярных перевозок пассажиров и багажа автомобильным транспортом по межмуниципальным маршрутам регуляр</w:t>
            </w:r>
            <w:r>
              <w:rPr>
                <w:bCs/>
                <w:szCs w:val="28"/>
              </w:rPr>
              <w:t>ных перевозок в Курской области»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77488C" w:rsidP="0077488C">
            <w:pPr>
              <w:jc w:val="both"/>
              <w:rPr>
                <w:bCs/>
                <w:szCs w:val="28"/>
              </w:rPr>
            </w:pPr>
            <w:r w:rsidRPr="0077488C">
              <w:rPr>
                <w:bCs/>
                <w:szCs w:val="28"/>
              </w:rPr>
              <w:t>Постановление Администрации Курск</w:t>
            </w:r>
            <w:r>
              <w:rPr>
                <w:bCs/>
                <w:szCs w:val="28"/>
              </w:rPr>
              <w:t>ой области от 10.01.2022 № 4-па «</w:t>
            </w:r>
            <w:r w:rsidRPr="0077488C">
              <w:rPr>
                <w:bCs/>
                <w:szCs w:val="28"/>
              </w:rPr>
              <w:t>Об утверждении документа планирования регулярных перевозок пассажиров и багажа по межмуниципальным маршрутам в Курской области и муниципальным маршрута</w:t>
            </w:r>
            <w:r>
              <w:rPr>
                <w:bCs/>
                <w:szCs w:val="28"/>
              </w:rPr>
              <w:t>м в границах городского округа «</w:t>
            </w:r>
            <w:r w:rsidRPr="0077488C">
              <w:rPr>
                <w:bCs/>
                <w:szCs w:val="28"/>
              </w:rPr>
              <w:t>Город Ку</w:t>
            </w:r>
            <w:r>
              <w:rPr>
                <w:bCs/>
                <w:szCs w:val="28"/>
              </w:rPr>
              <w:t xml:space="preserve">рск» </w:t>
            </w:r>
            <w:r w:rsidRPr="0077488C">
              <w:rPr>
                <w:bCs/>
                <w:szCs w:val="28"/>
              </w:rPr>
              <w:t>с 1 января 2022 года по 31 декабря 2024 года</w:t>
            </w:r>
            <w:r>
              <w:rPr>
                <w:bCs/>
                <w:szCs w:val="28"/>
              </w:rPr>
              <w:t>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59661A" w:rsidP="0059661A">
            <w:pPr>
              <w:jc w:val="both"/>
              <w:rPr>
                <w:bCs/>
                <w:szCs w:val="28"/>
              </w:rPr>
            </w:pPr>
            <w:r w:rsidRPr="0059661A">
              <w:rPr>
                <w:bCs/>
                <w:szCs w:val="28"/>
              </w:rPr>
              <w:t>Постановление Администрации Курск</w:t>
            </w:r>
            <w:r>
              <w:rPr>
                <w:bCs/>
                <w:szCs w:val="28"/>
              </w:rPr>
              <w:t>ой области от 10.01.2022 № 5-па «</w:t>
            </w:r>
            <w:r w:rsidRPr="0059661A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59661A">
              <w:rPr>
                <w:bCs/>
                <w:szCs w:val="28"/>
              </w:rPr>
              <w:t xml:space="preserve">Создание новых мест в общеобразовательных организациях Курской области в соответствии с прогнозируемой потребностью и </w:t>
            </w:r>
            <w:r>
              <w:rPr>
                <w:bCs/>
                <w:szCs w:val="28"/>
              </w:rPr>
              <w:t>современными условиями обучения»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6D0435" w:rsidP="006D0435">
            <w:pPr>
              <w:jc w:val="both"/>
              <w:rPr>
                <w:bCs/>
                <w:szCs w:val="28"/>
              </w:rPr>
            </w:pPr>
            <w:r w:rsidRPr="006D0435">
              <w:rPr>
                <w:bCs/>
                <w:szCs w:val="28"/>
              </w:rPr>
              <w:t>Постановление Администрации Курск</w:t>
            </w:r>
            <w:r>
              <w:rPr>
                <w:bCs/>
                <w:szCs w:val="28"/>
              </w:rPr>
              <w:t>ой области от 11.01.2022 № 6-па «</w:t>
            </w:r>
            <w:r w:rsidRPr="006D0435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6D0435">
              <w:rPr>
                <w:bCs/>
                <w:szCs w:val="28"/>
              </w:rPr>
              <w:t>Комплексное развитие сель</w:t>
            </w:r>
            <w:r>
              <w:rPr>
                <w:bCs/>
                <w:szCs w:val="28"/>
              </w:rPr>
              <w:t>ских территорий Курской области»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0A7446" w:rsidP="000A7446">
            <w:pPr>
              <w:jc w:val="both"/>
              <w:rPr>
                <w:bCs/>
                <w:szCs w:val="28"/>
              </w:rPr>
            </w:pPr>
            <w:r w:rsidRPr="000A7446">
              <w:rPr>
                <w:bCs/>
                <w:szCs w:val="28"/>
              </w:rPr>
              <w:t>Постановление Администрации Курск</w:t>
            </w:r>
            <w:r>
              <w:rPr>
                <w:bCs/>
                <w:szCs w:val="28"/>
              </w:rPr>
              <w:t>ой области от 11.01.2022 № 7-па «</w:t>
            </w:r>
            <w:r w:rsidRPr="000A7446">
              <w:rPr>
                <w:bCs/>
                <w:szCs w:val="28"/>
              </w:rPr>
              <w:t>О внесении изменений в постановление Администрации Курской облас</w:t>
            </w:r>
            <w:r>
              <w:rPr>
                <w:bCs/>
                <w:szCs w:val="28"/>
              </w:rPr>
              <w:t>ти от 18.01.2021 № 20-па «</w:t>
            </w:r>
            <w:r w:rsidRPr="000A7446">
              <w:rPr>
                <w:bCs/>
                <w:szCs w:val="28"/>
              </w:rPr>
              <w:t>О распределении субсидий из областного бюджета местным бюджетам на реализацию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r>
              <w:rPr>
                <w:bCs/>
                <w:szCs w:val="28"/>
              </w:rPr>
              <w:t>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2F04A6" w:rsidP="002F04A6">
            <w:pPr>
              <w:jc w:val="both"/>
              <w:rPr>
                <w:bCs/>
                <w:szCs w:val="28"/>
              </w:rPr>
            </w:pPr>
            <w:r w:rsidRPr="002F04A6">
              <w:rPr>
                <w:bCs/>
                <w:szCs w:val="28"/>
              </w:rPr>
              <w:t>Постановление Администрации Курск</w:t>
            </w:r>
            <w:r>
              <w:rPr>
                <w:bCs/>
                <w:szCs w:val="28"/>
              </w:rPr>
              <w:t>ой области от 11.01.2022 № 8-па «</w:t>
            </w:r>
            <w:r w:rsidRPr="002F04A6">
              <w:rPr>
                <w:bCs/>
                <w:szCs w:val="28"/>
              </w:rPr>
              <w:t xml:space="preserve">О внесении изменений в Положение о региональном государственном контроле (надзоре) в области долевого строительства многоквартирных домов и (или) иных объектов недвижимости на территории Курской </w:t>
            </w:r>
            <w:r w:rsidRPr="002F04A6">
              <w:rPr>
                <w:bCs/>
                <w:szCs w:val="28"/>
              </w:rPr>
              <w:lastRenderedPageBreak/>
              <w:t xml:space="preserve">области, утвержденное постановлением Администрации Курской </w:t>
            </w:r>
            <w:r>
              <w:rPr>
                <w:bCs/>
                <w:szCs w:val="28"/>
              </w:rPr>
              <w:t>области от 06.12.2021 № 1290-па»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EA058C" w:rsidP="00EA058C">
            <w:pPr>
              <w:jc w:val="both"/>
              <w:rPr>
                <w:bCs/>
                <w:szCs w:val="28"/>
              </w:rPr>
            </w:pPr>
            <w:r w:rsidRPr="00EA058C">
              <w:rPr>
                <w:bCs/>
                <w:szCs w:val="28"/>
              </w:rPr>
              <w:t>Постановление Администрации Курск</w:t>
            </w:r>
            <w:r>
              <w:rPr>
                <w:bCs/>
                <w:szCs w:val="28"/>
              </w:rPr>
              <w:t>ой области от 11.01.2022 № 9-па «</w:t>
            </w:r>
            <w:r w:rsidRPr="00EA058C">
              <w:rPr>
                <w:bCs/>
                <w:szCs w:val="28"/>
              </w:rPr>
              <w:t>Об утверждении Порядка определения платы за использование земельных участков, находящихся в собственности Курской области, земель или земельных участков, государственная собственность на которые не разграничена, для возведения гражданами гаражей, являющи</w:t>
            </w:r>
            <w:r>
              <w:rPr>
                <w:bCs/>
                <w:szCs w:val="28"/>
              </w:rPr>
              <w:t>хся некапитальными сооружениями»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791ED6" w:rsidP="00791ED6">
            <w:pPr>
              <w:jc w:val="both"/>
              <w:rPr>
                <w:bCs/>
                <w:szCs w:val="28"/>
              </w:rPr>
            </w:pPr>
            <w:r w:rsidRPr="00791ED6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12.01.2022 № 10-па «</w:t>
            </w:r>
            <w:r w:rsidRPr="00791ED6">
              <w:rPr>
                <w:bCs/>
                <w:szCs w:val="28"/>
              </w:rPr>
              <w:t>О внесении изменений в постановление Правительства Курск</w:t>
            </w:r>
            <w:r>
              <w:rPr>
                <w:bCs/>
                <w:szCs w:val="28"/>
              </w:rPr>
              <w:t>ой области от 02.12.2009 № 165 «</w:t>
            </w:r>
            <w:r w:rsidRPr="00791ED6">
              <w:rPr>
                <w:bCs/>
                <w:szCs w:val="28"/>
              </w:rPr>
              <w:t>О введении новой системы оплаты труда работников областных государственных учреждений, подведомственных комитету обра</w:t>
            </w:r>
            <w:r>
              <w:rPr>
                <w:bCs/>
                <w:szCs w:val="28"/>
              </w:rPr>
              <w:t>зования и науки Курской области»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46145F" w:rsidP="0046145F">
            <w:pPr>
              <w:jc w:val="both"/>
              <w:rPr>
                <w:bCs/>
                <w:szCs w:val="28"/>
              </w:rPr>
            </w:pPr>
            <w:r w:rsidRPr="0046145F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12.01.2022 № 11-па «</w:t>
            </w:r>
            <w:r w:rsidRPr="0046145F">
              <w:rPr>
                <w:bCs/>
                <w:szCs w:val="28"/>
              </w:rPr>
              <w:t>О реализации Соглашения о предоставлении субсидии из федерального бюджета бюджету Курской области на 2022 год и на плановый период 2023 и 2024 годов от 24 де</w:t>
            </w:r>
            <w:r>
              <w:rPr>
                <w:bCs/>
                <w:szCs w:val="28"/>
              </w:rPr>
              <w:t>кабря 2021 г. № 069-09-2022-280»</w:t>
            </w:r>
          </w:p>
        </w:tc>
      </w:tr>
      <w:tr w:rsidR="00766F63" w:rsidRPr="00A3356D" w:rsidTr="00D35118">
        <w:tc>
          <w:tcPr>
            <w:tcW w:w="924" w:type="dxa"/>
          </w:tcPr>
          <w:p w:rsidR="00766F63" w:rsidRPr="00A3356D" w:rsidRDefault="00766F63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766F63" w:rsidRPr="0046145F" w:rsidRDefault="00766F63" w:rsidP="00766F63">
            <w:pPr>
              <w:jc w:val="both"/>
              <w:rPr>
                <w:bCs/>
                <w:szCs w:val="28"/>
              </w:rPr>
            </w:pPr>
            <w:r w:rsidRPr="00766F63">
              <w:rPr>
                <w:bCs/>
                <w:szCs w:val="28"/>
              </w:rPr>
              <w:t>Постановление Администрации Курской области от 12.01.2022 № 1</w:t>
            </w:r>
            <w:r>
              <w:rPr>
                <w:bCs/>
                <w:szCs w:val="28"/>
              </w:rPr>
              <w:t>2</w:t>
            </w:r>
            <w:r w:rsidRPr="00766F63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Pr="00766F63">
              <w:rPr>
                <w:bCs/>
                <w:szCs w:val="28"/>
              </w:rPr>
              <w:t>О внесении изменений</w:t>
            </w:r>
            <w:r>
              <w:rPr>
                <w:bCs/>
                <w:szCs w:val="28"/>
              </w:rPr>
              <w:t xml:space="preserve"> в постановление Администрации </w:t>
            </w:r>
            <w:r w:rsidRPr="00766F63">
              <w:rPr>
                <w:bCs/>
                <w:szCs w:val="28"/>
              </w:rPr>
              <w:t xml:space="preserve">Курской области от 30.06.2020 № 647-па «Об осуществлении бюджетных инвестиций в реконструкцию объекта </w:t>
            </w:r>
            <w:proofErr w:type="spellStart"/>
            <w:r w:rsidRPr="00766F63">
              <w:rPr>
                <w:bCs/>
                <w:szCs w:val="28"/>
              </w:rPr>
              <w:t>rосударственной</w:t>
            </w:r>
            <w:proofErr w:type="spellEnd"/>
            <w:r w:rsidRPr="00766F63">
              <w:rPr>
                <w:bCs/>
                <w:szCs w:val="28"/>
              </w:rPr>
              <w:t xml:space="preserve"> </w:t>
            </w:r>
            <w:proofErr w:type="gramStart"/>
            <w:r w:rsidRPr="00766F63">
              <w:rPr>
                <w:bCs/>
                <w:szCs w:val="28"/>
              </w:rPr>
              <w:t>собственности  Курской</w:t>
            </w:r>
            <w:proofErr w:type="gramEnd"/>
            <w:r w:rsidRPr="00766F63">
              <w:rPr>
                <w:bCs/>
                <w:szCs w:val="28"/>
              </w:rPr>
              <w:t xml:space="preserve"> области»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9A2C18" w:rsidP="009A2C18">
            <w:pPr>
              <w:jc w:val="both"/>
              <w:rPr>
                <w:bCs/>
                <w:szCs w:val="28"/>
              </w:rPr>
            </w:pPr>
            <w:r w:rsidRPr="009A2C18">
              <w:rPr>
                <w:bCs/>
                <w:szCs w:val="28"/>
              </w:rPr>
              <w:t>Постановление Администрации Курской области от 13.01.20</w:t>
            </w:r>
            <w:r w:rsidR="00611CDB">
              <w:rPr>
                <w:bCs/>
                <w:szCs w:val="28"/>
              </w:rPr>
              <w:t xml:space="preserve">22 № 14-па </w:t>
            </w:r>
            <w:r>
              <w:rPr>
                <w:bCs/>
                <w:szCs w:val="28"/>
              </w:rPr>
              <w:t>«</w:t>
            </w:r>
            <w:r w:rsidRPr="009A2C18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17.12.2015 № 902-па «</w:t>
            </w:r>
            <w:r w:rsidRPr="009A2C18">
              <w:rPr>
                <w:bCs/>
                <w:szCs w:val="28"/>
              </w:rPr>
              <w:t>Об оплате труда работников областных государственных учреждений, подведомственных комитету региональной безопасности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FF2E6F" w:rsidP="00FF2E6F">
            <w:pPr>
              <w:jc w:val="both"/>
              <w:rPr>
                <w:bCs/>
                <w:szCs w:val="28"/>
              </w:rPr>
            </w:pPr>
            <w:r w:rsidRPr="00FF2E6F">
              <w:rPr>
                <w:bCs/>
                <w:szCs w:val="28"/>
              </w:rPr>
              <w:t>Постановление Администрации Курской области от 14.01.2022 № 16-п</w:t>
            </w:r>
            <w:r>
              <w:rPr>
                <w:bCs/>
                <w:szCs w:val="28"/>
              </w:rPr>
              <w:t>а «</w:t>
            </w:r>
            <w:r w:rsidRPr="00FF2E6F">
              <w:rPr>
                <w:bCs/>
                <w:szCs w:val="28"/>
              </w:rPr>
              <w:t>О внесении изменений в постановление Администрации Курской о</w:t>
            </w:r>
            <w:r>
              <w:rPr>
                <w:bCs/>
                <w:szCs w:val="28"/>
              </w:rPr>
              <w:t>бласти от 27.11.2020 № 1193-па «</w:t>
            </w:r>
            <w:r w:rsidRPr="00FF2E6F">
              <w:rPr>
                <w:bCs/>
                <w:szCs w:val="28"/>
              </w:rPr>
              <w:t>Об утверждении результатов определения кадастровой стоимости объектов недвижимости (за исключением земельных участков</w:t>
            </w:r>
            <w:r>
              <w:rPr>
                <w:bCs/>
                <w:szCs w:val="28"/>
              </w:rPr>
              <w:t>) на территории Курской области»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EF2DD3" w:rsidP="00EF2DD3">
            <w:pPr>
              <w:jc w:val="both"/>
              <w:rPr>
                <w:bCs/>
                <w:szCs w:val="28"/>
              </w:rPr>
            </w:pPr>
            <w:r w:rsidRPr="00EF2DD3">
              <w:rPr>
                <w:bCs/>
                <w:szCs w:val="28"/>
              </w:rPr>
              <w:t>Постановление Администрации Курской облас</w:t>
            </w:r>
            <w:r>
              <w:rPr>
                <w:bCs/>
                <w:szCs w:val="28"/>
              </w:rPr>
              <w:t>ти от 17.01.2022 № 18-па «</w:t>
            </w:r>
            <w:r w:rsidRPr="00EF2DD3">
              <w:rPr>
                <w:bCs/>
                <w:szCs w:val="28"/>
              </w:rPr>
              <w:t>Об уполномоченном органе исполн</w:t>
            </w:r>
            <w:r>
              <w:rPr>
                <w:bCs/>
                <w:szCs w:val="28"/>
              </w:rPr>
              <w:t>ительной власти Курской области»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EF2DD3" w:rsidP="001F1A90">
            <w:pPr>
              <w:jc w:val="both"/>
              <w:rPr>
                <w:bCs/>
                <w:szCs w:val="28"/>
              </w:rPr>
            </w:pPr>
            <w:r w:rsidRPr="00EF2DD3">
              <w:rPr>
                <w:bCs/>
                <w:szCs w:val="28"/>
              </w:rPr>
              <w:t>Постановление Администрации Ку</w:t>
            </w:r>
            <w:r>
              <w:rPr>
                <w:bCs/>
                <w:szCs w:val="28"/>
              </w:rPr>
              <w:t>рской области от 18</w:t>
            </w:r>
            <w:r w:rsidR="001E4337">
              <w:rPr>
                <w:bCs/>
                <w:szCs w:val="28"/>
              </w:rPr>
              <w:t>.01.2022 № 19</w:t>
            </w:r>
            <w:r w:rsidRPr="00EF2DD3">
              <w:rPr>
                <w:bCs/>
                <w:szCs w:val="28"/>
              </w:rPr>
              <w:t>-па «Об уполномоченном органе исполнительной власти Курской области»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2B182F" w:rsidRPr="002B182F" w:rsidRDefault="002B182F" w:rsidP="002B182F">
            <w:pPr>
              <w:jc w:val="both"/>
              <w:rPr>
                <w:bCs/>
                <w:szCs w:val="28"/>
              </w:rPr>
            </w:pPr>
            <w:r w:rsidRPr="002B182F">
              <w:rPr>
                <w:bCs/>
                <w:szCs w:val="28"/>
              </w:rPr>
              <w:t>Постановление Администрации Курской области от 18.01.2022 № 21-па</w:t>
            </w:r>
          </w:p>
          <w:p w:rsidR="00874956" w:rsidRPr="00F73A64" w:rsidRDefault="002B182F" w:rsidP="002B182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2B182F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19.04.2021 № 377-па «</w:t>
            </w:r>
            <w:r w:rsidRPr="002B182F">
              <w:rPr>
                <w:bCs/>
                <w:szCs w:val="28"/>
              </w:rPr>
              <w:t>О реализации Соглашения, заключенного между Федеральным дорожным агентством и Администрацией Курской области от 31 мар</w:t>
            </w:r>
            <w:r>
              <w:rPr>
                <w:bCs/>
                <w:szCs w:val="28"/>
              </w:rPr>
              <w:t>та 2021 года № 108-17-2021-145 «</w:t>
            </w:r>
            <w:r w:rsidRPr="002B182F">
              <w:rPr>
                <w:bCs/>
                <w:szCs w:val="28"/>
              </w:rPr>
              <w:t>О предоставлении иного межбюджетного трансферта, имеющего целевое назначение, из федерального бюджета бюджет</w:t>
            </w:r>
            <w:r>
              <w:rPr>
                <w:bCs/>
                <w:szCs w:val="28"/>
              </w:rPr>
              <w:t>у субъекта Российской Федерации»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F9092B" w:rsidP="00F9092B">
            <w:pPr>
              <w:jc w:val="both"/>
              <w:rPr>
                <w:bCs/>
                <w:szCs w:val="28"/>
              </w:rPr>
            </w:pPr>
            <w:r w:rsidRPr="00F9092B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18.01.2022 № 22-па «</w:t>
            </w:r>
            <w:r w:rsidRPr="00F9092B">
              <w:rPr>
                <w:bCs/>
                <w:szCs w:val="28"/>
              </w:rPr>
              <w:t>О внесении изменений в Правила предоставления адресной социальной помощи отдельным категориям граждан на проведение работ по газ</w:t>
            </w:r>
            <w:r>
              <w:rPr>
                <w:bCs/>
                <w:szCs w:val="28"/>
              </w:rPr>
              <w:t>ификации домовладений (квартир)»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8B71B5" w:rsidP="008B71B5">
            <w:pPr>
              <w:jc w:val="both"/>
              <w:rPr>
                <w:bCs/>
                <w:szCs w:val="28"/>
              </w:rPr>
            </w:pPr>
            <w:r w:rsidRPr="008B71B5">
              <w:rPr>
                <w:bCs/>
                <w:szCs w:val="28"/>
              </w:rPr>
              <w:t>Постановление Администрации Курско</w:t>
            </w:r>
            <w:r w:rsidR="00BF2196">
              <w:rPr>
                <w:bCs/>
                <w:szCs w:val="28"/>
              </w:rPr>
              <w:t xml:space="preserve">й области от 18.01.2022 № 23-па </w:t>
            </w:r>
            <w:r>
              <w:rPr>
                <w:bCs/>
                <w:szCs w:val="28"/>
              </w:rPr>
              <w:t>«</w:t>
            </w:r>
            <w:r w:rsidRPr="008B71B5">
              <w:rPr>
                <w:bCs/>
                <w:szCs w:val="28"/>
              </w:rPr>
              <w:t xml:space="preserve">О внесении изменений в постановление Администрации Курской области от 21.01.2021 № 33-па </w:t>
            </w:r>
            <w:r>
              <w:rPr>
                <w:bCs/>
                <w:szCs w:val="28"/>
              </w:rPr>
              <w:t>«</w:t>
            </w:r>
            <w:r w:rsidRPr="008B71B5">
              <w:rPr>
                <w:bCs/>
                <w:szCs w:val="28"/>
              </w:rPr>
              <w:t>О распределении субсидий, предоставляемых в 2021-2023 годах из областного бюджета местным бюджетам на создание в общеобразовательных организациях, расположенных в сельской местности и малых городах, условий для занятия</w:t>
            </w:r>
            <w:r>
              <w:rPr>
                <w:bCs/>
                <w:szCs w:val="28"/>
              </w:rPr>
              <w:t xml:space="preserve"> физической культурой и спортом»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BF2196" w:rsidP="00BF2196">
            <w:pPr>
              <w:jc w:val="both"/>
              <w:rPr>
                <w:bCs/>
                <w:szCs w:val="28"/>
              </w:rPr>
            </w:pPr>
            <w:r w:rsidRPr="00BF2196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18.01.2022 № 24-па «</w:t>
            </w:r>
            <w:r w:rsidRPr="00BF2196">
              <w:rPr>
                <w:bCs/>
                <w:szCs w:val="28"/>
              </w:rPr>
              <w:t>О внесении изменений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21.01.2021 № 35-па «</w:t>
            </w:r>
            <w:r w:rsidRPr="00BF2196">
              <w:rPr>
                <w:bCs/>
                <w:szCs w:val="28"/>
              </w:rPr>
              <w:t>О распределении субсидий, предоставляемых в 2021-2023 годах из областного бюджета местным бюджетам на обеспечение образовательных организаций материально-технической базой для внедрения цифровой образовательной среды в</w:t>
            </w:r>
            <w:r>
              <w:rPr>
                <w:bCs/>
                <w:szCs w:val="28"/>
              </w:rPr>
              <w:t xml:space="preserve"> составе регионального проекта «Цифровая образовательная среда»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382B80" w:rsidP="00382B80">
            <w:pPr>
              <w:jc w:val="both"/>
              <w:rPr>
                <w:bCs/>
                <w:szCs w:val="28"/>
              </w:rPr>
            </w:pPr>
            <w:r w:rsidRPr="00382B80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18.01.2022 № 25-па «</w:t>
            </w:r>
            <w:r w:rsidRPr="00382B80">
              <w:rPr>
                <w:bCs/>
                <w:szCs w:val="28"/>
              </w:rPr>
              <w:t>О внесении изменений в Правила обращения за пенсией за выслугу лет лиц, замещавших должности государственной гражданской службы Курской области, ее назначения, перерасчета размера, выплаты, индексации и ведения пенсионной документации, утвержденные постановлением Администрации Курской</w:t>
            </w:r>
            <w:r>
              <w:rPr>
                <w:bCs/>
                <w:szCs w:val="28"/>
              </w:rPr>
              <w:t xml:space="preserve"> области от 29.09.2017 № 757-па»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F43677" w:rsidP="00F43677">
            <w:pPr>
              <w:jc w:val="both"/>
              <w:rPr>
                <w:bCs/>
                <w:szCs w:val="28"/>
              </w:rPr>
            </w:pPr>
            <w:r w:rsidRPr="00F43677">
              <w:rPr>
                <w:bCs/>
                <w:szCs w:val="28"/>
              </w:rPr>
              <w:t>Постановление Администрации Курско</w:t>
            </w:r>
            <w:r w:rsidR="00BA2821">
              <w:rPr>
                <w:bCs/>
                <w:szCs w:val="28"/>
              </w:rPr>
              <w:t xml:space="preserve">й области от 18.01.2022 № 26-па </w:t>
            </w:r>
            <w:r>
              <w:rPr>
                <w:bCs/>
                <w:szCs w:val="28"/>
              </w:rPr>
              <w:t>«</w:t>
            </w:r>
            <w:r w:rsidRPr="00F43677">
              <w:rPr>
                <w:bCs/>
                <w:szCs w:val="28"/>
              </w:rPr>
              <w:t>О внесении изменений в Перечень должностей, профессий работников, относимых к основному персоналу по в</w:t>
            </w:r>
            <w:r>
              <w:rPr>
                <w:bCs/>
                <w:szCs w:val="28"/>
              </w:rPr>
              <w:t>иду экономической деятельности «</w:t>
            </w:r>
            <w:r w:rsidRPr="00F43677">
              <w:rPr>
                <w:bCs/>
                <w:szCs w:val="28"/>
              </w:rPr>
              <w:t>Деятельность по оказанию услуг</w:t>
            </w:r>
            <w:r>
              <w:rPr>
                <w:bCs/>
                <w:szCs w:val="28"/>
              </w:rPr>
              <w:t xml:space="preserve"> в области бухгалтерского учета»</w:t>
            </w:r>
            <w:r w:rsidRPr="00F43677">
              <w:rPr>
                <w:bCs/>
                <w:szCs w:val="28"/>
              </w:rPr>
              <w:t>, для расчета размера средней заработной платы и определения размера должностного оклада руководителя областного казенного учреждения, подведомственного ко</w:t>
            </w:r>
            <w:r>
              <w:rPr>
                <w:bCs/>
                <w:szCs w:val="28"/>
              </w:rPr>
              <w:t>митету финансов Курской области»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BA2821" w:rsidP="00BA2821">
            <w:pPr>
              <w:jc w:val="both"/>
              <w:rPr>
                <w:bCs/>
                <w:szCs w:val="28"/>
              </w:rPr>
            </w:pPr>
            <w:r w:rsidRPr="00BA2821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18.01.2022 № 27-па «</w:t>
            </w:r>
            <w:r w:rsidRPr="00BA2821">
              <w:rPr>
                <w:bCs/>
                <w:szCs w:val="28"/>
              </w:rPr>
              <w:t>О внесении изменений в Положение об оплате труда работников областного казенного учреждения, подведомственного комитету финансов Курской области, по в</w:t>
            </w:r>
            <w:r>
              <w:rPr>
                <w:bCs/>
                <w:szCs w:val="28"/>
              </w:rPr>
              <w:t>иду экономической деятельности «</w:t>
            </w:r>
            <w:r w:rsidRPr="00BA2821">
              <w:rPr>
                <w:bCs/>
                <w:szCs w:val="28"/>
              </w:rPr>
              <w:t>Деятельность по оказанию услуг</w:t>
            </w:r>
            <w:r>
              <w:rPr>
                <w:bCs/>
                <w:szCs w:val="28"/>
              </w:rPr>
              <w:t xml:space="preserve"> в области бухгалтерского учета»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F73A64" w:rsidRDefault="000B2376" w:rsidP="001F1A90">
            <w:pPr>
              <w:jc w:val="both"/>
              <w:rPr>
                <w:bCs/>
                <w:szCs w:val="28"/>
              </w:rPr>
            </w:pPr>
            <w:r w:rsidRPr="000B2376">
              <w:rPr>
                <w:bCs/>
                <w:szCs w:val="28"/>
              </w:rPr>
              <w:t>Постановление Администрации Ку</w:t>
            </w:r>
            <w:r>
              <w:rPr>
                <w:bCs/>
                <w:szCs w:val="28"/>
              </w:rPr>
              <w:t>рской области от 18.01.2022 № 28</w:t>
            </w:r>
            <w:r w:rsidRPr="000B2376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Pr="000B2376">
              <w:rPr>
                <w:bCs/>
                <w:szCs w:val="28"/>
              </w:rPr>
              <w:t>О внесении изменений в постановление Администрации Курской области от 25.01.2021 № 48-па «О распределении субсидий, предоставляемых в 2021-2023 годах из областного бюджета местным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</w:t>
            </w:r>
            <w:r>
              <w:rPr>
                <w:bCs/>
                <w:szCs w:val="28"/>
              </w:rPr>
              <w:t xml:space="preserve">ьской </w:t>
            </w:r>
            <w:r>
              <w:rPr>
                <w:bCs/>
                <w:szCs w:val="28"/>
              </w:rPr>
              <w:lastRenderedPageBreak/>
              <w:t>местности и малых городах»</w:t>
            </w:r>
          </w:p>
        </w:tc>
      </w:tr>
      <w:tr w:rsidR="00874956" w:rsidRPr="00A3356D" w:rsidTr="00D35118">
        <w:tc>
          <w:tcPr>
            <w:tcW w:w="924" w:type="dxa"/>
          </w:tcPr>
          <w:p w:rsidR="00874956" w:rsidRPr="00A3356D" w:rsidRDefault="0087495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74956" w:rsidRPr="00F73A64" w:rsidRDefault="00401E97" w:rsidP="001F1A90">
            <w:pPr>
              <w:jc w:val="both"/>
              <w:rPr>
                <w:bCs/>
                <w:szCs w:val="28"/>
              </w:rPr>
            </w:pPr>
            <w:r w:rsidRPr="00401E97">
              <w:rPr>
                <w:bCs/>
                <w:szCs w:val="28"/>
              </w:rPr>
              <w:t>Постановление Администрации Ку</w:t>
            </w:r>
            <w:r w:rsidR="000B2376">
              <w:rPr>
                <w:bCs/>
                <w:szCs w:val="28"/>
              </w:rPr>
              <w:t>рской области от 18.01.2022 № 29</w:t>
            </w:r>
            <w:r w:rsidRPr="00401E97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Pr="00401E97">
              <w:rPr>
                <w:bCs/>
                <w:szCs w:val="28"/>
              </w:rPr>
              <w:t>О внесении изменений в постановление Администрации</w:t>
            </w:r>
            <w:r>
              <w:rPr>
                <w:bCs/>
                <w:szCs w:val="28"/>
              </w:rPr>
              <w:t xml:space="preserve"> Курской области от 18.06.2019 </w:t>
            </w:r>
            <w:r w:rsidRPr="00401E97">
              <w:rPr>
                <w:bCs/>
                <w:szCs w:val="28"/>
              </w:rPr>
              <w:t>№ 550-па</w:t>
            </w:r>
            <w:r>
              <w:rPr>
                <w:bCs/>
                <w:szCs w:val="28"/>
              </w:rPr>
              <w:t>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9A5661" w:rsidRDefault="009A5661" w:rsidP="009A5661">
            <w:pPr>
              <w:jc w:val="both"/>
              <w:rPr>
                <w:bCs/>
                <w:szCs w:val="28"/>
              </w:rPr>
            </w:pPr>
            <w:r w:rsidRPr="009A5661">
              <w:rPr>
                <w:bCs/>
                <w:szCs w:val="28"/>
              </w:rPr>
              <w:t>Постановление Администрации Курской области от 18.01.2022 № 30-па</w:t>
            </w:r>
          </w:p>
          <w:p w:rsidR="009A5661" w:rsidRPr="00874956" w:rsidRDefault="009A5661" w:rsidP="009A5661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9A5661">
              <w:rPr>
                <w:bCs/>
                <w:szCs w:val="28"/>
              </w:rPr>
              <w:t>О признании утратившим силу постановления Администрации Курской области от 19.0</w:t>
            </w:r>
            <w:r>
              <w:rPr>
                <w:bCs/>
                <w:szCs w:val="28"/>
              </w:rPr>
              <w:t>5.2015 № 290-па «</w:t>
            </w:r>
            <w:r w:rsidRPr="009A5661">
              <w:rPr>
                <w:bCs/>
                <w:szCs w:val="28"/>
              </w:rPr>
              <w:t>Об утверждении Порядка установления факта открытия месторождения общераспространенных полезных ископаемых на территории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D93C93" w:rsidRPr="00D93C93" w:rsidRDefault="00D93C93" w:rsidP="00D93C93">
            <w:pPr>
              <w:jc w:val="both"/>
              <w:rPr>
                <w:bCs/>
                <w:szCs w:val="28"/>
              </w:rPr>
            </w:pPr>
            <w:r w:rsidRPr="00D93C93">
              <w:rPr>
                <w:bCs/>
                <w:szCs w:val="28"/>
              </w:rPr>
              <w:t>Постановление Администрации Курской области от 18.01.2022 № 31-па</w:t>
            </w:r>
          </w:p>
          <w:p w:rsidR="009A5661" w:rsidRPr="00874956" w:rsidRDefault="00D93C93" w:rsidP="00D93C93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D93C93">
              <w:rPr>
                <w:bCs/>
                <w:szCs w:val="28"/>
              </w:rPr>
              <w:t>О признании утратившими силу некоторых постановлени</w:t>
            </w:r>
            <w:r>
              <w:rPr>
                <w:bCs/>
                <w:szCs w:val="28"/>
              </w:rPr>
              <w:t>й Администрации Курской области»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0C3B20" w:rsidRPr="000C3B20" w:rsidRDefault="000C3B20" w:rsidP="000C3B20">
            <w:pPr>
              <w:jc w:val="both"/>
              <w:rPr>
                <w:bCs/>
                <w:szCs w:val="28"/>
              </w:rPr>
            </w:pPr>
            <w:r w:rsidRPr="000C3B20">
              <w:rPr>
                <w:bCs/>
                <w:szCs w:val="28"/>
              </w:rPr>
              <w:t>Постановление Администрации Курской области от 19.01.2022 № 32-па</w:t>
            </w:r>
          </w:p>
          <w:p w:rsidR="009A5661" w:rsidRPr="00874956" w:rsidRDefault="000C3B20" w:rsidP="000C3B20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0C3B20">
              <w:rPr>
                <w:bCs/>
                <w:szCs w:val="28"/>
              </w:rPr>
              <w:t>О реализации Соглашения, заключенного между Федеральным дорожным агентством и Администрацией Курской области от 22 декаб</w:t>
            </w:r>
            <w:r>
              <w:rPr>
                <w:bCs/>
                <w:szCs w:val="28"/>
              </w:rPr>
              <w:t>ря 2021 года № 108-09-2022-022 «</w:t>
            </w:r>
            <w:r w:rsidRPr="000C3B20">
              <w:rPr>
                <w:bCs/>
                <w:szCs w:val="28"/>
              </w:rPr>
              <w:t>О предоставлении субсидии из федерального бюджета бюджет</w:t>
            </w:r>
            <w:r>
              <w:rPr>
                <w:bCs/>
                <w:szCs w:val="28"/>
              </w:rPr>
              <w:t>у субъекта Российской Федерации»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91923" w:rsidRPr="00991923" w:rsidRDefault="00991923" w:rsidP="00991923">
            <w:pPr>
              <w:jc w:val="both"/>
              <w:rPr>
                <w:bCs/>
                <w:szCs w:val="28"/>
              </w:rPr>
            </w:pPr>
            <w:r w:rsidRPr="00991923">
              <w:rPr>
                <w:bCs/>
                <w:szCs w:val="28"/>
              </w:rPr>
              <w:t>Постановление Администрации Курской области от 19.01.2022 № 33-па</w:t>
            </w:r>
          </w:p>
          <w:p w:rsidR="009A5661" w:rsidRPr="00874956" w:rsidRDefault="00991923" w:rsidP="00991923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991923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04.09.2015 № 579-па «</w:t>
            </w:r>
            <w:r w:rsidRPr="00991923">
              <w:rPr>
                <w:bCs/>
                <w:szCs w:val="28"/>
              </w:rPr>
              <w:t xml:space="preserve">Об утверждении Порядка установления организациям, осуществляющим образовательную деятельность по образовательным программам среднего профессионального и высшего образования, контрольных цифр приема (в том числе порядка определения общего объема контрольных цифр приема) по профессиям, специальностям и направлениям подготовки и (или) укрупненным группам профессий, специальностей и направлений подготовки для обучения по образовательным программам среднего профессионального и высшего образования за </w:t>
            </w:r>
            <w:r>
              <w:rPr>
                <w:bCs/>
                <w:szCs w:val="28"/>
              </w:rPr>
              <w:t>счет средств областного бюджета»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56499C" w:rsidRPr="0056499C" w:rsidRDefault="0056499C" w:rsidP="0056499C">
            <w:pPr>
              <w:jc w:val="both"/>
              <w:rPr>
                <w:bCs/>
                <w:szCs w:val="28"/>
              </w:rPr>
            </w:pPr>
            <w:r w:rsidRPr="0056499C">
              <w:rPr>
                <w:bCs/>
                <w:szCs w:val="28"/>
              </w:rPr>
              <w:t>Постановление Администрации Курской области от 19.01.2022 № 34-па</w:t>
            </w:r>
          </w:p>
          <w:p w:rsidR="009A5661" w:rsidRPr="00874956" w:rsidRDefault="0056499C" w:rsidP="0056499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56499C">
              <w:rPr>
                <w:bCs/>
                <w:szCs w:val="28"/>
              </w:rPr>
              <w:t xml:space="preserve">О внесении изменения в постановление Администрации Курской </w:t>
            </w:r>
            <w:r>
              <w:rPr>
                <w:bCs/>
                <w:szCs w:val="28"/>
              </w:rPr>
              <w:t>области от 01.11.2021 № 1136-па»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223D1A" w:rsidRPr="00223D1A" w:rsidRDefault="00223D1A" w:rsidP="00223D1A">
            <w:pPr>
              <w:jc w:val="both"/>
              <w:rPr>
                <w:bCs/>
                <w:szCs w:val="28"/>
              </w:rPr>
            </w:pPr>
            <w:r w:rsidRPr="00223D1A">
              <w:rPr>
                <w:bCs/>
                <w:szCs w:val="28"/>
              </w:rPr>
              <w:t>Постановление Администрации Курской области от 19.01.2022 № 35-па</w:t>
            </w:r>
          </w:p>
          <w:p w:rsidR="009A5661" w:rsidRPr="00874956" w:rsidRDefault="00223D1A" w:rsidP="00223D1A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«О</w:t>
            </w:r>
            <w:r w:rsidRPr="00223D1A">
              <w:rPr>
                <w:bCs/>
                <w:szCs w:val="28"/>
              </w:rPr>
              <w:t xml:space="preserve">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24.05.2016 № 341-па «</w:t>
            </w:r>
            <w:r w:rsidRPr="00223D1A">
              <w:rPr>
                <w:bCs/>
                <w:szCs w:val="28"/>
              </w:rPr>
              <w:t>Об утверждении шкалы для оценки критериев и сопоставления заявок на участие в открытом конкурсе на право получения свидетельств об осуществлении перевозок по одному или нескольким межмуниципальным маршрутам регулярны</w:t>
            </w:r>
            <w:r>
              <w:rPr>
                <w:bCs/>
                <w:szCs w:val="28"/>
              </w:rPr>
              <w:t>х перевозок в Курской области»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A00FFB" w:rsidRPr="00A00FFB" w:rsidRDefault="00A00FFB" w:rsidP="00A00FFB">
            <w:pPr>
              <w:jc w:val="both"/>
              <w:rPr>
                <w:bCs/>
                <w:szCs w:val="28"/>
              </w:rPr>
            </w:pPr>
            <w:r w:rsidRPr="00A00FFB">
              <w:rPr>
                <w:bCs/>
                <w:szCs w:val="28"/>
              </w:rPr>
              <w:t>Постановление Администрации Курской области от 19.01.2022 № 36-па</w:t>
            </w:r>
          </w:p>
          <w:p w:rsidR="009A5661" w:rsidRDefault="00A00FFB" w:rsidP="00A00FFB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A00FFB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A00FFB">
              <w:rPr>
                <w:bCs/>
                <w:szCs w:val="28"/>
              </w:rPr>
              <w:t>Развитие промышленности в Курской области и пов</w:t>
            </w:r>
            <w:r>
              <w:rPr>
                <w:bCs/>
                <w:szCs w:val="28"/>
              </w:rPr>
              <w:t>ышение ее конкурентоспособности»</w:t>
            </w:r>
          </w:p>
          <w:p w:rsidR="00BE7345" w:rsidRDefault="00BE7345" w:rsidP="00A00FFB">
            <w:pPr>
              <w:jc w:val="both"/>
              <w:rPr>
                <w:bCs/>
                <w:szCs w:val="28"/>
              </w:rPr>
            </w:pPr>
          </w:p>
          <w:p w:rsidR="00BE7345" w:rsidRPr="00874956" w:rsidRDefault="00BE7345" w:rsidP="00A00FFB">
            <w:pPr>
              <w:jc w:val="both"/>
              <w:rPr>
                <w:bCs/>
                <w:szCs w:val="28"/>
              </w:rPr>
            </w:pP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E6C7E" w:rsidRPr="003E6C7E" w:rsidRDefault="003E6C7E" w:rsidP="003E6C7E">
            <w:pPr>
              <w:jc w:val="both"/>
              <w:rPr>
                <w:bCs/>
                <w:szCs w:val="28"/>
              </w:rPr>
            </w:pPr>
            <w:r w:rsidRPr="003E6C7E">
              <w:rPr>
                <w:bCs/>
                <w:szCs w:val="28"/>
              </w:rPr>
              <w:t>Постановление Администрации Курской области от 20.01.2022 № 39-па</w:t>
            </w:r>
          </w:p>
          <w:p w:rsidR="009A5661" w:rsidRPr="00874956" w:rsidRDefault="003E6C7E" w:rsidP="003E6C7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3E6C7E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17.12.2018 № 1021-па»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676092" w:rsidP="00676092">
            <w:pPr>
              <w:jc w:val="both"/>
              <w:rPr>
                <w:bCs/>
                <w:szCs w:val="28"/>
              </w:rPr>
            </w:pPr>
            <w:r w:rsidRPr="00676092">
              <w:rPr>
                <w:bCs/>
                <w:szCs w:val="28"/>
              </w:rPr>
              <w:t xml:space="preserve">Постановление Администрации Курской области от </w:t>
            </w:r>
            <w:r>
              <w:rPr>
                <w:bCs/>
                <w:szCs w:val="28"/>
              </w:rPr>
              <w:t>21.01.2022 № 40-па «</w:t>
            </w:r>
            <w:r w:rsidRPr="00676092">
              <w:rPr>
                <w:bCs/>
                <w:szCs w:val="28"/>
              </w:rPr>
              <w:t>О признании утратившим силу постановления Администрации Курской</w:t>
            </w:r>
            <w:r>
              <w:rPr>
                <w:bCs/>
                <w:szCs w:val="28"/>
              </w:rPr>
              <w:t xml:space="preserve"> области от 21.01.2021 № 36-па «</w:t>
            </w:r>
            <w:r w:rsidRPr="00676092">
              <w:rPr>
                <w:bCs/>
                <w:szCs w:val="28"/>
              </w:rPr>
              <w:t>О распределении субсидий, предоставляемых в 2021-2023 годах из областного бюджета местным бюджетам на создание центров цифрового образования</w:t>
            </w:r>
            <w:r>
              <w:rPr>
                <w:bCs/>
                <w:szCs w:val="28"/>
              </w:rPr>
              <w:t xml:space="preserve"> детей»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7F4499" w:rsidP="007F4499">
            <w:pPr>
              <w:jc w:val="both"/>
              <w:rPr>
                <w:bCs/>
                <w:szCs w:val="28"/>
              </w:rPr>
            </w:pPr>
            <w:r w:rsidRPr="007F4499">
              <w:rPr>
                <w:bCs/>
                <w:szCs w:val="28"/>
              </w:rPr>
              <w:t>Постановление Администрации Курско</w:t>
            </w:r>
            <w:r w:rsidR="00E15378">
              <w:rPr>
                <w:bCs/>
                <w:szCs w:val="28"/>
              </w:rPr>
              <w:t xml:space="preserve">й области от 21.01.2022 № 41-па </w:t>
            </w:r>
            <w:r>
              <w:rPr>
                <w:bCs/>
                <w:szCs w:val="28"/>
              </w:rPr>
              <w:t>«О реализации Соглашения»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7F4499" w:rsidP="007F4499">
            <w:pPr>
              <w:jc w:val="both"/>
              <w:rPr>
                <w:bCs/>
                <w:szCs w:val="28"/>
              </w:rPr>
            </w:pPr>
            <w:r w:rsidRPr="007F4499">
              <w:rPr>
                <w:bCs/>
                <w:szCs w:val="28"/>
              </w:rPr>
              <w:t>Постановление Администрации Ку</w:t>
            </w:r>
            <w:r>
              <w:rPr>
                <w:bCs/>
                <w:szCs w:val="28"/>
              </w:rPr>
              <w:t>рской области от 21.01.2022 № 42</w:t>
            </w:r>
            <w:r w:rsidR="00E15378">
              <w:rPr>
                <w:bCs/>
                <w:szCs w:val="28"/>
              </w:rPr>
              <w:t xml:space="preserve">-па </w:t>
            </w:r>
            <w:r w:rsidRPr="007F4499">
              <w:rPr>
                <w:bCs/>
                <w:szCs w:val="28"/>
              </w:rPr>
              <w:t>«О реализации Соглашения»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7F4499" w:rsidP="007F4499">
            <w:pPr>
              <w:jc w:val="both"/>
              <w:rPr>
                <w:bCs/>
                <w:szCs w:val="28"/>
              </w:rPr>
            </w:pPr>
            <w:r w:rsidRPr="007F4499">
              <w:rPr>
                <w:bCs/>
                <w:szCs w:val="28"/>
              </w:rPr>
              <w:t>Постановление Администрации Ку</w:t>
            </w:r>
            <w:r>
              <w:rPr>
                <w:bCs/>
                <w:szCs w:val="28"/>
              </w:rPr>
              <w:t>рской области от 21.01.2022 № 43</w:t>
            </w:r>
            <w:r w:rsidRPr="007F4499">
              <w:rPr>
                <w:bCs/>
                <w:szCs w:val="28"/>
              </w:rPr>
              <w:t>-па</w:t>
            </w:r>
            <w:r w:rsidR="00E15378">
              <w:rPr>
                <w:bCs/>
                <w:szCs w:val="28"/>
              </w:rPr>
              <w:t xml:space="preserve"> </w:t>
            </w:r>
            <w:r w:rsidRPr="007F4499">
              <w:rPr>
                <w:bCs/>
                <w:szCs w:val="28"/>
              </w:rPr>
              <w:t>«О реализации Соглашения»</w:t>
            </w:r>
          </w:p>
        </w:tc>
      </w:tr>
      <w:tr w:rsidR="008F7104" w:rsidRPr="00A3356D" w:rsidTr="00D35118">
        <w:tc>
          <w:tcPr>
            <w:tcW w:w="924" w:type="dxa"/>
          </w:tcPr>
          <w:p w:rsidR="008F7104" w:rsidRPr="00A3356D" w:rsidRDefault="008F7104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F7104" w:rsidRPr="007F4499" w:rsidRDefault="008F7104" w:rsidP="007F4499">
            <w:pPr>
              <w:jc w:val="both"/>
              <w:rPr>
                <w:bCs/>
                <w:szCs w:val="28"/>
              </w:rPr>
            </w:pPr>
            <w:r w:rsidRPr="008F7104">
              <w:rPr>
                <w:bCs/>
                <w:szCs w:val="28"/>
              </w:rPr>
              <w:t xml:space="preserve">Постановление Администрации Курской области от 24.01.2022 </w:t>
            </w:r>
            <w:r>
              <w:rPr>
                <w:bCs/>
                <w:szCs w:val="28"/>
              </w:rPr>
              <w:t>№ 44-па «</w:t>
            </w:r>
            <w:r w:rsidRPr="008F7104">
              <w:rPr>
                <w:bCs/>
                <w:szCs w:val="28"/>
              </w:rPr>
              <w:t>О внесении изменений</w:t>
            </w:r>
            <w:r>
              <w:rPr>
                <w:bCs/>
                <w:szCs w:val="28"/>
              </w:rPr>
              <w:t xml:space="preserve"> в постановление Администрации </w:t>
            </w:r>
            <w:r w:rsidRPr="008F7104">
              <w:rPr>
                <w:bCs/>
                <w:szCs w:val="28"/>
              </w:rPr>
              <w:t>Курской области от 29.03.2019 № 259-п</w:t>
            </w:r>
            <w:r>
              <w:rPr>
                <w:bCs/>
                <w:szCs w:val="28"/>
              </w:rPr>
              <w:t>а»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3B1F66" w:rsidP="003B1F66">
            <w:pPr>
              <w:jc w:val="both"/>
              <w:rPr>
                <w:bCs/>
                <w:szCs w:val="28"/>
              </w:rPr>
            </w:pPr>
            <w:r w:rsidRPr="003B1F66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24.01.2022 № 45-па «</w:t>
            </w:r>
            <w:r w:rsidRPr="003B1F66">
              <w:rPr>
                <w:bCs/>
                <w:szCs w:val="28"/>
              </w:rPr>
              <w:t>Об индексации размера ежемесячной денежной выплаты на приобретение продуктов питания беременным женщинам, кормящим матерям, а так</w:t>
            </w:r>
            <w:r>
              <w:rPr>
                <w:bCs/>
                <w:szCs w:val="28"/>
              </w:rPr>
              <w:t>же детям в возрасте до трех лет»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A657B5" w:rsidP="00A657B5">
            <w:pPr>
              <w:jc w:val="both"/>
              <w:rPr>
                <w:bCs/>
                <w:szCs w:val="28"/>
              </w:rPr>
            </w:pPr>
            <w:r w:rsidRPr="00A657B5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25.01.2022 № 46-па «</w:t>
            </w:r>
            <w:r w:rsidRPr="00A657B5">
              <w:rPr>
                <w:bCs/>
                <w:szCs w:val="28"/>
              </w:rPr>
              <w:t xml:space="preserve">О внесении изменений в Правила осуществления ежегодной денежной выплаты к Дню Победы, предусмотренной Законом Курской области от 11 </w:t>
            </w:r>
            <w:r>
              <w:rPr>
                <w:bCs/>
                <w:szCs w:val="28"/>
              </w:rPr>
              <w:t>июня 2019 года № 36-ЗКО «О детях войны в Курской области»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224BA" w:rsidRPr="009224BA" w:rsidRDefault="009224BA" w:rsidP="009224BA">
            <w:pPr>
              <w:jc w:val="both"/>
              <w:rPr>
                <w:bCs/>
                <w:szCs w:val="28"/>
              </w:rPr>
            </w:pPr>
            <w:r w:rsidRPr="009224BA">
              <w:rPr>
                <w:bCs/>
                <w:szCs w:val="28"/>
              </w:rPr>
              <w:t>Постановление Администрации Курской области от 25.01.2022 № 49-па</w:t>
            </w:r>
          </w:p>
          <w:p w:rsidR="009A5661" w:rsidRPr="00874956" w:rsidRDefault="009224BA" w:rsidP="000460EB">
            <w:pPr>
              <w:jc w:val="both"/>
              <w:rPr>
                <w:bCs/>
                <w:szCs w:val="28"/>
              </w:rPr>
            </w:pPr>
            <w:r w:rsidRPr="009224BA">
              <w:rPr>
                <w:bCs/>
                <w:szCs w:val="28"/>
              </w:rPr>
              <w:t xml:space="preserve"> </w:t>
            </w:r>
            <w:r w:rsidR="000460EB">
              <w:rPr>
                <w:bCs/>
                <w:szCs w:val="28"/>
              </w:rPr>
              <w:t>«</w:t>
            </w:r>
            <w:r w:rsidRPr="009224BA">
              <w:rPr>
                <w:bCs/>
                <w:szCs w:val="28"/>
              </w:rPr>
              <w:t xml:space="preserve">Об утверждении Порядка предоставления субсидии из областного бюджета организациям на возмещение затрат, связанных с хранением, отпуском и доставкой лекарственных препаратов пациентам с новой </w:t>
            </w:r>
            <w:proofErr w:type="spellStart"/>
            <w:r w:rsidRPr="009224BA">
              <w:rPr>
                <w:bCs/>
                <w:szCs w:val="28"/>
              </w:rPr>
              <w:t>коронавирусной</w:t>
            </w:r>
            <w:proofErr w:type="spellEnd"/>
            <w:r w:rsidRPr="009224BA">
              <w:rPr>
                <w:bCs/>
                <w:szCs w:val="28"/>
              </w:rPr>
              <w:t xml:space="preserve"> инфекцией, нахо</w:t>
            </w:r>
            <w:r w:rsidR="000460EB">
              <w:rPr>
                <w:bCs/>
                <w:szCs w:val="28"/>
              </w:rPr>
              <w:t>дящимся на амбулаторном лечении»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0460EB" w:rsidRPr="000460EB" w:rsidRDefault="000460EB" w:rsidP="000460EB">
            <w:pPr>
              <w:jc w:val="both"/>
              <w:rPr>
                <w:bCs/>
                <w:szCs w:val="28"/>
              </w:rPr>
            </w:pPr>
            <w:r w:rsidRPr="000460EB">
              <w:rPr>
                <w:bCs/>
                <w:szCs w:val="28"/>
              </w:rPr>
              <w:t>Постановление Администрации Курской области от 26.01.2022 № 50-па</w:t>
            </w:r>
          </w:p>
          <w:p w:rsidR="009A5661" w:rsidRPr="00874956" w:rsidRDefault="000460EB" w:rsidP="000460EB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0460EB">
              <w:rPr>
                <w:bCs/>
                <w:szCs w:val="28"/>
              </w:rPr>
              <w:t>Об определении уполномоченных органов исполнительной власти Курской области в области обеспеч</w:t>
            </w:r>
            <w:r>
              <w:rPr>
                <w:bCs/>
                <w:szCs w:val="28"/>
              </w:rPr>
              <w:t>ения биологической безопасности»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755679" w:rsidP="00755679">
            <w:pPr>
              <w:jc w:val="both"/>
              <w:rPr>
                <w:bCs/>
                <w:szCs w:val="28"/>
              </w:rPr>
            </w:pPr>
            <w:r w:rsidRPr="00755679">
              <w:rPr>
                <w:bCs/>
                <w:szCs w:val="28"/>
              </w:rPr>
              <w:t>Постановление Администрации Курско</w:t>
            </w:r>
            <w:r w:rsidR="00BE7345">
              <w:rPr>
                <w:bCs/>
                <w:szCs w:val="28"/>
              </w:rPr>
              <w:t xml:space="preserve">й области от 26.01.2022 № 51-па </w:t>
            </w:r>
            <w:r>
              <w:rPr>
                <w:bCs/>
                <w:szCs w:val="28"/>
              </w:rPr>
              <w:t>«</w:t>
            </w:r>
            <w:r w:rsidRPr="00755679">
              <w:rPr>
                <w:bCs/>
                <w:szCs w:val="28"/>
              </w:rPr>
              <w:t>О внесении изменений в постановление Администрации Курской о</w:t>
            </w:r>
            <w:r w:rsidR="00BE7345">
              <w:rPr>
                <w:bCs/>
                <w:szCs w:val="28"/>
              </w:rPr>
              <w:t xml:space="preserve">бласти </w:t>
            </w:r>
            <w:r>
              <w:rPr>
                <w:bCs/>
                <w:szCs w:val="28"/>
              </w:rPr>
              <w:t>от 30.12.2020 № 1463-па»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C46F3F" w:rsidRPr="00C46F3F" w:rsidRDefault="00C46F3F" w:rsidP="00C46F3F">
            <w:pPr>
              <w:jc w:val="both"/>
              <w:rPr>
                <w:bCs/>
                <w:szCs w:val="28"/>
              </w:rPr>
            </w:pPr>
            <w:r w:rsidRPr="00C46F3F">
              <w:rPr>
                <w:bCs/>
                <w:szCs w:val="28"/>
              </w:rPr>
              <w:t>Постановление Администрации Курской области от 27.01.2022 № 52-па</w:t>
            </w:r>
          </w:p>
          <w:p w:rsidR="009A5661" w:rsidRPr="00874956" w:rsidRDefault="00C46F3F" w:rsidP="00C46F3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C46F3F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20.07.2012 № 607-па «</w:t>
            </w:r>
            <w:r w:rsidRPr="00C46F3F">
              <w:rPr>
                <w:bCs/>
                <w:szCs w:val="28"/>
              </w:rPr>
              <w:t>Об утверждении Схемы развития и размещения особо охраняемых природных территорий в Курской области на пери</w:t>
            </w:r>
            <w:r>
              <w:rPr>
                <w:bCs/>
                <w:szCs w:val="28"/>
              </w:rPr>
              <w:t>од до 2024 года»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D73156" w:rsidRPr="00D73156" w:rsidRDefault="00D73156" w:rsidP="00D73156">
            <w:pPr>
              <w:jc w:val="both"/>
              <w:rPr>
                <w:bCs/>
                <w:szCs w:val="28"/>
              </w:rPr>
            </w:pPr>
            <w:r w:rsidRPr="00D73156">
              <w:rPr>
                <w:bCs/>
                <w:szCs w:val="28"/>
              </w:rPr>
              <w:t>Постановление Администрации Курской области от 27.01.2022 № 53-па</w:t>
            </w:r>
          </w:p>
          <w:p w:rsidR="009A5661" w:rsidRPr="00874956" w:rsidRDefault="00D73156" w:rsidP="00D73156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D73156">
              <w:rPr>
                <w:bCs/>
                <w:szCs w:val="28"/>
              </w:rPr>
              <w:t>О внесении изменений в постановление Администрации Курской о</w:t>
            </w:r>
            <w:r>
              <w:rPr>
                <w:bCs/>
                <w:szCs w:val="28"/>
              </w:rPr>
              <w:t>бласти от 27.11.2020 № 1193-па «</w:t>
            </w:r>
            <w:r w:rsidRPr="00D73156">
              <w:rPr>
                <w:bCs/>
                <w:szCs w:val="28"/>
              </w:rPr>
              <w:t xml:space="preserve">Об утверждении результатов </w:t>
            </w:r>
            <w:r w:rsidRPr="00D73156">
              <w:rPr>
                <w:bCs/>
                <w:szCs w:val="28"/>
              </w:rPr>
              <w:lastRenderedPageBreak/>
              <w:t>определения кадастровой стоимости объектов недвижимости (за исключением земельных участков</w:t>
            </w:r>
            <w:r>
              <w:rPr>
                <w:bCs/>
                <w:szCs w:val="28"/>
              </w:rPr>
              <w:t>) на территории Курской области»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A23219" w:rsidRPr="00A23219" w:rsidRDefault="00A23219" w:rsidP="00A23219">
            <w:pPr>
              <w:jc w:val="both"/>
              <w:rPr>
                <w:bCs/>
                <w:szCs w:val="28"/>
              </w:rPr>
            </w:pPr>
            <w:r w:rsidRPr="00A23219">
              <w:rPr>
                <w:bCs/>
                <w:szCs w:val="28"/>
              </w:rPr>
              <w:t>Постановление Администрации Курской области от 27.01.2022 № 54-па</w:t>
            </w:r>
          </w:p>
          <w:p w:rsidR="009A5661" w:rsidRPr="00874956" w:rsidRDefault="00A23219" w:rsidP="00A23219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A23219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13.12.2021 № 1332-па»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ED2BDC" w:rsidRPr="00ED2BDC" w:rsidRDefault="00ED2BDC" w:rsidP="00ED2BDC">
            <w:pPr>
              <w:jc w:val="both"/>
              <w:rPr>
                <w:bCs/>
                <w:szCs w:val="28"/>
              </w:rPr>
            </w:pPr>
            <w:r w:rsidRPr="00ED2BDC">
              <w:rPr>
                <w:bCs/>
                <w:szCs w:val="28"/>
              </w:rPr>
              <w:t>Постановление Администрации Курской области от 27.01.2022 № 55-па</w:t>
            </w:r>
          </w:p>
          <w:p w:rsidR="009A5661" w:rsidRPr="00874956" w:rsidRDefault="00ED2BDC" w:rsidP="00ED2BD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ED2BDC">
              <w:rPr>
                <w:bCs/>
                <w:szCs w:val="28"/>
              </w:rPr>
              <w:t>О реализации Соглашения о предоставлении субсидии из федерального бюджета бюджету субъекта Российской Федерации от 29 де</w:t>
            </w:r>
            <w:r>
              <w:rPr>
                <w:bCs/>
                <w:szCs w:val="28"/>
              </w:rPr>
              <w:t>кабря 2021 г. № 069-09-2022-538»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7B1C83" w:rsidRPr="007B1C83" w:rsidRDefault="007B1C83" w:rsidP="007B1C83">
            <w:pPr>
              <w:jc w:val="both"/>
              <w:rPr>
                <w:bCs/>
                <w:szCs w:val="28"/>
              </w:rPr>
            </w:pPr>
            <w:r w:rsidRPr="007B1C83">
              <w:rPr>
                <w:bCs/>
                <w:szCs w:val="28"/>
              </w:rPr>
              <w:t>Постановление Администрации Курской области от 27.01.2022 № 57-па</w:t>
            </w:r>
          </w:p>
          <w:p w:rsidR="009A5661" w:rsidRPr="00874956" w:rsidRDefault="007B1C83" w:rsidP="007B1C83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7B1C83">
              <w:rPr>
                <w:bCs/>
                <w:szCs w:val="28"/>
              </w:rPr>
              <w:t>О внесении изменений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13.07.2017 № 558-па»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AC07C6" w:rsidRPr="00AC07C6" w:rsidRDefault="00AC07C6" w:rsidP="00AC07C6">
            <w:pPr>
              <w:jc w:val="both"/>
              <w:rPr>
                <w:bCs/>
                <w:szCs w:val="28"/>
              </w:rPr>
            </w:pPr>
            <w:r w:rsidRPr="00AC07C6">
              <w:rPr>
                <w:bCs/>
                <w:szCs w:val="28"/>
              </w:rPr>
              <w:t>Постановление Администрации Курской области от 27.01.2022 № 58-па</w:t>
            </w:r>
          </w:p>
          <w:p w:rsidR="009A5661" w:rsidRPr="00874956" w:rsidRDefault="00AC07C6" w:rsidP="00AC07C6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AC07C6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AC07C6">
              <w:rPr>
                <w:bCs/>
                <w:szCs w:val="28"/>
              </w:rPr>
              <w:t xml:space="preserve">Повышение </w:t>
            </w:r>
            <w:proofErr w:type="spellStart"/>
            <w:r w:rsidRPr="00AC07C6">
              <w:rPr>
                <w:bCs/>
                <w:szCs w:val="28"/>
              </w:rPr>
              <w:t>энергоэффективности</w:t>
            </w:r>
            <w:proofErr w:type="spellEnd"/>
            <w:r w:rsidRPr="00AC07C6">
              <w:rPr>
                <w:bCs/>
                <w:szCs w:val="28"/>
              </w:rPr>
              <w:t xml:space="preserve"> и развитие энергетики в Курской обла</w:t>
            </w:r>
            <w:r>
              <w:rPr>
                <w:bCs/>
                <w:szCs w:val="28"/>
              </w:rPr>
              <w:t>сти»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144124" w:rsidRPr="00144124" w:rsidRDefault="00144124" w:rsidP="00144124">
            <w:pPr>
              <w:jc w:val="both"/>
              <w:rPr>
                <w:bCs/>
                <w:szCs w:val="28"/>
              </w:rPr>
            </w:pPr>
            <w:r w:rsidRPr="00144124">
              <w:rPr>
                <w:bCs/>
                <w:szCs w:val="28"/>
              </w:rPr>
              <w:t>Постановление Администрации Курской области от 27.01.2022 № 60-па</w:t>
            </w:r>
          </w:p>
          <w:p w:rsidR="009A5661" w:rsidRPr="00874956" w:rsidRDefault="00144124" w:rsidP="0014412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144124">
              <w:rPr>
                <w:bCs/>
                <w:szCs w:val="28"/>
              </w:rPr>
              <w:t>О признании утратившими силу некоторых постановлений Администрации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345C8F" w:rsidP="00345C8F">
            <w:pPr>
              <w:jc w:val="both"/>
              <w:rPr>
                <w:bCs/>
                <w:szCs w:val="28"/>
              </w:rPr>
            </w:pPr>
            <w:r w:rsidRPr="00345C8F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28.01.2022 № 61-па «</w:t>
            </w:r>
            <w:r w:rsidRPr="00345C8F">
              <w:rPr>
                <w:bCs/>
                <w:szCs w:val="28"/>
              </w:rPr>
              <w:t xml:space="preserve">О внесении изменений в Порядок определения объема и условия предоставления из областного бюджета субсидий на иные цели бюджетным и автономным учреждениям Курской области, в отношении которых комитет образования и науки Курской области осуществляет </w:t>
            </w:r>
            <w:r>
              <w:rPr>
                <w:bCs/>
                <w:szCs w:val="28"/>
              </w:rPr>
              <w:t>функции и полномочия учредителя»</w:t>
            </w:r>
          </w:p>
        </w:tc>
      </w:tr>
      <w:tr w:rsidR="00A405CD" w:rsidRPr="00A3356D" w:rsidTr="008F7104">
        <w:trPr>
          <w:trHeight w:val="682"/>
        </w:trPr>
        <w:tc>
          <w:tcPr>
            <w:tcW w:w="924" w:type="dxa"/>
          </w:tcPr>
          <w:p w:rsidR="00A405CD" w:rsidRPr="00A3356D" w:rsidRDefault="00A405CD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A405CD" w:rsidRPr="00A405CD" w:rsidRDefault="00A405CD" w:rsidP="00A405CD">
            <w:pPr>
              <w:jc w:val="both"/>
              <w:rPr>
                <w:bCs/>
                <w:szCs w:val="28"/>
              </w:rPr>
            </w:pPr>
            <w:r w:rsidRPr="00A405CD">
              <w:rPr>
                <w:bCs/>
                <w:szCs w:val="28"/>
              </w:rPr>
              <w:t>Постановление Администрации Ку</w:t>
            </w:r>
            <w:r>
              <w:rPr>
                <w:bCs/>
                <w:szCs w:val="28"/>
              </w:rPr>
              <w:t>рской области от 28.01.2022 № 62</w:t>
            </w:r>
            <w:r w:rsidRPr="00A405CD">
              <w:rPr>
                <w:bCs/>
                <w:szCs w:val="28"/>
              </w:rPr>
              <w:t>-па</w:t>
            </w:r>
          </w:p>
          <w:p w:rsidR="00A405CD" w:rsidRPr="00345C8F" w:rsidRDefault="00A405CD" w:rsidP="00A405CD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«О реализации Соглашения»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A405CD" w:rsidRPr="00A405CD" w:rsidRDefault="00A405CD" w:rsidP="00A405CD">
            <w:pPr>
              <w:jc w:val="both"/>
              <w:rPr>
                <w:bCs/>
                <w:szCs w:val="28"/>
              </w:rPr>
            </w:pPr>
            <w:r w:rsidRPr="00A405CD">
              <w:rPr>
                <w:bCs/>
                <w:szCs w:val="28"/>
              </w:rPr>
              <w:t>Постановление Администрации Курской области от 28.01.2022 № 63-па</w:t>
            </w:r>
          </w:p>
          <w:p w:rsidR="009A5661" w:rsidRPr="00874956" w:rsidRDefault="00A405CD" w:rsidP="00A405CD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«О реализации Соглашения»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662EB" w:rsidRPr="009662EB" w:rsidRDefault="009662EB" w:rsidP="009662EB">
            <w:pPr>
              <w:jc w:val="both"/>
              <w:rPr>
                <w:bCs/>
                <w:szCs w:val="28"/>
              </w:rPr>
            </w:pPr>
            <w:r w:rsidRPr="009662EB">
              <w:rPr>
                <w:bCs/>
                <w:szCs w:val="28"/>
              </w:rPr>
              <w:t>Постановление Администрации Курской области от 28.01.2022 № 64-па</w:t>
            </w:r>
          </w:p>
          <w:p w:rsidR="009A5661" w:rsidRPr="00874956" w:rsidRDefault="009662EB" w:rsidP="009662EB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9662EB">
              <w:rPr>
                <w:bCs/>
                <w:szCs w:val="28"/>
              </w:rPr>
              <w:t xml:space="preserve">О внесении изменения в постановление Администрации Курской </w:t>
            </w:r>
            <w:r>
              <w:rPr>
                <w:bCs/>
                <w:szCs w:val="28"/>
              </w:rPr>
              <w:t>области от 15.10.2014 № 652-па «</w:t>
            </w:r>
            <w:r w:rsidRPr="009662EB">
              <w:rPr>
                <w:bCs/>
                <w:szCs w:val="28"/>
              </w:rPr>
              <w:t>Об управлении акциями (долями) хозяйственных обществ, находящимися в государственно</w:t>
            </w:r>
            <w:r>
              <w:rPr>
                <w:bCs/>
                <w:szCs w:val="28"/>
              </w:rPr>
              <w:t>й собственности Курской области»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D2048" w:rsidRPr="003D2048" w:rsidRDefault="003D2048" w:rsidP="003D2048">
            <w:pPr>
              <w:jc w:val="both"/>
              <w:rPr>
                <w:bCs/>
                <w:szCs w:val="28"/>
              </w:rPr>
            </w:pPr>
            <w:r w:rsidRPr="003D2048">
              <w:rPr>
                <w:bCs/>
                <w:szCs w:val="28"/>
              </w:rPr>
              <w:t>Постановление Администрации Курской области от 28.01.2022 № 65-па</w:t>
            </w:r>
          </w:p>
          <w:p w:rsidR="009A5661" w:rsidRPr="00874956" w:rsidRDefault="003D2048" w:rsidP="003D2048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3D2048">
              <w:rPr>
                <w:bCs/>
                <w:szCs w:val="28"/>
              </w:rPr>
              <w:t xml:space="preserve">О реализации Соглашения между Министерством просвещения Российской Федерации и Администрацией Курской области о предоставлении субсидии из федерального бюджета бюджету Курской области на </w:t>
            </w:r>
            <w:proofErr w:type="spellStart"/>
            <w:r w:rsidRPr="003D2048">
              <w:rPr>
                <w:bCs/>
                <w:szCs w:val="28"/>
              </w:rPr>
              <w:t>софинансирование</w:t>
            </w:r>
            <w:proofErr w:type="spellEnd"/>
            <w:r w:rsidRPr="003D2048">
              <w:rPr>
                <w:bCs/>
                <w:szCs w:val="28"/>
              </w:rPr>
              <w:t xml:space="preserve"> расходов, возникающих при реализации государственных программ субъектов Российской Федерации, на реализацию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 в рамках государственной </w:t>
            </w:r>
            <w:r>
              <w:rPr>
                <w:bCs/>
                <w:szCs w:val="28"/>
              </w:rPr>
              <w:t xml:space="preserve">программы Российской Федерации «Развитие образования» </w:t>
            </w:r>
            <w:r w:rsidRPr="003D2048">
              <w:rPr>
                <w:bCs/>
                <w:szCs w:val="28"/>
              </w:rPr>
              <w:t>от 24 дека</w:t>
            </w:r>
            <w:r>
              <w:rPr>
                <w:bCs/>
                <w:szCs w:val="28"/>
              </w:rPr>
              <w:t xml:space="preserve">бря </w:t>
            </w:r>
            <w:r>
              <w:rPr>
                <w:bCs/>
                <w:szCs w:val="28"/>
              </w:rPr>
              <w:lastRenderedPageBreak/>
              <w:t>2021 года № 073-09-2022-552»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8429B3" w:rsidP="001F1A90">
            <w:pPr>
              <w:jc w:val="both"/>
              <w:rPr>
                <w:bCs/>
                <w:szCs w:val="28"/>
              </w:rPr>
            </w:pPr>
            <w:r w:rsidRPr="008429B3">
              <w:rPr>
                <w:bCs/>
                <w:szCs w:val="28"/>
              </w:rPr>
              <w:t>Постановление Администрации Ку</w:t>
            </w:r>
            <w:r>
              <w:rPr>
                <w:bCs/>
                <w:szCs w:val="28"/>
              </w:rPr>
              <w:t>рской области от 28.01.2022 № 66</w:t>
            </w:r>
            <w:r w:rsidRPr="008429B3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Pr="008429B3">
              <w:rPr>
                <w:bCs/>
                <w:szCs w:val="28"/>
              </w:rPr>
              <w:t xml:space="preserve">О реализации Соглашения о предоставлении субсидии из федерального бюджета бюджету Курской области на </w:t>
            </w:r>
            <w:proofErr w:type="spellStart"/>
            <w:r w:rsidRPr="008429B3">
              <w:rPr>
                <w:bCs/>
                <w:szCs w:val="28"/>
              </w:rPr>
              <w:t>софинансирование</w:t>
            </w:r>
            <w:proofErr w:type="spellEnd"/>
            <w:r w:rsidRPr="008429B3">
              <w:rPr>
                <w:bCs/>
                <w:szCs w:val="28"/>
              </w:rPr>
              <w:t xml:space="preserve"> расходных обязательств субъектов Российской Федерации, возникающих при реализации региональных проектов, предусматривающих создание в субъектах Российской Федерации дополнительных мест в общеобразовательных организациях в связи с ростом числа обучающихся, вызванным демографическим фактором, в рамках государственной программы Российской Федерации «Развитие образования» от 24 декабря 2021 г. № 073-09-2022-755</w:t>
            </w:r>
            <w:r>
              <w:rPr>
                <w:bCs/>
                <w:szCs w:val="28"/>
              </w:rPr>
              <w:t>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0261CD" w:rsidP="000261CD">
            <w:pPr>
              <w:jc w:val="both"/>
              <w:rPr>
                <w:bCs/>
                <w:szCs w:val="28"/>
              </w:rPr>
            </w:pPr>
            <w:r w:rsidRPr="000261CD">
              <w:rPr>
                <w:bCs/>
                <w:szCs w:val="28"/>
              </w:rPr>
              <w:t>Постановление Администрации Курской области от 28.01.2022 № 67-па</w:t>
            </w:r>
            <w:r w:rsidR="006E64E7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0261CD">
              <w:rPr>
                <w:bCs/>
                <w:szCs w:val="28"/>
              </w:rPr>
              <w:t xml:space="preserve">О принятии решений о списании объектов незавершенного строительства или затрат, понесенных на незавершенное строительство объектов капитального строительства государственной собственности Курской области, финансовое обеспечение которых осуществлялось за счет </w:t>
            </w:r>
            <w:r>
              <w:rPr>
                <w:bCs/>
                <w:szCs w:val="28"/>
              </w:rPr>
              <w:t>средств бюджета Курской области»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055C69" w:rsidP="00055C69">
            <w:pPr>
              <w:jc w:val="both"/>
              <w:rPr>
                <w:bCs/>
                <w:szCs w:val="28"/>
              </w:rPr>
            </w:pPr>
            <w:r w:rsidRPr="00055C69">
              <w:rPr>
                <w:bCs/>
                <w:szCs w:val="28"/>
              </w:rPr>
              <w:t>Постановление Администрации Курской области от 28.01.2022 № 68-па</w:t>
            </w:r>
            <w:r w:rsidR="006E64E7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055C69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23.12.2021 № 1438-па»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010E8B" w:rsidP="00010E8B">
            <w:pPr>
              <w:jc w:val="both"/>
              <w:rPr>
                <w:bCs/>
                <w:szCs w:val="28"/>
              </w:rPr>
            </w:pPr>
            <w:r w:rsidRPr="00010E8B">
              <w:rPr>
                <w:bCs/>
                <w:szCs w:val="28"/>
              </w:rPr>
              <w:t>Постановление Администрации Курск</w:t>
            </w:r>
            <w:r w:rsidR="006E64E7">
              <w:rPr>
                <w:bCs/>
                <w:szCs w:val="28"/>
              </w:rPr>
              <w:t xml:space="preserve">ой области от 31.01.2022 № 70-па </w:t>
            </w:r>
            <w:r>
              <w:rPr>
                <w:bCs/>
                <w:szCs w:val="28"/>
              </w:rPr>
              <w:t>«</w:t>
            </w:r>
            <w:r w:rsidRPr="00010E8B">
              <w:rPr>
                <w:bCs/>
                <w:szCs w:val="28"/>
              </w:rPr>
              <w:t>Об организации оплачиваемых общественных рабо</w:t>
            </w:r>
            <w:r>
              <w:rPr>
                <w:bCs/>
                <w:szCs w:val="28"/>
              </w:rPr>
              <w:t>т в Курской области в 2022 году»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300B42" w:rsidP="00300B42">
            <w:pPr>
              <w:jc w:val="both"/>
              <w:rPr>
                <w:bCs/>
                <w:szCs w:val="28"/>
              </w:rPr>
            </w:pPr>
            <w:r w:rsidRPr="00300B42">
              <w:rPr>
                <w:bCs/>
                <w:szCs w:val="28"/>
              </w:rPr>
              <w:t>Постановление Администрации Курской области от 31.01.2022 № 71-па</w:t>
            </w:r>
            <w:r w:rsidR="006E64E7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300B42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18.06.2020 № 617-па «</w:t>
            </w:r>
            <w:r w:rsidRPr="00300B42">
              <w:rPr>
                <w:bCs/>
                <w:szCs w:val="28"/>
              </w:rPr>
              <w:t>Об осуществлении бюджетных инвестиций в объект государственной</w:t>
            </w:r>
            <w:r>
              <w:rPr>
                <w:bCs/>
                <w:szCs w:val="28"/>
              </w:rPr>
              <w:t xml:space="preserve"> собственности Курской области «</w:t>
            </w:r>
            <w:r w:rsidRPr="00300B42">
              <w:rPr>
                <w:bCs/>
                <w:szCs w:val="28"/>
              </w:rPr>
              <w:t xml:space="preserve">Реконструкция (восстановление) отводящего канала водосброса </w:t>
            </w:r>
            <w:r>
              <w:rPr>
                <w:bCs/>
                <w:szCs w:val="28"/>
              </w:rPr>
              <w:t xml:space="preserve">Курского гидроузла нар. </w:t>
            </w:r>
            <w:proofErr w:type="spellStart"/>
            <w:r>
              <w:rPr>
                <w:bCs/>
                <w:szCs w:val="28"/>
              </w:rPr>
              <w:t>Тускарь</w:t>
            </w:r>
            <w:proofErr w:type="spellEnd"/>
            <w:r>
              <w:rPr>
                <w:bCs/>
                <w:szCs w:val="28"/>
              </w:rPr>
              <w:t>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B5657A" w:rsidP="00B5657A">
            <w:pPr>
              <w:jc w:val="both"/>
              <w:rPr>
                <w:bCs/>
                <w:szCs w:val="28"/>
              </w:rPr>
            </w:pPr>
            <w:r w:rsidRPr="00B5657A">
              <w:rPr>
                <w:bCs/>
                <w:szCs w:val="28"/>
              </w:rPr>
              <w:t>Постановление Администрации Курской области от 31.01.2022 № 72-па</w:t>
            </w:r>
            <w:r w:rsidR="006E64E7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B5657A">
              <w:rPr>
                <w:bCs/>
                <w:szCs w:val="28"/>
              </w:rPr>
              <w:t>О внесении изменения в прогнозный план (программу) приватизации областного имущества и основные направления приватизации областног</w:t>
            </w:r>
            <w:r>
              <w:rPr>
                <w:bCs/>
                <w:szCs w:val="28"/>
              </w:rPr>
              <w:t>о имущества на 2021 - 2023 годы»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FC4743" w:rsidP="00FC4743">
            <w:pPr>
              <w:jc w:val="both"/>
              <w:rPr>
                <w:bCs/>
                <w:szCs w:val="28"/>
              </w:rPr>
            </w:pPr>
            <w:r w:rsidRPr="00FC4743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31.01.2022 № 73-па «</w:t>
            </w:r>
            <w:r w:rsidRPr="00FC4743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FC4743">
              <w:rPr>
                <w:bCs/>
                <w:szCs w:val="28"/>
              </w:rPr>
              <w:t>Профилактика п</w:t>
            </w:r>
            <w:r>
              <w:rPr>
                <w:bCs/>
                <w:szCs w:val="28"/>
              </w:rPr>
              <w:t>равонарушений в Курской области»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405F69" w:rsidP="00405F69">
            <w:pPr>
              <w:jc w:val="both"/>
              <w:rPr>
                <w:bCs/>
                <w:szCs w:val="28"/>
              </w:rPr>
            </w:pPr>
            <w:r w:rsidRPr="00405F69">
              <w:rPr>
                <w:bCs/>
                <w:szCs w:val="28"/>
              </w:rPr>
              <w:t>Постановление Администрации Курской области от 01.02.2022 № 74-па</w:t>
            </w:r>
            <w:r w:rsidR="006E64E7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405F69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11.04.2018 № 307-па «</w:t>
            </w:r>
            <w:r w:rsidRPr="00405F69">
              <w:rPr>
                <w:bCs/>
                <w:szCs w:val="28"/>
              </w:rPr>
              <w:t>Об оплате труда работников областных бюджетных учреждений, подведомственных комитету моло</w:t>
            </w:r>
            <w:r>
              <w:rPr>
                <w:bCs/>
                <w:szCs w:val="28"/>
              </w:rPr>
              <w:t>дежной политики Курской области»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3D32E8" w:rsidP="003D32E8">
            <w:pPr>
              <w:jc w:val="both"/>
              <w:rPr>
                <w:bCs/>
                <w:szCs w:val="28"/>
              </w:rPr>
            </w:pPr>
            <w:r w:rsidRPr="003D32E8">
              <w:rPr>
                <w:bCs/>
                <w:szCs w:val="28"/>
              </w:rPr>
              <w:t>Постановление Администрации Курско</w:t>
            </w:r>
            <w:r w:rsidR="006E64E7">
              <w:rPr>
                <w:bCs/>
                <w:szCs w:val="28"/>
              </w:rPr>
              <w:t xml:space="preserve">й области от 02.02.2022 № 75-па </w:t>
            </w:r>
            <w:r>
              <w:rPr>
                <w:bCs/>
                <w:szCs w:val="28"/>
              </w:rPr>
              <w:t>«</w:t>
            </w:r>
            <w:r w:rsidRPr="003D32E8">
              <w:rPr>
                <w:bCs/>
                <w:szCs w:val="28"/>
              </w:rPr>
              <w:t xml:space="preserve">О распределении субсидий из областного бюджета бюджетам муниципальных образований на выполнение мероприятий по </w:t>
            </w:r>
            <w:r w:rsidRPr="003D32E8">
              <w:rPr>
                <w:bCs/>
                <w:szCs w:val="28"/>
              </w:rPr>
              <w:lastRenderedPageBreak/>
              <w:t>капитальному ремонту гидротехнических сооружений, находящихся в муниципал</w:t>
            </w:r>
            <w:r>
              <w:rPr>
                <w:bCs/>
                <w:szCs w:val="28"/>
              </w:rPr>
              <w:t>ьной собственности, на 2022 год»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7B1FEB" w:rsidP="007B1FEB">
            <w:pPr>
              <w:jc w:val="both"/>
              <w:rPr>
                <w:bCs/>
                <w:szCs w:val="28"/>
              </w:rPr>
            </w:pPr>
            <w:r w:rsidRPr="007B1FEB">
              <w:rPr>
                <w:bCs/>
                <w:szCs w:val="28"/>
              </w:rPr>
              <w:t>Постановление Администрации Курской об</w:t>
            </w:r>
            <w:r>
              <w:rPr>
                <w:bCs/>
                <w:szCs w:val="28"/>
              </w:rPr>
              <w:t>ласти от 02.02.2022 № 76-па «</w:t>
            </w:r>
            <w:r w:rsidRPr="007B1FEB">
              <w:rPr>
                <w:bCs/>
                <w:szCs w:val="28"/>
              </w:rPr>
              <w:t>О реализации Соглашения, заключенного между Федеральным дорожным агентством и Администрацией Курской области от 23 декаб</w:t>
            </w:r>
            <w:r>
              <w:rPr>
                <w:bCs/>
                <w:szCs w:val="28"/>
              </w:rPr>
              <w:t>ря 2021 года № 108-09-2022-077 «</w:t>
            </w:r>
            <w:r w:rsidRPr="007B1FEB">
              <w:rPr>
                <w:bCs/>
                <w:szCs w:val="28"/>
              </w:rPr>
              <w:t xml:space="preserve">О предоставлении субсидии из федерального бюджета бюджету Курской области </w:t>
            </w:r>
            <w:r>
              <w:rPr>
                <w:bCs/>
                <w:szCs w:val="28"/>
              </w:rPr>
              <w:t>Российской Федерации»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BE7704" w:rsidP="00BE7704">
            <w:pPr>
              <w:jc w:val="both"/>
              <w:rPr>
                <w:bCs/>
                <w:szCs w:val="28"/>
              </w:rPr>
            </w:pPr>
            <w:r w:rsidRPr="00BE7704">
              <w:rPr>
                <w:bCs/>
                <w:szCs w:val="28"/>
              </w:rPr>
              <w:t>Постановление Администрации Курско</w:t>
            </w:r>
            <w:r w:rsidR="00E07EE6">
              <w:rPr>
                <w:bCs/>
                <w:szCs w:val="28"/>
              </w:rPr>
              <w:t xml:space="preserve">й области от 02.02.2022 № 77-па </w:t>
            </w:r>
            <w:r>
              <w:rPr>
                <w:bCs/>
                <w:szCs w:val="28"/>
              </w:rPr>
              <w:t>«</w:t>
            </w:r>
            <w:r w:rsidRPr="00BE7704">
              <w:rPr>
                <w:bCs/>
                <w:szCs w:val="28"/>
              </w:rPr>
              <w:t>О реализации Соглашения, заключенного между Федеральным дорожным агентством и Администрацией Курской области от 25 декаб</w:t>
            </w:r>
            <w:r>
              <w:rPr>
                <w:bCs/>
                <w:szCs w:val="28"/>
              </w:rPr>
              <w:t>ря 2021 года № 108-17-2022-126 «</w:t>
            </w:r>
            <w:r w:rsidRPr="00BE7704">
              <w:rPr>
                <w:bCs/>
                <w:szCs w:val="28"/>
              </w:rPr>
              <w:t>О предоставлении иного межбюджетного трансферта, имеющего целевое назначение, из федерального бюджета бюджет</w:t>
            </w:r>
            <w:r>
              <w:rPr>
                <w:bCs/>
                <w:szCs w:val="28"/>
              </w:rPr>
              <w:t>у субъекта Российской Федерации»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544902" w:rsidP="00544902">
            <w:pPr>
              <w:jc w:val="both"/>
              <w:rPr>
                <w:bCs/>
                <w:szCs w:val="28"/>
              </w:rPr>
            </w:pPr>
            <w:r w:rsidRPr="00544902">
              <w:rPr>
                <w:bCs/>
                <w:szCs w:val="28"/>
              </w:rPr>
              <w:t>Постановление Администрации Курской области от 02.</w:t>
            </w:r>
            <w:r>
              <w:rPr>
                <w:bCs/>
                <w:szCs w:val="28"/>
              </w:rPr>
              <w:t>02.2022 № 78-па «</w:t>
            </w:r>
            <w:r w:rsidRPr="00544902">
              <w:rPr>
                <w:bCs/>
                <w:szCs w:val="28"/>
              </w:rPr>
              <w:t>Об установлении расходного обязательства</w:t>
            </w:r>
            <w:r>
              <w:rPr>
                <w:bCs/>
                <w:szCs w:val="28"/>
              </w:rPr>
              <w:t>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544902" w:rsidP="00544902">
            <w:pPr>
              <w:jc w:val="both"/>
              <w:rPr>
                <w:bCs/>
                <w:szCs w:val="28"/>
              </w:rPr>
            </w:pPr>
            <w:r w:rsidRPr="00544902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02.02.2022 № 79-па «</w:t>
            </w:r>
            <w:r w:rsidRPr="00544902">
              <w:rPr>
                <w:bCs/>
                <w:szCs w:val="28"/>
              </w:rPr>
              <w:t>О внесении изменений в постановление Администрации Курской о</w:t>
            </w:r>
            <w:r>
              <w:rPr>
                <w:bCs/>
                <w:szCs w:val="28"/>
              </w:rPr>
              <w:t>бласти от 31.12.2013 № 1073-па «</w:t>
            </w:r>
            <w:r w:rsidRPr="00544902">
              <w:rPr>
                <w:bCs/>
                <w:szCs w:val="28"/>
              </w:rPr>
              <w:t>Об установлении расходного обязательст</w:t>
            </w:r>
            <w:r>
              <w:rPr>
                <w:bCs/>
                <w:szCs w:val="28"/>
              </w:rPr>
              <w:t>ва»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9C3CAB" w:rsidP="009C3CAB">
            <w:pPr>
              <w:jc w:val="both"/>
              <w:rPr>
                <w:bCs/>
                <w:szCs w:val="28"/>
              </w:rPr>
            </w:pPr>
            <w:r w:rsidRPr="009C3CAB">
              <w:rPr>
                <w:bCs/>
                <w:szCs w:val="28"/>
              </w:rPr>
              <w:t>Постановление Администрации Ку</w:t>
            </w:r>
            <w:r>
              <w:rPr>
                <w:bCs/>
                <w:szCs w:val="28"/>
              </w:rPr>
              <w:t>рской области от 02.02.2022 № 80-па «О реализации Соглашения»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9C3CAB" w:rsidP="009C3CAB">
            <w:pPr>
              <w:jc w:val="both"/>
              <w:rPr>
                <w:bCs/>
                <w:szCs w:val="28"/>
              </w:rPr>
            </w:pPr>
            <w:r w:rsidRPr="009C3CAB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02.02.2022 № 81-па «О реализации Соглашения»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1537F3" w:rsidP="001537F3">
            <w:pPr>
              <w:jc w:val="both"/>
              <w:rPr>
                <w:bCs/>
                <w:szCs w:val="28"/>
              </w:rPr>
            </w:pPr>
            <w:r w:rsidRPr="001537F3">
              <w:rPr>
                <w:bCs/>
                <w:szCs w:val="28"/>
              </w:rPr>
              <w:t>Постановление Администрации Курско</w:t>
            </w:r>
            <w:r w:rsidR="00A4120A">
              <w:rPr>
                <w:bCs/>
                <w:szCs w:val="28"/>
              </w:rPr>
              <w:t xml:space="preserve">й области от 02.02.2022 № 82-па </w:t>
            </w:r>
            <w:r>
              <w:rPr>
                <w:bCs/>
                <w:szCs w:val="28"/>
              </w:rPr>
              <w:t>«</w:t>
            </w:r>
            <w:r w:rsidRPr="001537F3">
              <w:rPr>
                <w:bCs/>
                <w:szCs w:val="28"/>
              </w:rPr>
              <w:t>Об утверждении Порядка оформления и ведения ветеринарно-санитарного паспорта пасек</w:t>
            </w:r>
            <w:r>
              <w:rPr>
                <w:bCs/>
                <w:szCs w:val="28"/>
              </w:rPr>
              <w:t>и на территории Курской области»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A4120A" w:rsidP="00A4120A">
            <w:pPr>
              <w:jc w:val="both"/>
              <w:rPr>
                <w:bCs/>
                <w:szCs w:val="28"/>
              </w:rPr>
            </w:pPr>
            <w:r w:rsidRPr="00A4120A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02.02.2022 № 84-па «</w:t>
            </w:r>
            <w:r w:rsidRPr="00A4120A">
              <w:rPr>
                <w:bCs/>
                <w:szCs w:val="28"/>
              </w:rPr>
              <w:t xml:space="preserve">О внесении изменения в постановление Администрации Курской </w:t>
            </w:r>
            <w:r>
              <w:rPr>
                <w:bCs/>
                <w:szCs w:val="28"/>
              </w:rPr>
              <w:t>области от 10.07.2019 № 633-па «</w:t>
            </w:r>
            <w:r w:rsidRPr="00A4120A">
              <w:rPr>
                <w:bCs/>
                <w:szCs w:val="28"/>
              </w:rPr>
              <w:t>О мерах по реализации отдельных положений Федерального закона</w:t>
            </w:r>
            <w:r>
              <w:rPr>
                <w:bCs/>
                <w:szCs w:val="28"/>
              </w:rPr>
              <w:t xml:space="preserve"> от 21 июля 2005 года № 115-ФЗ «О концессионных соглашениях» на территории Курской области»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F60FC1" w:rsidP="00F60FC1">
            <w:pPr>
              <w:jc w:val="both"/>
              <w:rPr>
                <w:bCs/>
                <w:szCs w:val="28"/>
              </w:rPr>
            </w:pPr>
            <w:r w:rsidRPr="00F60FC1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02.02.2022 № 85-па «</w:t>
            </w:r>
            <w:r w:rsidRPr="00F60FC1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10.07.2019 № 629-па «</w:t>
            </w:r>
            <w:r w:rsidRPr="00F60FC1">
              <w:rPr>
                <w:bCs/>
                <w:szCs w:val="28"/>
              </w:rPr>
              <w:t>Об утверждении Порядка внесения сведений об изменении вида регулярных перевозок по межмуниципальным маршрутам регулярных перевозок в границах Курской области в реестр межмуниципальных маршрутов регулярных перев</w:t>
            </w:r>
            <w:r>
              <w:rPr>
                <w:bCs/>
                <w:szCs w:val="28"/>
              </w:rPr>
              <w:t>озок в границах Курской области»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9D2E82" w:rsidP="009D2E82">
            <w:pPr>
              <w:jc w:val="both"/>
              <w:rPr>
                <w:bCs/>
                <w:szCs w:val="28"/>
              </w:rPr>
            </w:pPr>
            <w:r w:rsidRPr="009D2E82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02.02.2022 № 86-па «</w:t>
            </w:r>
            <w:r w:rsidRPr="009D2E82">
              <w:rPr>
                <w:bCs/>
                <w:szCs w:val="28"/>
              </w:rPr>
              <w:t xml:space="preserve">О реализации Соглашения, заключенного между Федеральным дорожным агентством и Администрацией Курской области от 23 декабря </w:t>
            </w:r>
            <w:r>
              <w:rPr>
                <w:bCs/>
                <w:szCs w:val="28"/>
              </w:rPr>
              <w:t>2021 года № 108-17-2022-022 «</w:t>
            </w:r>
            <w:r w:rsidRPr="009D2E82">
              <w:rPr>
                <w:bCs/>
                <w:szCs w:val="28"/>
              </w:rPr>
              <w:t>О предоставлении иного межбюджетного трансферта, имеющего целевое назначение, из федерального бюджета бюджет</w:t>
            </w:r>
            <w:r>
              <w:rPr>
                <w:bCs/>
                <w:szCs w:val="28"/>
              </w:rPr>
              <w:t>у субъекта Российской Федерации»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B169A8" w:rsidP="00B169A8">
            <w:pPr>
              <w:jc w:val="both"/>
              <w:rPr>
                <w:bCs/>
                <w:szCs w:val="28"/>
              </w:rPr>
            </w:pPr>
            <w:r w:rsidRPr="00B169A8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03.02.2022 № 87-па «</w:t>
            </w:r>
            <w:r w:rsidRPr="00B169A8">
              <w:rPr>
                <w:bCs/>
                <w:szCs w:val="28"/>
              </w:rPr>
              <w:t>О внесении изменения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24.10.2017 № 822-па»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092986" w:rsidP="00092986">
            <w:pPr>
              <w:jc w:val="both"/>
              <w:rPr>
                <w:bCs/>
                <w:szCs w:val="28"/>
              </w:rPr>
            </w:pPr>
            <w:r w:rsidRPr="00092986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04.02.2022 № 88-па «</w:t>
            </w:r>
            <w:r w:rsidRPr="00092986">
              <w:rPr>
                <w:bCs/>
                <w:szCs w:val="28"/>
              </w:rPr>
              <w:t>О внесении изменений в постановление Администрации Кур</w:t>
            </w:r>
            <w:r>
              <w:rPr>
                <w:bCs/>
                <w:szCs w:val="28"/>
              </w:rPr>
              <w:t>ской области от 12.09.2002 № 6 «</w:t>
            </w:r>
            <w:r w:rsidRPr="00092986">
              <w:rPr>
                <w:bCs/>
                <w:szCs w:val="28"/>
              </w:rPr>
              <w:t>О проведении областного конкурса на лучшее состояние охраны и условий труда среди предприятий, организац</w:t>
            </w:r>
            <w:r>
              <w:rPr>
                <w:bCs/>
                <w:szCs w:val="28"/>
              </w:rPr>
              <w:t>ий и учреждений Курской области»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CC431B" w:rsidRPr="00CC431B" w:rsidRDefault="00CC431B" w:rsidP="00CC431B">
            <w:pPr>
              <w:jc w:val="both"/>
              <w:rPr>
                <w:bCs/>
                <w:szCs w:val="28"/>
              </w:rPr>
            </w:pPr>
            <w:r w:rsidRPr="00CC431B">
              <w:rPr>
                <w:bCs/>
                <w:szCs w:val="28"/>
              </w:rPr>
              <w:t>Постановление Администрации Курской области от 04.02.2022 № 90-па</w:t>
            </w:r>
          </w:p>
          <w:p w:rsidR="009A5661" w:rsidRPr="00874956" w:rsidRDefault="00CC431B" w:rsidP="00CC431B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CC431B">
              <w:rPr>
                <w:bCs/>
                <w:szCs w:val="28"/>
              </w:rPr>
              <w:t>О признании утратившим силу постановления Администрации Курской</w:t>
            </w:r>
            <w:r>
              <w:rPr>
                <w:bCs/>
                <w:szCs w:val="28"/>
              </w:rPr>
              <w:t xml:space="preserve"> области от 29.12.2014 № 886-па»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836F7F" w:rsidP="00836F7F">
            <w:pPr>
              <w:jc w:val="both"/>
              <w:rPr>
                <w:bCs/>
                <w:szCs w:val="28"/>
              </w:rPr>
            </w:pPr>
            <w:r w:rsidRPr="00836F7F">
              <w:rPr>
                <w:bCs/>
                <w:szCs w:val="28"/>
              </w:rPr>
              <w:t xml:space="preserve">Постановление Администрации Курской области от 04.02.2022 № </w:t>
            </w:r>
            <w:r>
              <w:rPr>
                <w:bCs/>
                <w:szCs w:val="28"/>
              </w:rPr>
              <w:t>91-па «</w:t>
            </w:r>
            <w:r w:rsidRPr="00836F7F">
              <w:rPr>
                <w:bCs/>
                <w:szCs w:val="28"/>
              </w:rPr>
              <w:t>О внесении изменений в состав комиссии по делам несовершеннолетних и защите их пра</w:t>
            </w:r>
            <w:r>
              <w:rPr>
                <w:bCs/>
                <w:szCs w:val="28"/>
              </w:rPr>
              <w:t>в Администрации Курской области»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D16CD1" w:rsidRPr="00D16CD1" w:rsidRDefault="00D16CD1" w:rsidP="00D16CD1">
            <w:pPr>
              <w:jc w:val="both"/>
              <w:rPr>
                <w:bCs/>
                <w:szCs w:val="28"/>
              </w:rPr>
            </w:pPr>
            <w:r w:rsidRPr="00D16CD1">
              <w:rPr>
                <w:bCs/>
                <w:szCs w:val="28"/>
              </w:rPr>
              <w:t>Постановление Администрации Курской области от 04.02.2022 № 92-па</w:t>
            </w:r>
          </w:p>
          <w:p w:rsidR="009A5661" w:rsidRPr="00874956" w:rsidRDefault="00D16CD1" w:rsidP="00D16CD1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D16CD1">
              <w:rPr>
                <w:bCs/>
                <w:szCs w:val="28"/>
              </w:rPr>
              <w:t>О внесении изменений в Перечень удаленных и труднодоступных территорий Курской области, на которых расположены сельские населенные пункты, рабочие поселки, поселки городского типа, по прибытии (переезде) в которые единовременная компенсационная выплата предоставляется в размере 1,5 миллиона рублей для врачей и 0,75 миллиона рублей для фельдшеров, а также акушерок и медицинских сестер фельдшерских и</w:t>
            </w:r>
            <w:r>
              <w:rPr>
                <w:bCs/>
                <w:szCs w:val="28"/>
              </w:rPr>
              <w:t xml:space="preserve"> фельдшерско-акушерских пунктов»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5661" w:rsidRPr="00874956" w:rsidRDefault="0064204F" w:rsidP="0064204F">
            <w:pPr>
              <w:jc w:val="both"/>
              <w:rPr>
                <w:bCs/>
                <w:szCs w:val="28"/>
              </w:rPr>
            </w:pPr>
            <w:r w:rsidRPr="0064204F">
              <w:rPr>
                <w:bCs/>
                <w:szCs w:val="28"/>
              </w:rPr>
              <w:t>Постановление Администрации Курско</w:t>
            </w:r>
            <w:r>
              <w:rPr>
                <w:bCs/>
                <w:szCs w:val="28"/>
              </w:rPr>
              <w:t>й области от 04.02.2022 № 93-па «</w:t>
            </w:r>
            <w:r w:rsidRPr="0064204F">
              <w:rPr>
                <w:bCs/>
                <w:szCs w:val="28"/>
              </w:rPr>
              <w:t>О внесении изменений в постановление Администрации Курской области от 23.12.2021 № 1442-</w:t>
            </w:r>
            <w:r>
              <w:rPr>
                <w:bCs/>
                <w:szCs w:val="28"/>
              </w:rPr>
              <w:t>па «</w:t>
            </w:r>
            <w:r w:rsidRPr="0064204F">
              <w:rPr>
                <w:bCs/>
                <w:szCs w:val="28"/>
              </w:rPr>
              <w:t>О проведении конкурса на предоставление грантов на развитие гр</w:t>
            </w:r>
            <w:r>
              <w:rPr>
                <w:bCs/>
                <w:szCs w:val="28"/>
              </w:rPr>
              <w:t>ажданского общества в 2022 году»</w:t>
            </w:r>
          </w:p>
        </w:tc>
      </w:tr>
      <w:tr w:rsidR="009A5661" w:rsidRPr="00A3356D" w:rsidTr="00D35118">
        <w:tc>
          <w:tcPr>
            <w:tcW w:w="924" w:type="dxa"/>
          </w:tcPr>
          <w:p w:rsidR="009A5661" w:rsidRPr="00A3356D" w:rsidRDefault="009A5661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447481" w:rsidRPr="00447481" w:rsidRDefault="00447481" w:rsidP="00447481">
            <w:pPr>
              <w:jc w:val="both"/>
              <w:rPr>
                <w:bCs/>
                <w:szCs w:val="28"/>
              </w:rPr>
            </w:pPr>
            <w:r w:rsidRPr="00447481">
              <w:rPr>
                <w:bCs/>
                <w:szCs w:val="28"/>
              </w:rPr>
              <w:t>Постановление Администрации Курской области от 04.02.2022 № 94-па</w:t>
            </w:r>
          </w:p>
          <w:p w:rsidR="009A5661" w:rsidRPr="00874956" w:rsidRDefault="00447481" w:rsidP="00447481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447481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31.05.2019 № 487-па «</w:t>
            </w:r>
            <w:r w:rsidRPr="00447481">
              <w:rPr>
                <w:bCs/>
                <w:szCs w:val="28"/>
              </w:rPr>
              <w:t xml:space="preserve">Об утверждении Порядка определения юридических лиц, индивидуальных предпринимателей, участников договора простого товарищества, которым свидетельства об осуществлении перевозок по межмуниципальному маршруту регулярных перевозок и карты соответствующих маршрутов выдаются без проведения </w:t>
            </w:r>
            <w:r>
              <w:rPr>
                <w:bCs/>
                <w:szCs w:val="28"/>
              </w:rPr>
              <w:t>открытого конкурса»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0168BE" w:rsidRPr="000168BE" w:rsidRDefault="000168BE" w:rsidP="000168BE">
            <w:pPr>
              <w:jc w:val="both"/>
              <w:rPr>
                <w:bCs/>
                <w:szCs w:val="28"/>
              </w:rPr>
            </w:pPr>
            <w:r w:rsidRPr="000168BE">
              <w:rPr>
                <w:bCs/>
                <w:szCs w:val="28"/>
              </w:rPr>
              <w:t>Постановление Администрации Курской области от 08.02.2022 № 98-па</w:t>
            </w:r>
          </w:p>
          <w:p w:rsidR="00BC0EEA" w:rsidRPr="00874956" w:rsidRDefault="000168BE" w:rsidP="000168B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0168BE">
              <w:rPr>
                <w:bCs/>
                <w:szCs w:val="28"/>
              </w:rPr>
              <w:t>О признании утратившими силу некоторых постановлени</w:t>
            </w:r>
            <w:r>
              <w:rPr>
                <w:bCs/>
                <w:szCs w:val="28"/>
              </w:rPr>
              <w:t>й Администрации Курской области»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722681" w:rsidRPr="00722681" w:rsidRDefault="00722681" w:rsidP="00722681">
            <w:pPr>
              <w:jc w:val="both"/>
              <w:rPr>
                <w:bCs/>
                <w:szCs w:val="28"/>
              </w:rPr>
            </w:pPr>
            <w:r w:rsidRPr="00722681">
              <w:rPr>
                <w:bCs/>
                <w:szCs w:val="28"/>
              </w:rPr>
              <w:t>Постановление Администрации Курской области от 09.02.2022 № 99-па</w:t>
            </w:r>
          </w:p>
          <w:p w:rsidR="00BC0EEA" w:rsidRPr="00874956" w:rsidRDefault="00722681" w:rsidP="00722681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722681">
              <w:rPr>
                <w:bCs/>
                <w:szCs w:val="28"/>
              </w:rPr>
              <w:t>О внесении изменений в постановление Администрации Курской о</w:t>
            </w:r>
            <w:r>
              <w:rPr>
                <w:bCs/>
                <w:szCs w:val="28"/>
              </w:rPr>
              <w:t>бласти от 16.12.2020 № 1303-па «Об утверждении Программы «</w:t>
            </w:r>
            <w:r w:rsidRPr="00722681">
              <w:rPr>
                <w:bCs/>
                <w:szCs w:val="28"/>
              </w:rPr>
              <w:t>Обеспечение прав потребителей в Курской области на 2021 - 2025 годы</w:t>
            </w:r>
            <w:r>
              <w:rPr>
                <w:bCs/>
                <w:szCs w:val="28"/>
              </w:rPr>
              <w:t>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ED08D6" w:rsidRPr="00ED08D6" w:rsidRDefault="00ED08D6" w:rsidP="00ED08D6">
            <w:pPr>
              <w:jc w:val="both"/>
              <w:rPr>
                <w:bCs/>
                <w:szCs w:val="28"/>
              </w:rPr>
            </w:pPr>
            <w:r w:rsidRPr="00ED08D6">
              <w:rPr>
                <w:bCs/>
                <w:szCs w:val="28"/>
              </w:rPr>
              <w:t>Постановление Администрации Курской области от 09.02.2022 № 100-па</w:t>
            </w:r>
          </w:p>
          <w:p w:rsidR="00BC0EEA" w:rsidRPr="00874956" w:rsidRDefault="00ED08D6" w:rsidP="00ED08D6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ED08D6">
              <w:rPr>
                <w:bCs/>
                <w:szCs w:val="28"/>
              </w:rPr>
              <w:t>О признании утратившими силу некоторых постановлений Администрации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9267D" w:rsidRPr="0089267D" w:rsidRDefault="0089267D" w:rsidP="0089267D">
            <w:pPr>
              <w:jc w:val="both"/>
              <w:rPr>
                <w:bCs/>
                <w:szCs w:val="28"/>
              </w:rPr>
            </w:pPr>
            <w:r w:rsidRPr="0089267D">
              <w:rPr>
                <w:bCs/>
                <w:szCs w:val="28"/>
              </w:rPr>
              <w:t>Постановление Администрации Курской области от 09.02.2022 № 101-па</w:t>
            </w:r>
          </w:p>
          <w:p w:rsidR="00BC0EEA" w:rsidRPr="00874956" w:rsidRDefault="0089267D" w:rsidP="0089267D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89267D">
              <w:rPr>
                <w:bCs/>
                <w:szCs w:val="28"/>
              </w:rPr>
              <w:t>О внесении изменений в региональный перечень (классификатор) государственны</w:t>
            </w:r>
            <w:r>
              <w:rPr>
                <w:bCs/>
                <w:szCs w:val="28"/>
              </w:rPr>
              <w:t>х (муниципальных) услуг и работ»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A6471D" w:rsidRPr="00A6471D" w:rsidRDefault="00A6471D" w:rsidP="00A6471D">
            <w:pPr>
              <w:jc w:val="both"/>
              <w:rPr>
                <w:bCs/>
                <w:szCs w:val="28"/>
              </w:rPr>
            </w:pPr>
            <w:r w:rsidRPr="00A6471D">
              <w:rPr>
                <w:bCs/>
                <w:szCs w:val="28"/>
              </w:rPr>
              <w:t>Постановление Администрации Курской области от 09.02.2022 № 102-па</w:t>
            </w:r>
          </w:p>
          <w:p w:rsidR="00BC0EEA" w:rsidRPr="00874956" w:rsidRDefault="00A6471D" w:rsidP="00A6471D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A6471D">
              <w:rPr>
                <w:bCs/>
                <w:szCs w:val="28"/>
              </w:rPr>
              <w:t>О внесении изменения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17.02.2014 № 80-па «</w:t>
            </w:r>
            <w:r w:rsidRPr="00A6471D">
              <w:rPr>
                <w:bCs/>
                <w:szCs w:val="28"/>
              </w:rPr>
              <w:t>Об устано</w:t>
            </w:r>
            <w:r>
              <w:rPr>
                <w:bCs/>
                <w:szCs w:val="28"/>
              </w:rPr>
              <w:t>влении расходного обязательства»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D92247" w:rsidRPr="00D92247" w:rsidRDefault="00D92247" w:rsidP="00D92247">
            <w:pPr>
              <w:jc w:val="both"/>
              <w:rPr>
                <w:bCs/>
                <w:szCs w:val="28"/>
              </w:rPr>
            </w:pPr>
            <w:r w:rsidRPr="00D92247">
              <w:rPr>
                <w:bCs/>
                <w:szCs w:val="28"/>
              </w:rPr>
              <w:t>Постановление Администрации Курской области от 09.02.2022 № 103-па</w:t>
            </w:r>
          </w:p>
          <w:p w:rsidR="00BC0EEA" w:rsidRPr="00874956" w:rsidRDefault="00D92247" w:rsidP="00D92247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D92247">
              <w:rPr>
                <w:bCs/>
                <w:szCs w:val="28"/>
              </w:rPr>
              <w:t>О распределении субсидий из областного бюджета местным бюджетам на выполнение мероприятий по модернизации, реконструкции объектов систем водоснабжения и (или) водоотведения в целях обеспечения населения экологически чи</w:t>
            </w:r>
            <w:r>
              <w:rPr>
                <w:bCs/>
                <w:szCs w:val="28"/>
              </w:rPr>
              <w:t>стой питьевой водой на 2022 год»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31B7E" w:rsidRPr="00331B7E" w:rsidRDefault="00331B7E" w:rsidP="00331B7E">
            <w:pPr>
              <w:jc w:val="both"/>
              <w:rPr>
                <w:bCs/>
                <w:szCs w:val="28"/>
              </w:rPr>
            </w:pPr>
            <w:r w:rsidRPr="00331B7E">
              <w:rPr>
                <w:bCs/>
                <w:szCs w:val="28"/>
              </w:rPr>
              <w:t>Постановление Администрации Курской области от 09.02.2022 № 105-па</w:t>
            </w:r>
          </w:p>
          <w:p w:rsidR="00BC0EEA" w:rsidRPr="00874956" w:rsidRDefault="00331B7E" w:rsidP="00331B7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331B7E">
              <w:rPr>
                <w:bCs/>
                <w:szCs w:val="28"/>
              </w:rPr>
              <w:t xml:space="preserve">Об установлении зон охраны объекта культурного наследия регионального значения "Братская могила воинов Советской Армии, погибших в период Великой Отечественной войны. Захоронено 542 человека, установлено фамилий на 519 человек. Скульптура установлена в 1973 году", 1973 г., расположенного по адресу: Курская область, </w:t>
            </w:r>
            <w:proofErr w:type="spellStart"/>
            <w:r w:rsidRPr="00331B7E">
              <w:rPr>
                <w:bCs/>
                <w:szCs w:val="28"/>
              </w:rPr>
              <w:t>Фатежский</w:t>
            </w:r>
            <w:proofErr w:type="spellEnd"/>
            <w:r w:rsidRPr="00331B7E">
              <w:rPr>
                <w:bCs/>
                <w:szCs w:val="28"/>
              </w:rPr>
              <w:t xml:space="preserve"> район, г. Фатеж (в сквере у здания Дома культуры), и утверждении требований к градостроительным регламентам в границах территор</w:t>
            </w:r>
            <w:r>
              <w:rPr>
                <w:bCs/>
                <w:szCs w:val="28"/>
              </w:rPr>
              <w:t>ий данных зон»</w:t>
            </w:r>
          </w:p>
        </w:tc>
      </w:tr>
      <w:tr w:rsidR="008F7104" w:rsidRPr="00A3356D" w:rsidTr="00D35118">
        <w:tc>
          <w:tcPr>
            <w:tcW w:w="924" w:type="dxa"/>
          </w:tcPr>
          <w:p w:rsidR="008F7104" w:rsidRPr="00A3356D" w:rsidRDefault="008F7104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F7104" w:rsidRPr="00331B7E" w:rsidRDefault="008F7104" w:rsidP="008F7104">
            <w:pPr>
              <w:jc w:val="both"/>
              <w:rPr>
                <w:bCs/>
                <w:szCs w:val="28"/>
              </w:rPr>
            </w:pPr>
            <w:r w:rsidRPr="008F7104">
              <w:rPr>
                <w:bCs/>
                <w:szCs w:val="28"/>
              </w:rPr>
              <w:t>Постановление Администрации Кур</w:t>
            </w:r>
            <w:r>
              <w:rPr>
                <w:bCs/>
                <w:szCs w:val="28"/>
              </w:rPr>
              <w:t>ской области от 09.02.2022 № 106</w:t>
            </w:r>
            <w:r w:rsidRPr="008F7104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«Об установлении зон охраны объекта культурного </w:t>
            </w:r>
            <w:r w:rsidRPr="008F7104">
              <w:rPr>
                <w:bCs/>
                <w:szCs w:val="28"/>
              </w:rPr>
              <w:t>наследия регионального значения «Братская могила во</w:t>
            </w:r>
            <w:r w:rsidR="00BE7345">
              <w:rPr>
                <w:bCs/>
                <w:szCs w:val="28"/>
              </w:rPr>
              <w:t xml:space="preserve">инов Советской Армии, погибших </w:t>
            </w:r>
            <w:r w:rsidRPr="008F7104">
              <w:rPr>
                <w:bCs/>
                <w:szCs w:val="28"/>
              </w:rPr>
              <w:t xml:space="preserve">в феврале 1943 года», 1943 г., расположенного по адресу: Курская область, </w:t>
            </w:r>
            <w:proofErr w:type="gramStart"/>
            <w:r w:rsidRPr="008F7104">
              <w:rPr>
                <w:bCs/>
                <w:szCs w:val="28"/>
              </w:rPr>
              <w:t xml:space="preserve">Курский </w:t>
            </w:r>
            <w:r>
              <w:rPr>
                <w:bCs/>
                <w:szCs w:val="28"/>
              </w:rPr>
              <w:t xml:space="preserve"> район</w:t>
            </w:r>
            <w:proofErr w:type="gramEnd"/>
            <w:r>
              <w:rPr>
                <w:bCs/>
                <w:szCs w:val="28"/>
              </w:rPr>
              <w:t xml:space="preserve">, </w:t>
            </w:r>
            <w:proofErr w:type="spellStart"/>
            <w:r>
              <w:rPr>
                <w:bCs/>
                <w:szCs w:val="28"/>
              </w:rPr>
              <w:t>Клюквинский</w:t>
            </w:r>
            <w:proofErr w:type="spellEnd"/>
            <w:r>
              <w:rPr>
                <w:bCs/>
                <w:szCs w:val="28"/>
              </w:rPr>
              <w:t xml:space="preserve">  сельсовет, </w:t>
            </w:r>
            <w:r w:rsidRPr="008F7104">
              <w:rPr>
                <w:bCs/>
                <w:szCs w:val="28"/>
              </w:rPr>
              <w:t>с. Клюква, у дороги Курск-Воронеж, и утверждении  требований к градостроительным регламентам  в  границах территорий данных зо</w:t>
            </w:r>
            <w:r>
              <w:rPr>
                <w:bCs/>
                <w:szCs w:val="28"/>
              </w:rPr>
              <w:t>н»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0839AC" w:rsidRPr="000839AC" w:rsidRDefault="000839AC" w:rsidP="000839AC">
            <w:pPr>
              <w:jc w:val="both"/>
              <w:rPr>
                <w:bCs/>
                <w:szCs w:val="28"/>
              </w:rPr>
            </w:pPr>
            <w:r w:rsidRPr="000839AC">
              <w:rPr>
                <w:bCs/>
                <w:szCs w:val="28"/>
              </w:rPr>
              <w:t>Постановление Администрации Курской области от 11.02.2022 № 109-па</w:t>
            </w:r>
          </w:p>
          <w:p w:rsidR="00BC0EEA" w:rsidRPr="00874956" w:rsidRDefault="000839AC" w:rsidP="000839A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0839AC">
              <w:rPr>
                <w:bCs/>
                <w:szCs w:val="28"/>
              </w:rPr>
              <w:t>О внесении изменений в постановление Администрации Курско</w:t>
            </w:r>
            <w:r>
              <w:rPr>
                <w:bCs/>
                <w:szCs w:val="28"/>
              </w:rPr>
              <w:t>й области от 04.02.2021 № 97-па»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873D1" w:rsidRPr="008873D1" w:rsidRDefault="008873D1" w:rsidP="008873D1">
            <w:pPr>
              <w:jc w:val="both"/>
              <w:rPr>
                <w:bCs/>
                <w:szCs w:val="28"/>
              </w:rPr>
            </w:pPr>
            <w:r w:rsidRPr="008873D1">
              <w:rPr>
                <w:bCs/>
                <w:szCs w:val="28"/>
              </w:rPr>
              <w:t>Постановление Администрации Курской области от 11.02.2022 № 110-па</w:t>
            </w:r>
          </w:p>
          <w:p w:rsidR="00BC0EEA" w:rsidRPr="00874956" w:rsidRDefault="008873D1" w:rsidP="008873D1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8873D1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15.10.2010 № 480-па»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4932E5" w:rsidRPr="004932E5" w:rsidRDefault="004932E5" w:rsidP="004932E5">
            <w:pPr>
              <w:jc w:val="both"/>
              <w:rPr>
                <w:bCs/>
                <w:szCs w:val="28"/>
              </w:rPr>
            </w:pPr>
            <w:r w:rsidRPr="004932E5">
              <w:rPr>
                <w:bCs/>
                <w:szCs w:val="28"/>
              </w:rPr>
              <w:t>Постановление Администрации Курской области от 11.02.2022 № 111-па</w:t>
            </w:r>
          </w:p>
          <w:p w:rsidR="00BC0EEA" w:rsidRPr="00874956" w:rsidRDefault="004932E5" w:rsidP="004932E5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4932E5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15.08.2019 № 765-па «</w:t>
            </w:r>
            <w:r w:rsidRPr="004932E5">
              <w:rPr>
                <w:bCs/>
                <w:szCs w:val="28"/>
              </w:rPr>
              <w:t>О реализации мероприятий по внедрению целевой модели развития региональной системы дополнительного образования детей в Курской облас</w:t>
            </w:r>
            <w:r>
              <w:rPr>
                <w:bCs/>
                <w:szCs w:val="28"/>
              </w:rPr>
              <w:t>ти на 2021-2023 годы»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B6B3A" w:rsidRPr="003B6B3A" w:rsidRDefault="003B6B3A" w:rsidP="003B6B3A">
            <w:pPr>
              <w:jc w:val="both"/>
              <w:rPr>
                <w:bCs/>
                <w:szCs w:val="28"/>
              </w:rPr>
            </w:pPr>
            <w:r w:rsidRPr="003B6B3A">
              <w:rPr>
                <w:bCs/>
                <w:szCs w:val="28"/>
              </w:rPr>
              <w:t>Постановление Администрации Курской области от 11.02.2022 № 112-па</w:t>
            </w:r>
          </w:p>
          <w:p w:rsidR="00BC0EEA" w:rsidRPr="00874956" w:rsidRDefault="003B6B3A" w:rsidP="003B6B3A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3B6B3A">
              <w:rPr>
                <w:bCs/>
                <w:szCs w:val="28"/>
              </w:rPr>
              <w:t>О внесении изменений в постановление Администрации Курской о</w:t>
            </w:r>
            <w:r>
              <w:rPr>
                <w:bCs/>
                <w:szCs w:val="28"/>
              </w:rPr>
              <w:t>бласти от 29.11.2021 № 1246-па «</w:t>
            </w:r>
            <w:r w:rsidRPr="003B6B3A">
              <w:rPr>
                <w:bCs/>
                <w:szCs w:val="28"/>
              </w:rPr>
              <w:t xml:space="preserve">Об утверждении Положения о региональном государственном контроле (надзоре) в области охраны и </w:t>
            </w:r>
            <w:r w:rsidRPr="003B6B3A">
              <w:rPr>
                <w:bCs/>
                <w:szCs w:val="28"/>
              </w:rPr>
              <w:lastRenderedPageBreak/>
              <w:t>использования особо охраняемых природных те</w:t>
            </w:r>
            <w:r>
              <w:rPr>
                <w:bCs/>
                <w:szCs w:val="28"/>
              </w:rPr>
              <w:t>рриторий регионального значения»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A50C0" w:rsidRPr="00BA50C0" w:rsidRDefault="00BA50C0" w:rsidP="00BA50C0">
            <w:pPr>
              <w:jc w:val="both"/>
              <w:rPr>
                <w:bCs/>
                <w:szCs w:val="28"/>
              </w:rPr>
            </w:pPr>
            <w:r w:rsidRPr="00BA50C0">
              <w:rPr>
                <w:bCs/>
                <w:szCs w:val="28"/>
              </w:rPr>
              <w:t>Постановление Администрации Курской области от 11.02.2022 № 113-па</w:t>
            </w:r>
          </w:p>
          <w:p w:rsidR="00BC0EEA" w:rsidRPr="00874956" w:rsidRDefault="00BA50C0" w:rsidP="00BA50C0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BA50C0">
              <w:rPr>
                <w:bCs/>
                <w:szCs w:val="28"/>
              </w:rPr>
              <w:t>О внесении изменений в Правила предоставления субсидий из областного бюджета на возмещение части затрат на обеспечение прироста объема молока сырого крупного рогатого скота, козьего и овечьего, перер</w:t>
            </w:r>
            <w:r>
              <w:rPr>
                <w:bCs/>
                <w:szCs w:val="28"/>
              </w:rPr>
              <w:t>аботанного на пищевую продукцию»</w:t>
            </w:r>
          </w:p>
        </w:tc>
      </w:tr>
      <w:tr w:rsidR="008F7104" w:rsidRPr="00A3356D" w:rsidTr="00D35118">
        <w:tc>
          <w:tcPr>
            <w:tcW w:w="924" w:type="dxa"/>
          </w:tcPr>
          <w:p w:rsidR="008F7104" w:rsidRPr="00A3356D" w:rsidRDefault="008F7104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F7104" w:rsidRPr="00BA50C0" w:rsidRDefault="008F7104" w:rsidP="008F7104">
            <w:pPr>
              <w:jc w:val="both"/>
              <w:rPr>
                <w:bCs/>
                <w:szCs w:val="28"/>
              </w:rPr>
            </w:pPr>
            <w:r w:rsidRPr="008F7104">
              <w:rPr>
                <w:bCs/>
                <w:szCs w:val="28"/>
              </w:rPr>
              <w:t>Постановление Администрации Кур</w:t>
            </w:r>
            <w:r>
              <w:rPr>
                <w:bCs/>
                <w:szCs w:val="28"/>
              </w:rPr>
              <w:t>ской области от 11.02.2022 № 115</w:t>
            </w:r>
            <w:r w:rsidRPr="008F7104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Pr="008F7104">
              <w:rPr>
                <w:bCs/>
                <w:szCs w:val="28"/>
              </w:rPr>
              <w:t xml:space="preserve">Об утверждении Порядка принятия получателем  средств областного бюджета, предоставляющим субсидии на осуществление  капитальных вложений в объекты капитального </w:t>
            </w:r>
            <w:r>
              <w:rPr>
                <w:bCs/>
                <w:szCs w:val="28"/>
              </w:rPr>
              <w:t xml:space="preserve">строительства  государственной </w:t>
            </w:r>
            <w:r w:rsidRPr="008F7104">
              <w:rPr>
                <w:bCs/>
                <w:szCs w:val="28"/>
              </w:rPr>
              <w:t>собственности Курской области или в приобретение объектов недвижимого  имущества  в государственную собственность Курской области, решения о наличии п</w:t>
            </w:r>
            <w:r>
              <w:rPr>
                <w:bCs/>
                <w:szCs w:val="28"/>
              </w:rPr>
              <w:t xml:space="preserve">отребности  направления остатка </w:t>
            </w:r>
            <w:r w:rsidRPr="008F7104">
              <w:rPr>
                <w:bCs/>
                <w:szCs w:val="28"/>
              </w:rPr>
              <w:t>не использованных на начало очередного финансового  года субсидий на цели их предоставления в  очередном финансовом году</w:t>
            </w:r>
            <w:r>
              <w:rPr>
                <w:bCs/>
                <w:szCs w:val="28"/>
              </w:rPr>
              <w:t>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CD0051" w:rsidRPr="00CD0051" w:rsidRDefault="00CD0051" w:rsidP="00CD0051">
            <w:pPr>
              <w:jc w:val="both"/>
              <w:rPr>
                <w:bCs/>
                <w:szCs w:val="28"/>
              </w:rPr>
            </w:pPr>
            <w:r w:rsidRPr="00CD0051">
              <w:rPr>
                <w:bCs/>
                <w:szCs w:val="28"/>
              </w:rPr>
              <w:t>Постановление Администрации Курской области от 14.02.2022 № 116-па</w:t>
            </w:r>
          </w:p>
          <w:p w:rsidR="00BC0EEA" w:rsidRPr="00874956" w:rsidRDefault="00CD0051" w:rsidP="00CD0051">
            <w:pPr>
              <w:jc w:val="both"/>
              <w:rPr>
                <w:bCs/>
                <w:szCs w:val="28"/>
              </w:rPr>
            </w:pPr>
            <w:r w:rsidRPr="00CD0051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CD0051">
              <w:rPr>
                <w:bCs/>
                <w:szCs w:val="28"/>
              </w:rPr>
              <w:t>О реализации Соглашения</w:t>
            </w:r>
            <w:r>
              <w:rPr>
                <w:bCs/>
                <w:szCs w:val="28"/>
              </w:rPr>
              <w:t>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A46E07" w:rsidRPr="00A46E07" w:rsidRDefault="00A46E07" w:rsidP="00A46E07">
            <w:pPr>
              <w:jc w:val="both"/>
              <w:rPr>
                <w:bCs/>
                <w:szCs w:val="28"/>
              </w:rPr>
            </w:pPr>
            <w:r w:rsidRPr="00A46E07">
              <w:rPr>
                <w:bCs/>
                <w:szCs w:val="28"/>
              </w:rPr>
              <w:t>Постановление Администрации Курской области от 14.02.2022 № 117-па</w:t>
            </w:r>
          </w:p>
          <w:p w:rsidR="00BC0EEA" w:rsidRPr="00874956" w:rsidRDefault="00A46E07" w:rsidP="00A46E07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A46E07">
              <w:rPr>
                <w:bCs/>
                <w:szCs w:val="28"/>
              </w:rPr>
              <w:t>О принятии решения о подготовке и реализации бюджетных инвестиций в объекты государственной собственности Курской области в сфере дорожног</w:t>
            </w:r>
            <w:r>
              <w:rPr>
                <w:bCs/>
                <w:szCs w:val="28"/>
              </w:rPr>
              <w:t>о хозяйства в 2022 - 2024 годах»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C0EEA" w:rsidRPr="00874956" w:rsidRDefault="0036715E" w:rsidP="001F1A90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15.02.2022 № 118-па «Об установлении расходного обязательства»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C0EEA" w:rsidRPr="00874956" w:rsidRDefault="0036715E" w:rsidP="0036715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15.02.2022 № 119-па «</w:t>
            </w:r>
            <w:r w:rsidRPr="0036715E">
              <w:rPr>
                <w:bCs/>
                <w:szCs w:val="28"/>
              </w:rPr>
              <w:t>О признании утратившими силу некоторых нормативных правовых актов Курской области и отдельных положений некоторых нормативных правовых актов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C0EEA" w:rsidRPr="00874956" w:rsidRDefault="0036715E" w:rsidP="0036715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15.02.2022 № 120-па «</w:t>
            </w:r>
            <w:r w:rsidRPr="0036715E">
              <w:rPr>
                <w:bCs/>
                <w:szCs w:val="28"/>
              </w:rPr>
              <w:t>О внесении изменений в государственную программу Курской области «Реализация государственной политики в сфере печати и массовой информации в Курской области»</w:t>
            </w:r>
          </w:p>
        </w:tc>
      </w:tr>
      <w:tr w:rsidR="00BC0EEA" w:rsidRPr="00A3356D" w:rsidTr="00D35118">
        <w:tc>
          <w:tcPr>
            <w:tcW w:w="924" w:type="dxa"/>
          </w:tcPr>
          <w:p w:rsidR="00BC0EEA" w:rsidRPr="00A3356D" w:rsidRDefault="00BC0E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C0EEA" w:rsidRPr="00874956" w:rsidRDefault="0036715E" w:rsidP="0036715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15.02.2022 № 121-па «</w:t>
            </w:r>
            <w:r w:rsidRPr="0036715E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proofErr w:type="gramStart"/>
            <w:r w:rsidRPr="0036715E">
              <w:rPr>
                <w:bCs/>
                <w:szCs w:val="28"/>
              </w:rPr>
              <w:t>области</w:t>
            </w:r>
            <w:r>
              <w:rPr>
                <w:bCs/>
                <w:szCs w:val="28"/>
              </w:rPr>
              <w:t xml:space="preserve"> </w:t>
            </w:r>
            <w:r w:rsidRPr="0036715E">
              <w:rPr>
                <w:bCs/>
                <w:szCs w:val="28"/>
              </w:rPr>
              <w:t xml:space="preserve"> от</w:t>
            </w:r>
            <w:proofErr w:type="gramEnd"/>
            <w:r w:rsidRPr="0036715E">
              <w:rPr>
                <w:bCs/>
                <w:szCs w:val="28"/>
              </w:rPr>
              <w:t xml:space="preserve"> 28.12.2017 № 1114-па</w:t>
            </w:r>
            <w:r>
              <w:rPr>
                <w:bCs/>
                <w:szCs w:val="28"/>
              </w:rPr>
              <w:t>»</w:t>
            </w:r>
          </w:p>
        </w:tc>
      </w:tr>
      <w:tr w:rsidR="0036715E" w:rsidRPr="00A3356D" w:rsidTr="00D35118">
        <w:tc>
          <w:tcPr>
            <w:tcW w:w="924" w:type="dxa"/>
          </w:tcPr>
          <w:p w:rsidR="0036715E" w:rsidRPr="00A3356D" w:rsidRDefault="0036715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6715E" w:rsidRDefault="0036715E" w:rsidP="00BE7345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Постановление Администрации Курской области от 15.02.2022 № </w:t>
            </w:r>
            <w:r w:rsidR="00511E5B">
              <w:rPr>
                <w:bCs/>
                <w:szCs w:val="28"/>
              </w:rPr>
              <w:t xml:space="preserve">123-па </w:t>
            </w:r>
            <w:r w:rsidR="00511E5B" w:rsidRPr="00511E5B">
              <w:rPr>
                <w:bCs/>
                <w:szCs w:val="28"/>
              </w:rPr>
              <w:t>«</w:t>
            </w:r>
            <w:r w:rsidR="00511E5B" w:rsidRPr="00511E5B">
              <w:rPr>
                <w:rFonts w:eastAsia="Times New Roman"/>
                <w:kern w:val="0"/>
                <w:lang w:eastAsia="ru-RU"/>
              </w:rPr>
              <w:t xml:space="preserve">О внесении изменений в Положение о региональном государственном контроле (надзоре) в сфере социального обслуживания, утвержденное постановлением Администрации Курской области от 29.09.2021  </w:t>
            </w:r>
            <w:r w:rsidR="00BE7345">
              <w:rPr>
                <w:rFonts w:eastAsia="Times New Roman"/>
                <w:kern w:val="0"/>
                <w:lang w:eastAsia="ru-RU"/>
              </w:rPr>
              <w:t xml:space="preserve">                           </w:t>
            </w:r>
            <w:r w:rsidR="00511E5B" w:rsidRPr="00511E5B">
              <w:rPr>
                <w:rFonts w:eastAsia="Times New Roman"/>
                <w:kern w:val="0"/>
                <w:lang w:eastAsia="ru-RU"/>
              </w:rPr>
              <w:t>№ 1019-па</w:t>
            </w:r>
            <w:r w:rsidR="00511E5B">
              <w:rPr>
                <w:rFonts w:eastAsia="Times New Roman"/>
                <w:kern w:val="0"/>
                <w:lang w:eastAsia="ru-RU"/>
              </w:rPr>
              <w:t>»</w:t>
            </w:r>
          </w:p>
        </w:tc>
      </w:tr>
      <w:tr w:rsidR="0036715E" w:rsidRPr="00A3356D" w:rsidTr="00D35118">
        <w:tc>
          <w:tcPr>
            <w:tcW w:w="924" w:type="dxa"/>
          </w:tcPr>
          <w:p w:rsidR="0036715E" w:rsidRPr="00A3356D" w:rsidRDefault="0036715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6715E" w:rsidRDefault="00511E5B" w:rsidP="00511E5B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Постановление Администрации Курской области от 15.02.2022 № 124-па </w:t>
            </w:r>
            <w:r w:rsidRPr="00511E5B">
              <w:rPr>
                <w:bCs/>
                <w:szCs w:val="28"/>
              </w:rPr>
              <w:t>«</w:t>
            </w:r>
            <w:r w:rsidRPr="00511E5B">
              <w:t>О внесении изменений в государственную программу Курской области «Обеспечение доступным и комфортным жильем и коммунальными услугами граждан в Курской области»</w:t>
            </w:r>
          </w:p>
        </w:tc>
      </w:tr>
      <w:tr w:rsidR="00511E5B" w:rsidRPr="00A3356D" w:rsidTr="00D35118">
        <w:tc>
          <w:tcPr>
            <w:tcW w:w="924" w:type="dxa"/>
          </w:tcPr>
          <w:p w:rsidR="00511E5B" w:rsidRPr="00A3356D" w:rsidRDefault="00511E5B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D93A1B" w:rsidRPr="00D93A1B" w:rsidRDefault="00511E5B" w:rsidP="00D93A1B">
            <w:pPr>
              <w:suppressAutoHyphens w:val="0"/>
              <w:autoSpaceDN w:val="0"/>
              <w:adjustRightInd w:val="0"/>
              <w:jc w:val="both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15.02.2022 № 125-па «</w:t>
            </w:r>
            <w:r w:rsidR="00D93A1B" w:rsidRPr="00D93A1B">
              <w:rPr>
                <w:bCs/>
                <w:szCs w:val="28"/>
                <w:lang w:eastAsia="ru-RU"/>
              </w:rPr>
              <w:t>О внесении изменений в Порядок определения объема и условия предоставления из областного бюджета субсидий на иные цели областным бюджетным учреждениям, в отношении которых</w:t>
            </w:r>
          </w:p>
          <w:p w:rsidR="00511E5B" w:rsidRDefault="00D93A1B" w:rsidP="00D93A1B">
            <w:pPr>
              <w:suppressAutoHyphens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D93A1B">
              <w:rPr>
                <w:bCs/>
                <w:szCs w:val="28"/>
                <w:lang w:eastAsia="ru-RU"/>
              </w:rPr>
              <w:t>комитет по культуре Курской области осуществляет функции и полномочия учредителя</w:t>
            </w:r>
            <w:r>
              <w:rPr>
                <w:bCs/>
                <w:szCs w:val="28"/>
                <w:lang w:eastAsia="ru-RU"/>
              </w:rPr>
              <w:t>»</w:t>
            </w:r>
          </w:p>
        </w:tc>
      </w:tr>
      <w:tr w:rsidR="0036715E" w:rsidRPr="00A3356D" w:rsidTr="00D35118">
        <w:tc>
          <w:tcPr>
            <w:tcW w:w="924" w:type="dxa"/>
          </w:tcPr>
          <w:p w:rsidR="0036715E" w:rsidRPr="00A3356D" w:rsidRDefault="0036715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511E5B" w:rsidRPr="00511E5B" w:rsidRDefault="00511E5B" w:rsidP="00511E5B">
            <w:pPr>
              <w:ind w:right="-1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Постановление Администрации Курской области от 15.02.2022 № 126-па </w:t>
            </w:r>
            <w:r w:rsidRPr="00511E5B">
              <w:rPr>
                <w:bCs/>
                <w:szCs w:val="28"/>
              </w:rPr>
              <w:t>«</w:t>
            </w:r>
            <w:r w:rsidRPr="00511E5B">
              <w:rPr>
                <w:szCs w:val="28"/>
              </w:rPr>
              <w:t xml:space="preserve">Об утверждении Порядка </w:t>
            </w:r>
            <w:r w:rsidRPr="00511E5B">
              <w:rPr>
                <w:bCs/>
                <w:szCs w:val="28"/>
              </w:rPr>
              <w:t xml:space="preserve">выделения бюджетных ассигнований из </w:t>
            </w:r>
          </w:p>
          <w:p w:rsidR="0036715E" w:rsidRDefault="00511E5B" w:rsidP="00511E5B">
            <w:pPr>
              <w:autoSpaceDE w:val="0"/>
              <w:autoSpaceDN w:val="0"/>
              <w:adjustRightInd w:val="0"/>
              <w:ind w:right="-1"/>
              <w:jc w:val="both"/>
              <w:rPr>
                <w:bCs/>
                <w:szCs w:val="28"/>
              </w:rPr>
            </w:pPr>
            <w:proofErr w:type="gramStart"/>
            <w:r w:rsidRPr="00511E5B">
              <w:rPr>
                <w:bCs/>
                <w:szCs w:val="28"/>
              </w:rPr>
              <w:t>резервного</w:t>
            </w:r>
            <w:proofErr w:type="gramEnd"/>
            <w:r w:rsidRPr="00511E5B">
              <w:rPr>
                <w:bCs/>
                <w:szCs w:val="28"/>
              </w:rPr>
              <w:t xml:space="preserve"> фонда Администрации Курской области </w:t>
            </w:r>
            <w:r w:rsidRPr="00511E5B">
              <w:rPr>
                <w:color w:val="000000"/>
                <w:szCs w:val="28"/>
              </w:rPr>
              <w:t>на осуществление вывоза дезинфицирующих средств для проведения санитарной обработки на территории Курской области</w:t>
            </w:r>
            <w:r>
              <w:rPr>
                <w:color w:val="000000"/>
                <w:szCs w:val="28"/>
              </w:rPr>
              <w:t>»</w:t>
            </w:r>
          </w:p>
        </w:tc>
      </w:tr>
      <w:tr w:rsidR="0036715E" w:rsidRPr="00A3356D" w:rsidTr="00D35118">
        <w:tc>
          <w:tcPr>
            <w:tcW w:w="924" w:type="dxa"/>
          </w:tcPr>
          <w:p w:rsidR="0036715E" w:rsidRPr="00A3356D" w:rsidRDefault="0036715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C6552" w:rsidRPr="00BC6552" w:rsidRDefault="00BC6552" w:rsidP="00BC6552">
            <w:pPr>
              <w:tabs>
                <w:tab w:val="left" w:pos="567"/>
              </w:tabs>
              <w:ind w:right="-1"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proofErr w:type="gramStart"/>
            <w:r>
              <w:rPr>
                <w:bCs/>
                <w:szCs w:val="28"/>
              </w:rPr>
              <w:t>Постановление  Администрации</w:t>
            </w:r>
            <w:proofErr w:type="gramEnd"/>
            <w:r>
              <w:rPr>
                <w:bCs/>
                <w:szCs w:val="28"/>
              </w:rPr>
              <w:t xml:space="preserve"> Курской области  от 16.02.2022 № 127-па «</w:t>
            </w:r>
            <w:r w:rsidRPr="00BC6552">
              <w:rPr>
                <w:rFonts w:eastAsia="Times New Roman"/>
                <w:kern w:val="0"/>
                <w:szCs w:val="28"/>
                <w:lang w:eastAsia="ru-RU"/>
              </w:rPr>
              <w:t xml:space="preserve">О внесении изменений в Порядок определения объема и условия предоставления из областного бюджета субсидий на иные цели бюджетному учреждению, в отношении которого комитет региональной безопасности Курской области осуществляет функции </w:t>
            </w:r>
          </w:p>
          <w:p w:rsidR="0036715E" w:rsidRDefault="00BC6552" w:rsidP="00BC6552">
            <w:pPr>
              <w:widowControl/>
              <w:tabs>
                <w:tab w:val="left" w:pos="567"/>
              </w:tabs>
              <w:suppressAutoHyphens w:val="0"/>
              <w:ind w:right="-1"/>
              <w:jc w:val="both"/>
              <w:rPr>
                <w:bCs/>
                <w:szCs w:val="28"/>
              </w:rPr>
            </w:pPr>
            <w:proofErr w:type="gramStart"/>
            <w:r w:rsidRPr="00BC6552">
              <w:rPr>
                <w:rFonts w:eastAsia="Times New Roman"/>
                <w:kern w:val="0"/>
                <w:szCs w:val="28"/>
                <w:lang w:eastAsia="ru-RU"/>
              </w:rPr>
              <w:t>и</w:t>
            </w:r>
            <w:proofErr w:type="gramEnd"/>
            <w:r w:rsidRPr="00BC6552">
              <w:rPr>
                <w:rFonts w:eastAsia="Times New Roman"/>
                <w:kern w:val="0"/>
                <w:szCs w:val="28"/>
                <w:lang w:eastAsia="ru-RU"/>
              </w:rPr>
              <w:t xml:space="preserve"> полномочия учредителя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36715E" w:rsidRPr="00A3356D" w:rsidTr="00D35118">
        <w:tc>
          <w:tcPr>
            <w:tcW w:w="924" w:type="dxa"/>
          </w:tcPr>
          <w:p w:rsidR="0036715E" w:rsidRPr="00A3356D" w:rsidRDefault="0036715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6715E" w:rsidRDefault="005F40F5" w:rsidP="005F40F5">
            <w:pPr>
              <w:ind w:right="-1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16.02.2022 № 128-па «</w:t>
            </w:r>
            <w:r w:rsidRPr="005F40F5">
              <w:rPr>
                <w:szCs w:val="28"/>
                <w:lang w:eastAsia="ru-RU"/>
              </w:rPr>
              <w:t>Об утверждении ключевого показателя и его целевого значения, индикативных показателей для регионального государственного контроля (надзора) за выполнением квоты для приема на работу отдельных категорий молодежи в Курской области</w:t>
            </w:r>
            <w:r>
              <w:rPr>
                <w:szCs w:val="28"/>
                <w:lang w:eastAsia="ru-RU"/>
              </w:rPr>
              <w:t>»</w:t>
            </w:r>
          </w:p>
        </w:tc>
      </w:tr>
      <w:tr w:rsidR="0036715E" w:rsidRPr="00A3356D" w:rsidTr="00D35118">
        <w:tc>
          <w:tcPr>
            <w:tcW w:w="924" w:type="dxa"/>
          </w:tcPr>
          <w:p w:rsidR="0036715E" w:rsidRPr="00A3356D" w:rsidRDefault="0036715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6715E" w:rsidRDefault="005F40F5" w:rsidP="005F40F5">
            <w:pPr>
              <w:ind w:right="-1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16.02.2022 № 129-па «</w:t>
            </w:r>
            <w:r w:rsidRPr="005F40F5">
              <w:rPr>
                <w:rFonts w:eastAsia="Times New Roman"/>
                <w:szCs w:val="28"/>
              </w:rPr>
              <w:t>Об утверждении ключевого показателя и его целевого значения, индикативных показателей для регионального государственного контроля (надзора) за приемом на работу инвалидов в пределах установленной квоты</w:t>
            </w:r>
            <w:r>
              <w:rPr>
                <w:rFonts w:eastAsia="Times New Roman"/>
                <w:szCs w:val="28"/>
              </w:rPr>
              <w:t>»</w:t>
            </w:r>
          </w:p>
        </w:tc>
      </w:tr>
      <w:tr w:rsidR="00C3304C" w:rsidRPr="00A3356D" w:rsidTr="00D35118">
        <w:tc>
          <w:tcPr>
            <w:tcW w:w="924" w:type="dxa"/>
          </w:tcPr>
          <w:p w:rsidR="00C3304C" w:rsidRPr="00A3356D" w:rsidRDefault="00C3304C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C3304C" w:rsidRDefault="00C3304C" w:rsidP="00662A6B">
            <w:pPr>
              <w:ind w:right="-1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Постановление Администрации Курской области от </w:t>
            </w:r>
            <w:r w:rsidR="00C90792">
              <w:rPr>
                <w:bCs/>
                <w:szCs w:val="28"/>
              </w:rPr>
              <w:t>16.02.2022 № 131-па «</w:t>
            </w:r>
            <w:r w:rsidR="00662A6B" w:rsidRPr="00662A6B">
              <w:rPr>
                <w:szCs w:val="28"/>
              </w:rPr>
              <w:t xml:space="preserve">О внесении изменений в постановление </w:t>
            </w:r>
            <w:r w:rsidR="00662A6B" w:rsidRPr="00662A6B">
              <w:rPr>
                <w:szCs w:val="28"/>
              </w:rPr>
              <w:br/>
              <w:t xml:space="preserve">Администрации Курской области от 10.01.2022 № 4-па </w:t>
            </w:r>
            <w:r w:rsidR="00662A6B" w:rsidRPr="00662A6B">
              <w:rPr>
                <w:szCs w:val="28"/>
              </w:rPr>
              <w:br/>
              <w:t xml:space="preserve">«Об утверждении документа планирования регулярных перевозок пассажиров и багажа по межмуниципальным маршрутам </w:t>
            </w:r>
            <w:r w:rsidR="00662A6B" w:rsidRPr="00662A6B">
              <w:rPr>
                <w:szCs w:val="28"/>
              </w:rPr>
              <w:br/>
              <w:t xml:space="preserve">в Курской области и муниципальным маршрутам </w:t>
            </w:r>
            <w:r w:rsidR="00662A6B" w:rsidRPr="00662A6B">
              <w:rPr>
                <w:szCs w:val="28"/>
              </w:rPr>
              <w:br/>
              <w:t xml:space="preserve">в границах городского округа «Город Курск» </w:t>
            </w:r>
            <w:r w:rsidR="00662A6B" w:rsidRPr="00662A6B">
              <w:rPr>
                <w:szCs w:val="28"/>
              </w:rPr>
              <w:br/>
              <w:t>с 1 января 2022 года по 31 декабря 2024 года»</w:t>
            </w:r>
          </w:p>
        </w:tc>
      </w:tr>
      <w:tr w:rsidR="0036715E" w:rsidRPr="00A3356D" w:rsidTr="00D35118">
        <w:tc>
          <w:tcPr>
            <w:tcW w:w="924" w:type="dxa"/>
          </w:tcPr>
          <w:p w:rsidR="0036715E" w:rsidRPr="00A3356D" w:rsidRDefault="0036715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6715E" w:rsidRDefault="002952D5" w:rsidP="002952D5">
            <w:pPr>
              <w:pStyle w:val="ConsPlusTitle"/>
              <w:jc w:val="both"/>
              <w:rPr>
                <w:bCs w:val="0"/>
                <w:szCs w:val="28"/>
              </w:rPr>
            </w:pPr>
            <w:r w:rsidRPr="002952D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Постановление Администрации Курской области от 16.02.2022 № 132-па «</w:t>
            </w:r>
            <w:r w:rsidRPr="002952D5">
              <w:rPr>
                <w:rFonts w:ascii="Times New Roman" w:hAnsi="Times New Roman" w:cs="Times New Roman"/>
                <w:b w:val="0"/>
                <w:sz w:val="28"/>
                <w:szCs w:val="28"/>
              </w:rPr>
              <w:t>О внесении изменений в постановление Администрации Курской области от 19.05.2015 № 289-па «Об уточнении полномочий комитета лесного хозяйства Курской области в области лесных отношений согласно статье 82 Лесного кодекса Российской Федерации»</w:t>
            </w:r>
          </w:p>
        </w:tc>
      </w:tr>
      <w:tr w:rsidR="0036715E" w:rsidRPr="00A3356D" w:rsidTr="00D35118">
        <w:tc>
          <w:tcPr>
            <w:tcW w:w="924" w:type="dxa"/>
          </w:tcPr>
          <w:p w:rsidR="0036715E" w:rsidRPr="00A3356D" w:rsidRDefault="0036715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6715E" w:rsidRDefault="00C4274B" w:rsidP="0036715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17.02.2022 № 133-па «</w:t>
            </w:r>
            <w:r w:rsidRPr="00D8656C">
              <w:rPr>
                <w:szCs w:val="28"/>
              </w:rPr>
              <w:t>О признании утратившими силу постановления Администрации Курской области от 10.10.2007 № 215 и отдельного положения постановления Администрации Курской области от 27.04.2012 № 406-па</w:t>
            </w:r>
            <w:r>
              <w:rPr>
                <w:szCs w:val="28"/>
              </w:rPr>
              <w:t>»</w:t>
            </w:r>
          </w:p>
        </w:tc>
      </w:tr>
      <w:tr w:rsidR="0036715E" w:rsidRPr="00A3356D" w:rsidTr="00D35118">
        <w:tc>
          <w:tcPr>
            <w:tcW w:w="924" w:type="dxa"/>
          </w:tcPr>
          <w:p w:rsidR="0036715E" w:rsidRPr="00A3356D" w:rsidRDefault="0036715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6715E" w:rsidRDefault="00C4274B" w:rsidP="00C4274B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Постановление Администрации </w:t>
            </w:r>
            <w:r w:rsidR="008F7104">
              <w:rPr>
                <w:bCs/>
                <w:szCs w:val="28"/>
              </w:rPr>
              <w:t xml:space="preserve">Курской области от 17.02.2022 № </w:t>
            </w:r>
            <w:r>
              <w:rPr>
                <w:bCs/>
                <w:szCs w:val="28"/>
              </w:rPr>
              <w:t>134-па «</w:t>
            </w:r>
            <w:r>
              <w:t>О внесении изменений в постановление Администрации Курской области от 25.02.2021 № 159-па»</w:t>
            </w:r>
          </w:p>
        </w:tc>
      </w:tr>
      <w:tr w:rsidR="0036715E" w:rsidRPr="00A3356D" w:rsidTr="00D35118">
        <w:tc>
          <w:tcPr>
            <w:tcW w:w="924" w:type="dxa"/>
          </w:tcPr>
          <w:p w:rsidR="0036715E" w:rsidRPr="00A3356D" w:rsidRDefault="0036715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6715E" w:rsidRDefault="00C4274B" w:rsidP="00C4274B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17.02.2022 № 136-па «</w:t>
            </w:r>
            <w:r w:rsidRPr="00C4274B">
              <w:rPr>
                <w:szCs w:val="28"/>
              </w:rPr>
              <w:t>О внесении изменений в постановление Администрации Курской области от 30.11.2021 № 1258-па</w:t>
            </w:r>
            <w:r>
              <w:rPr>
                <w:szCs w:val="28"/>
              </w:rPr>
              <w:t>»</w:t>
            </w:r>
          </w:p>
        </w:tc>
      </w:tr>
      <w:tr w:rsidR="0036715E" w:rsidRPr="00A3356D" w:rsidTr="00D35118">
        <w:tc>
          <w:tcPr>
            <w:tcW w:w="924" w:type="dxa"/>
          </w:tcPr>
          <w:p w:rsidR="0036715E" w:rsidRPr="00A3356D" w:rsidRDefault="0036715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6715E" w:rsidRDefault="00A776B4" w:rsidP="00A776B4">
            <w:pPr>
              <w:spacing w:after="1" w:line="280" w:lineRule="atLeast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17.02.2022 № 137-па «</w:t>
            </w:r>
            <w:r w:rsidRPr="00A776B4">
              <w:rPr>
                <w:szCs w:val="28"/>
              </w:rPr>
              <w:t>О внесении изменений в постановление Администрации Курской области от 16.11.2007 № 250 «Об обеспечении протезно-ортопедическими изделиями лиц, не являющихся инвалидами, но по медицинским показаниям нуждающихся в протезно-ортопедических изделиях»</w:t>
            </w:r>
          </w:p>
        </w:tc>
      </w:tr>
      <w:tr w:rsidR="0036715E" w:rsidRPr="00A3356D" w:rsidTr="00D35118">
        <w:tc>
          <w:tcPr>
            <w:tcW w:w="924" w:type="dxa"/>
          </w:tcPr>
          <w:p w:rsidR="0036715E" w:rsidRPr="00A3356D" w:rsidRDefault="0036715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A776B4" w:rsidRPr="00A776B4" w:rsidRDefault="00A776B4" w:rsidP="00A776B4">
            <w:pPr>
              <w:ind w:right="140"/>
              <w:jc w:val="both"/>
              <w:rPr>
                <w:szCs w:val="28"/>
                <w:lang w:eastAsia="ru-RU"/>
              </w:rPr>
            </w:pPr>
            <w:r>
              <w:rPr>
                <w:bCs/>
                <w:szCs w:val="28"/>
              </w:rPr>
              <w:t>Постановление Админ</w:t>
            </w:r>
            <w:r w:rsidR="008F7104">
              <w:rPr>
                <w:bCs/>
                <w:szCs w:val="28"/>
              </w:rPr>
              <w:t>истрации Курской области от 18.</w:t>
            </w:r>
            <w:r>
              <w:rPr>
                <w:bCs/>
                <w:szCs w:val="28"/>
              </w:rPr>
              <w:t>02.2022 № 142-па «</w:t>
            </w:r>
            <w:r w:rsidRPr="00A776B4">
              <w:rPr>
                <w:szCs w:val="28"/>
                <w:lang w:eastAsia="ru-RU"/>
              </w:rPr>
              <w:t>О внесении изменений в постановление Администрации</w:t>
            </w:r>
          </w:p>
          <w:p w:rsidR="0036715E" w:rsidRDefault="00A776B4" w:rsidP="00A776B4">
            <w:pPr>
              <w:ind w:right="140"/>
              <w:jc w:val="both"/>
              <w:rPr>
                <w:bCs/>
                <w:szCs w:val="28"/>
              </w:rPr>
            </w:pPr>
            <w:r w:rsidRPr="00A776B4">
              <w:rPr>
                <w:szCs w:val="28"/>
                <w:lang w:eastAsia="ru-RU"/>
              </w:rPr>
              <w:t>Курской области от 06.12.2021 № 1287-па</w:t>
            </w:r>
            <w:r>
              <w:rPr>
                <w:szCs w:val="28"/>
                <w:lang w:eastAsia="ru-RU"/>
              </w:rPr>
              <w:t>»</w:t>
            </w:r>
          </w:p>
        </w:tc>
      </w:tr>
      <w:tr w:rsidR="0036715E" w:rsidRPr="00A3356D" w:rsidTr="00D35118">
        <w:tc>
          <w:tcPr>
            <w:tcW w:w="924" w:type="dxa"/>
          </w:tcPr>
          <w:p w:rsidR="0036715E" w:rsidRPr="00A3356D" w:rsidRDefault="0036715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6715E" w:rsidRDefault="0023179C" w:rsidP="0023179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18.02.2022 № 143-па «</w:t>
            </w:r>
            <w:r w:rsidRPr="0023179C">
              <w:rPr>
                <w:szCs w:val="28"/>
              </w:rPr>
              <w:t>О внесении изменений в постановление</w:t>
            </w:r>
            <w:r>
              <w:rPr>
                <w:szCs w:val="28"/>
              </w:rPr>
              <w:t xml:space="preserve"> </w:t>
            </w:r>
            <w:r w:rsidRPr="0023179C">
              <w:rPr>
                <w:szCs w:val="28"/>
              </w:rPr>
              <w:t>Администрации Курской области от 25.11.2021 № 1241-па</w:t>
            </w:r>
            <w:r>
              <w:rPr>
                <w:szCs w:val="28"/>
              </w:rPr>
              <w:t xml:space="preserve"> </w:t>
            </w:r>
            <w:r w:rsidRPr="0023179C">
              <w:t xml:space="preserve">«Об утверждении Правил предоставления субсидий из областного бюджета </w:t>
            </w:r>
            <w:r w:rsidRPr="0023179C">
              <w:rPr>
                <w:szCs w:val="28"/>
              </w:rPr>
              <w:t>Автономной некоммерческой организации</w:t>
            </w:r>
            <w:r>
              <w:rPr>
                <w:szCs w:val="28"/>
              </w:rPr>
              <w:t xml:space="preserve"> </w:t>
            </w:r>
            <w:r w:rsidRPr="0023179C">
              <w:rPr>
                <w:szCs w:val="28"/>
              </w:rPr>
              <w:t xml:space="preserve">«Центр «Мой бизнес» Курской области» </w:t>
            </w:r>
            <w:r w:rsidRPr="0023179C">
              <w:t>на финансовое обеспечение затрат на государственную поддержку малого и среднего предпринимательства, а также физических лиц, применяющих специальный налоговый режим «Налог на профессиональный доход»</w:t>
            </w:r>
          </w:p>
        </w:tc>
      </w:tr>
      <w:tr w:rsidR="0036715E" w:rsidRPr="00A3356D" w:rsidTr="00D35118">
        <w:tc>
          <w:tcPr>
            <w:tcW w:w="924" w:type="dxa"/>
          </w:tcPr>
          <w:p w:rsidR="0036715E" w:rsidRPr="00A3356D" w:rsidRDefault="0036715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6715E" w:rsidRDefault="00841DB4" w:rsidP="00841DB4">
            <w:pPr>
              <w:pStyle w:val="ConsPlusTitle"/>
              <w:jc w:val="both"/>
              <w:rPr>
                <w:bCs w:val="0"/>
                <w:szCs w:val="28"/>
              </w:rPr>
            </w:pPr>
            <w:r w:rsidRPr="00841DB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Постановление Администрации Курской области от 18.02.2022 № 144-па «</w:t>
            </w:r>
            <w:r w:rsidRPr="00841DB4">
              <w:rPr>
                <w:rFonts w:ascii="Times New Roman" w:hAnsi="Times New Roman" w:cs="Times New Roman"/>
                <w:b w:val="0"/>
                <w:sz w:val="28"/>
                <w:szCs w:val="28"/>
              </w:rPr>
              <w:t>О внесении изменений в постановление Администрации Курской области от 18.01.2021 № 17-па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</w:tc>
      </w:tr>
      <w:tr w:rsidR="0036715E" w:rsidRPr="00A3356D" w:rsidTr="00D35118">
        <w:tc>
          <w:tcPr>
            <w:tcW w:w="924" w:type="dxa"/>
          </w:tcPr>
          <w:p w:rsidR="0036715E" w:rsidRPr="00A3356D" w:rsidRDefault="0036715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6715E" w:rsidRDefault="00C11A2E" w:rsidP="00C11A2E">
            <w:pPr>
              <w:widowControl/>
              <w:ind w:right="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18.02.2022 № 145-па «</w:t>
            </w:r>
            <w:r w:rsidRPr="00C11A2E">
              <w:rPr>
                <w:szCs w:val="28"/>
              </w:rPr>
              <w:t xml:space="preserve">О реализации Соглашения, заключенного между Федеральным дорожным агентством и Администрацией Курской </w:t>
            </w:r>
            <w:proofErr w:type="gramStart"/>
            <w:r w:rsidRPr="00C11A2E">
              <w:rPr>
                <w:szCs w:val="28"/>
              </w:rPr>
              <w:t xml:space="preserve">области,   </w:t>
            </w:r>
            <w:proofErr w:type="gramEnd"/>
            <w:r w:rsidRPr="00C11A2E">
              <w:rPr>
                <w:szCs w:val="28"/>
              </w:rPr>
              <w:t xml:space="preserve">                             от 22 декабря 2021 года № 108-17-2022-089 «О предоставлении иного межбюджетного трансферта, имеющего целевое назначение,                                              из федерального бюджета бюджету субъекта Российской Федерации»</w:t>
            </w:r>
          </w:p>
        </w:tc>
      </w:tr>
      <w:tr w:rsidR="008002B6" w:rsidRPr="00A3356D" w:rsidTr="00D35118">
        <w:tc>
          <w:tcPr>
            <w:tcW w:w="924" w:type="dxa"/>
          </w:tcPr>
          <w:p w:rsidR="008002B6" w:rsidRPr="00A3356D" w:rsidRDefault="008002B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002B6" w:rsidRDefault="00E71FDB" w:rsidP="00E71FDB">
            <w:pPr>
              <w:spacing w:line="194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18.02.2022 № 146-па «</w:t>
            </w:r>
            <w:r w:rsidRPr="00E71FDB">
              <w:rPr>
                <w:rFonts w:cs="Tahoma"/>
                <w:bCs/>
                <w:szCs w:val="34"/>
              </w:rPr>
              <w:t>Об утверждении форм отчетов, представляемых исполнителями государственной услуги по реализации дополнительных профессиональных программ для государственных гражданских служащих Курской области на основании государственных образовательных сертификатов на дополнительное профессиональное образование</w:t>
            </w:r>
            <w:r>
              <w:rPr>
                <w:rFonts w:cs="Tahoma"/>
                <w:bCs/>
                <w:szCs w:val="34"/>
              </w:rPr>
              <w:t>»</w:t>
            </w:r>
          </w:p>
        </w:tc>
      </w:tr>
      <w:tr w:rsidR="00E71FDB" w:rsidRPr="00A3356D" w:rsidTr="00D35118">
        <w:tc>
          <w:tcPr>
            <w:tcW w:w="924" w:type="dxa"/>
          </w:tcPr>
          <w:p w:rsidR="00E71FDB" w:rsidRPr="00A3356D" w:rsidRDefault="00E71FDB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E71FDB" w:rsidRDefault="00E71FDB" w:rsidP="00E71FDB">
            <w:pPr>
              <w:ind w:right="49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Постановление Администрации Курской области от 18.02.2022 №147-па </w:t>
            </w:r>
            <w:r w:rsidRPr="00E71FDB">
              <w:rPr>
                <w:bCs/>
                <w:szCs w:val="28"/>
              </w:rPr>
              <w:t>«</w:t>
            </w:r>
            <w:r w:rsidRPr="00E71FDB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государственную программу Курской области «Оказание содействия добровольному переселению в Курскую область соотечественников, проживающих за рубежом»</w:t>
            </w:r>
          </w:p>
        </w:tc>
      </w:tr>
      <w:tr w:rsidR="008F7104" w:rsidRPr="00A3356D" w:rsidTr="00D35118">
        <w:tc>
          <w:tcPr>
            <w:tcW w:w="924" w:type="dxa"/>
          </w:tcPr>
          <w:p w:rsidR="008F7104" w:rsidRPr="00A3356D" w:rsidRDefault="008F7104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F7104" w:rsidRDefault="008F7104" w:rsidP="00E71FDB">
            <w:pPr>
              <w:ind w:right="49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18.02.2022 № 148-па «</w:t>
            </w:r>
            <w:r w:rsidRPr="008F7104">
              <w:rPr>
                <w:bCs/>
                <w:szCs w:val="28"/>
              </w:rPr>
              <w:t>О внесен</w:t>
            </w:r>
            <w:r>
              <w:rPr>
                <w:bCs/>
                <w:szCs w:val="28"/>
              </w:rPr>
              <w:t xml:space="preserve">ии изменений в государственную </w:t>
            </w:r>
            <w:r w:rsidRPr="008F7104">
              <w:rPr>
                <w:bCs/>
                <w:szCs w:val="28"/>
              </w:rPr>
              <w:t>программу Курской области «Содействие занятости населения в Курской области»</w:t>
            </w:r>
          </w:p>
        </w:tc>
      </w:tr>
      <w:tr w:rsidR="00E71FDB" w:rsidRPr="00A3356D" w:rsidTr="00D35118">
        <w:tc>
          <w:tcPr>
            <w:tcW w:w="924" w:type="dxa"/>
          </w:tcPr>
          <w:p w:rsidR="00E71FDB" w:rsidRPr="00A3356D" w:rsidRDefault="00E71FDB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E71FDB" w:rsidRDefault="00C3304C" w:rsidP="00C3304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Постановление Администрации Курской области от 21.02.2022 № 150-па </w:t>
            </w:r>
            <w:r w:rsidRPr="00C3304C">
              <w:rPr>
                <w:bCs/>
                <w:szCs w:val="28"/>
              </w:rPr>
              <w:lastRenderedPageBreak/>
              <w:t>«</w:t>
            </w:r>
            <w:r w:rsidRPr="00C3304C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государственную программу Курской области «Развитие образования в Курской области»</w:t>
            </w:r>
          </w:p>
        </w:tc>
      </w:tr>
      <w:tr w:rsidR="00372C05" w:rsidRPr="00A3356D" w:rsidTr="00D35118">
        <w:tc>
          <w:tcPr>
            <w:tcW w:w="924" w:type="dxa"/>
          </w:tcPr>
          <w:p w:rsidR="00372C05" w:rsidRPr="00A3356D" w:rsidRDefault="00372C05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72C05" w:rsidRDefault="00372C05" w:rsidP="00372C05">
            <w:pPr>
              <w:ind w:right="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21.02.2022 № 151-па «</w:t>
            </w:r>
            <w:r w:rsidRPr="00372C05">
              <w:rPr>
                <w:szCs w:val="28"/>
              </w:rPr>
              <w:t>О распределении субсидий, предоставляемых в 2022-2023 годах из областного бюджета местным бюджетам на реализацию мероприятий по модернизации школьных систем образования</w:t>
            </w:r>
            <w:r>
              <w:rPr>
                <w:szCs w:val="28"/>
              </w:rPr>
              <w:t>»</w:t>
            </w:r>
          </w:p>
        </w:tc>
      </w:tr>
      <w:tr w:rsidR="007D28DF" w:rsidRPr="00A3356D" w:rsidTr="00D35118">
        <w:tc>
          <w:tcPr>
            <w:tcW w:w="924" w:type="dxa"/>
          </w:tcPr>
          <w:p w:rsidR="007D28DF" w:rsidRPr="00A3356D" w:rsidRDefault="007D28D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7D28DF" w:rsidRDefault="007D28DF" w:rsidP="007D28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21.02.2022 № 152-па «</w:t>
            </w:r>
            <w:r w:rsidRPr="007D28DF">
              <w:rPr>
                <w:bCs/>
                <w:szCs w:val="28"/>
              </w:rPr>
              <w:t>Об осуществлении бюджетных инвестиций в реконструкцию объекта государственной собственности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AD61C6" w:rsidRPr="00A3356D" w:rsidTr="00D35118">
        <w:tc>
          <w:tcPr>
            <w:tcW w:w="924" w:type="dxa"/>
          </w:tcPr>
          <w:p w:rsidR="00AD61C6" w:rsidRPr="00A3356D" w:rsidRDefault="00AD61C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AD61C6" w:rsidRDefault="00AD61C6" w:rsidP="00AD61C6">
            <w:pPr>
              <w:spacing w:after="1" w:line="320" w:lineRule="atLeast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21.02.2022 № 153-па «</w:t>
            </w:r>
            <w:r w:rsidRPr="00AD61C6">
              <w:rPr>
                <w:rFonts w:eastAsiaTheme="minorHAnsi"/>
                <w:kern w:val="0"/>
                <w:szCs w:val="28"/>
              </w:rPr>
              <w:t>О внесении изменения в постановление</w:t>
            </w:r>
            <w:r w:rsidR="002F0735">
              <w:rPr>
                <w:rFonts w:eastAsiaTheme="minorHAnsi"/>
                <w:kern w:val="0"/>
                <w:szCs w:val="28"/>
              </w:rPr>
              <w:t xml:space="preserve"> Администрации Курской области </w:t>
            </w:r>
            <w:r w:rsidRPr="00AD61C6">
              <w:rPr>
                <w:rFonts w:eastAsiaTheme="minorHAnsi"/>
                <w:kern w:val="0"/>
                <w:szCs w:val="28"/>
              </w:rPr>
              <w:t>от 13.12.2021 № 1332-па</w:t>
            </w:r>
            <w:r>
              <w:rPr>
                <w:rFonts w:eastAsiaTheme="minorHAnsi"/>
                <w:kern w:val="0"/>
                <w:szCs w:val="28"/>
              </w:rPr>
              <w:t>»</w:t>
            </w:r>
          </w:p>
        </w:tc>
      </w:tr>
      <w:tr w:rsidR="002D714C" w:rsidRPr="00A3356D" w:rsidTr="00D35118">
        <w:tc>
          <w:tcPr>
            <w:tcW w:w="924" w:type="dxa"/>
          </w:tcPr>
          <w:p w:rsidR="002D714C" w:rsidRPr="00A3356D" w:rsidRDefault="002D714C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2D714C" w:rsidRDefault="002D714C" w:rsidP="002D714C">
            <w:pPr>
              <w:tabs>
                <w:tab w:val="left" w:pos="3481"/>
              </w:tabs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21.02.2022 № 154-па «</w:t>
            </w:r>
            <w:r w:rsidRPr="002D714C">
              <w:rPr>
                <w:szCs w:val="28"/>
              </w:rPr>
              <w:t xml:space="preserve">О внесении изменений в постановление Администрации Курской области от 03.12.2021 № 1279-па «Об утверждении ключевых показателей и их целевых значений, индикативных показателей для </w:t>
            </w:r>
            <w:r w:rsidRPr="002D714C">
              <w:t xml:space="preserve">регионального </w:t>
            </w:r>
            <w:r w:rsidRPr="002D714C">
              <w:rPr>
                <w:szCs w:val="28"/>
              </w:rPr>
              <w:t>государственного контроля (надзора) в области охраны и использования особо охраняемых природных территорий регионального значения»</w:t>
            </w:r>
          </w:p>
        </w:tc>
      </w:tr>
      <w:tr w:rsidR="0040126F" w:rsidRPr="00A3356D" w:rsidTr="00D35118">
        <w:tc>
          <w:tcPr>
            <w:tcW w:w="924" w:type="dxa"/>
          </w:tcPr>
          <w:p w:rsidR="0040126F" w:rsidRPr="00A3356D" w:rsidRDefault="0040126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40126F" w:rsidRPr="008F7104" w:rsidRDefault="0040126F" w:rsidP="0040126F">
            <w:pPr>
              <w:ind w:right="140"/>
              <w:jc w:val="both"/>
              <w:rPr>
                <w:szCs w:val="28"/>
                <w:lang w:eastAsia="ru-RU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21.02.2022 № 155-па «</w:t>
            </w:r>
            <w:r w:rsidRPr="0040126F">
              <w:rPr>
                <w:szCs w:val="28"/>
                <w:lang w:eastAsia="ru-RU"/>
              </w:rPr>
              <w:t>О внесении изменений в постановление Админис</w:t>
            </w:r>
            <w:r w:rsidR="008F7104">
              <w:rPr>
                <w:szCs w:val="28"/>
                <w:lang w:eastAsia="ru-RU"/>
              </w:rPr>
              <w:t xml:space="preserve">трации </w:t>
            </w:r>
            <w:r w:rsidRPr="0040126F">
              <w:rPr>
                <w:szCs w:val="28"/>
                <w:lang w:eastAsia="ru-RU"/>
              </w:rPr>
              <w:t>Курской области от 18.09.2020 № 943-па</w:t>
            </w:r>
            <w:r>
              <w:rPr>
                <w:szCs w:val="28"/>
                <w:lang w:eastAsia="ru-RU"/>
              </w:rPr>
              <w:t>»</w:t>
            </w:r>
          </w:p>
        </w:tc>
      </w:tr>
      <w:tr w:rsidR="008F7104" w:rsidRPr="00A3356D" w:rsidTr="00D35118">
        <w:tc>
          <w:tcPr>
            <w:tcW w:w="924" w:type="dxa"/>
          </w:tcPr>
          <w:p w:rsidR="008F7104" w:rsidRPr="00A3356D" w:rsidRDefault="008F7104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F7104" w:rsidRDefault="008F7104" w:rsidP="008F7104">
            <w:pPr>
              <w:ind w:right="14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21.02.2022 № 156-па «</w:t>
            </w:r>
            <w:r w:rsidRPr="008F7104">
              <w:rPr>
                <w:bCs/>
                <w:szCs w:val="28"/>
              </w:rPr>
              <w:t>О внесении изменени</w:t>
            </w:r>
            <w:r>
              <w:rPr>
                <w:bCs/>
                <w:szCs w:val="28"/>
              </w:rPr>
              <w:t xml:space="preserve">й в постановление Администрации </w:t>
            </w:r>
            <w:r w:rsidRPr="008F7104">
              <w:rPr>
                <w:bCs/>
                <w:szCs w:val="28"/>
              </w:rPr>
              <w:t>Курской области от 18.11.2020 № 1154-па</w:t>
            </w:r>
            <w:r>
              <w:rPr>
                <w:bCs/>
                <w:szCs w:val="28"/>
              </w:rPr>
              <w:t>»</w:t>
            </w:r>
          </w:p>
        </w:tc>
      </w:tr>
      <w:tr w:rsidR="0040126F" w:rsidRPr="00A3356D" w:rsidTr="00D35118">
        <w:tc>
          <w:tcPr>
            <w:tcW w:w="924" w:type="dxa"/>
          </w:tcPr>
          <w:p w:rsidR="0040126F" w:rsidRPr="00A3356D" w:rsidRDefault="0040126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40126F" w:rsidRDefault="00FD07BA" w:rsidP="0040126F">
            <w:pPr>
              <w:ind w:right="14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22.02.2022 № 159-па «</w:t>
            </w:r>
            <w:r w:rsidRPr="008B7F3F">
              <w:rPr>
                <w:szCs w:val="28"/>
              </w:rPr>
              <w:t>Об установлении расходного обязательства</w:t>
            </w:r>
            <w:r>
              <w:rPr>
                <w:szCs w:val="28"/>
              </w:rPr>
              <w:t>»</w:t>
            </w:r>
          </w:p>
        </w:tc>
      </w:tr>
      <w:tr w:rsidR="007361B6" w:rsidRPr="00A3356D" w:rsidTr="00D35118">
        <w:tc>
          <w:tcPr>
            <w:tcW w:w="924" w:type="dxa"/>
          </w:tcPr>
          <w:p w:rsidR="007361B6" w:rsidRPr="00A3356D" w:rsidRDefault="007361B6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7361B6" w:rsidRDefault="007361B6" w:rsidP="007361B6">
            <w:pPr>
              <w:ind w:right="14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</w:t>
            </w:r>
            <w:r w:rsidR="002F0735">
              <w:rPr>
                <w:bCs/>
                <w:szCs w:val="28"/>
              </w:rPr>
              <w:t xml:space="preserve"> 22.02.2022 № 160-па «О </w:t>
            </w:r>
            <w:r>
              <w:rPr>
                <w:bCs/>
                <w:szCs w:val="28"/>
              </w:rPr>
              <w:t>признании утратившими силу некоторых постановлений Администрации Курской области»</w:t>
            </w:r>
          </w:p>
        </w:tc>
      </w:tr>
      <w:tr w:rsidR="00021CFC" w:rsidRPr="00A3356D" w:rsidTr="00D35118">
        <w:tc>
          <w:tcPr>
            <w:tcW w:w="924" w:type="dxa"/>
          </w:tcPr>
          <w:p w:rsidR="00021CFC" w:rsidRPr="00A3356D" w:rsidRDefault="00021CFC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021CFC" w:rsidRDefault="00021CFC" w:rsidP="00021CF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22.02.2022 № 161-па «</w:t>
            </w:r>
            <w:r w:rsidRPr="00021CFC">
              <w:rPr>
                <w:rFonts w:eastAsiaTheme="minorHAnsi"/>
                <w:bCs/>
                <w:szCs w:val="28"/>
              </w:rPr>
              <w:t>Об утверждении ключевых показателей и их целевых значений, индикативных показателей для регионального государственного контроля (надзора)</w:t>
            </w:r>
            <w:r w:rsidRPr="00021CFC">
              <w:rPr>
                <w:bCs/>
                <w:szCs w:val="28"/>
              </w:rPr>
              <w:t xml:space="preserve"> за состоянием, содержанием, сохранением, использованием, популяризацией и государственной охраной объектов культурного наследия (памятников истории и культуры) народов Российской Федерации регионального и местного (муниципального) значения, выявленных объектов культурного наследия на территории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6E5FA5" w:rsidRPr="00A3356D" w:rsidTr="00D35118">
        <w:tc>
          <w:tcPr>
            <w:tcW w:w="924" w:type="dxa"/>
          </w:tcPr>
          <w:p w:rsidR="006E5FA5" w:rsidRPr="00A3356D" w:rsidRDefault="006E5FA5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6E5FA5" w:rsidRDefault="006E5FA5" w:rsidP="006E5FA5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22.02.2022 № 162-па «</w:t>
            </w:r>
            <w:r w:rsidRPr="006E5FA5">
              <w:rPr>
                <w:szCs w:val="28"/>
              </w:rPr>
              <w:t>О внесении изменений в постановление Администрации</w:t>
            </w:r>
            <w:r>
              <w:rPr>
                <w:szCs w:val="28"/>
              </w:rPr>
              <w:t xml:space="preserve"> </w:t>
            </w:r>
            <w:r w:rsidRPr="006E5FA5">
              <w:rPr>
                <w:szCs w:val="28"/>
              </w:rPr>
              <w:t>Курской области от 31.12.2015 № 980-па «Об установлении</w:t>
            </w:r>
            <w:r>
              <w:rPr>
                <w:szCs w:val="28"/>
              </w:rPr>
              <w:t xml:space="preserve"> </w:t>
            </w:r>
            <w:r w:rsidRPr="006E5FA5">
              <w:rPr>
                <w:szCs w:val="28"/>
              </w:rPr>
              <w:t>максимального размера родительской платы за присмотр и уход за</w:t>
            </w:r>
            <w:r>
              <w:rPr>
                <w:szCs w:val="28"/>
              </w:rPr>
              <w:t xml:space="preserve"> </w:t>
            </w:r>
            <w:r w:rsidRPr="006E5FA5">
              <w:rPr>
                <w:szCs w:val="28"/>
              </w:rPr>
              <w:t>детьми в государственных и муниципальных образовательных</w:t>
            </w:r>
            <w:r>
              <w:rPr>
                <w:szCs w:val="28"/>
              </w:rPr>
              <w:t xml:space="preserve"> </w:t>
            </w:r>
            <w:r w:rsidRPr="006E5FA5">
              <w:rPr>
                <w:szCs w:val="28"/>
              </w:rPr>
              <w:t>организациях, реализующих образовательную программу</w:t>
            </w:r>
            <w:r>
              <w:rPr>
                <w:szCs w:val="28"/>
              </w:rPr>
              <w:t xml:space="preserve"> </w:t>
            </w:r>
            <w:r w:rsidRPr="006E5FA5">
              <w:rPr>
                <w:szCs w:val="28"/>
              </w:rPr>
              <w:t xml:space="preserve">дошкольного образования, на территории </w:t>
            </w:r>
            <w:r w:rsidRPr="006E5FA5">
              <w:rPr>
                <w:szCs w:val="28"/>
              </w:rPr>
              <w:lastRenderedPageBreak/>
              <w:t>Курской области»</w:t>
            </w:r>
          </w:p>
        </w:tc>
      </w:tr>
      <w:tr w:rsidR="00D3490B" w:rsidRPr="00A3356D" w:rsidTr="00D35118">
        <w:tc>
          <w:tcPr>
            <w:tcW w:w="924" w:type="dxa"/>
          </w:tcPr>
          <w:p w:rsidR="00D3490B" w:rsidRPr="00A3356D" w:rsidRDefault="00D3490B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D3490B" w:rsidRDefault="00D3490B" w:rsidP="00D3490B">
            <w:pPr>
              <w:pStyle w:val="a3"/>
              <w:jc w:val="both"/>
              <w:rPr>
                <w:bCs/>
                <w:szCs w:val="28"/>
              </w:rPr>
            </w:pPr>
            <w:r w:rsidRPr="00D3490B">
              <w:rPr>
                <w:rFonts w:ascii="Times New Roman" w:hAnsi="Times New Roman" w:cs="Times New Roman"/>
                <w:bCs/>
                <w:sz w:val="28"/>
                <w:szCs w:val="28"/>
              </w:rPr>
              <w:t>Постановление Администрации Курской области от 22.02.2022 № 163-па «</w:t>
            </w:r>
            <w:r w:rsidRPr="00D3490B">
              <w:rPr>
                <w:rFonts w:ascii="Times New Roman" w:hAnsi="Times New Roman"/>
                <w:sz w:val="28"/>
                <w:szCs w:val="28"/>
              </w:rPr>
              <w:t>О распределении субсидий из областного бюджета бюджетам муниципальных образований Курской области на озеленение территории населенных пунктов на 2022-2024 годы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D73D5" w:rsidRPr="00A3356D" w:rsidTr="00D35118">
        <w:tc>
          <w:tcPr>
            <w:tcW w:w="924" w:type="dxa"/>
          </w:tcPr>
          <w:p w:rsidR="009D73D5" w:rsidRPr="00A3356D" w:rsidRDefault="009D73D5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D73D5" w:rsidRPr="00D3490B" w:rsidRDefault="009D73D5" w:rsidP="00AE23A2">
            <w:pPr>
              <w:autoSpaceDE w:val="0"/>
              <w:autoSpaceDN w:val="0"/>
              <w:adjustRightInd w:val="0"/>
              <w:ind w:right="283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22.02.2022 № 164-</w:t>
            </w:r>
            <w:r w:rsidR="00AE23A2">
              <w:rPr>
                <w:bCs/>
                <w:szCs w:val="28"/>
              </w:rPr>
              <w:t>п</w:t>
            </w:r>
            <w:r>
              <w:rPr>
                <w:bCs/>
                <w:szCs w:val="28"/>
              </w:rPr>
              <w:t>а «</w:t>
            </w:r>
            <w:r w:rsidRPr="009D73D5">
              <w:rPr>
                <w:szCs w:val="28"/>
              </w:rPr>
              <w:t xml:space="preserve">О внесении изменений в </w:t>
            </w:r>
            <w:r w:rsidRPr="009D73D5">
              <w:rPr>
                <w:rFonts w:eastAsiaTheme="minorHAnsi"/>
                <w:szCs w:val="28"/>
              </w:rPr>
              <w:t>постановление Администрации Курской области от 20.06.2016 № 410-па «Об утверждении требований к осуществлению регулярных перевозок пассажиров и багажа по нерегулируемым тарифам по межмуниципальным маршрутам регулярных перевозок на территории Курской области»</w:t>
            </w:r>
          </w:p>
        </w:tc>
      </w:tr>
      <w:tr w:rsidR="001739B4" w:rsidRPr="00A3356D" w:rsidTr="00D35118">
        <w:tc>
          <w:tcPr>
            <w:tcW w:w="924" w:type="dxa"/>
          </w:tcPr>
          <w:p w:rsidR="001739B4" w:rsidRPr="00A3356D" w:rsidRDefault="001739B4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1739B4" w:rsidRDefault="001739B4" w:rsidP="001739B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24.02.2022 № 165-па «</w:t>
            </w:r>
            <w:r w:rsidRPr="001739B4">
              <w:rPr>
                <w:rStyle w:val="af4"/>
                <w:b w:val="0"/>
                <w:szCs w:val="28"/>
              </w:rPr>
              <w:t>О внесении изменений в постановление</w:t>
            </w:r>
            <w:r>
              <w:rPr>
                <w:rStyle w:val="af4"/>
                <w:b w:val="0"/>
                <w:szCs w:val="28"/>
              </w:rPr>
              <w:t xml:space="preserve"> </w:t>
            </w:r>
            <w:r w:rsidRPr="001739B4">
              <w:rPr>
                <w:rStyle w:val="af4"/>
                <w:b w:val="0"/>
                <w:szCs w:val="28"/>
              </w:rPr>
              <w:t>Администрации Курской области от 31.12.2013 № 1057-па</w:t>
            </w:r>
            <w:r>
              <w:rPr>
                <w:rStyle w:val="af4"/>
                <w:b w:val="0"/>
                <w:szCs w:val="28"/>
              </w:rPr>
              <w:t xml:space="preserve"> </w:t>
            </w:r>
            <w:r w:rsidRPr="001739B4">
              <w:rPr>
                <w:rStyle w:val="af4"/>
                <w:b w:val="0"/>
                <w:szCs w:val="28"/>
              </w:rPr>
              <w:t>«Об установлении расходных обязательств»</w:t>
            </w:r>
          </w:p>
        </w:tc>
      </w:tr>
      <w:tr w:rsidR="007C5A0D" w:rsidRPr="00A3356D" w:rsidTr="00D35118">
        <w:tc>
          <w:tcPr>
            <w:tcW w:w="924" w:type="dxa"/>
          </w:tcPr>
          <w:p w:rsidR="007C5A0D" w:rsidRPr="00A3356D" w:rsidRDefault="007C5A0D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7C5A0D" w:rsidRDefault="007C5A0D" w:rsidP="007C5A0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24.02.2022 № 166-па «</w:t>
            </w:r>
            <w:bookmarkStart w:id="1" w:name="_Hlk529807676"/>
            <w:r w:rsidRPr="007C5A0D">
              <w:rPr>
                <w:rFonts w:eastAsia="Times New Roman"/>
                <w:szCs w:val="28"/>
                <w:lang w:eastAsia="ru-RU"/>
              </w:rPr>
              <w:t xml:space="preserve">О внесении изменений в Правила предоставления субсидии из областного бюджета </w:t>
            </w:r>
            <w:bookmarkEnd w:id="1"/>
            <w:r w:rsidRPr="007C5A0D">
              <w:rPr>
                <w:color w:val="000000" w:themeColor="text1"/>
                <w:szCs w:val="28"/>
              </w:rPr>
              <w:t xml:space="preserve">юридическим лицам, являющимся хозяйственными обществами, </w:t>
            </w:r>
            <w:r w:rsidRPr="007C5A0D">
              <w:rPr>
                <w:rFonts w:eastAsia="Times New Roman"/>
                <w:szCs w:val="28"/>
                <w:lang w:eastAsia="ru-RU"/>
              </w:rPr>
              <w:t xml:space="preserve">100 процентов акций (долей) которых находится в государственной собственности Курской области, </w:t>
            </w:r>
            <w:r w:rsidRPr="007C5A0D">
              <w:rPr>
                <w:color w:val="000000" w:themeColor="text1"/>
                <w:szCs w:val="28"/>
              </w:rPr>
              <w:t xml:space="preserve">способствующим развитию инвестиционной деятельности, в форме безвозмездного денежного вклада Курской области в имущество, не увеличивающего уставный капитал общества и  </w:t>
            </w:r>
            <w:r w:rsidRPr="007C5A0D">
              <w:rPr>
                <w:szCs w:val="28"/>
              </w:rPr>
              <w:t>не изменяющего номинальную стоимость акций</w:t>
            </w:r>
            <w:r>
              <w:rPr>
                <w:szCs w:val="28"/>
              </w:rPr>
              <w:t>»</w:t>
            </w:r>
          </w:p>
        </w:tc>
      </w:tr>
      <w:tr w:rsidR="007C5A0D" w:rsidRPr="00A3356D" w:rsidTr="00D35118">
        <w:tc>
          <w:tcPr>
            <w:tcW w:w="924" w:type="dxa"/>
          </w:tcPr>
          <w:p w:rsidR="007C5A0D" w:rsidRPr="00A3356D" w:rsidRDefault="007C5A0D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019B7" w:rsidRPr="009019B7" w:rsidRDefault="009019B7" w:rsidP="009019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9B7">
              <w:rPr>
                <w:rFonts w:ascii="Times New Roman" w:hAnsi="Times New Roman" w:cs="Times New Roman"/>
                <w:bCs/>
                <w:sz w:val="28"/>
                <w:szCs w:val="28"/>
              </w:rPr>
              <w:t>Постановление Администрации Курской области от 25.02.2022 № 167-па «</w:t>
            </w:r>
            <w:r w:rsidRPr="009019B7">
              <w:rPr>
                <w:rFonts w:ascii="Times New Roman" w:hAnsi="Times New Roman"/>
                <w:sz w:val="28"/>
                <w:szCs w:val="28"/>
              </w:rPr>
              <w:t>О    внесении    изменений   в   государственную программу</w:t>
            </w:r>
          </w:p>
          <w:p w:rsidR="007C5A0D" w:rsidRDefault="009019B7" w:rsidP="009019B7">
            <w:pPr>
              <w:pStyle w:val="a3"/>
              <w:jc w:val="both"/>
              <w:rPr>
                <w:bCs/>
                <w:szCs w:val="28"/>
              </w:rPr>
            </w:pPr>
            <w:r w:rsidRPr="009019B7">
              <w:rPr>
                <w:rFonts w:ascii="Times New Roman" w:hAnsi="Times New Roman"/>
                <w:sz w:val="28"/>
                <w:szCs w:val="28"/>
              </w:rPr>
              <w:t>Курской области «Развитие лесного хозяйства в Курской области»</w:t>
            </w:r>
          </w:p>
        </w:tc>
      </w:tr>
      <w:tr w:rsidR="009019B7" w:rsidRPr="00A3356D" w:rsidTr="00D35118">
        <w:tc>
          <w:tcPr>
            <w:tcW w:w="924" w:type="dxa"/>
          </w:tcPr>
          <w:p w:rsidR="009019B7" w:rsidRPr="00A3356D" w:rsidRDefault="009019B7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019B7" w:rsidRPr="009019B7" w:rsidRDefault="005B569C" w:rsidP="005B569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25.02.2022 № 168-па «</w:t>
            </w:r>
            <w:r w:rsidRPr="005B569C">
              <w:rPr>
                <w:rFonts w:eastAsia="Times New Roman" w:cs="Arial"/>
                <w:bCs/>
                <w:szCs w:val="28"/>
              </w:rPr>
              <w:t xml:space="preserve">О распределении </w:t>
            </w:r>
            <w:r w:rsidRPr="005B569C">
              <w:rPr>
                <w:rFonts w:eastAsia="Times New Roman" w:cs="Arial"/>
                <w:bCs/>
                <w:szCs w:val="28"/>
                <w:lang w:bidi="ru-RU"/>
              </w:rPr>
              <w:t xml:space="preserve">субсидий </w:t>
            </w:r>
            <w:r w:rsidRPr="005B569C">
              <w:rPr>
                <w:rFonts w:eastAsia="Times New Roman" w:cs="Arial"/>
                <w:bCs/>
                <w:szCs w:val="28"/>
              </w:rPr>
              <w:t xml:space="preserve">из областного бюджета бюджетам муниципальных образований Курской области на </w:t>
            </w:r>
            <w:proofErr w:type="spellStart"/>
            <w:r w:rsidRPr="005B569C">
              <w:rPr>
                <w:rFonts w:eastAsia="Times New Roman" w:cs="Arial"/>
                <w:bCs/>
                <w:szCs w:val="28"/>
              </w:rPr>
              <w:t>софинансирование</w:t>
            </w:r>
            <w:proofErr w:type="spellEnd"/>
            <w:r w:rsidRPr="005B569C">
              <w:rPr>
                <w:rFonts w:eastAsia="Times New Roman" w:cs="Arial"/>
                <w:bCs/>
                <w:szCs w:val="28"/>
              </w:rPr>
              <w:t xml:space="preserve"> расходных обязательств муниципальных образований на развитие сети учреждений культурно-досугового типа в 2022 году</w:t>
            </w:r>
            <w:r>
              <w:rPr>
                <w:rFonts w:eastAsia="Times New Roman" w:cs="Arial"/>
                <w:bCs/>
                <w:szCs w:val="28"/>
              </w:rPr>
              <w:t>»</w:t>
            </w:r>
          </w:p>
        </w:tc>
      </w:tr>
      <w:tr w:rsidR="008F7104" w:rsidRPr="00A3356D" w:rsidTr="00D35118">
        <w:tc>
          <w:tcPr>
            <w:tcW w:w="924" w:type="dxa"/>
          </w:tcPr>
          <w:p w:rsidR="008F7104" w:rsidRPr="00A3356D" w:rsidRDefault="008F7104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F7104" w:rsidRDefault="008F7104" w:rsidP="005B569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25.02.2022 № 169-па «</w:t>
            </w:r>
            <w:r w:rsidRPr="008F7104">
              <w:rPr>
                <w:bCs/>
                <w:szCs w:val="28"/>
              </w:rPr>
              <w:t>О внесении изменений в постановление Администрации Курской области от 06.12.2021 № 1288-па «Об утверж</w:t>
            </w:r>
            <w:r>
              <w:rPr>
                <w:bCs/>
                <w:szCs w:val="28"/>
              </w:rPr>
              <w:t xml:space="preserve">дении Положения о региональном </w:t>
            </w:r>
            <w:r w:rsidRPr="008F7104">
              <w:rPr>
                <w:bCs/>
                <w:szCs w:val="28"/>
              </w:rPr>
              <w:t xml:space="preserve">государственном контроле (надзоре) в области регулируемых </w:t>
            </w:r>
            <w:proofErr w:type="gramStart"/>
            <w:r w:rsidRPr="008F7104">
              <w:rPr>
                <w:bCs/>
                <w:szCs w:val="28"/>
              </w:rPr>
              <w:t>государством  цен</w:t>
            </w:r>
            <w:proofErr w:type="gramEnd"/>
            <w:r w:rsidRPr="008F7104">
              <w:rPr>
                <w:bCs/>
                <w:szCs w:val="28"/>
              </w:rPr>
              <w:t xml:space="preserve"> (тарифов)»</w:t>
            </w:r>
          </w:p>
        </w:tc>
      </w:tr>
      <w:tr w:rsidR="008F7104" w:rsidRPr="00A3356D" w:rsidTr="00D35118">
        <w:tc>
          <w:tcPr>
            <w:tcW w:w="924" w:type="dxa"/>
          </w:tcPr>
          <w:p w:rsidR="008F7104" w:rsidRPr="00A3356D" w:rsidRDefault="008F7104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F7104" w:rsidRDefault="008F7104" w:rsidP="00342357">
            <w:pPr>
              <w:jc w:val="both"/>
              <w:rPr>
                <w:bCs/>
                <w:szCs w:val="28"/>
              </w:rPr>
            </w:pPr>
            <w:r w:rsidRPr="008F7104">
              <w:rPr>
                <w:bCs/>
                <w:szCs w:val="28"/>
              </w:rPr>
              <w:t>Постановление Администрации Курской обл</w:t>
            </w:r>
            <w:r>
              <w:rPr>
                <w:bCs/>
                <w:szCs w:val="28"/>
              </w:rPr>
              <w:t>асти от 25.02.2022 № 170</w:t>
            </w:r>
            <w:r w:rsidRPr="008F7104">
              <w:rPr>
                <w:bCs/>
                <w:szCs w:val="28"/>
              </w:rPr>
              <w:t>-</w:t>
            </w:r>
            <w:proofErr w:type="gramStart"/>
            <w:r w:rsidRPr="008F7104">
              <w:rPr>
                <w:bCs/>
                <w:szCs w:val="28"/>
              </w:rPr>
              <w:t>па</w:t>
            </w:r>
            <w:r>
              <w:rPr>
                <w:bCs/>
                <w:szCs w:val="28"/>
              </w:rPr>
              <w:t xml:space="preserve">  </w:t>
            </w:r>
            <w:r w:rsidR="00342357">
              <w:rPr>
                <w:bCs/>
                <w:szCs w:val="28"/>
              </w:rPr>
              <w:t>«</w:t>
            </w:r>
            <w:proofErr w:type="gramEnd"/>
            <w:r w:rsidR="00342357" w:rsidRPr="00342357">
              <w:rPr>
                <w:bCs/>
                <w:szCs w:val="28"/>
              </w:rPr>
              <w:t>Об утверждении Правил предоставления субсидий  из областного бюджета хозяйствующим су</w:t>
            </w:r>
            <w:r w:rsidR="00342357">
              <w:rPr>
                <w:bCs/>
                <w:szCs w:val="28"/>
              </w:rPr>
              <w:t xml:space="preserve">бъектам  на возмещение затрат, </w:t>
            </w:r>
            <w:r w:rsidR="00342357" w:rsidRPr="00342357">
              <w:rPr>
                <w:bCs/>
                <w:szCs w:val="28"/>
              </w:rPr>
              <w:t xml:space="preserve">связанных с осуществлением мероприятий  по развертыванию, содержанию пунктов временного размещения и питанию для граждан, прибывших в экстренном массовом  порядке из Донецкой Народной Республики и  Луганской Народной Республики  и находящихся  в пунктах временного </w:t>
            </w:r>
            <w:r w:rsidR="00342357" w:rsidRPr="00342357">
              <w:rPr>
                <w:bCs/>
                <w:szCs w:val="28"/>
              </w:rPr>
              <w:lastRenderedPageBreak/>
              <w:t>ра</w:t>
            </w:r>
            <w:r w:rsidR="00342357">
              <w:rPr>
                <w:bCs/>
                <w:szCs w:val="28"/>
              </w:rPr>
              <w:t xml:space="preserve">змещения на территории Курской </w:t>
            </w:r>
            <w:r w:rsidR="00342357" w:rsidRPr="00342357">
              <w:rPr>
                <w:bCs/>
                <w:szCs w:val="28"/>
              </w:rPr>
              <w:t>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5B569C" w:rsidRPr="00A3356D" w:rsidTr="00D35118">
        <w:tc>
          <w:tcPr>
            <w:tcW w:w="924" w:type="dxa"/>
          </w:tcPr>
          <w:p w:rsidR="005B569C" w:rsidRPr="00A3356D" w:rsidRDefault="005B569C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E04510" w:rsidRPr="00E04510" w:rsidRDefault="00E04510" w:rsidP="00E04510">
            <w:pPr>
              <w:jc w:val="both"/>
              <w:textAlignment w:val="baseline"/>
              <w:rPr>
                <w:rFonts w:eastAsia="Times New Roman"/>
                <w:bCs/>
                <w:szCs w:val="28"/>
                <w:lang w:eastAsia="ru-RU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28.02.2022 № 171-па «</w:t>
            </w:r>
            <w:r w:rsidRPr="00E04510">
              <w:rPr>
                <w:bCs/>
                <w:szCs w:val="28"/>
                <w:lang w:eastAsia="ru-RU"/>
              </w:rPr>
              <w:t xml:space="preserve">Об утверждении Положения </w:t>
            </w:r>
            <w:r w:rsidRPr="00E04510">
              <w:rPr>
                <w:rFonts w:eastAsia="Times New Roman"/>
                <w:bCs/>
                <w:szCs w:val="28"/>
                <w:lang w:eastAsia="ru-RU"/>
              </w:rPr>
              <w:t xml:space="preserve">о порядке подготовки и утверждения проектов правил землепользования и застройки городских </w:t>
            </w:r>
          </w:p>
          <w:p w:rsidR="005B569C" w:rsidRDefault="00E04510" w:rsidP="00E04510">
            <w:pPr>
              <w:jc w:val="both"/>
              <w:textAlignment w:val="baseline"/>
              <w:rPr>
                <w:bCs/>
                <w:szCs w:val="28"/>
              </w:rPr>
            </w:pPr>
            <w:proofErr w:type="gramStart"/>
            <w:r w:rsidRPr="00E04510">
              <w:rPr>
                <w:rFonts w:eastAsia="Times New Roman"/>
                <w:bCs/>
                <w:szCs w:val="28"/>
                <w:lang w:eastAsia="ru-RU"/>
              </w:rPr>
              <w:t>и</w:t>
            </w:r>
            <w:proofErr w:type="gramEnd"/>
            <w:r w:rsidRPr="00E04510">
              <w:rPr>
                <w:rFonts w:eastAsia="Times New Roman"/>
                <w:bCs/>
                <w:szCs w:val="28"/>
                <w:lang w:eastAsia="ru-RU"/>
              </w:rPr>
              <w:t xml:space="preserve"> сельских поселений Курской области</w:t>
            </w:r>
            <w:r>
              <w:rPr>
                <w:rFonts w:eastAsia="Times New Roman"/>
                <w:bCs/>
                <w:szCs w:val="28"/>
                <w:lang w:eastAsia="ru-RU"/>
              </w:rPr>
              <w:t>»</w:t>
            </w:r>
          </w:p>
        </w:tc>
      </w:tr>
      <w:tr w:rsidR="00F60345" w:rsidRPr="00A3356D" w:rsidTr="00D35118">
        <w:tc>
          <w:tcPr>
            <w:tcW w:w="924" w:type="dxa"/>
          </w:tcPr>
          <w:p w:rsidR="00F60345" w:rsidRPr="00A3356D" w:rsidRDefault="00F60345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F60345" w:rsidRDefault="00F60345" w:rsidP="00F60345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28.02.2022 № 173-па «</w:t>
            </w:r>
            <w:r w:rsidRPr="00F60345">
              <w:t>О внесении изменения в постановление Администрации</w:t>
            </w:r>
            <w:r w:rsidR="002F0735">
              <w:t xml:space="preserve"> Курской области от 27.11.2020 </w:t>
            </w:r>
            <w:r w:rsidRPr="00F60345">
              <w:t xml:space="preserve">№ 1193-па «Об утверждении результатов определения кадастровой стоимости объектов недвижимости (за исключением земельных участков) на территории </w:t>
            </w:r>
            <w:proofErr w:type="gramStart"/>
            <w:r w:rsidRPr="00F60345">
              <w:t>Курской  области</w:t>
            </w:r>
            <w:proofErr w:type="gramEnd"/>
            <w:r w:rsidRPr="00F60345">
              <w:t>»</w:t>
            </w:r>
          </w:p>
        </w:tc>
      </w:tr>
      <w:tr w:rsidR="00F60345" w:rsidRPr="00A3356D" w:rsidTr="00D35118">
        <w:tc>
          <w:tcPr>
            <w:tcW w:w="924" w:type="dxa"/>
          </w:tcPr>
          <w:p w:rsidR="00F60345" w:rsidRPr="00A3356D" w:rsidRDefault="00F60345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F60345" w:rsidRDefault="00132B8A" w:rsidP="00132B8A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28.02.2022 № 175-па «</w:t>
            </w:r>
            <w:r w:rsidRPr="00132B8A">
              <w:rPr>
                <w:rFonts w:eastAsia="Times New Roman"/>
                <w:kern w:val="0"/>
                <w:szCs w:val="28"/>
                <w:lang w:eastAsia="ru-RU"/>
              </w:rPr>
              <w:t>О распределении субсидий из областного бюджета бюджетам муниципальных образований Курской области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</w:t>
            </w:r>
            <w:r w:rsidRPr="00132B8A">
              <w:rPr>
                <w:rFonts w:eastAsia="Times New Roman"/>
                <w:kern w:val="0"/>
                <w:szCs w:val="28"/>
                <w:lang w:eastAsia="ru-RU"/>
              </w:rPr>
              <w:t>на 2022 год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132B8A" w:rsidRPr="00A3356D" w:rsidTr="00D35118">
        <w:tc>
          <w:tcPr>
            <w:tcW w:w="924" w:type="dxa"/>
          </w:tcPr>
          <w:p w:rsidR="00132B8A" w:rsidRPr="00A3356D" w:rsidRDefault="00132B8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132B8A" w:rsidRDefault="00132B8A" w:rsidP="00132B8A">
            <w:pPr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01.03.2022 № 176-па «</w:t>
            </w:r>
            <w:r w:rsidRPr="00132B8A">
              <w:rPr>
                <w:bCs/>
                <w:szCs w:val="28"/>
              </w:rPr>
              <w:t xml:space="preserve">О внесении изменений в </w:t>
            </w:r>
            <w:r w:rsidRPr="00132B8A">
              <w:rPr>
                <w:color w:val="000000"/>
                <w:szCs w:val="28"/>
                <w:lang w:bidi="ru-RU"/>
              </w:rPr>
              <w:t xml:space="preserve">постановление Администрации Курской </w:t>
            </w:r>
            <w:proofErr w:type="gramStart"/>
            <w:r w:rsidRPr="00132B8A">
              <w:rPr>
                <w:color w:val="000000"/>
                <w:szCs w:val="28"/>
                <w:lang w:bidi="ru-RU"/>
              </w:rPr>
              <w:t>области  от</w:t>
            </w:r>
            <w:proofErr w:type="gramEnd"/>
            <w:r w:rsidRPr="00132B8A">
              <w:rPr>
                <w:color w:val="000000"/>
                <w:szCs w:val="28"/>
                <w:lang w:bidi="ru-RU"/>
              </w:rPr>
              <w:t xml:space="preserve"> 23.12.2021 № 1438-па</w:t>
            </w:r>
            <w:r>
              <w:rPr>
                <w:color w:val="000000"/>
                <w:szCs w:val="28"/>
                <w:lang w:bidi="ru-RU"/>
              </w:rPr>
              <w:t>»</w:t>
            </w:r>
          </w:p>
        </w:tc>
      </w:tr>
      <w:tr w:rsidR="00132B8A" w:rsidRPr="00A3356D" w:rsidTr="00D35118">
        <w:tc>
          <w:tcPr>
            <w:tcW w:w="924" w:type="dxa"/>
          </w:tcPr>
          <w:p w:rsidR="00132B8A" w:rsidRPr="00A3356D" w:rsidRDefault="00132B8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132B8A" w:rsidRDefault="002E0478" w:rsidP="002E0478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01.03.2022 № 177-па «</w:t>
            </w:r>
            <w:r w:rsidRPr="002E0478">
              <w:rPr>
                <w:rFonts w:eastAsia="Times New Roman"/>
                <w:kern w:val="0"/>
                <w:szCs w:val="28"/>
                <w:lang w:eastAsia="ru-RU"/>
              </w:rPr>
              <w:t xml:space="preserve">О внесении изменения в Правила предоставления из областного бюджета субсидий на возмещение части затрат на производство овощей закрытого грунта, произведенных с применением технологии </w:t>
            </w:r>
            <w:proofErr w:type="spellStart"/>
            <w:r w:rsidRPr="002E0478">
              <w:rPr>
                <w:rFonts w:eastAsia="Times New Roman"/>
                <w:kern w:val="0"/>
                <w:szCs w:val="28"/>
                <w:lang w:eastAsia="ru-RU"/>
              </w:rPr>
              <w:t>досвечивания</w:t>
            </w:r>
            <w:proofErr w:type="spellEnd"/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2E0478" w:rsidRPr="00A3356D" w:rsidTr="00D35118">
        <w:tc>
          <w:tcPr>
            <w:tcW w:w="924" w:type="dxa"/>
          </w:tcPr>
          <w:p w:rsidR="002E0478" w:rsidRPr="00A3356D" w:rsidRDefault="002E0478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2E0478" w:rsidRDefault="002E0478" w:rsidP="002E0478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01.03.2022 № 178-па «</w:t>
            </w:r>
            <w:r w:rsidRPr="002E0478">
              <w:rPr>
                <w:szCs w:val="28"/>
              </w:rPr>
              <w:t>О внесении изменений в постановление</w:t>
            </w:r>
            <w:r>
              <w:rPr>
                <w:szCs w:val="28"/>
              </w:rPr>
              <w:t xml:space="preserve"> </w:t>
            </w:r>
            <w:r w:rsidRPr="002E0478">
              <w:rPr>
                <w:szCs w:val="28"/>
              </w:rPr>
              <w:t>Администрации Курской области от 23.03.2021 № 247-па</w:t>
            </w:r>
            <w:r>
              <w:rPr>
                <w:szCs w:val="28"/>
              </w:rPr>
              <w:t xml:space="preserve"> </w:t>
            </w:r>
            <w:r w:rsidRPr="002E0478">
              <w:rPr>
                <w:szCs w:val="28"/>
              </w:rPr>
              <w:t xml:space="preserve">«Об утверждении Правил предоставления субсидий из областного бюджета Ассоциации </w:t>
            </w:r>
            <w:proofErr w:type="spellStart"/>
            <w:r w:rsidRPr="002E0478">
              <w:rPr>
                <w:szCs w:val="28"/>
              </w:rPr>
              <w:t>микрокредитной</w:t>
            </w:r>
            <w:proofErr w:type="spellEnd"/>
            <w:r w:rsidRPr="002E0478">
              <w:rPr>
                <w:szCs w:val="28"/>
              </w:rPr>
              <w:t xml:space="preserve"> компании «Центр поддержки предпринимательства Курской области» на финансовое обеспечение затрат на государственную поддержку малого и среднего предпринимательства, а также физических лиц, применяющих специальный налоговый режим «Налог на профессиональный доход»</w:t>
            </w:r>
          </w:p>
        </w:tc>
      </w:tr>
      <w:tr w:rsidR="00425980" w:rsidRPr="00A3356D" w:rsidTr="00D35118">
        <w:tc>
          <w:tcPr>
            <w:tcW w:w="924" w:type="dxa"/>
          </w:tcPr>
          <w:p w:rsidR="00425980" w:rsidRPr="00A3356D" w:rsidRDefault="00425980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425980" w:rsidRDefault="005502D0" w:rsidP="005502D0">
            <w:pPr>
              <w:ind w:right="-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02.03.2022 № 179-па «</w:t>
            </w:r>
            <w:r w:rsidRPr="005502D0">
              <w:rPr>
                <w:rFonts w:eastAsia="Times New Roman"/>
                <w:kern w:val="0"/>
                <w:szCs w:val="28"/>
                <w:lang w:eastAsia="zh-CN"/>
              </w:rPr>
              <w:t xml:space="preserve">О распределении субсидий из областного бюджета бюджетам муниципальных образований Курской области на </w:t>
            </w:r>
            <w:proofErr w:type="spellStart"/>
            <w:r w:rsidRPr="005502D0">
              <w:rPr>
                <w:rFonts w:eastAsia="Times New Roman"/>
                <w:kern w:val="0"/>
                <w:szCs w:val="28"/>
                <w:lang w:eastAsia="zh-CN"/>
              </w:rPr>
              <w:t>софинансирование</w:t>
            </w:r>
            <w:proofErr w:type="spellEnd"/>
            <w:r w:rsidRPr="005502D0">
              <w:rPr>
                <w:rFonts w:eastAsia="Times New Roman"/>
                <w:kern w:val="0"/>
                <w:szCs w:val="28"/>
                <w:lang w:eastAsia="zh-CN"/>
              </w:rPr>
              <w:t xml:space="preserve"> расходных обязательств на подготовку проектов межевания земельных участков и на проведение кадастровых работ на 2022 год</w:t>
            </w:r>
            <w:r>
              <w:rPr>
                <w:rFonts w:eastAsia="Times New Roman"/>
                <w:kern w:val="0"/>
                <w:szCs w:val="28"/>
                <w:lang w:eastAsia="zh-CN"/>
              </w:rPr>
              <w:t>»</w:t>
            </w:r>
          </w:p>
        </w:tc>
      </w:tr>
      <w:tr w:rsidR="005502D0" w:rsidRPr="00A3356D" w:rsidTr="00D35118">
        <w:tc>
          <w:tcPr>
            <w:tcW w:w="924" w:type="dxa"/>
          </w:tcPr>
          <w:p w:rsidR="005502D0" w:rsidRPr="00A3356D" w:rsidRDefault="005502D0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5502D0" w:rsidRDefault="005502D0" w:rsidP="005502D0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02.03.2022 № 180-па «</w:t>
            </w:r>
            <w:r w:rsidRPr="005502D0">
              <w:rPr>
                <w:bCs/>
                <w:szCs w:val="28"/>
                <w:lang w:eastAsia="ru-RU"/>
              </w:rPr>
              <w:t>Об утверждении Положения о порядке подготовки и утверждения проектов документо</w:t>
            </w:r>
            <w:r w:rsidR="002F0735">
              <w:rPr>
                <w:bCs/>
                <w:szCs w:val="28"/>
                <w:lang w:eastAsia="ru-RU"/>
              </w:rPr>
              <w:t>в территориального планирования</w:t>
            </w:r>
            <w:r>
              <w:rPr>
                <w:bCs/>
                <w:szCs w:val="28"/>
                <w:lang w:eastAsia="ru-RU"/>
              </w:rPr>
              <w:t xml:space="preserve"> </w:t>
            </w:r>
            <w:r w:rsidRPr="005502D0">
              <w:rPr>
                <w:bCs/>
                <w:szCs w:val="28"/>
                <w:lang w:eastAsia="ru-RU"/>
              </w:rPr>
              <w:t>городских и сельских поселений Курской области</w:t>
            </w:r>
            <w:r>
              <w:rPr>
                <w:bCs/>
                <w:szCs w:val="28"/>
                <w:lang w:eastAsia="ru-RU"/>
              </w:rPr>
              <w:t>»</w:t>
            </w:r>
          </w:p>
        </w:tc>
      </w:tr>
      <w:tr w:rsidR="00B877EA" w:rsidRPr="00A3356D" w:rsidTr="00D35118">
        <w:tc>
          <w:tcPr>
            <w:tcW w:w="924" w:type="dxa"/>
          </w:tcPr>
          <w:p w:rsidR="00B877EA" w:rsidRPr="00A3356D" w:rsidRDefault="00B877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877EA" w:rsidRDefault="00B877EA" w:rsidP="002F0735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02.03.2022 № 181-па «</w:t>
            </w:r>
            <w:r w:rsidRPr="00B877EA">
              <w:rPr>
                <w:szCs w:val="28"/>
              </w:rPr>
              <w:t>Об утверждении Порядка представления работодателями в органы службы занятости населения Курской области сведений о выполнении квоты для приема на работу отдельных категорий молодежи</w:t>
            </w:r>
            <w:r>
              <w:rPr>
                <w:szCs w:val="28"/>
              </w:rPr>
              <w:t>»</w:t>
            </w:r>
          </w:p>
        </w:tc>
      </w:tr>
      <w:tr w:rsidR="005502D0" w:rsidRPr="00A3356D" w:rsidTr="00D35118">
        <w:tc>
          <w:tcPr>
            <w:tcW w:w="924" w:type="dxa"/>
          </w:tcPr>
          <w:p w:rsidR="005502D0" w:rsidRPr="00A3356D" w:rsidRDefault="005502D0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5502D0" w:rsidRDefault="00B877EA" w:rsidP="00B877EA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02.03.2022 № 182-па «</w:t>
            </w:r>
            <w:r w:rsidRPr="00B877EA">
              <w:t xml:space="preserve">О внесении изменений в государственную программу Курской области </w:t>
            </w:r>
            <w:r w:rsidRPr="00B877EA">
              <w:lastRenderedPageBreak/>
              <w:t>«Создание условий для эффективного исполнения</w:t>
            </w:r>
            <w:r>
              <w:t xml:space="preserve"> </w:t>
            </w:r>
            <w:r w:rsidRPr="00B877EA">
              <w:t>полномочий в сфере юстиции»</w:t>
            </w:r>
          </w:p>
        </w:tc>
      </w:tr>
      <w:tr w:rsidR="00B877EA" w:rsidRPr="00A3356D" w:rsidTr="00D35118">
        <w:tc>
          <w:tcPr>
            <w:tcW w:w="924" w:type="dxa"/>
          </w:tcPr>
          <w:p w:rsidR="00B877EA" w:rsidRPr="00A3356D" w:rsidRDefault="00B877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877EA" w:rsidRDefault="00A808DA" w:rsidP="00A808DA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02.03.2022 № 184-па «</w:t>
            </w:r>
            <w:r w:rsidRPr="00A808DA">
              <w:rPr>
                <w:szCs w:val="28"/>
              </w:rPr>
              <w:t>О внесении изменений в постановление Администрации Курской области от 12.05.2020 № 482-па</w:t>
            </w:r>
            <w:r>
              <w:rPr>
                <w:szCs w:val="28"/>
              </w:rPr>
              <w:t>»</w:t>
            </w:r>
          </w:p>
        </w:tc>
      </w:tr>
      <w:tr w:rsidR="00A808DA" w:rsidRPr="00A3356D" w:rsidTr="00D35118">
        <w:tc>
          <w:tcPr>
            <w:tcW w:w="924" w:type="dxa"/>
          </w:tcPr>
          <w:p w:rsidR="00A808DA" w:rsidRPr="00A3356D" w:rsidRDefault="00A808D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A808DA" w:rsidRPr="002F0735" w:rsidRDefault="00423649" w:rsidP="00423649">
            <w:pPr>
              <w:jc w:val="both"/>
            </w:pPr>
            <w:r>
              <w:rPr>
                <w:bCs/>
                <w:szCs w:val="28"/>
              </w:rPr>
              <w:t>Постановление Администрации Курской области от 02.03.2022 № 185-па «</w:t>
            </w:r>
            <w:r w:rsidRPr="00423649">
              <w:rPr>
                <w:color w:val="000000"/>
                <w:szCs w:val="28"/>
              </w:rPr>
              <w:t>О реализации в 2022 году Соглашения о п</w:t>
            </w:r>
            <w:r w:rsidR="002F0735">
              <w:rPr>
                <w:color w:val="000000"/>
                <w:szCs w:val="28"/>
              </w:rPr>
              <w:t xml:space="preserve">редоставлении субсидии </w:t>
            </w:r>
            <w:r w:rsidRPr="00423649">
              <w:rPr>
                <w:color w:val="000000"/>
                <w:szCs w:val="28"/>
              </w:rPr>
              <w:t>из федерального бюджета бюджету субъекта Российской Федерации</w:t>
            </w:r>
            <w:r w:rsidRPr="00423649">
              <w:rPr>
                <w:rStyle w:val="fontstyle01"/>
              </w:rPr>
              <w:t xml:space="preserve"> </w:t>
            </w:r>
            <w:r w:rsidR="002F0735">
              <w:t xml:space="preserve">                             </w:t>
            </w:r>
            <w:r w:rsidRPr="00423649">
              <w:rPr>
                <w:rStyle w:val="fontstyle01"/>
              </w:rPr>
              <w:t>от 13 декабря 2019 г. № 149-09-2020-</w:t>
            </w:r>
            <w:proofErr w:type="gramStart"/>
            <w:r w:rsidRPr="00423649">
              <w:rPr>
                <w:rStyle w:val="fontstyle01"/>
              </w:rPr>
              <w:t>104  (</w:t>
            </w:r>
            <w:proofErr w:type="gramEnd"/>
            <w:r w:rsidRPr="00423649">
              <w:rPr>
                <w:rStyle w:val="fontstyle01"/>
              </w:rPr>
              <w:t>в редакции от 24 декабря 2021 г. № 149-09-2020-104/5)</w:t>
            </w:r>
            <w:r>
              <w:rPr>
                <w:rStyle w:val="fontstyle01"/>
              </w:rPr>
              <w:t>»</w:t>
            </w:r>
          </w:p>
        </w:tc>
      </w:tr>
      <w:tr w:rsidR="006834D4" w:rsidRPr="00A3356D" w:rsidTr="00D35118">
        <w:tc>
          <w:tcPr>
            <w:tcW w:w="924" w:type="dxa"/>
          </w:tcPr>
          <w:p w:rsidR="006834D4" w:rsidRPr="00A3356D" w:rsidRDefault="006834D4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6834D4" w:rsidRDefault="006834D4" w:rsidP="006834D4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03.03.2022 № 186-па «</w:t>
            </w:r>
            <w:r w:rsidRPr="006834D4">
              <w:rPr>
                <w:bCs/>
                <w:szCs w:val="28"/>
                <w:lang w:eastAsia="ru-RU"/>
              </w:rPr>
              <w:t>Об утверждении Положения о порядке организации и проведения общественных обсуждений по вопросам градостроительной деятельности на территории городских и сельских поселений Курской области</w:t>
            </w:r>
            <w:r>
              <w:rPr>
                <w:bCs/>
                <w:szCs w:val="28"/>
                <w:lang w:eastAsia="ru-RU"/>
              </w:rPr>
              <w:t>»</w:t>
            </w:r>
          </w:p>
        </w:tc>
      </w:tr>
      <w:tr w:rsidR="006834D4" w:rsidRPr="00A3356D" w:rsidTr="00D35118">
        <w:tc>
          <w:tcPr>
            <w:tcW w:w="924" w:type="dxa"/>
          </w:tcPr>
          <w:p w:rsidR="006834D4" w:rsidRPr="00A3356D" w:rsidRDefault="006834D4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6834D4" w:rsidRDefault="006834D4" w:rsidP="006834D4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03.03.2022 № 187-па «</w:t>
            </w:r>
            <w:r w:rsidRPr="00396DB6">
              <w:rPr>
                <w:szCs w:val="28"/>
              </w:rPr>
              <w:t>О реализации Соглашения</w:t>
            </w:r>
            <w:r>
              <w:rPr>
                <w:szCs w:val="28"/>
              </w:rPr>
              <w:t>»</w:t>
            </w:r>
          </w:p>
        </w:tc>
      </w:tr>
      <w:tr w:rsidR="006834D4" w:rsidRPr="00A3356D" w:rsidTr="00D35118">
        <w:tc>
          <w:tcPr>
            <w:tcW w:w="924" w:type="dxa"/>
          </w:tcPr>
          <w:p w:rsidR="006834D4" w:rsidRPr="00A3356D" w:rsidRDefault="006834D4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6834D4" w:rsidRDefault="00241882" w:rsidP="00241882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03.03.2022 № 188-па «</w:t>
            </w:r>
            <w:r w:rsidRPr="00396DB6">
              <w:rPr>
                <w:szCs w:val="28"/>
              </w:rPr>
              <w:t>О реализации Соглашения</w:t>
            </w:r>
            <w:r>
              <w:rPr>
                <w:szCs w:val="28"/>
              </w:rPr>
              <w:t>»</w:t>
            </w:r>
          </w:p>
        </w:tc>
      </w:tr>
      <w:tr w:rsidR="00241882" w:rsidRPr="00A3356D" w:rsidTr="00D35118">
        <w:tc>
          <w:tcPr>
            <w:tcW w:w="924" w:type="dxa"/>
          </w:tcPr>
          <w:p w:rsidR="00241882" w:rsidRPr="00A3356D" w:rsidRDefault="00241882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241882" w:rsidRDefault="00EF76EA" w:rsidP="00EF76EA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03.03.2022 № 189-па «</w:t>
            </w:r>
            <w:r w:rsidRPr="00396DB6">
              <w:rPr>
                <w:szCs w:val="28"/>
              </w:rPr>
              <w:t>О реализации Соглашения</w:t>
            </w:r>
            <w:r>
              <w:rPr>
                <w:szCs w:val="28"/>
              </w:rPr>
              <w:t>»</w:t>
            </w:r>
          </w:p>
        </w:tc>
      </w:tr>
      <w:tr w:rsidR="00EF76EA" w:rsidRPr="00A3356D" w:rsidTr="00D35118">
        <w:tc>
          <w:tcPr>
            <w:tcW w:w="924" w:type="dxa"/>
          </w:tcPr>
          <w:p w:rsidR="00EF76EA" w:rsidRPr="00A3356D" w:rsidRDefault="00EF76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EF76EA" w:rsidRDefault="00EF76EA" w:rsidP="00EF76EA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03.03.2022 № 190-па «</w:t>
            </w:r>
            <w:r w:rsidRPr="00EF76EA">
              <w:rPr>
                <w:szCs w:val="28"/>
              </w:rPr>
              <w:t xml:space="preserve">Об осуществлении бюджетных инвестиций в строительство </w:t>
            </w:r>
            <w:r w:rsidRPr="00EF76EA">
              <w:rPr>
                <w:szCs w:val="28"/>
              </w:rPr>
              <w:br/>
              <w:t>объекта государственной собственности Курской области</w:t>
            </w:r>
            <w:r>
              <w:rPr>
                <w:szCs w:val="28"/>
              </w:rPr>
              <w:t>»</w:t>
            </w:r>
            <w:r w:rsidRPr="00EF76EA">
              <w:rPr>
                <w:szCs w:val="28"/>
              </w:rPr>
              <w:t xml:space="preserve"> </w:t>
            </w:r>
          </w:p>
        </w:tc>
      </w:tr>
      <w:tr w:rsidR="00EF76EA" w:rsidRPr="00A3356D" w:rsidTr="00D35118">
        <w:tc>
          <w:tcPr>
            <w:tcW w:w="924" w:type="dxa"/>
          </w:tcPr>
          <w:p w:rsidR="00EF76EA" w:rsidRPr="00A3356D" w:rsidRDefault="00EF76EA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EF76EA" w:rsidRDefault="008B6767" w:rsidP="00EF76EA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03.03.2022 № 191-па «</w:t>
            </w:r>
            <w:r w:rsidRPr="00EF76EA">
              <w:rPr>
                <w:szCs w:val="28"/>
              </w:rPr>
              <w:t xml:space="preserve">Об осуществлении бюджетных инвестиций в строительство </w:t>
            </w:r>
            <w:r w:rsidRPr="00EF76EA">
              <w:rPr>
                <w:szCs w:val="28"/>
              </w:rPr>
              <w:br/>
              <w:t>объекта государственной собственности Курской области</w:t>
            </w:r>
            <w:r>
              <w:rPr>
                <w:szCs w:val="28"/>
              </w:rPr>
              <w:t>»</w:t>
            </w:r>
          </w:p>
        </w:tc>
      </w:tr>
      <w:tr w:rsidR="008B6767" w:rsidRPr="00A3356D" w:rsidTr="00D35118">
        <w:tc>
          <w:tcPr>
            <w:tcW w:w="924" w:type="dxa"/>
          </w:tcPr>
          <w:p w:rsidR="008B6767" w:rsidRPr="00A3356D" w:rsidRDefault="008B6767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B6767" w:rsidRDefault="008B6767" w:rsidP="008B6767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Постановление Администрации Курской области от 03.03.2022 № 192-па «</w:t>
            </w:r>
            <w:r w:rsidR="002F0735">
              <w:t>Об утверждении перечня индикаторов риска нарушения</w:t>
            </w:r>
            <w:r w:rsidRPr="008B6767">
              <w:t xml:space="preserve"> обязательных требований, используемых </w:t>
            </w:r>
            <w:bookmarkStart w:id="2" w:name="_Hlk96089378"/>
            <w:bookmarkEnd w:id="2"/>
            <w:r w:rsidRPr="008B6767">
              <w:t>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  <w:r>
              <w:t>»</w:t>
            </w:r>
            <w:r w:rsidRPr="008B6767">
              <w:t xml:space="preserve"> </w:t>
            </w:r>
          </w:p>
        </w:tc>
      </w:tr>
      <w:tr w:rsidR="008B6767" w:rsidRPr="00A3356D" w:rsidTr="00D35118">
        <w:tc>
          <w:tcPr>
            <w:tcW w:w="924" w:type="dxa"/>
          </w:tcPr>
          <w:p w:rsidR="008B6767" w:rsidRPr="00A3356D" w:rsidRDefault="008B6767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B6767" w:rsidRDefault="009A2118" w:rsidP="00197645">
            <w:pPr>
              <w:jc w:val="both"/>
              <w:rPr>
                <w:bCs/>
              </w:rPr>
            </w:pPr>
            <w:r w:rsidRPr="009A2118">
              <w:rPr>
                <w:bCs/>
              </w:rPr>
              <w:t>Постановление Администрации Курской области от 03.03.2022 № 19</w:t>
            </w:r>
            <w:r>
              <w:rPr>
                <w:bCs/>
              </w:rPr>
              <w:t>3</w:t>
            </w:r>
            <w:r w:rsidRPr="009A2118">
              <w:rPr>
                <w:bCs/>
              </w:rPr>
              <w:t>-па «</w:t>
            </w:r>
            <w:r w:rsidRPr="009A2118">
              <w:t xml:space="preserve">Об утверждении перечня индикаторов риска нарушения обязательных требований, используемых при осуществлении регионального государственного жилищного контроля (надзора) на территории Курской области </w:t>
            </w:r>
          </w:p>
        </w:tc>
      </w:tr>
      <w:tr w:rsidR="009A2118" w:rsidRPr="00A3356D" w:rsidTr="00D35118">
        <w:tc>
          <w:tcPr>
            <w:tcW w:w="924" w:type="dxa"/>
          </w:tcPr>
          <w:p w:rsidR="009A2118" w:rsidRPr="00A3356D" w:rsidRDefault="009A2118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2118" w:rsidRPr="009A2118" w:rsidRDefault="009A2118" w:rsidP="00197645">
            <w:pPr>
              <w:jc w:val="both"/>
              <w:rPr>
                <w:bCs/>
              </w:rPr>
            </w:pPr>
            <w:r w:rsidRPr="009A2118">
              <w:rPr>
                <w:bCs/>
                <w:color w:val="000000" w:themeColor="text1"/>
              </w:rPr>
              <w:t>Постановление Администрации Курской области от 03.03.2022 № 194-па «</w:t>
            </w:r>
            <w:r w:rsidRPr="009A2118">
              <w:rPr>
                <w:color w:val="000000" w:themeColor="text1"/>
              </w:rPr>
              <w:t>Об утверждении ключевого показателя и его целевого</w:t>
            </w:r>
            <w:r>
              <w:rPr>
                <w:color w:val="000000" w:themeColor="text1"/>
              </w:rPr>
              <w:t xml:space="preserve"> </w:t>
            </w:r>
            <w:r w:rsidRPr="009A2118">
              <w:rPr>
                <w:color w:val="000000" w:themeColor="text1"/>
              </w:rPr>
              <w:t>значения, индикативных показателей для регионального государственного лицензионного контроля за осуществлением предпринимательской деятельности по управлению</w:t>
            </w:r>
            <w:r>
              <w:rPr>
                <w:color w:val="000000" w:themeColor="text1"/>
              </w:rPr>
              <w:t xml:space="preserve"> </w:t>
            </w:r>
            <w:r w:rsidRPr="009A2118">
              <w:rPr>
                <w:color w:val="000000" w:themeColor="text1"/>
              </w:rPr>
              <w:t>многоквартирными домами</w:t>
            </w:r>
            <w:r>
              <w:rPr>
                <w:color w:val="000000" w:themeColor="text1"/>
              </w:rPr>
              <w:t>»</w:t>
            </w:r>
          </w:p>
        </w:tc>
      </w:tr>
      <w:tr w:rsidR="009A2118" w:rsidRPr="00A3356D" w:rsidTr="00D35118">
        <w:tc>
          <w:tcPr>
            <w:tcW w:w="924" w:type="dxa"/>
          </w:tcPr>
          <w:p w:rsidR="009A2118" w:rsidRPr="00A3356D" w:rsidRDefault="009A2118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5626F9" w:rsidRPr="005626F9" w:rsidRDefault="005626F9" w:rsidP="00197645">
            <w:pPr>
              <w:jc w:val="both"/>
              <w:rPr>
                <w:bCs/>
                <w:color w:val="000000" w:themeColor="text1"/>
              </w:rPr>
            </w:pPr>
            <w:r w:rsidRPr="005626F9">
              <w:rPr>
                <w:bCs/>
                <w:color w:val="000000" w:themeColor="text1"/>
              </w:rPr>
              <w:t>Постановление Администрации Курской области от 04.03.2022 № 195-па</w:t>
            </w:r>
          </w:p>
          <w:p w:rsidR="009A2118" w:rsidRPr="009A2118" w:rsidRDefault="005626F9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="002F0735">
              <w:rPr>
                <w:bCs/>
                <w:color w:val="000000" w:themeColor="text1"/>
              </w:rPr>
              <w:t>О внесении изменений в</w:t>
            </w:r>
            <w:r w:rsidRPr="005626F9">
              <w:rPr>
                <w:bCs/>
                <w:color w:val="000000" w:themeColor="text1"/>
              </w:rPr>
              <w:t xml:space="preserve"> государстве</w:t>
            </w:r>
            <w:r>
              <w:rPr>
                <w:bCs/>
                <w:color w:val="000000" w:themeColor="text1"/>
              </w:rPr>
              <w:t xml:space="preserve">нную программу Курской области </w:t>
            </w:r>
            <w:r>
              <w:rPr>
                <w:bCs/>
                <w:color w:val="000000" w:themeColor="text1"/>
              </w:rPr>
              <w:lastRenderedPageBreak/>
              <w:t>«</w:t>
            </w:r>
            <w:r w:rsidRPr="005626F9">
              <w:rPr>
                <w:bCs/>
                <w:color w:val="000000" w:themeColor="text1"/>
              </w:rPr>
              <w:t>Развитие а</w:t>
            </w:r>
            <w:r>
              <w:rPr>
                <w:bCs/>
                <w:color w:val="000000" w:themeColor="text1"/>
              </w:rPr>
              <w:t>рхивного дела в Курской области»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706D3F" w:rsidRPr="00706D3F" w:rsidRDefault="00706D3F" w:rsidP="00197645">
            <w:pPr>
              <w:jc w:val="both"/>
              <w:rPr>
                <w:bCs/>
                <w:color w:val="000000" w:themeColor="text1"/>
              </w:rPr>
            </w:pPr>
            <w:r w:rsidRPr="00706D3F">
              <w:rPr>
                <w:bCs/>
                <w:color w:val="000000" w:themeColor="text1"/>
              </w:rPr>
              <w:t>Постановление Администрации Курской области от 04.03.2022 № 196-па</w:t>
            </w:r>
          </w:p>
          <w:p w:rsidR="005626F9" w:rsidRPr="009A2118" w:rsidRDefault="00CF7507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="00706D3F" w:rsidRPr="00706D3F">
              <w:rPr>
                <w:bCs/>
                <w:color w:val="000000" w:themeColor="text1"/>
              </w:rPr>
              <w:t>О внесении изменений в некоторые постановлени</w:t>
            </w:r>
            <w:r w:rsidR="00706D3F">
              <w:rPr>
                <w:bCs/>
                <w:color w:val="000000" w:themeColor="text1"/>
              </w:rPr>
              <w:t>я Администрации Курской области</w:t>
            </w:r>
            <w:r>
              <w:rPr>
                <w:bCs/>
                <w:color w:val="000000" w:themeColor="text1"/>
              </w:rPr>
              <w:t>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93FC4" w:rsidRPr="00B93FC4" w:rsidRDefault="00B93FC4" w:rsidP="00197645">
            <w:pPr>
              <w:jc w:val="both"/>
              <w:rPr>
                <w:bCs/>
                <w:color w:val="000000" w:themeColor="text1"/>
              </w:rPr>
            </w:pPr>
            <w:r w:rsidRPr="00B93FC4">
              <w:rPr>
                <w:bCs/>
                <w:color w:val="000000" w:themeColor="text1"/>
              </w:rPr>
              <w:t>Постановление Администрации Курской области от 04.03.2022 № 198-па</w:t>
            </w:r>
          </w:p>
          <w:p w:rsidR="005626F9" w:rsidRPr="009A2118" w:rsidRDefault="00197645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="00B93FC4" w:rsidRPr="00B93FC4">
              <w:rPr>
                <w:bCs/>
                <w:color w:val="000000" w:themeColor="text1"/>
              </w:rPr>
              <w:t>О внесении изменений в некоторые постановлени</w:t>
            </w:r>
            <w:r>
              <w:rPr>
                <w:bCs/>
                <w:color w:val="000000" w:themeColor="text1"/>
              </w:rPr>
              <w:t>я Администрации Курской области»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5F1266" w:rsidRPr="005F1266" w:rsidRDefault="005F1266" w:rsidP="00197645">
            <w:pPr>
              <w:jc w:val="both"/>
              <w:rPr>
                <w:bCs/>
                <w:color w:val="000000" w:themeColor="text1"/>
              </w:rPr>
            </w:pPr>
            <w:r w:rsidRPr="005F1266">
              <w:rPr>
                <w:bCs/>
                <w:color w:val="000000" w:themeColor="text1"/>
              </w:rPr>
              <w:t>Постановление Администрации Курской области от 04.03.2022 № 199-па</w:t>
            </w:r>
          </w:p>
          <w:p w:rsidR="005626F9" w:rsidRPr="009A2118" w:rsidRDefault="002F0735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="005F1266" w:rsidRPr="005F1266">
              <w:rPr>
                <w:bCs/>
                <w:color w:val="000000" w:themeColor="text1"/>
              </w:rPr>
              <w:t>Об утверждении Примерного положения об оплате труда работников специализированного автономного учреждения Курской области, подведомственного комитету природных ресурсов Курской области, по в</w:t>
            </w:r>
            <w:r>
              <w:rPr>
                <w:bCs/>
                <w:color w:val="000000" w:themeColor="text1"/>
              </w:rPr>
              <w:t>иду экономической деятельности «</w:t>
            </w:r>
            <w:r w:rsidR="005F1266" w:rsidRPr="005F1266">
              <w:rPr>
                <w:bCs/>
                <w:color w:val="000000" w:themeColor="text1"/>
              </w:rPr>
              <w:t>Предоставле</w:t>
            </w:r>
            <w:r>
              <w:rPr>
                <w:bCs/>
                <w:color w:val="000000" w:themeColor="text1"/>
              </w:rPr>
              <w:t>ние услуг в области лесоводства»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4D7729" w:rsidRPr="004D7729" w:rsidRDefault="004D7729" w:rsidP="00197645">
            <w:pPr>
              <w:jc w:val="both"/>
              <w:rPr>
                <w:bCs/>
                <w:color w:val="000000" w:themeColor="text1"/>
              </w:rPr>
            </w:pPr>
            <w:r w:rsidRPr="004D7729">
              <w:rPr>
                <w:bCs/>
                <w:color w:val="000000" w:themeColor="text1"/>
              </w:rPr>
              <w:t>Постановление Администрации Курской области от 04.03.2022 № 200-па</w:t>
            </w:r>
          </w:p>
          <w:p w:rsidR="005626F9" w:rsidRPr="009A2118" w:rsidRDefault="002F0735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="004D7729" w:rsidRPr="004D7729">
              <w:rPr>
                <w:bCs/>
                <w:color w:val="000000" w:themeColor="text1"/>
              </w:rPr>
              <w:t>Об установлении зон охраны объекта культурного наследия регионального значения "Могила Героя</w:t>
            </w:r>
            <w:r>
              <w:rPr>
                <w:bCs/>
                <w:color w:val="000000" w:themeColor="text1"/>
              </w:rPr>
              <w:t xml:space="preserve"> Советского Союза </w:t>
            </w:r>
            <w:proofErr w:type="spellStart"/>
            <w:r>
              <w:rPr>
                <w:bCs/>
                <w:color w:val="000000" w:themeColor="text1"/>
              </w:rPr>
              <w:t>Ачкасова</w:t>
            </w:r>
            <w:proofErr w:type="spellEnd"/>
            <w:r>
              <w:rPr>
                <w:bCs/>
                <w:color w:val="000000" w:themeColor="text1"/>
              </w:rPr>
              <w:t xml:space="preserve"> С.В.»</w:t>
            </w:r>
            <w:r w:rsidR="004D7729" w:rsidRPr="004D7729">
              <w:rPr>
                <w:bCs/>
                <w:color w:val="000000" w:themeColor="text1"/>
              </w:rPr>
              <w:t xml:space="preserve">, 1943 г., расположенного по адресу: Курская область, Курский район, д. </w:t>
            </w:r>
            <w:proofErr w:type="spellStart"/>
            <w:r w:rsidR="004D7729" w:rsidRPr="004D7729">
              <w:rPr>
                <w:bCs/>
                <w:color w:val="000000" w:themeColor="text1"/>
              </w:rPr>
              <w:t>Халино</w:t>
            </w:r>
            <w:proofErr w:type="spellEnd"/>
            <w:r w:rsidR="004D7729" w:rsidRPr="004D7729">
              <w:rPr>
                <w:bCs/>
                <w:color w:val="000000" w:themeColor="text1"/>
              </w:rPr>
              <w:t xml:space="preserve"> (военный городок 26), и утверждении требований к градостроительным регламентам в границах территор</w:t>
            </w:r>
            <w:r>
              <w:rPr>
                <w:bCs/>
                <w:color w:val="000000" w:themeColor="text1"/>
              </w:rPr>
              <w:t>ий данных зон»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EA2BDC" w:rsidRPr="00EA2BDC" w:rsidRDefault="00EA2BDC" w:rsidP="00197645">
            <w:pPr>
              <w:jc w:val="both"/>
              <w:rPr>
                <w:bCs/>
                <w:color w:val="000000" w:themeColor="text1"/>
              </w:rPr>
            </w:pPr>
            <w:r w:rsidRPr="00EA2BDC">
              <w:rPr>
                <w:bCs/>
                <w:color w:val="000000" w:themeColor="text1"/>
              </w:rPr>
              <w:t>Постановление Администрации Курской области от 04.03.2022 № 201-па</w:t>
            </w:r>
          </w:p>
          <w:p w:rsidR="005626F9" w:rsidRPr="009A2118" w:rsidRDefault="002F0735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="00EA2BDC" w:rsidRPr="00EA2BDC">
              <w:rPr>
                <w:bCs/>
                <w:color w:val="000000" w:themeColor="text1"/>
              </w:rPr>
              <w:t>Об установлении зон охраны объекта культурного наследия регионального значения "Брат</w:t>
            </w:r>
            <w:r>
              <w:rPr>
                <w:bCs/>
                <w:color w:val="000000" w:themeColor="text1"/>
              </w:rPr>
              <w:t>ская могила 30 советских воинов»</w:t>
            </w:r>
            <w:r w:rsidR="00EA2BDC" w:rsidRPr="00EA2BDC">
              <w:rPr>
                <w:bCs/>
                <w:color w:val="000000" w:themeColor="text1"/>
              </w:rPr>
              <w:t xml:space="preserve">, 1943 г., расположенного по адресу: Курская область, </w:t>
            </w:r>
            <w:proofErr w:type="spellStart"/>
            <w:r w:rsidR="00EA2BDC" w:rsidRPr="00EA2BDC">
              <w:rPr>
                <w:bCs/>
                <w:color w:val="000000" w:themeColor="text1"/>
              </w:rPr>
              <w:t>Солнцевский</w:t>
            </w:r>
            <w:proofErr w:type="spellEnd"/>
            <w:r w:rsidR="00EA2BDC" w:rsidRPr="00EA2BDC">
              <w:rPr>
                <w:bCs/>
                <w:color w:val="000000" w:themeColor="text1"/>
              </w:rPr>
              <w:t xml:space="preserve"> район, с. Шумаково, и утверждении требований к градостроительным регламентам в границах территорий данных зон</w:t>
            </w:r>
            <w:r>
              <w:rPr>
                <w:bCs/>
                <w:color w:val="000000" w:themeColor="text1"/>
              </w:rPr>
              <w:t>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C39B4" w:rsidRPr="008C39B4" w:rsidRDefault="008C39B4" w:rsidP="00197645">
            <w:pPr>
              <w:jc w:val="both"/>
              <w:rPr>
                <w:bCs/>
                <w:color w:val="000000" w:themeColor="text1"/>
              </w:rPr>
            </w:pPr>
            <w:r w:rsidRPr="008C39B4">
              <w:rPr>
                <w:bCs/>
                <w:color w:val="000000" w:themeColor="text1"/>
              </w:rPr>
              <w:t>Постановление Администрации Курской области от 04.03.2022 № 202-па</w:t>
            </w:r>
          </w:p>
          <w:p w:rsidR="005626F9" w:rsidRPr="009A2118" w:rsidRDefault="002F0735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="008C39B4" w:rsidRPr="008C39B4">
              <w:rPr>
                <w:bCs/>
                <w:color w:val="000000" w:themeColor="text1"/>
              </w:rPr>
              <w:t>Об установлении зон охраны объекта культурного наследия региона</w:t>
            </w:r>
            <w:r>
              <w:rPr>
                <w:bCs/>
                <w:color w:val="000000" w:themeColor="text1"/>
              </w:rPr>
              <w:t>льного значения «</w:t>
            </w:r>
            <w:r w:rsidR="008C39B4" w:rsidRPr="008C39B4">
              <w:rPr>
                <w:bCs/>
                <w:color w:val="000000" w:themeColor="text1"/>
              </w:rPr>
              <w:t>Б</w:t>
            </w:r>
            <w:r>
              <w:rPr>
                <w:bCs/>
                <w:color w:val="000000" w:themeColor="text1"/>
              </w:rPr>
              <w:t>ратская могила советских воинов»</w:t>
            </w:r>
            <w:r w:rsidR="008C39B4" w:rsidRPr="008C39B4">
              <w:rPr>
                <w:bCs/>
                <w:color w:val="000000" w:themeColor="text1"/>
              </w:rPr>
              <w:t xml:space="preserve">, 1943 г., расположенного по адресу: Курская область, </w:t>
            </w:r>
            <w:proofErr w:type="spellStart"/>
            <w:r w:rsidR="008C39B4" w:rsidRPr="008C39B4">
              <w:rPr>
                <w:bCs/>
                <w:color w:val="000000" w:themeColor="text1"/>
              </w:rPr>
              <w:t>Солнцевский</w:t>
            </w:r>
            <w:proofErr w:type="spellEnd"/>
            <w:r w:rsidR="008C39B4" w:rsidRPr="008C39B4">
              <w:rPr>
                <w:bCs/>
                <w:color w:val="000000" w:themeColor="text1"/>
              </w:rPr>
              <w:t xml:space="preserve"> район, с. Плоское (современный адрес: Курская область, </w:t>
            </w:r>
            <w:proofErr w:type="spellStart"/>
            <w:r w:rsidR="008C39B4" w:rsidRPr="008C39B4">
              <w:rPr>
                <w:bCs/>
                <w:color w:val="000000" w:themeColor="text1"/>
              </w:rPr>
              <w:t>Солнцевский</w:t>
            </w:r>
            <w:proofErr w:type="spellEnd"/>
            <w:r w:rsidR="008C39B4" w:rsidRPr="008C39B4">
              <w:rPr>
                <w:bCs/>
                <w:color w:val="000000" w:themeColor="text1"/>
              </w:rPr>
              <w:t xml:space="preserve"> район, с. Плоское, ул. Центральная), и утверждении требований к градостроительным регламентам в</w:t>
            </w:r>
            <w:r>
              <w:rPr>
                <w:bCs/>
                <w:color w:val="000000" w:themeColor="text1"/>
              </w:rPr>
              <w:t xml:space="preserve"> границах территорий данных зон»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115B3F" w:rsidRPr="00115B3F" w:rsidRDefault="00115B3F" w:rsidP="00197645">
            <w:pPr>
              <w:jc w:val="both"/>
              <w:rPr>
                <w:bCs/>
                <w:color w:val="000000" w:themeColor="text1"/>
              </w:rPr>
            </w:pPr>
            <w:r w:rsidRPr="00115B3F">
              <w:rPr>
                <w:bCs/>
                <w:color w:val="000000" w:themeColor="text1"/>
              </w:rPr>
              <w:t>Постановление Администрации Курской области от 04.03.2022 № 203-па</w:t>
            </w:r>
          </w:p>
          <w:p w:rsidR="005626F9" w:rsidRPr="009A2118" w:rsidRDefault="002F0735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="00115B3F" w:rsidRPr="00115B3F">
              <w:rPr>
                <w:bCs/>
                <w:color w:val="000000" w:themeColor="text1"/>
              </w:rPr>
              <w:t>Об установлении зон охраны объекта культурного н</w:t>
            </w:r>
            <w:r>
              <w:rPr>
                <w:bCs/>
                <w:color w:val="000000" w:themeColor="text1"/>
              </w:rPr>
              <w:t>аследия регионального значения «</w:t>
            </w:r>
            <w:r w:rsidR="00115B3F" w:rsidRPr="00115B3F">
              <w:rPr>
                <w:bCs/>
                <w:color w:val="000000" w:themeColor="text1"/>
              </w:rPr>
              <w:t>Братская могила советских воинов, погибших в боях с фаш</w:t>
            </w:r>
            <w:r>
              <w:rPr>
                <w:bCs/>
                <w:color w:val="000000" w:themeColor="text1"/>
              </w:rPr>
              <w:t>истскими захватчиками в 1943 г.»</w:t>
            </w:r>
            <w:r w:rsidR="00115B3F" w:rsidRPr="00115B3F">
              <w:rPr>
                <w:bCs/>
                <w:color w:val="000000" w:themeColor="text1"/>
              </w:rPr>
              <w:t xml:space="preserve">, 1943 г., расположенного по адресу: Курская область, </w:t>
            </w:r>
            <w:proofErr w:type="spellStart"/>
            <w:r w:rsidR="00115B3F" w:rsidRPr="00115B3F">
              <w:rPr>
                <w:bCs/>
                <w:color w:val="000000" w:themeColor="text1"/>
              </w:rPr>
              <w:t>Солнцевский</w:t>
            </w:r>
            <w:proofErr w:type="spellEnd"/>
            <w:r w:rsidR="00115B3F" w:rsidRPr="00115B3F">
              <w:rPr>
                <w:bCs/>
                <w:color w:val="000000" w:themeColor="text1"/>
              </w:rPr>
              <w:t xml:space="preserve"> район, с. </w:t>
            </w:r>
            <w:proofErr w:type="spellStart"/>
            <w:r w:rsidR="00115B3F" w:rsidRPr="00115B3F">
              <w:rPr>
                <w:bCs/>
                <w:color w:val="000000" w:themeColor="text1"/>
              </w:rPr>
              <w:t>Бунино</w:t>
            </w:r>
            <w:proofErr w:type="spellEnd"/>
            <w:r w:rsidR="00115B3F" w:rsidRPr="00115B3F">
              <w:rPr>
                <w:bCs/>
                <w:color w:val="000000" w:themeColor="text1"/>
              </w:rPr>
              <w:t>, улица Центральная, и утверждении требований к градостроительным регламентам в</w:t>
            </w:r>
            <w:r>
              <w:rPr>
                <w:bCs/>
                <w:color w:val="000000" w:themeColor="text1"/>
              </w:rPr>
              <w:t xml:space="preserve"> границах территорий данных зон»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53D25" w:rsidRPr="00B53D25" w:rsidRDefault="00B53D25" w:rsidP="00197645">
            <w:pPr>
              <w:jc w:val="both"/>
              <w:rPr>
                <w:bCs/>
                <w:color w:val="000000" w:themeColor="text1"/>
              </w:rPr>
            </w:pPr>
            <w:r w:rsidRPr="00B53D25">
              <w:rPr>
                <w:bCs/>
                <w:color w:val="000000" w:themeColor="text1"/>
              </w:rPr>
              <w:t>Постановление Администрации Курской области от 04.03.2022 № 204-па</w:t>
            </w:r>
          </w:p>
          <w:p w:rsidR="005626F9" w:rsidRPr="009A2118" w:rsidRDefault="002F0735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="00B53D25" w:rsidRPr="00B53D25">
              <w:rPr>
                <w:bCs/>
                <w:color w:val="000000" w:themeColor="text1"/>
              </w:rPr>
              <w:t>Об установлении зон охраны объекта культурного н</w:t>
            </w:r>
            <w:r>
              <w:rPr>
                <w:bCs/>
                <w:color w:val="000000" w:themeColor="text1"/>
              </w:rPr>
              <w:t>аследия регионального значения «</w:t>
            </w:r>
            <w:r w:rsidR="00B53D25" w:rsidRPr="00B53D25">
              <w:rPr>
                <w:bCs/>
                <w:color w:val="000000" w:themeColor="text1"/>
              </w:rPr>
              <w:t xml:space="preserve">Братская могила воинов I–й авиадивизии, погибших в боях с </w:t>
            </w:r>
            <w:proofErr w:type="spellStart"/>
            <w:r w:rsidR="00B53D25" w:rsidRPr="00B53D25">
              <w:rPr>
                <w:bCs/>
                <w:color w:val="000000" w:themeColor="text1"/>
              </w:rPr>
              <w:t>немецко</w:t>
            </w:r>
            <w:proofErr w:type="spellEnd"/>
            <w:r w:rsidR="00B53D25" w:rsidRPr="00B53D25">
              <w:rPr>
                <w:bCs/>
                <w:color w:val="000000" w:themeColor="text1"/>
              </w:rPr>
              <w:t xml:space="preserve">–фашистскими захватчиками в 1943 году. Захоронено 18 человек, установлено фамилии 7–ми человек. У могилы в </w:t>
            </w:r>
            <w:r w:rsidR="00B53D25" w:rsidRPr="00B53D25">
              <w:rPr>
                <w:bCs/>
                <w:color w:val="000000" w:themeColor="text1"/>
              </w:rPr>
              <w:lastRenderedPageBreak/>
              <w:t xml:space="preserve">1964 </w:t>
            </w:r>
            <w:r>
              <w:rPr>
                <w:bCs/>
                <w:color w:val="000000" w:themeColor="text1"/>
              </w:rPr>
              <w:t>г. установлена скульптура воина»</w:t>
            </w:r>
            <w:r w:rsidR="00B53D25" w:rsidRPr="00B53D25">
              <w:rPr>
                <w:bCs/>
                <w:color w:val="000000" w:themeColor="text1"/>
              </w:rPr>
              <w:t xml:space="preserve">, 1943 г., расположенного по адресу: Курская область, Курский район, </w:t>
            </w:r>
            <w:proofErr w:type="spellStart"/>
            <w:r w:rsidR="00B53D25" w:rsidRPr="00B53D25">
              <w:rPr>
                <w:bCs/>
                <w:color w:val="000000" w:themeColor="text1"/>
              </w:rPr>
              <w:t>Клюквинский</w:t>
            </w:r>
            <w:proofErr w:type="spellEnd"/>
            <w:r w:rsidR="00B53D25" w:rsidRPr="00B53D25">
              <w:rPr>
                <w:bCs/>
                <w:color w:val="000000" w:themeColor="text1"/>
              </w:rPr>
              <w:t xml:space="preserve"> сельсовет, д. </w:t>
            </w:r>
            <w:proofErr w:type="spellStart"/>
            <w:r w:rsidR="00B53D25" w:rsidRPr="00B53D25">
              <w:rPr>
                <w:bCs/>
                <w:color w:val="000000" w:themeColor="text1"/>
              </w:rPr>
              <w:t>Халино</w:t>
            </w:r>
            <w:proofErr w:type="spellEnd"/>
            <w:r w:rsidR="00B53D25" w:rsidRPr="00B53D25">
              <w:rPr>
                <w:bCs/>
                <w:color w:val="000000" w:themeColor="text1"/>
              </w:rPr>
              <w:t>, и утверждении требований к градостроительным регламентам в границах террит</w:t>
            </w:r>
            <w:r>
              <w:rPr>
                <w:bCs/>
                <w:color w:val="000000" w:themeColor="text1"/>
              </w:rPr>
              <w:t>орий данных зон»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D5349B" w:rsidRPr="00D5349B" w:rsidRDefault="00D5349B" w:rsidP="00197645">
            <w:pPr>
              <w:jc w:val="both"/>
              <w:rPr>
                <w:bCs/>
                <w:color w:val="000000" w:themeColor="text1"/>
              </w:rPr>
            </w:pPr>
            <w:r w:rsidRPr="00D5349B">
              <w:rPr>
                <w:bCs/>
                <w:color w:val="000000" w:themeColor="text1"/>
              </w:rPr>
              <w:t>Постановление Администрации Курской области от 04.03.2022 № 205-па</w:t>
            </w:r>
          </w:p>
          <w:p w:rsidR="005626F9" w:rsidRPr="009A2118" w:rsidRDefault="005F39D3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="00D5349B" w:rsidRPr="00D5349B">
              <w:rPr>
                <w:bCs/>
                <w:color w:val="000000" w:themeColor="text1"/>
              </w:rPr>
              <w:t>Об установлении зон охраны объекта культурного наследия регионального значения "Брат</w:t>
            </w:r>
            <w:r>
              <w:rPr>
                <w:bCs/>
                <w:color w:val="000000" w:themeColor="text1"/>
              </w:rPr>
              <w:t>ская могила 27 советских воинов»</w:t>
            </w:r>
            <w:r w:rsidR="00D5349B" w:rsidRPr="00D5349B">
              <w:rPr>
                <w:bCs/>
                <w:color w:val="000000" w:themeColor="text1"/>
              </w:rPr>
              <w:t xml:space="preserve">, 1943 г., расположенного по адресу: Курская область, Курский район, д. </w:t>
            </w:r>
            <w:proofErr w:type="spellStart"/>
            <w:r w:rsidR="00D5349B" w:rsidRPr="00D5349B">
              <w:rPr>
                <w:bCs/>
                <w:color w:val="000000" w:themeColor="text1"/>
              </w:rPr>
              <w:t>Халино</w:t>
            </w:r>
            <w:proofErr w:type="spellEnd"/>
            <w:r w:rsidR="00D5349B" w:rsidRPr="00D5349B">
              <w:rPr>
                <w:bCs/>
                <w:color w:val="000000" w:themeColor="text1"/>
              </w:rPr>
              <w:t xml:space="preserve"> (военный городок 26), и утверждении требований к градостроительным регламентам в</w:t>
            </w:r>
            <w:r>
              <w:rPr>
                <w:bCs/>
                <w:color w:val="000000" w:themeColor="text1"/>
              </w:rPr>
              <w:t xml:space="preserve"> границах территорий данных зон»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DD4701" w:rsidRPr="00DD4701" w:rsidRDefault="00DD4701" w:rsidP="00197645">
            <w:pPr>
              <w:jc w:val="both"/>
              <w:rPr>
                <w:bCs/>
                <w:color w:val="000000" w:themeColor="text1"/>
              </w:rPr>
            </w:pPr>
            <w:r w:rsidRPr="00DD4701">
              <w:rPr>
                <w:bCs/>
                <w:color w:val="000000" w:themeColor="text1"/>
              </w:rPr>
              <w:t>Постановление Администрации Курской области от 05.03.2022 № 207-па</w:t>
            </w:r>
          </w:p>
          <w:p w:rsidR="005626F9" w:rsidRPr="009A2118" w:rsidRDefault="005F39D3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="00474479">
              <w:rPr>
                <w:bCs/>
                <w:color w:val="000000" w:themeColor="text1"/>
              </w:rPr>
              <w:t xml:space="preserve">О </w:t>
            </w:r>
            <w:r w:rsidR="00DD4701" w:rsidRPr="00DD4701">
              <w:rPr>
                <w:bCs/>
                <w:color w:val="000000" w:themeColor="text1"/>
              </w:rPr>
              <w:t>внесении изменений в государственную програ</w:t>
            </w:r>
            <w:r>
              <w:rPr>
                <w:bCs/>
                <w:color w:val="000000" w:themeColor="text1"/>
              </w:rPr>
              <w:t>мму Курской области «</w:t>
            </w:r>
            <w:r w:rsidR="00DD4701" w:rsidRPr="00DD4701">
              <w:rPr>
                <w:bCs/>
                <w:color w:val="000000" w:themeColor="text1"/>
              </w:rPr>
              <w:t>Обеспечение доступности приоритетных объектов и услуг в приоритетных сферах жизнедеятельности инвалидов и других маломобильных гр</w:t>
            </w:r>
            <w:r>
              <w:rPr>
                <w:bCs/>
                <w:color w:val="000000" w:themeColor="text1"/>
              </w:rPr>
              <w:t>упп населения в Курской области»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EE4E1D" w:rsidRPr="00EE4E1D" w:rsidRDefault="00EE4E1D" w:rsidP="00197645">
            <w:pPr>
              <w:jc w:val="both"/>
              <w:rPr>
                <w:bCs/>
                <w:color w:val="000000" w:themeColor="text1"/>
              </w:rPr>
            </w:pPr>
            <w:r w:rsidRPr="00EE4E1D">
              <w:rPr>
                <w:bCs/>
                <w:color w:val="000000" w:themeColor="text1"/>
              </w:rPr>
              <w:t>Постановление Администрации Курской области от 05.03.2022 № 208-па</w:t>
            </w:r>
          </w:p>
          <w:p w:rsidR="005626F9" w:rsidRPr="009A2118" w:rsidRDefault="005F39D3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="00EE4E1D" w:rsidRPr="00EE4E1D">
              <w:rPr>
                <w:bCs/>
                <w:color w:val="000000" w:themeColor="text1"/>
              </w:rPr>
              <w:t>Об утверждении Методики распределения и Правил предоставления в 2022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</w:t>
            </w:r>
            <w:r>
              <w:rPr>
                <w:bCs/>
                <w:color w:val="000000" w:themeColor="text1"/>
              </w:rPr>
              <w:t>ссе исполнения местных бюджетов»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20362" w:rsidRPr="00320362" w:rsidRDefault="00320362" w:rsidP="00197645">
            <w:pPr>
              <w:jc w:val="both"/>
              <w:rPr>
                <w:bCs/>
                <w:color w:val="000000" w:themeColor="text1"/>
              </w:rPr>
            </w:pPr>
            <w:r w:rsidRPr="00320362">
              <w:rPr>
                <w:bCs/>
                <w:color w:val="000000" w:themeColor="text1"/>
              </w:rPr>
              <w:t>Постановление Администрации Курской области от 05.03.2022 № 209-па</w:t>
            </w:r>
          </w:p>
          <w:p w:rsidR="005626F9" w:rsidRPr="009A2118" w:rsidRDefault="005F39D3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="00320362" w:rsidRPr="00320362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19.05.2011 № 192-па «</w:t>
            </w:r>
            <w:r w:rsidR="00320362" w:rsidRPr="00320362">
              <w:rPr>
                <w:bCs/>
                <w:color w:val="000000" w:themeColor="text1"/>
              </w:rPr>
              <w:t>О создании и использовании резерва материальных ресурсов Курской области для ликвидации чрезвычайных ситуаций межмуниципал</w:t>
            </w:r>
            <w:r>
              <w:rPr>
                <w:bCs/>
                <w:color w:val="000000" w:themeColor="text1"/>
              </w:rPr>
              <w:t>ьного и регионального характера»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42357" w:rsidRPr="00F81D0A" w:rsidRDefault="00342357" w:rsidP="00342357">
            <w:pPr>
              <w:jc w:val="both"/>
              <w:rPr>
                <w:bCs/>
                <w:color w:val="000000" w:themeColor="text1"/>
              </w:rPr>
            </w:pPr>
            <w:r w:rsidRPr="00F81D0A">
              <w:rPr>
                <w:bCs/>
                <w:color w:val="000000" w:themeColor="text1"/>
              </w:rPr>
              <w:t>Постановление Администрации Кур</w:t>
            </w:r>
            <w:r>
              <w:rPr>
                <w:bCs/>
                <w:color w:val="000000" w:themeColor="text1"/>
              </w:rPr>
              <w:t>ской области от 05.03.2022 № 211</w:t>
            </w:r>
            <w:r w:rsidRPr="00F81D0A">
              <w:rPr>
                <w:bCs/>
                <w:color w:val="000000" w:themeColor="text1"/>
              </w:rPr>
              <w:t>-па</w:t>
            </w:r>
          </w:p>
          <w:p w:rsidR="005626F9" w:rsidRPr="009A2118" w:rsidRDefault="005F39D3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="001067D1" w:rsidRPr="001067D1">
              <w:rPr>
                <w:bCs/>
                <w:color w:val="000000" w:themeColor="text1"/>
              </w:rPr>
              <w:t>О внесении изменений в постановление Администрации Курской области от 01.03.2021 № 169-па «Об особо охраняемой природной территории регионального значения - природном парке «Парк «</w:t>
            </w:r>
            <w:proofErr w:type="spellStart"/>
            <w:r w:rsidR="001067D1" w:rsidRPr="001067D1">
              <w:rPr>
                <w:bCs/>
                <w:color w:val="000000" w:themeColor="text1"/>
              </w:rPr>
              <w:t>Боева</w:t>
            </w:r>
            <w:proofErr w:type="spellEnd"/>
            <w:r w:rsidR="001067D1" w:rsidRPr="001067D1">
              <w:rPr>
                <w:bCs/>
                <w:color w:val="000000" w:themeColor="text1"/>
              </w:rPr>
              <w:t xml:space="preserve"> дача»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F81D0A" w:rsidRPr="00F81D0A" w:rsidRDefault="00F81D0A" w:rsidP="00197645">
            <w:pPr>
              <w:jc w:val="both"/>
              <w:rPr>
                <w:bCs/>
                <w:color w:val="000000" w:themeColor="text1"/>
              </w:rPr>
            </w:pPr>
            <w:r w:rsidRPr="00F81D0A">
              <w:rPr>
                <w:bCs/>
                <w:color w:val="000000" w:themeColor="text1"/>
              </w:rPr>
              <w:t>Постановление Администрации Курской области от 05.03.2022 № 212-па</w:t>
            </w:r>
          </w:p>
          <w:p w:rsidR="005626F9" w:rsidRPr="009A2118" w:rsidRDefault="005F39D3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«О реализации Соглашения»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504E77" w:rsidRPr="00504E77" w:rsidRDefault="00504E77" w:rsidP="00197645">
            <w:pPr>
              <w:jc w:val="both"/>
              <w:rPr>
                <w:bCs/>
                <w:color w:val="000000" w:themeColor="text1"/>
              </w:rPr>
            </w:pPr>
            <w:r w:rsidRPr="00504E77">
              <w:rPr>
                <w:bCs/>
                <w:color w:val="000000" w:themeColor="text1"/>
              </w:rPr>
              <w:t>Постановление Администрации Курской области от 09.03.2022 № 213-па</w:t>
            </w:r>
          </w:p>
          <w:p w:rsidR="00504E77" w:rsidRPr="00504E77" w:rsidRDefault="00504E77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504E77">
              <w:rPr>
                <w:bCs/>
                <w:color w:val="000000" w:themeColor="text1"/>
              </w:rPr>
              <w:t>О распределении в 2022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</w:t>
            </w:r>
            <w:r>
              <w:rPr>
                <w:bCs/>
                <w:color w:val="000000" w:themeColor="text1"/>
              </w:rPr>
              <w:t>ссе исполнения местных бюджетов»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0C598E" w:rsidRPr="000C598E" w:rsidRDefault="000C598E" w:rsidP="00197645">
            <w:pPr>
              <w:jc w:val="both"/>
              <w:rPr>
                <w:bCs/>
                <w:color w:val="000000" w:themeColor="text1"/>
              </w:rPr>
            </w:pPr>
            <w:r w:rsidRPr="000C598E">
              <w:rPr>
                <w:bCs/>
                <w:color w:val="000000" w:themeColor="text1"/>
              </w:rPr>
              <w:t>Постановление Администрации Курской области от 09.03.2022 № 214-па</w:t>
            </w:r>
          </w:p>
          <w:p w:rsidR="005626F9" w:rsidRPr="009A2118" w:rsidRDefault="000C598E" w:rsidP="0019764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0C598E">
              <w:rPr>
                <w:bCs/>
                <w:color w:val="000000" w:themeColor="text1"/>
              </w:rPr>
              <w:t xml:space="preserve">О внесении изменений в Порядок определения объема и условия предоставления из областного бюджета субсидий на иные цели бюджетным и автономным учреждениям Курской области, в отношении </w:t>
            </w:r>
            <w:r w:rsidRPr="000C598E">
              <w:rPr>
                <w:bCs/>
                <w:color w:val="000000" w:themeColor="text1"/>
              </w:rPr>
              <w:lastRenderedPageBreak/>
              <w:t xml:space="preserve">которых комитет образования и науки Курской области осуществляет </w:t>
            </w:r>
            <w:r>
              <w:rPr>
                <w:bCs/>
                <w:color w:val="000000" w:themeColor="text1"/>
              </w:rPr>
              <w:t>функции и полномочия учредителя»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F4DF0" w:rsidRPr="00BF4DF0" w:rsidRDefault="00BF4DF0" w:rsidP="00BF4DF0">
            <w:pPr>
              <w:jc w:val="both"/>
              <w:rPr>
                <w:bCs/>
                <w:color w:val="000000" w:themeColor="text1"/>
              </w:rPr>
            </w:pPr>
            <w:r w:rsidRPr="00BF4DF0">
              <w:rPr>
                <w:bCs/>
                <w:color w:val="000000" w:themeColor="text1"/>
              </w:rPr>
              <w:t>Постановление Администрации Курской области от 09.03.2022 № 215-па</w:t>
            </w:r>
          </w:p>
          <w:p w:rsidR="005626F9" w:rsidRPr="009A2118" w:rsidRDefault="00BF4DF0" w:rsidP="00BF4DF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BF4DF0">
              <w:rPr>
                <w:bCs/>
                <w:color w:val="000000" w:themeColor="text1"/>
              </w:rPr>
              <w:t>О внесении изменения в постановление Администрации Курской</w:t>
            </w:r>
            <w:r>
              <w:rPr>
                <w:bCs/>
                <w:color w:val="000000" w:themeColor="text1"/>
              </w:rPr>
              <w:t xml:space="preserve"> области от 24.04.2018 № 341-па»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F430CC" w:rsidRPr="00F430CC" w:rsidRDefault="00F430CC" w:rsidP="00F430CC">
            <w:pPr>
              <w:jc w:val="both"/>
              <w:rPr>
                <w:bCs/>
                <w:color w:val="000000" w:themeColor="text1"/>
              </w:rPr>
            </w:pPr>
            <w:r w:rsidRPr="00F430CC">
              <w:rPr>
                <w:bCs/>
                <w:color w:val="000000" w:themeColor="text1"/>
              </w:rPr>
              <w:t>Постановление Администрации Курской области от 09.03.2022 № 216-па</w:t>
            </w:r>
          </w:p>
          <w:p w:rsidR="005626F9" w:rsidRPr="009A2118" w:rsidRDefault="00F430CC" w:rsidP="00F430CC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F430CC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30.12.2021 № 1536-па»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5E2596" w:rsidRPr="005E2596" w:rsidRDefault="005E2596" w:rsidP="005E2596">
            <w:pPr>
              <w:jc w:val="both"/>
              <w:rPr>
                <w:bCs/>
                <w:color w:val="000000" w:themeColor="text1"/>
              </w:rPr>
            </w:pPr>
            <w:r w:rsidRPr="005E2596">
              <w:rPr>
                <w:bCs/>
                <w:color w:val="000000" w:themeColor="text1"/>
              </w:rPr>
              <w:t>Постановление Администрации Курской области от 10.03.2022 № 217-па</w:t>
            </w:r>
          </w:p>
          <w:p w:rsidR="005626F9" w:rsidRPr="009A2118" w:rsidRDefault="005E2596" w:rsidP="005E2596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5E2596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«</w:t>
            </w:r>
            <w:r w:rsidRPr="005E2596">
              <w:rPr>
                <w:bCs/>
                <w:color w:val="000000" w:themeColor="text1"/>
              </w:rPr>
              <w:t>Создание условий для эффективного и ответственного управления региональными и муниципальными финансами, государственным долгом и повышения устойчивости бюджетов Курской области</w:t>
            </w:r>
            <w:r>
              <w:rPr>
                <w:bCs/>
                <w:color w:val="000000" w:themeColor="text1"/>
              </w:rPr>
              <w:t>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5626F9" w:rsidRPr="009A2118" w:rsidRDefault="004C7C3B" w:rsidP="004C7C3B">
            <w:pPr>
              <w:jc w:val="both"/>
              <w:rPr>
                <w:bCs/>
                <w:color w:val="000000" w:themeColor="text1"/>
              </w:rPr>
            </w:pPr>
            <w:r w:rsidRPr="004C7C3B">
              <w:rPr>
                <w:bCs/>
                <w:color w:val="000000" w:themeColor="text1"/>
              </w:rPr>
              <w:t>Постановление Администрации Курской</w:t>
            </w:r>
            <w:r>
              <w:rPr>
                <w:bCs/>
                <w:color w:val="000000" w:themeColor="text1"/>
              </w:rPr>
              <w:t xml:space="preserve"> области от 10.03.2022 № 219-па «</w:t>
            </w:r>
            <w:r w:rsidRPr="004C7C3B">
              <w:rPr>
                <w:bCs/>
                <w:color w:val="000000" w:themeColor="text1"/>
              </w:rPr>
              <w:t>О продлении действия постановления Администрации Курской об</w:t>
            </w:r>
            <w:r>
              <w:rPr>
                <w:bCs/>
                <w:color w:val="000000" w:themeColor="text1"/>
              </w:rPr>
              <w:t>ласти от 17.12.2018 № 1010-па «</w:t>
            </w:r>
            <w:r w:rsidRPr="004C7C3B">
              <w:rPr>
                <w:bCs/>
                <w:color w:val="000000" w:themeColor="text1"/>
              </w:rPr>
              <w:t>Об областных стандартах стоимости жилищно-комму</w:t>
            </w:r>
            <w:r>
              <w:rPr>
                <w:bCs/>
                <w:color w:val="000000" w:themeColor="text1"/>
              </w:rPr>
              <w:t>нальных услуг на 2019-2021 годы»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5D3418" w:rsidRPr="005D3418" w:rsidRDefault="005D3418" w:rsidP="005D3418">
            <w:pPr>
              <w:jc w:val="both"/>
              <w:rPr>
                <w:bCs/>
                <w:color w:val="000000" w:themeColor="text1"/>
              </w:rPr>
            </w:pPr>
            <w:r w:rsidRPr="005D3418">
              <w:rPr>
                <w:bCs/>
                <w:color w:val="000000" w:themeColor="text1"/>
              </w:rPr>
              <w:t>Постановление Администрации Курской области от 10.03.2022 № 220-па</w:t>
            </w:r>
          </w:p>
          <w:p w:rsidR="005626F9" w:rsidRPr="009A2118" w:rsidRDefault="005D3418" w:rsidP="005D3418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5D3418">
              <w:rPr>
                <w:bCs/>
                <w:color w:val="000000" w:themeColor="text1"/>
              </w:rPr>
              <w:t>О внесении изменений в постановление Администрации Курс</w:t>
            </w:r>
            <w:r>
              <w:rPr>
                <w:bCs/>
                <w:color w:val="000000" w:themeColor="text1"/>
              </w:rPr>
              <w:t>кой области от 17.01.2006 № 3 «</w:t>
            </w:r>
            <w:r w:rsidRPr="005D3418">
              <w:rPr>
                <w:bCs/>
                <w:color w:val="000000" w:themeColor="text1"/>
              </w:rPr>
              <w:t>Об утверждении Порядка согласования сделок государственных унитарных предприятий Курской области и учреждений с государственным и</w:t>
            </w:r>
            <w:r>
              <w:rPr>
                <w:bCs/>
                <w:color w:val="000000" w:themeColor="text1"/>
              </w:rPr>
              <w:t>муществом»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CE74C1" w:rsidRPr="00CE74C1" w:rsidRDefault="00CE74C1" w:rsidP="00CE74C1">
            <w:pPr>
              <w:jc w:val="both"/>
              <w:rPr>
                <w:bCs/>
                <w:color w:val="000000" w:themeColor="text1"/>
              </w:rPr>
            </w:pPr>
            <w:r w:rsidRPr="00CE74C1">
              <w:rPr>
                <w:bCs/>
                <w:color w:val="000000" w:themeColor="text1"/>
              </w:rPr>
              <w:t>Постановление Администрации Курской области от 10.03.2022 № 221-па</w:t>
            </w:r>
          </w:p>
          <w:p w:rsidR="005626F9" w:rsidRPr="009A2118" w:rsidRDefault="00CE74C1" w:rsidP="00CE74C1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CE74C1">
              <w:rPr>
                <w:bCs/>
                <w:color w:val="000000" w:themeColor="text1"/>
              </w:rPr>
              <w:t>Об утверждении Положения о комиссии по вопросам, возникающим при рассмотрении заявлений религиозных организаций о передаче имущества религиозного назначения, находящегося в государственно</w:t>
            </w:r>
            <w:r>
              <w:rPr>
                <w:bCs/>
                <w:color w:val="000000" w:themeColor="text1"/>
              </w:rPr>
              <w:t>й собственности Курской области»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A7909" w:rsidRPr="009A7909" w:rsidRDefault="009A7909" w:rsidP="009A7909">
            <w:pPr>
              <w:jc w:val="both"/>
              <w:rPr>
                <w:bCs/>
                <w:color w:val="000000" w:themeColor="text1"/>
              </w:rPr>
            </w:pPr>
            <w:r w:rsidRPr="009A7909">
              <w:rPr>
                <w:bCs/>
                <w:color w:val="000000" w:themeColor="text1"/>
              </w:rPr>
              <w:t>Постановление Администрации Курской области от 11.03.2022 № 222-па</w:t>
            </w:r>
          </w:p>
          <w:p w:rsidR="005626F9" w:rsidRPr="009A2118" w:rsidRDefault="009A7909" w:rsidP="009A7909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9A7909">
              <w:rPr>
                <w:bCs/>
                <w:color w:val="000000" w:themeColor="text1"/>
              </w:rPr>
              <w:t>О внесении изменения в постановление Администрации Кур</w:t>
            </w:r>
            <w:r>
              <w:rPr>
                <w:bCs/>
                <w:color w:val="000000" w:themeColor="text1"/>
              </w:rPr>
              <w:t>ской области от 17.02.2005 № 7 «</w:t>
            </w:r>
            <w:r w:rsidRPr="009A7909">
              <w:rPr>
                <w:bCs/>
                <w:color w:val="000000" w:themeColor="text1"/>
              </w:rPr>
              <w:t xml:space="preserve">Об </w:t>
            </w:r>
            <w:r w:rsidR="00C35915">
              <w:rPr>
                <w:bCs/>
                <w:color w:val="000000" w:themeColor="text1"/>
              </w:rPr>
              <w:t xml:space="preserve">обеспечении равной доступности </w:t>
            </w:r>
            <w:r w:rsidRPr="009A7909">
              <w:rPr>
                <w:bCs/>
                <w:color w:val="000000" w:themeColor="text1"/>
              </w:rPr>
              <w:t xml:space="preserve">транспортных услуг на территории Курской </w:t>
            </w:r>
            <w:r>
              <w:rPr>
                <w:bCs/>
                <w:color w:val="000000" w:themeColor="text1"/>
              </w:rPr>
              <w:t>области»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144606" w:rsidRPr="00144606" w:rsidRDefault="00144606" w:rsidP="00144606">
            <w:pPr>
              <w:jc w:val="both"/>
              <w:rPr>
                <w:bCs/>
                <w:color w:val="000000" w:themeColor="text1"/>
              </w:rPr>
            </w:pPr>
            <w:r w:rsidRPr="00144606">
              <w:rPr>
                <w:bCs/>
                <w:color w:val="000000" w:themeColor="text1"/>
              </w:rPr>
              <w:t>Постановление Администрации Курской области от 11.03.2022 № 223-па</w:t>
            </w:r>
          </w:p>
          <w:p w:rsidR="005626F9" w:rsidRPr="009A2118" w:rsidRDefault="00144606" w:rsidP="00144606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144606">
              <w:rPr>
                <w:bCs/>
                <w:color w:val="000000" w:themeColor="text1"/>
              </w:rPr>
              <w:t>О внесении изменений в Перечень удаленных и труднодоступных территорий Курской области, на которых расположены сельские населенные пункты, рабочие поселки, поселки городского типа, по прибытии (переезде) в которые единовременная компенсационная выплата предоставляется в размере 1,5 миллиона рублей для врачей и 0,75 миллиона рублей для фельдшеров, а также акушерок и медицинских сестёр фельдшерских и</w:t>
            </w:r>
            <w:r>
              <w:rPr>
                <w:bCs/>
                <w:color w:val="000000" w:themeColor="text1"/>
              </w:rPr>
              <w:t xml:space="preserve"> фельдшерско-акушерских пунктов»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A1208E" w:rsidRPr="00A1208E" w:rsidRDefault="00A1208E" w:rsidP="00A1208E">
            <w:pPr>
              <w:jc w:val="both"/>
              <w:rPr>
                <w:bCs/>
                <w:color w:val="000000" w:themeColor="text1"/>
              </w:rPr>
            </w:pPr>
            <w:r w:rsidRPr="00A1208E">
              <w:rPr>
                <w:bCs/>
                <w:color w:val="000000" w:themeColor="text1"/>
              </w:rPr>
              <w:t>Постановление Администрации Курской области от 11.03.2022 № 224-па</w:t>
            </w:r>
          </w:p>
          <w:p w:rsidR="003852CA" w:rsidRPr="009A2118" w:rsidRDefault="00A1208E" w:rsidP="00A1208E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A1208E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14.05.2019 № 411-па «</w:t>
            </w:r>
            <w:r w:rsidRPr="00A1208E">
              <w:rPr>
                <w:bCs/>
                <w:color w:val="000000" w:themeColor="text1"/>
              </w:rPr>
              <w:t xml:space="preserve">Об утверждении Правил установления квоты приема на целевое обучение по образовательным программам высшего образования за счет бюджетных </w:t>
            </w:r>
            <w:r>
              <w:rPr>
                <w:bCs/>
                <w:color w:val="000000" w:themeColor="text1"/>
              </w:rPr>
              <w:t xml:space="preserve">ассигнований областного </w:t>
            </w:r>
            <w:r>
              <w:rPr>
                <w:bCs/>
                <w:color w:val="000000" w:themeColor="text1"/>
              </w:rPr>
              <w:lastRenderedPageBreak/>
              <w:t>бюджета»</w:t>
            </w:r>
          </w:p>
        </w:tc>
      </w:tr>
      <w:tr w:rsidR="005626F9" w:rsidRPr="00A3356D" w:rsidTr="00D35118">
        <w:tc>
          <w:tcPr>
            <w:tcW w:w="924" w:type="dxa"/>
          </w:tcPr>
          <w:p w:rsidR="005626F9" w:rsidRPr="00A3356D" w:rsidRDefault="005626F9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3267C" w:rsidRPr="0083267C" w:rsidRDefault="0083267C" w:rsidP="0083267C">
            <w:pPr>
              <w:jc w:val="both"/>
              <w:rPr>
                <w:bCs/>
                <w:color w:val="000000" w:themeColor="text1"/>
              </w:rPr>
            </w:pPr>
            <w:r w:rsidRPr="0083267C">
              <w:rPr>
                <w:bCs/>
                <w:color w:val="000000" w:themeColor="text1"/>
              </w:rPr>
              <w:t>Постановление Администрации Курской области от 14.03.2022 № 226-па</w:t>
            </w:r>
          </w:p>
          <w:p w:rsidR="005626F9" w:rsidRPr="009A2118" w:rsidRDefault="00A36463" w:rsidP="0083267C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="0083267C" w:rsidRPr="0083267C">
              <w:rPr>
                <w:bCs/>
                <w:color w:val="000000" w:themeColor="text1"/>
              </w:rPr>
              <w:t>О внесении изменения в постановление Администрации Курской о</w:t>
            </w:r>
            <w:r>
              <w:rPr>
                <w:bCs/>
                <w:color w:val="000000" w:themeColor="text1"/>
              </w:rPr>
              <w:t>бласти от 29.11.2021 № 1246-па «</w:t>
            </w:r>
            <w:r w:rsidR="0083267C" w:rsidRPr="0083267C">
              <w:rPr>
                <w:bCs/>
                <w:color w:val="000000" w:themeColor="text1"/>
              </w:rPr>
              <w:t>Об утверждении Положения о региональном государственном контроле (надзоре) в области охраны и использования особо охраняемых природных те</w:t>
            </w:r>
            <w:r>
              <w:rPr>
                <w:bCs/>
                <w:color w:val="000000" w:themeColor="text1"/>
              </w:rPr>
              <w:t>рриторий регионального значения»</w:t>
            </w:r>
          </w:p>
        </w:tc>
      </w:tr>
      <w:tr w:rsidR="00F647B5" w:rsidRPr="00A3356D" w:rsidTr="00D35118">
        <w:tc>
          <w:tcPr>
            <w:tcW w:w="924" w:type="dxa"/>
          </w:tcPr>
          <w:p w:rsidR="00F647B5" w:rsidRPr="00A3356D" w:rsidRDefault="00F647B5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52676B" w:rsidRPr="0052676B" w:rsidRDefault="0052676B" w:rsidP="0052676B">
            <w:pPr>
              <w:jc w:val="both"/>
              <w:rPr>
                <w:bCs/>
                <w:color w:val="000000" w:themeColor="text1"/>
              </w:rPr>
            </w:pPr>
            <w:r w:rsidRPr="0052676B">
              <w:rPr>
                <w:bCs/>
                <w:color w:val="000000" w:themeColor="text1"/>
              </w:rPr>
              <w:t>Постановление Администрации Курской области от 14.03.2022 № 227-па</w:t>
            </w:r>
          </w:p>
          <w:p w:rsidR="00F647B5" w:rsidRPr="009A2118" w:rsidRDefault="0052676B" w:rsidP="0052676B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52676B">
              <w:rPr>
                <w:bCs/>
                <w:color w:val="000000" w:themeColor="text1"/>
              </w:rPr>
              <w:t>Об устано</w:t>
            </w:r>
            <w:r>
              <w:rPr>
                <w:bCs/>
                <w:color w:val="000000" w:themeColor="text1"/>
              </w:rPr>
              <w:t>влении расходного обязательства»</w:t>
            </w:r>
          </w:p>
        </w:tc>
      </w:tr>
      <w:tr w:rsidR="00F647B5" w:rsidRPr="00A3356D" w:rsidTr="00D35118">
        <w:tc>
          <w:tcPr>
            <w:tcW w:w="924" w:type="dxa"/>
          </w:tcPr>
          <w:p w:rsidR="00F647B5" w:rsidRPr="00A3356D" w:rsidRDefault="00F647B5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710113" w:rsidRPr="00710113" w:rsidRDefault="00710113" w:rsidP="00710113">
            <w:pPr>
              <w:jc w:val="both"/>
              <w:rPr>
                <w:bCs/>
                <w:color w:val="000000" w:themeColor="text1"/>
              </w:rPr>
            </w:pPr>
            <w:r w:rsidRPr="00710113">
              <w:rPr>
                <w:bCs/>
                <w:color w:val="000000" w:themeColor="text1"/>
              </w:rPr>
              <w:t>Постановление Администрации Курской области от 14.03.2022 № 228-па</w:t>
            </w:r>
          </w:p>
          <w:p w:rsidR="00F647B5" w:rsidRPr="009A2118" w:rsidRDefault="00710113" w:rsidP="00710113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710113">
              <w:rPr>
                <w:bCs/>
                <w:color w:val="000000" w:themeColor="text1"/>
              </w:rPr>
              <w:t>О внесении изменений в Порядок учета и направления средств экономии, сложившейся по итогам закупок товаров, работ, услуг для обеспечения государственных нужд Курской обл</w:t>
            </w:r>
            <w:r>
              <w:rPr>
                <w:bCs/>
                <w:color w:val="000000" w:themeColor="text1"/>
              </w:rPr>
              <w:t>асти, на дополнительные расходы»</w:t>
            </w:r>
          </w:p>
        </w:tc>
      </w:tr>
      <w:tr w:rsidR="00F647B5" w:rsidRPr="00A3356D" w:rsidTr="00D35118">
        <w:tc>
          <w:tcPr>
            <w:tcW w:w="924" w:type="dxa"/>
          </w:tcPr>
          <w:p w:rsidR="00F647B5" w:rsidRPr="00A3356D" w:rsidRDefault="00F647B5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751A18" w:rsidRPr="00751A18" w:rsidRDefault="00751A18" w:rsidP="00751A18">
            <w:pPr>
              <w:jc w:val="both"/>
              <w:rPr>
                <w:bCs/>
                <w:color w:val="000000" w:themeColor="text1"/>
              </w:rPr>
            </w:pPr>
            <w:r w:rsidRPr="00751A18">
              <w:rPr>
                <w:bCs/>
                <w:color w:val="000000" w:themeColor="text1"/>
              </w:rPr>
              <w:t>Постановление Администрации Курской области от 14.03.2022 № 229-па</w:t>
            </w:r>
          </w:p>
          <w:p w:rsidR="00F647B5" w:rsidRPr="009A2118" w:rsidRDefault="00751A18" w:rsidP="00751A18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751A18">
              <w:rPr>
                <w:bCs/>
                <w:color w:val="000000" w:themeColor="text1"/>
              </w:rPr>
              <w:t>Об утверждении Перечня должностей, при замещении которых педагогическим работникам, руководителям, заместителям руководителей областных государственных и муниципальных образовательных организаций, руководителям и заместителям руководителей структурных подразделений областных государственных и муниципальных образовательных организаций, медицинским и библиотечным работникам областных государственных и муниципальных образовательных организаций, проживающим и работающим в сельских населенных пунктах, рабочих поселках (поселках городского типа),предоставляется ежемесячная денежная выплата, связанная с компенсацией расходов на оплату жилых п</w:t>
            </w:r>
            <w:r>
              <w:rPr>
                <w:bCs/>
                <w:color w:val="000000" w:themeColor="text1"/>
              </w:rPr>
              <w:t>омещений, отопления и освещения»</w:t>
            </w:r>
          </w:p>
        </w:tc>
      </w:tr>
      <w:tr w:rsidR="00F647B5" w:rsidRPr="00A3356D" w:rsidTr="00D35118">
        <w:tc>
          <w:tcPr>
            <w:tcW w:w="924" w:type="dxa"/>
          </w:tcPr>
          <w:p w:rsidR="00F647B5" w:rsidRPr="00A3356D" w:rsidRDefault="00F647B5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4A0293" w:rsidRPr="004A0293" w:rsidRDefault="004A0293" w:rsidP="004A0293">
            <w:pPr>
              <w:jc w:val="both"/>
              <w:rPr>
                <w:bCs/>
                <w:color w:val="000000" w:themeColor="text1"/>
              </w:rPr>
            </w:pPr>
            <w:r w:rsidRPr="004A0293">
              <w:rPr>
                <w:bCs/>
                <w:color w:val="000000" w:themeColor="text1"/>
              </w:rPr>
              <w:t>Постановление Администрации Курской области от 15.03.2022 № 236-па</w:t>
            </w:r>
          </w:p>
          <w:p w:rsidR="00F647B5" w:rsidRPr="009A2118" w:rsidRDefault="004A0293" w:rsidP="004A0293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4A0293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26.08.2021 № 900-па «</w:t>
            </w:r>
            <w:r w:rsidRPr="004A0293">
              <w:rPr>
                <w:bCs/>
                <w:color w:val="000000" w:themeColor="text1"/>
              </w:rPr>
              <w:t>О мерах по реализации постановления Правительства Российской Федера</w:t>
            </w:r>
            <w:r>
              <w:rPr>
                <w:bCs/>
                <w:color w:val="000000" w:themeColor="text1"/>
              </w:rPr>
              <w:t>ции от 9 августа 2021 г. № 1315»</w:t>
            </w:r>
          </w:p>
        </w:tc>
      </w:tr>
      <w:tr w:rsidR="00F647B5" w:rsidRPr="00A3356D" w:rsidTr="00D35118">
        <w:tc>
          <w:tcPr>
            <w:tcW w:w="924" w:type="dxa"/>
          </w:tcPr>
          <w:p w:rsidR="00F647B5" w:rsidRPr="00A3356D" w:rsidRDefault="00F647B5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63198A" w:rsidRPr="0063198A" w:rsidRDefault="0063198A" w:rsidP="0063198A">
            <w:pPr>
              <w:jc w:val="both"/>
              <w:rPr>
                <w:bCs/>
                <w:color w:val="000000" w:themeColor="text1"/>
              </w:rPr>
            </w:pPr>
            <w:r w:rsidRPr="0063198A">
              <w:rPr>
                <w:bCs/>
                <w:color w:val="000000" w:themeColor="text1"/>
              </w:rPr>
              <w:t>Постановление Администрации Курской области от 15.03.2022 № 237-па</w:t>
            </w:r>
          </w:p>
          <w:p w:rsidR="00F647B5" w:rsidRPr="009A2118" w:rsidRDefault="0063198A" w:rsidP="0063198A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63198A">
              <w:rPr>
                <w:bCs/>
                <w:color w:val="000000" w:themeColor="text1"/>
              </w:rPr>
              <w:t>О внесении изменений в постановление Администрации Курской</w:t>
            </w:r>
            <w:r>
              <w:rPr>
                <w:bCs/>
                <w:color w:val="000000" w:themeColor="text1"/>
              </w:rPr>
              <w:t xml:space="preserve"> области от 23.01.2018 № 38-па «</w:t>
            </w:r>
            <w:r w:rsidRPr="0063198A">
              <w:rPr>
                <w:bCs/>
                <w:color w:val="000000" w:themeColor="text1"/>
              </w:rPr>
              <w:t>О некоторых вопросах, касающихся определения перечня объектов недвижимого имущества, расположенных на территории Курской области, в отношении которых налоговая база определяется как к</w:t>
            </w:r>
            <w:r>
              <w:rPr>
                <w:bCs/>
                <w:color w:val="000000" w:themeColor="text1"/>
              </w:rPr>
              <w:t>адастровая стоимость»</w:t>
            </w:r>
          </w:p>
        </w:tc>
      </w:tr>
      <w:tr w:rsidR="00F647B5" w:rsidRPr="00A3356D" w:rsidTr="00D35118">
        <w:tc>
          <w:tcPr>
            <w:tcW w:w="924" w:type="dxa"/>
          </w:tcPr>
          <w:p w:rsidR="00F647B5" w:rsidRPr="00A3356D" w:rsidRDefault="00F647B5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CB4731" w:rsidRPr="00CB4731" w:rsidRDefault="00CB4731" w:rsidP="00CB4731">
            <w:pPr>
              <w:jc w:val="both"/>
              <w:rPr>
                <w:bCs/>
                <w:color w:val="000000" w:themeColor="text1"/>
              </w:rPr>
            </w:pPr>
            <w:r w:rsidRPr="00CB4731">
              <w:rPr>
                <w:bCs/>
                <w:color w:val="000000" w:themeColor="text1"/>
              </w:rPr>
              <w:t>Постановление Администрации Курской области от 15.03.2022 № 238-па</w:t>
            </w:r>
          </w:p>
          <w:p w:rsidR="00F647B5" w:rsidRPr="009A2118" w:rsidRDefault="00CB4731" w:rsidP="00CB4731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CB4731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14.11.2019 № 1111-па»</w:t>
            </w:r>
          </w:p>
        </w:tc>
      </w:tr>
      <w:tr w:rsidR="00F647B5" w:rsidRPr="00A3356D" w:rsidTr="00D35118">
        <w:tc>
          <w:tcPr>
            <w:tcW w:w="924" w:type="dxa"/>
          </w:tcPr>
          <w:p w:rsidR="00F647B5" w:rsidRPr="00A3356D" w:rsidRDefault="00F647B5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EC2C2E" w:rsidRPr="00EC2C2E" w:rsidRDefault="00EC2C2E" w:rsidP="00EC2C2E">
            <w:pPr>
              <w:jc w:val="both"/>
              <w:rPr>
                <w:bCs/>
                <w:color w:val="000000" w:themeColor="text1"/>
              </w:rPr>
            </w:pPr>
            <w:r w:rsidRPr="00EC2C2E">
              <w:rPr>
                <w:bCs/>
                <w:color w:val="000000" w:themeColor="text1"/>
              </w:rPr>
              <w:t>Постановление Администрации Курской области от 16.03.2022 № 239-па</w:t>
            </w:r>
          </w:p>
          <w:p w:rsidR="00F647B5" w:rsidRPr="009A2118" w:rsidRDefault="00EC2C2E" w:rsidP="00EC2C2E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EC2C2E">
              <w:rPr>
                <w:bCs/>
                <w:color w:val="000000" w:themeColor="text1"/>
              </w:rPr>
              <w:t xml:space="preserve">Об отдельных вопросах формирования списка детей-сирот и детей, оставшихся без попечения родителей, лиц из числа детей-сирот и детей, оставшихся без попечения родителей, лиц, которые относились к </w:t>
            </w:r>
            <w:r w:rsidRPr="00EC2C2E">
              <w:rPr>
                <w:bCs/>
                <w:color w:val="000000" w:themeColor="text1"/>
              </w:rPr>
              <w:lastRenderedPageBreak/>
              <w:t>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помещениями, исключения детей-сирот и детей, оставшихся без попечения родителей, лиц из числа детей-сирот и детей, оставшихся без попечения родителей, из списка и включения в списо</w:t>
            </w:r>
            <w:r>
              <w:rPr>
                <w:bCs/>
                <w:color w:val="000000" w:themeColor="text1"/>
              </w:rPr>
              <w:t>к при перемене места жительства»</w:t>
            </w:r>
          </w:p>
        </w:tc>
      </w:tr>
      <w:tr w:rsidR="00342357" w:rsidRPr="00A3356D" w:rsidTr="00D35118">
        <w:tc>
          <w:tcPr>
            <w:tcW w:w="924" w:type="dxa"/>
          </w:tcPr>
          <w:p w:rsidR="00342357" w:rsidRPr="00A3356D" w:rsidRDefault="00342357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42357" w:rsidRPr="00EC2C2E" w:rsidRDefault="00342357" w:rsidP="00EC2C2E">
            <w:pPr>
              <w:jc w:val="both"/>
              <w:rPr>
                <w:bCs/>
                <w:color w:val="000000" w:themeColor="text1"/>
              </w:rPr>
            </w:pPr>
            <w:r w:rsidRPr="00342357">
              <w:rPr>
                <w:bCs/>
                <w:color w:val="000000" w:themeColor="text1"/>
              </w:rPr>
              <w:t xml:space="preserve">Постановление Администрации Курской области от 16.03.2022 № </w:t>
            </w:r>
            <w:r>
              <w:rPr>
                <w:bCs/>
                <w:color w:val="000000" w:themeColor="text1"/>
              </w:rPr>
              <w:t>240</w:t>
            </w:r>
            <w:r w:rsidRPr="00342357">
              <w:rPr>
                <w:bCs/>
                <w:color w:val="000000" w:themeColor="text1"/>
              </w:rPr>
              <w:t>-па</w:t>
            </w:r>
            <w:r w:rsidR="00051E58">
              <w:rPr>
                <w:bCs/>
                <w:color w:val="000000" w:themeColor="text1"/>
              </w:rPr>
              <w:t xml:space="preserve"> «</w:t>
            </w:r>
            <w:r w:rsidR="00051E58" w:rsidRPr="00051E58">
              <w:rPr>
                <w:bCs/>
                <w:color w:val="000000" w:themeColor="text1"/>
              </w:rPr>
              <w:t>О внесении изменений</w:t>
            </w:r>
            <w:r w:rsidR="00051E58">
              <w:rPr>
                <w:bCs/>
                <w:color w:val="000000" w:themeColor="text1"/>
              </w:rPr>
              <w:t xml:space="preserve"> в постановление Администрации </w:t>
            </w:r>
            <w:r w:rsidR="00051E58" w:rsidRPr="00051E58">
              <w:rPr>
                <w:bCs/>
                <w:color w:val="000000" w:themeColor="text1"/>
              </w:rPr>
              <w:t>Курской области от 03.12.2013 № 898-па</w:t>
            </w:r>
            <w:r w:rsidR="00051E58">
              <w:rPr>
                <w:bCs/>
                <w:color w:val="000000" w:themeColor="text1"/>
              </w:rPr>
              <w:t>»</w:t>
            </w:r>
          </w:p>
        </w:tc>
      </w:tr>
      <w:tr w:rsidR="00F647B5" w:rsidRPr="00A3356D" w:rsidTr="00D35118">
        <w:tc>
          <w:tcPr>
            <w:tcW w:w="924" w:type="dxa"/>
          </w:tcPr>
          <w:p w:rsidR="00F647B5" w:rsidRPr="00A3356D" w:rsidRDefault="00F647B5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110B5" w:rsidRPr="008110B5" w:rsidRDefault="008110B5" w:rsidP="008110B5">
            <w:pPr>
              <w:jc w:val="both"/>
              <w:rPr>
                <w:bCs/>
                <w:color w:val="000000" w:themeColor="text1"/>
              </w:rPr>
            </w:pPr>
            <w:r w:rsidRPr="008110B5">
              <w:rPr>
                <w:bCs/>
                <w:color w:val="000000" w:themeColor="text1"/>
              </w:rPr>
              <w:t>Постановление Администрации Курской области от 16.03.2022 № 241-па</w:t>
            </w:r>
          </w:p>
          <w:p w:rsidR="00F647B5" w:rsidRPr="009A2118" w:rsidRDefault="008110B5" w:rsidP="008110B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8110B5">
              <w:rPr>
                <w:bCs/>
                <w:color w:val="000000" w:themeColor="text1"/>
              </w:rPr>
              <w:t>Об определении юридического лица, уполномоченного на реализацию решений о комплексном развитии территорий Курской области</w:t>
            </w:r>
            <w:r>
              <w:rPr>
                <w:bCs/>
                <w:color w:val="000000" w:themeColor="text1"/>
              </w:rPr>
              <w:t>»</w:t>
            </w:r>
          </w:p>
        </w:tc>
      </w:tr>
      <w:tr w:rsidR="00F647B5" w:rsidRPr="00A3356D" w:rsidTr="00D35118">
        <w:tc>
          <w:tcPr>
            <w:tcW w:w="924" w:type="dxa"/>
          </w:tcPr>
          <w:p w:rsidR="00F647B5" w:rsidRPr="00A3356D" w:rsidRDefault="00F647B5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D3721D" w:rsidRPr="00D3721D" w:rsidRDefault="00D3721D" w:rsidP="00D3721D">
            <w:pPr>
              <w:jc w:val="both"/>
              <w:rPr>
                <w:bCs/>
                <w:color w:val="000000" w:themeColor="text1"/>
              </w:rPr>
            </w:pPr>
            <w:r w:rsidRPr="00D3721D">
              <w:rPr>
                <w:bCs/>
                <w:color w:val="000000" w:themeColor="text1"/>
              </w:rPr>
              <w:t>Постановление Администрации Курской области от 16.03.2022 № 242-па</w:t>
            </w:r>
          </w:p>
          <w:p w:rsidR="00F647B5" w:rsidRPr="009A2118" w:rsidRDefault="00D3721D" w:rsidP="00D3721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D3721D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«</w:t>
            </w:r>
            <w:r w:rsidRPr="00D3721D">
              <w:rPr>
                <w:bCs/>
                <w:color w:val="000000" w:themeColor="text1"/>
              </w:rPr>
              <w:t>Развитие экономики и</w:t>
            </w:r>
            <w:r>
              <w:rPr>
                <w:bCs/>
                <w:color w:val="000000" w:themeColor="text1"/>
              </w:rPr>
              <w:t xml:space="preserve"> внешних связей Курской области»</w:t>
            </w:r>
          </w:p>
        </w:tc>
      </w:tr>
      <w:tr w:rsidR="00F647B5" w:rsidRPr="00A3356D" w:rsidTr="00D35118">
        <w:tc>
          <w:tcPr>
            <w:tcW w:w="924" w:type="dxa"/>
          </w:tcPr>
          <w:p w:rsidR="00F647B5" w:rsidRPr="00A3356D" w:rsidRDefault="00F647B5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EA0047" w:rsidRPr="00EA0047" w:rsidRDefault="00EA0047" w:rsidP="00EA0047">
            <w:pPr>
              <w:jc w:val="both"/>
              <w:rPr>
                <w:bCs/>
                <w:color w:val="000000" w:themeColor="text1"/>
              </w:rPr>
            </w:pPr>
            <w:r w:rsidRPr="00EA0047">
              <w:rPr>
                <w:bCs/>
                <w:color w:val="000000" w:themeColor="text1"/>
              </w:rPr>
              <w:t>Постановление Администрации Курской области от 16.03.2022 № 243-па</w:t>
            </w:r>
          </w:p>
          <w:p w:rsidR="00F647B5" w:rsidRPr="009A2118" w:rsidRDefault="00EA0047" w:rsidP="00EA0047">
            <w:pPr>
              <w:jc w:val="both"/>
              <w:rPr>
                <w:bCs/>
                <w:color w:val="000000" w:themeColor="text1"/>
              </w:rPr>
            </w:pPr>
            <w:r w:rsidRPr="00EA0047">
              <w:rPr>
                <w:bCs/>
                <w:color w:val="000000" w:themeColor="text1"/>
              </w:rPr>
              <w:t xml:space="preserve"> "О внесении изменений в Правила предоставления из областного бюджета автономной некоммерческой организации "Центр компетенций в агропромышленном комплексе Курской области" субсидий на финансовое обеспечение текущей деятельности и выполнение уставных задач"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C5345" w:rsidRPr="009C5345" w:rsidRDefault="009C5345" w:rsidP="009C5345">
            <w:pPr>
              <w:jc w:val="both"/>
              <w:rPr>
                <w:bCs/>
                <w:color w:val="000000" w:themeColor="text1"/>
              </w:rPr>
            </w:pPr>
            <w:r w:rsidRPr="009C5345">
              <w:rPr>
                <w:bCs/>
                <w:color w:val="000000" w:themeColor="text1"/>
              </w:rPr>
              <w:t>Постановление Администрации Курской области от 17.03.2022 № 244-па</w:t>
            </w:r>
          </w:p>
          <w:p w:rsidR="00EC2C2E" w:rsidRPr="009A2118" w:rsidRDefault="009C5345" w:rsidP="009C5345">
            <w:pPr>
              <w:jc w:val="both"/>
              <w:rPr>
                <w:bCs/>
                <w:color w:val="000000" w:themeColor="text1"/>
              </w:rPr>
            </w:pPr>
            <w:r w:rsidRPr="009C5345">
              <w:rPr>
                <w:bCs/>
                <w:color w:val="000000" w:themeColor="text1"/>
              </w:rPr>
              <w:t xml:space="preserve"> "О внесении изменений в постановлением Администрации Курской области от 20.09.2012 № 796-па"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145CB4" w:rsidRPr="00145CB4" w:rsidRDefault="00145CB4" w:rsidP="00145CB4">
            <w:pPr>
              <w:jc w:val="both"/>
              <w:rPr>
                <w:bCs/>
                <w:color w:val="000000" w:themeColor="text1"/>
              </w:rPr>
            </w:pPr>
            <w:r w:rsidRPr="00145CB4">
              <w:rPr>
                <w:bCs/>
                <w:color w:val="000000" w:themeColor="text1"/>
              </w:rPr>
              <w:t>Постановление Администрации Курской области от 17.03.2022 № 246-па</w:t>
            </w:r>
          </w:p>
          <w:p w:rsidR="00EC2C2E" w:rsidRPr="009A2118" w:rsidRDefault="00145CB4" w:rsidP="00145CB4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145CB4">
              <w:rPr>
                <w:bCs/>
                <w:color w:val="000000" w:themeColor="text1"/>
              </w:rPr>
              <w:t>О мер</w:t>
            </w:r>
            <w:r>
              <w:rPr>
                <w:bCs/>
                <w:color w:val="000000" w:themeColor="text1"/>
              </w:rPr>
              <w:t>ах по реализации частей 4 – 4</w:t>
            </w:r>
            <w:r>
              <w:rPr>
                <w:bCs/>
                <w:color w:val="000000" w:themeColor="text1"/>
                <w:vertAlign w:val="superscript"/>
              </w:rPr>
              <w:t>2</w:t>
            </w:r>
            <w:r w:rsidRPr="00145CB4">
              <w:rPr>
                <w:bCs/>
                <w:color w:val="000000" w:themeColor="text1"/>
              </w:rPr>
              <w:t xml:space="preserve"> статьи 15 Закона Курской области от 16 сентября 2013 года "О здравоохранении в Курской области"</w:t>
            </w:r>
          </w:p>
        </w:tc>
      </w:tr>
      <w:tr w:rsidR="00051E58" w:rsidRPr="00A3356D" w:rsidTr="00D35118">
        <w:tc>
          <w:tcPr>
            <w:tcW w:w="924" w:type="dxa"/>
          </w:tcPr>
          <w:p w:rsidR="00051E58" w:rsidRPr="00A3356D" w:rsidRDefault="00051E58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051E58" w:rsidRPr="00145CB4" w:rsidRDefault="00051E58" w:rsidP="00145CB4">
            <w:pPr>
              <w:jc w:val="both"/>
              <w:rPr>
                <w:bCs/>
                <w:color w:val="000000" w:themeColor="text1"/>
              </w:rPr>
            </w:pPr>
            <w:r w:rsidRPr="00051E58">
              <w:rPr>
                <w:bCs/>
                <w:color w:val="000000" w:themeColor="text1"/>
              </w:rPr>
              <w:t>Постановление Администрации Кур</w:t>
            </w:r>
            <w:r>
              <w:rPr>
                <w:bCs/>
                <w:color w:val="000000" w:themeColor="text1"/>
              </w:rPr>
              <w:t>ской области от 17.03.2022 № 247</w:t>
            </w:r>
            <w:r w:rsidRPr="00051E58">
              <w:rPr>
                <w:bCs/>
                <w:color w:val="000000" w:themeColor="text1"/>
              </w:rPr>
              <w:t>-па</w:t>
            </w:r>
            <w:r>
              <w:rPr>
                <w:bCs/>
                <w:color w:val="000000" w:themeColor="text1"/>
              </w:rPr>
              <w:t xml:space="preserve"> «</w:t>
            </w:r>
            <w:r w:rsidR="008076F0" w:rsidRPr="008076F0">
              <w:rPr>
                <w:bCs/>
                <w:color w:val="000000" w:themeColor="text1"/>
              </w:rPr>
              <w:t>О сл</w:t>
            </w:r>
            <w:r w:rsidR="008076F0">
              <w:rPr>
                <w:bCs/>
                <w:color w:val="000000" w:themeColor="text1"/>
              </w:rPr>
              <w:t xml:space="preserve">учаях осуществления </w:t>
            </w:r>
            <w:r w:rsidR="008076F0" w:rsidRPr="008076F0">
              <w:rPr>
                <w:bCs/>
                <w:color w:val="000000" w:themeColor="text1"/>
              </w:rPr>
              <w:t xml:space="preserve">закупок товаров, работ, услуг для государственных и (или) </w:t>
            </w:r>
            <w:proofErr w:type="gramStart"/>
            <w:r w:rsidR="008076F0" w:rsidRPr="008076F0">
              <w:rPr>
                <w:bCs/>
                <w:color w:val="000000" w:themeColor="text1"/>
              </w:rPr>
              <w:t>муниципальных  нужд</w:t>
            </w:r>
            <w:proofErr w:type="gramEnd"/>
            <w:r w:rsidR="008076F0" w:rsidRPr="008076F0">
              <w:rPr>
                <w:bCs/>
                <w:color w:val="000000" w:themeColor="text1"/>
              </w:rPr>
              <w:t xml:space="preserve"> у единственного поставщика (подрядчика, исполнителя) и порядке их осуществления</w:t>
            </w:r>
            <w:r>
              <w:rPr>
                <w:bCs/>
                <w:color w:val="000000" w:themeColor="text1"/>
              </w:rPr>
              <w:t>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45800" w:rsidRPr="00845800" w:rsidRDefault="00845800" w:rsidP="00845800">
            <w:pPr>
              <w:jc w:val="both"/>
              <w:rPr>
                <w:bCs/>
                <w:color w:val="000000" w:themeColor="text1"/>
              </w:rPr>
            </w:pPr>
            <w:r w:rsidRPr="00845800">
              <w:rPr>
                <w:bCs/>
                <w:color w:val="000000" w:themeColor="text1"/>
              </w:rPr>
              <w:t>Постановление Администрации Курско</w:t>
            </w:r>
            <w:r>
              <w:rPr>
                <w:bCs/>
                <w:color w:val="000000" w:themeColor="text1"/>
              </w:rPr>
              <w:t>й области от 18.03.2022 № 249-па</w:t>
            </w:r>
          </w:p>
          <w:p w:rsidR="00EC2C2E" w:rsidRPr="009A2118" w:rsidRDefault="00845800" w:rsidP="0084580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845800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29.10.2018 № 855-па «</w:t>
            </w:r>
            <w:r w:rsidRPr="00845800">
              <w:rPr>
                <w:bCs/>
                <w:color w:val="000000" w:themeColor="text1"/>
              </w:rPr>
              <w:t>О мероприятиях по созданию центра циф</w:t>
            </w:r>
            <w:r>
              <w:rPr>
                <w:bCs/>
                <w:color w:val="000000" w:themeColor="text1"/>
              </w:rPr>
              <w:t>рового образования «IT-куб»</w:t>
            </w:r>
            <w:r w:rsidRPr="00845800">
              <w:rPr>
                <w:bCs/>
                <w:color w:val="000000" w:themeColor="text1"/>
              </w:rPr>
              <w:t xml:space="preserve"> в Курской области</w:t>
            </w:r>
            <w:r>
              <w:rPr>
                <w:bCs/>
                <w:color w:val="000000" w:themeColor="text1"/>
              </w:rPr>
              <w:t xml:space="preserve"> в рамках федерального проекта «</w:t>
            </w:r>
            <w:r w:rsidRPr="00845800">
              <w:rPr>
                <w:bCs/>
                <w:color w:val="000000" w:themeColor="text1"/>
              </w:rPr>
              <w:t>Цифровая образовательна</w:t>
            </w:r>
            <w:r>
              <w:rPr>
                <w:bCs/>
                <w:color w:val="000000" w:themeColor="text1"/>
              </w:rPr>
              <w:t>я среда" национального проекта «Образование»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FF282A" w:rsidRPr="00FF282A" w:rsidRDefault="00FF282A" w:rsidP="00FF282A">
            <w:pPr>
              <w:jc w:val="both"/>
              <w:rPr>
                <w:bCs/>
                <w:color w:val="000000" w:themeColor="text1"/>
              </w:rPr>
            </w:pPr>
            <w:r w:rsidRPr="00FF282A">
              <w:rPr>
                <w:bCs/>
                <w:color w:val="000000" w:themeColor="text1"/>
              </w:rPr>
              <w:t>Постановление Администрации Курской области от 18.03.2022 № 250-па</w:t>
            </w:r>
          </w:p>
          <w:p w:rsidR="00EC2C2E" w:rsidRPr="009A2118" w:rsidRDefault="00FF282A" w:rsidP="00FF282A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FF282A">
              <w:rPr>
                <w:bCs/>
                <w:color w:val="000000" w:themeColor="text1"/>
              </w:rPr>
              <w:t>Об осуществлении бюджетных инвестиций в строительство объекта государственно</w:t>
            </w:r>
            <w:r>
              <w:rPr>
                <w:bCs/>
                <w:color w:val="000000" w:themeColor="text1"/>
              </w:rPr>
              <w:t>й собственности 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42CDA" w:rsidRPr="00842CDA" w:rsidRDefault="00842CDA" w:rsidP="00842CDA">
            <w:pPr>
              <w:jc w:val="both"/>
              <w:rPr>
                <w:bCs/>
                <w:color w:val="000000" w:themeColor="text1"/>
              </w:rPr>
            </w:pPr>
            <w:r w:rsidRPr="00842CDA">
              <w:rPr>
                <w:bCs/>
                <w:color w:val="000000" w:themeColor="text1"/>
              </w:rPr>
              <w:t>Постановление Администрации Курской области от 18.03.2022 № 251-па</w:t>
            </w:r>
          </w:p>
          <w:p w:rsidR="00EC2C2E" w:rsidRDefault="00842CDA" w:rsidP="00842CDA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842CDA">
              <w:rPr>
                <w:bCs/>
                <w:color w:val="000000" w:themeColor="text1"/>
              </w:rPr>
              <w:t>О мерах экономической поддержки в условиях</w:t>
            </w:r>
            <w:r>
              <w:rPr>
                <w:bCs/>
                <w:color w:val="000000" w:themeColor="text1"/>
              </w:rPr>
              <w:t xml:space="preserve"> внешнего </w:t>
            </w:r>
            <w:proofErr w:type="spellStart"/>
            <w:r>
              <w:rPr>
                <w:bCs/>
                <w:color w:val="000000" w:themeColor="text1"/>
              </w:rPr>
              <w:t>санкционного</w:t>
            </w:r>
            <w:proofErr w:type="spellEnd"/>
            <w:r>
              <w:rPr>
                <w:bCs/>
                <w:color w:val="000000" w:themeColor="text1"/>
              </w:rPr>
              <w:t xml:space="preserve"> давления»</w:t>
            </w:r>
          </w:p>
          <w:p w:rsidR="00F9631C" w:rsidRPr="009A2118" w:rsidRDefault="00F9631C" w:rsidP="00842CDA">
            <w:pPr>
              <w:jc w:val="both"/>
              <w:rPr>
                <w:bCs/>
                <w:color w:val="000000" w:themeColor="text1"/>
              </w:rPr>
            </w:pP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D42BA2" w:rsidRPr="00D42BA2" w:rsidRDefault="00D42BA2" w:rsidP="00D42BA2">
            <w:pPr>
              <w:jc w:val="both"/>
              <w:rPr>
                <w:bCs/>
                <w:color w:val="000000" w:themeColor="text1"/>
              </w:rPr>
            </w:pPr>
            <w:r w:rsidRPr="00D42BA2">
              <w:rPr>
                <w:bCs/>
                <w:color w:val="000000" w:themeColor="text1"/>
              </w:rPr>
              <w:t>Постановление Администрации Курской области от 18.03.2022 № 252-па</w:t>
            </w:r>
          </w:p>
          <w:p w:rsidR="00EC2C2E" w:rsidRPr="009A2118" w:rsidRDefault="00F9631C" w:rsidP="00D42BA2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="00D42BA2" w:rsidRPr="00D42BA2">
              <w:rPr>
                <w:bCs/>
                <w:color w:val="000000" w:themeColor="text1"/>
              </w:rPr>
              <w:t>О внесении изменений в постановление Администрации Курской о</w:t>
            </w:r>
            <w:r>
              <w:rPr>
                <w:bCs/>
                <w:color w:val="000000" w:themeColor="text1"/>
              </w:rPr>
              <w:t>бласти от 27.11.2020 № 1193-па «</w:t>
            </w:r>
            <w:r w:rsidR="00D42BA2" w:rsidRPr="00D42BA2">
              <w:rPr>
                <w:bCs/>
                <w:color w:val="000000" w:themeColor="text1"/>
              </w:rPr>
              <w:t>Об утверждении результатов определения кадастровой стоимости объектов недвижимости (за исключением земельных участков</w:t>
            </w:r>
            <w:r>
              <w:rPr>
                <w:bCs/>
                <w:color w:val="000000" w:themeColor="text1"/>
              </w:rPr>
              <w:t>) на территории 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E37A4B" w:rsidRPr="00E37A4B" w:rsidRDefault="00E37A4B" w:rsidP="00E37A4B">
            <w:pPr>
              <w:jc w:val="both"/>
              <w:rPr>
                <w:bCs/>
                <w:color w:val="000000" w:themeColor="text1"/>
              </w:rPr>
            </w:pPr>
            <w:r w:rsidRPr="00E37A4B">
              <w:rPr>
                <w:bCs/>
                <w:color w:val="000000" w:themeColor="text1"/>
              </w:rPr>
              <w:t>Постановление Администрации Курской области от 18.03.2022 № 253-па</w:t>
            </w:r>
          </w:p>
          <w:p w:rsidR="00EC2C2E" w:rsidRPr="009A2118" w:rsidRDefault="00F9631C" w:rsidP="00E37A4B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="00E37A4B" w:rsidRPr="00E37A4B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28.12.2021 № 1504-па»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43265" w:rsidRPr="00943265" w:rsidRDefault="00943265" w:rsidP="00943265">
            <w:pPr>
              <w:jc w:val="both"/>
              <w:rPr>
                <w:bCs/>
                <w:color w:val="000000" w:themeColor="text1"/>
              </w:rPr>
            </w:pPr>
            <w:r w:rsidRPr="00943265">
              <w:rPr>
                <w:bCs/>
                <w:color w:val="000000" w:themeColor="text1"/>
              </w:rPr>
              <w:t>Постановление Администрации Курской области от 21.03.2022 № 255-па</w:t>
            </w:r>
          </w:p>
          <w:p w:rsidR="00EC2C2E" w:rsidRPr="009A2118" w:rsidRDefault="00F9631C" w:rsidP="0094326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="00943265" w:rsidRPr="00943265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области от 29.10.2018 </w:t>
            </w:r>
            <w:r>
              <w:rPr>
                <w:bCs/>
                <w:color w:val="000000" w:themeColor="text1"/>
              </w:rPr>
              <w:t>№ 853-па «</w:t>
            </w:r>
            <w:r w:rsidR="00943265" w:rsidRPr="00943265">
              <w:rPr>
                <w:bCs/>
                <w:color w:val="000000" w:themeColor="text1"/>
              </w:rPr>
              <w:t>О реализации мероприятий по созданию и функционированию в Курской области регионального центра выявле</w:t>
            </w:r>
            <w:r>
              <w:rPr>
                <w:bCs/>
                <w:color w:val="000000" w:themeColor="text1"/>
              </w:rPr>
              <w:t>ния и поддержки одаренных детей»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614214" w:rsidRPr="00614214" w:rsidRDefault="00614214" w:rsidP="00614214">
            <w:pPr>
              <w:jc w:val="both"/>
              <w:rPr>
                <w:bCs/>
                <w:color w:val="000000" w:themeColor="text1"/>
              </w:rPr>
            </w:pPr>
            <w:r w:rsidRPr="00614214">
              <w:rPr>
                <w:bCs/>
                <w:color w:val="000000" w:themeColor="text1"/>
              </w:rPr>
              <w:t>Постановление Администрации Курской области от 21.03.2022 № 256-па</w:t>
            </w:r>
          </w:p>
          <w:p w:rsidR="00EC2C2E" w:rsidRPr="009A2118" w:rsidRDefault="00F9631C" w:rsidP="00614214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="00614214" w:rsidRPr="00614214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28.12.2020 № 1400-па»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0326F" w:rsidRPr="0090326F" w:rsidRDefault="0090326F" w:rsidP="0090326F">
            <w:pPr>
              <w:jc w:val="both"/>
              <w:rPr>
                <w:bCs/>
                <w:color w:val="000000" w:themeColor="text1"/>
              </w:rPr>
            </w:pPr>
            <w:r w:rsidRPr="0090326F">
              <w:rPr>
                <w:bCs/>
                <w:color w:val="000000" w:themeColor="text1"/>
              </w:rPr>
              <w:t>Постановление Администрации Курской области от 21.03.2022 № 257-па</w:t>
            </w:r>
          </w:p>
          <w:p w:rsidR="00EC2C2E" w:rsidRPr="009A2118" w:rsidRDefault="00F9631C" w:rsidP="0090326F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="0090326F" w:rsidRPr="0090326F">
              <w:rPr>
                <w:bCs/>
                <w:color w:val="000000" w:themeColor="text1"/>
              </w:rPr>
              <w:t>О внесении изменений в постановление Администрации Курской</w:t>
            </w:r>
            <w:r>
              <w:rPr>
                <w:bCs/>
                <w:color w:val="000000" w:themeColor="text1"/>
              </w:rPr>
              <w:t xml:space="preserve"> области от 20.09.2021 № 964-па»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0326F" w:rsidRPr="0090326F" w:rsidRDefault="0090326F" w:rsidP="0090326F">
            <w:pPr>
              <w:jc w:val="both"/>
              <w:rPr>
                <w:bCs/>
                <w:color w:val="000000" w:themeColor="text1"/>
              </w:rPr>
            </w:pPr>
            <w:r w:rsidRPr="0090326F">
              <w:rPr>
                <w:bCs/>
                <w:color w:val="000000" w:themeColor="text1"/>
              </w:rPr>
              <w:t>Постановление Администрации Курской области от 21.03.2022 № 258-па</w:t>
            </w:r>
          </w:p>
          <w:p w:rsidR="00EC2C2E" w:rsidRPr="009A2118" w:rsidRDefault="00F9631C" w:rsidP="0090326F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="0090326F" w:rsidRPr="0090326F">
              <w:rPr>
                <w:bCs/>
                <w:color w:val="000000" w:themeColor="text1"/>
              </w:rPr>
              <w:t>Об установлении среднемесячного размера оплаты труда рабочего первого разряда, занятого в строительной отрасли, на территории Курской области</w:t>
            </w:r>
            <w:r>
              <w:rPr>
                <w:bCs/>
                <w:color w:val="000000" w:themeColor="text1"/>
              </w:rPr>
              <w:t>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51376E" w:rsidRPr="0051376E" w:rsidRDefault="0051376E" w:rsidP="0051376E">
            <w:pPr>
              <w:jc w:val="both"/>
              <w:rPr>
                <w:bCs/>
                <w:color w:val="000000" w:themeColor="text1"/>
              </w:rPr>
            </w:pPr>
            <w:r w:rsidRPr="0051376E">
              <w:rPr>
                <w:bCs/>
                <w:color w:val="000000" w:themeColor="text1"/>
              </w:rPr>
              <w:t>Постановление Администрации Курской области от 21.03.2022 № 259-па</w:t>
            </w:r>
          </w:p>
          <w:p w:rsidR="00EC2C2E" w:rsidRPr="009A2118" w:rsidRDefault="00F9631C" w:rsidP="0051376E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="0051376E" w:rsidRPr="0051376E">
              <w:rPr>
                <w:bCs/>
                <w:color w:val="000000" w:themeColor="text1"/>
              </w:rPr>
              <w:t>О внесении изменений в постановление Администрации Курской о</w:t>
            </w:r>
            <w:r>
              <w:rPr>
                <w:bCs/>
                <w:color w:val="000000" w:themeColor="text1"/>
              </w:rPr>
              <w:t>бласти от 09.12.2019 № 1223-па «</w:t>
            </w:r>
            <w:r w:rsidR="0051376E" w:rsidRPr="0051376E">
              <w:rPr>
                <w:bCs/>
                <w:color w:val="000000" w:themeColor="text1"/>
              </w:rPr>
              <w:t>Об устано</w:t>
            </w:r>
            <w:r>
              <w:rPr>
                <w:bCs/>
                <w:color w:val="000000" w:themeColor="text1"/>
              </w:rPr>
              <w:t>влении расходного обязательства»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5F235B" w:rsidRPr="005F235B" w:rsidRDefault="005F235B" w:rsidP="005F235B">
            <w:pPr>
              <w:jc w:val="both"/>
              <w:rPr>
                <w:bCs/>
                <w:color w:val="000000" w:themeColor="text1"/>
              </w:rPr>
            </w:pPr>
            <w:r w:rsidRPr="005F235B">
              <w:rPr>
                <w:bCs/>
                <w:color w:val="000000" w:themeColor="text1"/>
              </w:rPr>
              <w:t>Постановление Администрации Курской области от 21.03.2022 № 260-па</w:t>
            </w:r>
          </w:p>
          <w:p w:rsidR="00EC2C2E" w:rsidRPr="009A2118" w:rsidRDefault="00F9631C" w:rsidP="005F235B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="005F235B" w:rsidRPr="005F235B">
              <w:rPr>
                <w:bCs/>
                <w:color w:val="000000" w:themeColor="text1"/>
              </w:rPr>
              <w:t>О внесении изменений в Положение об оплате труда работников областного казенного учреждения, подведомственного комитету финансов Курской области, по в</w:t>
            </w:r>
            <w:r>
              <w:rPr>
                <w:bCs/>
                <w:color w:val="000000" w:themeColor="text1"/>
              </w:rPr>
              <w:t>иду экономической деятельности «</w:t>
            </w:r>
            <w:r w:rsidR="005F235B" w:rsidRPr="005F235B">
              <w:rPr>
                <w:bCs/>
                <w:color w:val="000000" w:themeColor="text1"/>
              </w:rPr>
              <w:t>Деятельность по оказанию услуг</w:t>
            </w:r>
            <w:r>
              <w:rPr>
                <w:bCs/>
                <w:color w:val="000000" w:themeColor="text1"/>
              </w:rPr>
              <w:t xml:space="preserve"> в области бухгалтерского учета»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EC2C2E" w:rsidRPr="009A2118" w:rsidRDefault="00216C93" w:rsidP="00197645">
            <w:pPr>
              <w:jc w:val="both"/>
              <w:rPr>
                <w:bCs/>
                <w:color w:val="000000" w:themeColor="text1"/>
              </w:rPr>
            </w:pPr>
            <w:r w:rsidRPr="00216C93">
              <w:rPr>
                <w:bCs/>
                <w:color w:val="000000" w:themeColor="text1"/>
              </w:rPr>
              <w:t>Постановление Администрации Курской области от 22.03.2022 № 263-па «О внесении изменений в государственную программу Курской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216C93" w:rsidRPr="00216C93" w:rsidRDefault="00216C93" w:rsidP="00216C93">
            <w:pPr>
              <w:jc w:val="both"/>
              <w:rPr>
                <w:bCs/>
                <w:color w:val="000000" w:themeColor="text1"/>
              </w:rPr>
            </w:pPr>
            <w:r w:rsidRPr="00216C93">
              <w:rPr>
                <w:bCs/>
                <w:color w:val="000000" w:themeColor="text1"/>
              </w:rPr>
              <w:t>Постановление Администрации Курской области от 22.03.2022 № 264-па</w:t>
            </w:r>
          </w:p>
          <w:p w:rsidR="00EC2C2E" w:rsidRPr="009A2118" w:rsidRDefault="00216C93" w:rsidP="00216C93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«О</w:t>
            </w:r>
            <w:r w:rsidRPr="00216C93">
              <w:rPr>
                <w:bCs/>
                <w:color w:val="000000" w:themeColor="text1"/>
              </w:rPr>
              <w:t xml:space="preserve"> внесении изменений в Порядок определения объема и условия предоставления из областного бюджета субсидий на иные цели бюджетным и автономным учреждениям, в отношении которых комитет строительства Курской области осуществляет </w:t>
            </w:r>
            <w:r>
              <w:rPr>
                <w:bCs/>
                <w:color w:val="000000" w:themeColor="text1"/>
              </w:rPr>
              <w:t>функции и полномочия учредителя»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E76F23" w:rsidRPr="00E76F23" w:rsidRDefault="00E76F23" w:rsidP="00E76F23">
            <w:pPr>
              <w:jc w:val="both"/>
              <w:rPr>
                <w:bCs/>
                <w:color w:val="000000" w:themeColor="text1"/>
              </w:rPr>
            </w:pPr>
            <w:r w:rsidRPr="00E76F23">
              <w:rPr>
                <w:bCs/>
                <w:color w:val="000000" w:themeColor="text1"/>
              </w:rPr>
              <w:t>Постановление Администрации Курской области от 22.03.2022 № 266-па</w:t>
            </w:r>
          </w:p>
          <w:p w:rsidR="00EC2C2E" w:rsidRPr="009A2118" w:rsidRDefault="00E76F23" w:rsidP="00E76F23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E76F23">
              <w:rPr>
                <w:bCs/>
                <w:color w:val="000000" w:themeColor="text1"/>
              </w:rPr>
              <w:t xml:space="preserve">О признании утратившими силу некоторых постановлений </w:t>
            </w:r>
            <w:r w:rsidRPr="00E76F23">
              <w:rPr>
                <w:bCs/>
                <w:color w:val="000000" w:themeColor="text1"/>
              </w:rPr>
              <w:lastRenderedPageBreak/>
              <w:t>Администрации Курской области и отдельных положений некоторых постановлени</w:t>
            </w:r>
            <w:r>
              <w:rPr>
                <w:bCs/>
                <w:color w:val="000000" w:themeColor="text1"/>
              </w:rPr>
              <w:t>й Администрации 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1A3F2E" w:rsidRPr="001A3F2E" w:rsidRDefault="001A3F2E" w:rsidP="001A3F2E">
            <w:pPr>
              <w:jc w:val="both"/>
              <w:rPr>
                <w:bCs/>
                <w:color w:val="000000" w:themeColor="text1"/>
              </w:rPr>
            </w:pPr>
            <w:r w:rsidRPr="001A3F2E">
              <w:rPr>
                <w:bCs/>
                <w:color w:val="000000" w:themeColor="text1"/>
              </w:rPr>
              <w:t>Постановление Администрации Курской области от 22.03.2022 № 267-па</w:t>
            </w:r>
          </w:p>
          <w:p w:rsidR="00EC2C2E" w:rsidRPr="009A2118" w:rsidRDefault="001A3F2E" w:rsidP="001A3F2E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1A3F2E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21.06.2011 № 263-па «</w:t>
            </w:r>
            <w:r w:rsidRPr="001A3F2E">
              <w:rPr>
                <w:bCs/>
                <w:color w:val="000000" w:themeColor="text1"/>
              </w:rPr>
              <w:t>О порядке формирования, расходования, хранения и пополнения обязательного резерва материально-технических ресурсов для оперативного устранения неисправностей и аварий на объектах жилищно-коммунал</w:t>
            </w:r>
            <w:r>
              <w:rPr>
                <w:bCs/>
                <w:color w:val="000000" w:themeColor="text1"/>
              </w:rPr>
              <w:t>ьного хозяйства 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F56E8C" w:rsidRPr="00F56E8C" w:rsidRDefault="00F56E8C" w:rsidP="00F56E8C">
            <w:pPr>
              <w:jc w:val="both"/>
              <w:rPr>
                <w:bCs/>
                <w:color w:val="000000" w:themeColor="text1"/>
              </w:rPr>
            </w:pPr>
            <w:r w:rsidRPr="00F56E8C">
              <w:rPr>
                <w:bCs/>
                <w:color w:val="000000" w:themeColor="text1"/>
              </w:rPr>
              <w:t>Постановление Администрации Курской области от 23.03.2022 № 268-па</w:t>
            </w:r>
          </w:p>
          <w:p w:rsidR="00EC2C2E" w:rsidRPr="009A2118" w:rsidRDefault="00F56E8C" w:rsidP="00F56E8C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F56E8C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10.04.2018 № 304-па «</w:t>
            </w:r>
            <w:r w:rsidRPr="00F56E8C">
              <w:rPr>
                <w:bCs/>
                <w:color w:val="000000" w:themeColor="text1"/>
              </w:rPr>
              <w:t xml:space="preserve">Об утверждении перечней должностей работников, относимых к основному персоналу по видам экономической деятельности, для расчета средней заработной платы и определения размеров должностных окладов руководителей областных бюджетных учреждений, подведомственных комитету по делам молодежи и туризму </w:t>
            </w:r>
            <w:r>
              <w:rPr>
                <w:bCs/>
                <w:color w:val="000000" w:themeColor="text1"/>
              </w:rPr>
              <w:t>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1A3575" w:rsidRPr="001A3575" w:rsidRDefault="001A3575" w:rsidP="001A3575">
            <w:pPr>
              <w:jc w:val="both"/>
              <w:rPr>
                <w:bCs/>
                <w:color w:val="000000" w:themeColor="text1"/>
              </w:rPr>
            </w:pPr>
            <w:r w:rsidRPr="001A3575">
              <w:rPr>
                <w:bCs/>
                <w:color w:val="000000" w:themeColor="text1"/>
              </w:rPr>
              <w:t>Постановление Администрации Курской области от 23.03.2022 № 270-па</w:t>
            </w:r>
          </w:p>
          <w:p w:rsidR="00EC2C2E" w:rsidRPr="009A2118" w:rsidRDefault="00F9631C" w:rsidP="001A357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="001A3575" w:rsidRPr="001A3575">
              <w:rPr>
                <w:bCs/>
                <w:color w:val="000000" w:themeColor="text1"/>
              </w:rPr>
              <w:t>О признании утратившими силу некоторых постановлени</w:t>
            </w:r>
            <w:r>
              <w:rPr>
                <w:bCs/>
                <w:color w:val="000000" w:themeColor="text1"/>
              </w:rPr>
              <w:t>й Правительства 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5741C" w:rsidRPr="00B5741C" w:rsidRDefault="00B5741C" w:rsidP="00B5741C">
            <w:pPr>
              <w:jc w:val="both"/>
              <w:rPr>
                <w:bCs/>
                <w:color w:val="000000" w:themeColor="text1"/>
              </w:rPr>
            </w:pPr>
            <w:r w:rsidRPr="00B5741C">
              <w:rPr>
                <w:bCs/>
                <w:color w:val="000000" w:themeColor="text1"/>
              </w:rPr>
              <w:t>Постановление Администрации Курской области от 23.03.2022 № 271-па</w:t>
            </w:r>
          </w:p>
          <w:p w:rsidR="00EC2C2E" w:rsidRPr="009A2118" w:rsidRDefault="00F9631C" w:rsidP="00B5741C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="00B5741C" w:rsidRPr="00B5741C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25.04.2012 № 392-па «</w:t>
            </w:r>
            <w:r w:rsidR="00B5741C" w:rsidRPr="00B5741C">
              <w:rPr>
                <w:bCs/>
                <w:color w:val="000000" w:themeColor="text1"/>
              </w:rPr>
              <w:t>Об утверждении Правил предоставления субсидий для реализации мероприятий по развитию малого и среднего предпринимате</w:t>
            </w:r>
            <w:r>
              <w:rPr>
                <w:bCs/>
                <w:color w:val="000000" w:themeColor="text1"/>
              </w:rPr>
              <w:t>льства»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284189" w:rsidRPr="00284189" w:rsidRDefault="00284189" w:rsidP="00284189">
            <w:pPr>
              <w:jc w:val="both"/>
              <w:rPr>
                <w:bCs/>
                <w:color w:val="000000" w:themeColor="text1"/>
              </w:rPr>
            </w:pPr>
            <w:r w:rsidRPr="00284189">
              <w:rPr>
                <w:bCs/>
                <w:color w:val="000000" w:themeColor="text1"/>
              </w:rPr>
              <w:t>Постановление Администрации Курской области от 23.03.2022 № 272-па</w:t>
            </w:r>
          </w:p>
          <w:p w:rsidR="00EC2C2E" w:rsidRPr="009A2118" w:rsidRDefault="00F9631C" w:rsidP="00284189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="00284189" w:rsidRPr="00284189">
              <w:rPr>
                <w:bCs/>
                <w:color w:val="000000" w:themeColor="text1"/>
              </w:rPr>
              <w:t>Об установлении зон охраны объекта культурного н</w:t>
            </w:r>
            <w:r>
              <w:rPr>
                <w:bCs/>
                <w:color w:val="000000" w:themeColor="text1"/>
              </w:rPr>
              <w:t>аследия регионального значения «</w:t>
            </w:r>
            <w:r w:rsidR="00284189" w:rsidRPr="00284189">
              <w:rPr>
                <w:bCs/>
                <w:color w:val="000000" w:themeColor="text1"/>
              </w:rPr>
              <w:t>Б</w:t>
            </w:r>
            <w:r>
              <w:rPr>
                <w:bCs/>
                <w:color w:val="000000" w:themeColor="text1"/>
              </w:rPr>
              <w:t>ратская могила советских воинов»</w:t>
            </w:r>
            <w:r w:rsidR="00284189" w:rsidRPr="00284189">
              <w:rPr>
                <w:bCs/>
                <w:color w:val="000000" w:themeColor="text1"/>
              </w:rPr>
              <w:t xml:space="preserve">, 1943 г., расположенного по адресу: Курская область, </w:t>
            </w:r>
            <w:proofErr w:type="spellStart"/>
            <w:r w:rsidR="00284189" w:rsidRPr="00284189">
              <w:rPr>
                <w:bCs/>
                <w:color w:val="000000" w:themeColor="text1"/>
              </w:rPr>
              <w:t>Солнцевский</w:t>
            </w:r>
            <w:proofErr w:type="spellEnd"/>
            <w:r w:rsidR="00284189" w:rsidRPr="00284189">
              <w:rPr>
                <w:bCs/>
                <w:color w:val="000000" w:themeColor="text1"/>
              </w:rPr>
              <w:t xml:space="preserve"> район, с. Машкино (современный адрес: Курская область, </w:t>
            </w:r>
            <w:proofErr w:type="spellStart"/>
            <w:r w:rsidR="00284189" w:rsidRPr="00284189">
              <w:rPr>
                <w:bCs/>
                <w:color w:val="000000" w:themeColor="text1"/>
              </w:rPr>
              <w:t>Солнцевский</w:t>
            </w:r>
            <w:proofErr w:type="spellEnd"/>
            <w:r w:rsidR="00284189" w:rsidRPr="00284189">
              <w:rPr>
                <w:bCs/>
                <w:color w:val="000000" w:themeColor="text1"/>
              </w:rPr>
              <w:t xml:space="preserve"> район, д. Машкино), и утверждении требований к градостроительным регламентам в</w:t>
            </w:r>
            <w:r w:rsidR="00FE173E">
              <w:rPr>
                <w:bCs/>
                <w:color w:val="000000" w:themeColor="text1"/>
              </w:rPr>
              <w:t xml:space="preserve"> границах территорий данных зон</w:t>
            </w:r>
            <w:r>
              <w:rPr>
                <w:bCs/>
                <w:color w:val="000000" w:themeColor="text1"/>
              </w:rPr>
              <w:t>»</w:t>
            </w:r>
          </w:p>
        </w:tc>
      </w:tr>
      <w:tr w:rsidR="00CB2DB3" w:rsidRPr="00A3356D" w:rsidTr="00D35118">
        <w:tc>
          <w:tcPr>
            <w:tcW w:w="924" w:type="dxa"/>
          </w:tcPr>
          <w:p w:rsidR="00CB2DB3" w:rsidRPr="00A3356D" w:rsidRDefault="00CB2DB3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CB2DB3" w:rsidRPr="00284189" w:rsidRDefault="00CB2DB3" w:rsidP="00284189">
            <w:pPr>
              <w:jc w:val="both"/>
              <w:rPr>
                <w:bCs/>
                <w:color w:val="000000" w:themeColor="text1"/>
              </w:rPr>
            </w:pPr>
            <w:r w:rsidRPr="00CB2DB3">
              <w:rPr>
                <w:bCs/>
                <w:color w:val="000000" w:themeColor="text1"/>
              </w:rPr>
              <w:t xml:space="preserve">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24.03.2022 № 273-па «</w:t>
            </w:r>
            <w:r w:rsidRPr="00CB2DB3">
              <w:rPr>
                <w:bCs/>
                <w:color w:val="000000" w:themeColor="text1"/>
              </w:rPr>
              <w:t>О внесении изменений в постановление Администрации Курской области от 22.01</w:t>
            </w:r>
            <w:r>
              <w:rPr>
                <w:bCs/>
                <w:color w:val="000000" w:themeColor="text1"/>
              </w:rPr>
              <w:t>.2020 № 47-па «</w:t>
            </w:r>
            <w:r w:rsidRPr="00CB2DB3">
              <w:rPr>
                <w:bCs/>
                <w:color w:val="000000" w:themeColor="text1"/>
              </w:rPr>
              <w:t>О централи</w:t>
            </w:r>
            <w:r>
              <w:rPr>
                <w:bCs/>
                <w:color w:val="000000" w:themeColor="text1"/>
              </w:rPr>
              <w:t>зации закупок в 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6634C1" w:rsidRPr="006634C1" w:rsidRDefault="006634C1" w:rsidP="006634C1">
            <w:pPr>
              <w:jc w:val="both"/>
              <w:rPr>
                <w:bCs/>
                <w:color w:val="000000" w:themeColor="text1"/>
              </w:rPr>
            </w:pPr>
            <w:r w:rsidRPr="006634C1">
              <w:rPr>
                <w:bCs/>
                <w:color w:val="000000" w:themeColor="text1"/>
              </w:rPr>
              <w:t>Постановление Администрации Курской области от 24.03.2022 № 274-па</w:t>
            </w:r>
          </w:p>
          <w:p w:rsidR="00EC2C2E" w:rsidRPr="009A2118" w:rsidRDefault="006634C1" w:rsidP="006634C1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6634C1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10.11.2017 № 895-па «</w:t>
            </w:r>
            <w:r w:rsidRPr="006634C1">
              <w:rPr>
                <w:bCs/>
                <w:color w:val="000000" w:themeColor="text1"/>
              </w:rPr>
              <w:t>О нормативах финансовых затрат на капитальный ремонт, ремонт и содержание автомобильных дорог регионального или межмуниципа</w:t>
            </w:r>
            <w:r>
              <w:rPr>
                <w:bCs/>
                <w:color w:val="000000" w:themeColor="text1"/>
              </w:rPr>
              <w:t>льного значения 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196F9C" w:rsidRPr="00196F9C" w:rsidRDefault="00196F9C" w:rsidP="00196F9C">
            <w:pPr>
              <w:jc w:val="both"/>
              <w:rPr>
                <w:bCs/>
                <w:color w:val="000000" w:themeColor="text1"/>
              </w:rPr>
            </w:pPr>
            <w:r w:rsidRPr="00196F9C">
              <w:rPr>
                <w:bCs/>
                <w:color w:val="000000" w:themeColor="text1"/>
              </w:rPr>
              <w:t>Постановление Администрации Курской области от 24.03.2022 № 275-па</w:t>
            </w:r>
          </w:p>
          <w:p w:rsidR="00EC2C2E" w:rsidRPr="009A2118" w:rsidRDefault="00196F9C" w:rsidP="00196F9C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196F9C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«</w:t>
            </w:r>
            <w:r w:rsidRPr="00196F9C">
              <w:rPr>
                <w:bCs/>
                <w:color w:val="000000" w:themeColor="text1"/>
              </w:rPr>
              <w:t>Развитие физической куль</w:t>
            </w:r>
            <w:r>
              <w:rPr>
                <w:bCs/>
                <w:color w:val="000000" w:themeColor="text1"/>
              </w:rPr>
              <w:t>туры и спорта в 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02070" w:rsidRPr="00302070" w:rsidRDefault="00302070" w:rsidP="00302070">
            <w:pPr>
              <w:jc w:val="both"/>
              <w:rPr>
                <w:bCs/>
                <w:color w:val="000000" w:themeColor="text1"/>
              </w:rPr>
            </w:pPr>
            <w:r w:rsidRPr="00302070">
              <w:rPr>
                <w:bCs/>
                <w:color w:val="000000" w:themeColor="text1"/>
              </w:rPr>
              <w:t>Постановление Администрации Курской области от 24.03.2022 № 276-па</w:t>
            </w:r>
          </w:p>
          <w:p w:rsidR="00EC2C2E" w:rsidRPr="009A2118" w:rsidRDefault="008A5207" w:rsidP="0030207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lastRenderedPageBreak/>
              <w:t>«</w:t>
            </w:r>
            <w:r w:rsidR="00302070" w:rsidRPr="00302070">
              <w:rPr>
                <w:bCs/>
                <w:color w:val="000000" w:themeColor="text1"/>
              </w:rPr>
              <w:t>О внесении изменений в постановление Администрации Курской о</w:t>
            </w:r>
            <w:r>
              <w:rPr>
                <w:bCs/>
                <w:color w:val="000000" w:themeColor="text1"/>
              </w:rPr>
              <w:t>бласти от 26.10.2018 № 840-па «</w:t>
            </w:r>
            <w:r w:rsidR="00302070" w:rsidRPr="00302070">
              <w:rPr>
                <w:bCs/>
                <w:color w:val="000000" w:themeColor="text1"/>
              </w:rPr>
              <w:t>Об утверждении порядка определения вида фактического использования зданий (строений, сооружений) и помещений на территории Курской области, в отношении которых налоговая база определ</w:t>
            </w:r>
            <w:r>
              <w:rPr>
                <w:bCs/>
                <w:color w:val="000000" w:themeColor="text1"/>
              </w:rPr>
              <w:t>яется как кадастровая стоимость»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624A7C" w:rsidRPr="00624A7C" w:rsidRDefault="00624A7C" w:rsidP="00624A7C">
            <w:pPr>
              <w:jc w:val="both"/>
              <w:rPr>
                <w:bCs/>
                <w:color w:val="000000" w:themeColor="text1"/>
              </w:rPr>
            </w:pPr>
            <w:r w:rsidRPr="00624A7C">
              <w:rPr>
                <w:bCs/>
                <w:color w:val="000000" w:themeColor="text1"/>
              </w:rPr>
              <w:t>Постановление Администрации Курской области от 24.03.2022 № 277-па</w:t>
            </w:r>
          </w:p>
          <w:p w:rsidR="00EC2C2E" w:rsidRPr="009A2118" w:rsidRDefault="00624A7C" w:rsidP="00624A7C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624A7C">
              <w:rPr>
                <w:bCs/>
                <w:color w:val="000000" w:themeColor="text1"/>
              </w:rPr>
              <w:t>О распределении субсидий из областного бюджета бюджетам муниципальных образований Курской области на поддержку муниципальных программ формирования современ</w:t>
            </w:r>
            <w:r>
              <w:rPr>
                <w:bCs/>
                <w:color w:val="000000" w:themeColor="text1"/>
              </w:rPr>
              <w:t>ной городской среды на 2023 год»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2C349C" w:rsidRPr="002C349C" w:rsidRDefault="002C349C" w:rsidP="002C349C">
            <w:pPr>
              <w:jc w:val="both"/>
              <w:rPr>
                <w:bCs/>
                <w:color w:val="000000" w:themeColor="text1"/>
              </w:rPr>
            </w:pPr>
            <w:r w:rsidRPr="002C349C">
              <w:rPr>
                <w:bCs/>
                <w:color w:val="000000" w:themeColor="text1"/>
              </w:rPr>
              <w:t>Постановление Администрации Курской области от 24.03.2022 № 278-па</w:t>
            </w:r>
          </w:p>
          <w:p w:rsidR="00EC2C2E" w:rsidRPr="009A2118" w:rsidRDefault="002C349C" w:rsidP="002C349C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«О реализации Соглашения»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86B59" w:rsidRPr="00986B59" w:rsidRDefault="00986B59" w:rsidP="00986B59">
            <w:pPr>
              <w:jc w:val="both"/>
              <w:rPr>
                <w:bCs/>
                <w:color w:val="000000" w:themeColor="text1"/>
              </w:rPr>
            </w:pPr>
            <w:r w:rsidRPr="00986B59">
              <w:rPr>
                <w:bCs/>
                <w:color w:val="000000" w:themeColor="text1"/>
              </w:rPr>
              <w:t>Постановление Администрации Курской области от 24.03.2022 № 279-па</w:t>
            </w:r>
          </w:p>
          <w:p w:rsidR="00EC2C2E" w:rsidRPr="009A2118" w:rsidRDefault="00986B59" w:rsidP="00986B59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986B59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«</w:t>
            </w:r>
            <w:r w:rsidRPr="00986B59">
              <w:rPr>
                <w:bCs/>
                <w:color w:val="000000" w:themeColor="text1"/>
              </w:rPr>
              <w:t>Развити</w:t>
            </w:r>
            <w:r>
              <w:rPr>
                <w:bCs/>
                <w:color w:val="000000" w:themeColor="text1"/>
              </w:rPr>
              <w:t>е образования в 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EC36CF" w:rsidRPr="00EC36CF" w:rsidRDefault="00EC36CF" w:rsidP="00EC36CF">
            <w:pPr>
              <w:jc w:val="both"/>
              <w:rPr>
                <w:bCs/>
                <w:color w:val="000000" w:themeColor="text1"/>
              </w:rPr>
            </w:pPr>
            <w:r w:rsidRPr="00EC36CF">
              <w:rPr>
                <w:bCs/>
                <w:color w:val="000000" w:themeColor="text1"/>
              </w:rPr>
              <w:t>Постановление Администрации Курской области от 24.03.2022 № 281-па</w:t>
            </w:r>
          </w:p>
          <w:p w:rsidR="00EC2C2E" w:rsidRPr="009A2118" w:rsidRDefault="00EC36CF" w:rsidP="00EC36CF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EC36CF">
              <w:rPr>
                <w:bCs/>
                <w:color w:val="000000" w:themeColor="text1"/>
              </w:rPr>
              <w:t>О внесении изменений в постановление Администрации Курской области</w:t>
            </w:r>
            <w:r>
              <w:rPr>
                <w:bCs/>
                <w:color w:val="000000" w:themeColor="text1"/>
              </w:rPr>
              <w:t xml:space="preserve"> от 07.08.2020 № 804-па «</w:t>
            </w:r>
            <w:r w:rsidRPr="00EC36CF">
              <w:rPr>
                <w:bCs/>
                <w:color w:val="000000" w:themeColor="text1"/>
              </w:rPr>
              <w:t>О проведении проверки достоверности определения сметной стоимости работ по расчистке русел рек при реализации меропри</w:t>
            </w:r>
            <w:r>
              <w:rPr>
                <w:bCs/>
                <w:color w:val="000000" w:themeColor="text1"/>
              </w:rPr>
              <w:t>ятий государственной программы «</w:t>
            </w:r>
            <w:r w:rsidRPr="00EC36CF">
              <w:rPr>
                <w:bCs/>
                <w:color w:val="000000" w:themeColor="text1"/>
              </w:rPr>
              <w:t>Воспроизводство и и</w:t>
            </w:r>
            <w:r>
              <w:rPr>
                <w:bCs/>
                <w:color w:val="000000" w:themeColor="text1"/>
              </w:rPr>
              <w:t>спользование природных ресурсов»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4B2436" w:rsidRPr="004B2436" w:rsidRDefault="004B2436" w:rsidP="004B2436">
            <w:pPr>
              <w:jc w:val="both"/>
              <w:rPr>
                <w:bCs/>
                <w:color w:val="000000" w:themeColor="text1"/>
              </w:rPr>
            </w:pPr>
            <w:r w:rsidRPr="004B2436">
              <w:rPr>
                <w:bCs/>
                <w:color w:val="000000" w:themeColor="text1"/>
              </w:rPr>
              <w:t>Постановление Администрации Курской области от 24.03.2022 № 282-па</w:t>
            </w:r>
          </w:p>
          <w:p w:rsidR="00EC2C2E" w:rsidRPr="009A2118" w:rsidRDefault="008A5207" w:rsidP="004B2436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="004B2436" w:rsidRPr="004B2436">
              <w:rPr>
                <w:bCs/>
                <w:color w:val="000000" w:themeColor="text1"/>
              </w:rPr>
              <w:t>О внесении изменений в постановление Администрации Курской области от 03</w:t>
            </w:r>
            <w:r>
              <w:rPr>
                <w:bCs/>
                <w:color w:val="000000" w:themeColor="text1"/>
              </w:rPr>
              <w:t>.03.2022 № 190-па «</w:t>
            </w:r>
            <w:r w:rsidR="004B2436" w:rsidRPr="004B2436">
              <w:rPr>
                <w:bCs/>
                <w:color w:val="000000" w:themeColor="text1"/>
              </w:rPr>
              <w:t>Об осуществлении бюджетных инвестиций в строительство объекта государственно</w:t>
            </w:r>
            <w:r>
              <w:rPr>
                <w:bCs/>
                <w:color w:val="000000" w:themeColor="text1"/>
              </w:rPr>
              <w:t>й собственности 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40618E" w:rsidRPr="0040618E" w:rsidRDefault="0040618E" w:rsidP="0040618E">
            <w:pPr>
              <w:jc w:val="both"/>
              <w:rPr>
                <w:bCs/>
                <w:color w:val="000000" w:themeColor="text1"/>
              </w:rPr>
            </w:pPr>
            <w:r w:rsidRPr="0040618E">
              <w:rPr>
                <w:bCs/>
                <w:color w:val="000000" w:themeColor="text1"/>
              </w:rPr>
              <w:t>Постановление Администрации Курской области от 24.03.2022 № 283-па</w:t>
            </w:r>
          </w:p>
          <w:p w:rsidR="00EC2C2E" w:rsidRPr="009A2118" w:rsidRDefault="008A5207" w:rsidP="0040618E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="0040618E" w:rsidRPr="0040618E">
              <w:rPr>
                <w:bCs/>
                <w:color w:val="000000" w:themeColor="text1"/>
              </w:rPr>
              <w:t>О внесении изменений в постановление Администрации Курской области от 03.03.2022 № 191-па "Об осуществлении бюджетных инвестиций в строительство объекта государственно</w:t>
            </w:r>
            <w:r>
              <w:rPr>
                <w:bCs/>
                <w:color w:val="000000" w:themeColor="text1"/>
              </w:rPr>
              <w:t>й собственности 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D190C" w:rsidRPr="009D190C" w:rsidRDefault="009D190C" w:rsidP="009D190C">
            <w:pPr>
              <w:jc w:val="both"/>
              <w:rPr>
                <w:bCs/>
                <w:color w:val="000000" w:themeColor="text1"/>
              </w:rPr>
            </w:pPr>
            <w:r w:rsidRPr="009D190C">
              <w:rPr>
                <w:bCs/>
                <w:color w:val="000000" w:themeColor="text1"/>
              </w:rPr>
              <w:t>Постановление Администрации Курской области от 24.03.2022 № 284-па</w:t>
            </w:r>
          </w:p>
          <w:p w:rsidR="00EC2C2E" w:rsidRPr="009A2118" w:rsidRDefault="009D190C" w:rsidP="009D190C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9D190C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 w:rsidR="008A5207">
              <w:rPr>
                <w:bCs/>
                <w:color w:val="000000" w:themeColor="text1"/>
              </w:rPr>
              <w:t>области от 14.02.2022 № 117-па «</w:t>
            </w:r>
            <w:r w:rsidRPr="009D190C">
              <w:rPr>
                <w:bCs/>
                <w:color w:val="000000" w:themeColor="text1"/>
              </w:rPr>
              <w:t>О принятии решения о подготовке и реализации бюджетных инвестиций в объекты</w:t>
            </w:r>
            <w:r>
              <w:rPr>
                <w:bCs/>
                <w:color w:val="000000" w:themeColor="text1"/>
              </w:rPr>
              <w:t xml:space="preserve"> </w:t>
            </w:r>
            <w:r w:rsidRPr="009D190C">
              <w:rPr>
                <w:bCs/>
                <w:color w:val="000000" w:themeColor="text1"/>
              </w:rPr>
              <w:t>государственной собственности Курской области в сфере дорожног</w:t>
            </w:r>
            <w:r>
              <w:rPr>
                <w:bCs/>
                <w:color w:val="000000" w:themeColor="text1"/>
              </w:rPr>
              <w:t>о хозяйства в 2022 - 2024 годах»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CB1C95" w:rsidRPr="00CB1C95" w:rsidRDefault="00CB1C95" w:rsidP="00CB1C95">
            <w:pPr>
              <w:jc w:val="both"/>
              <w:rPr>
                <w:bCs/>
                <w:color w:val="000000" w:themeColor="text1"/>
              </w:rPr>
            </w:pPr>
            <w:r w:rsidRPr="00CB1C95">
              <w:rPr>
                <w:bCs/>
                <w:color w:val="000000" w:themeColor="text1"/>
              </w:rPr>
              <w:t>Постановление Администрации Курской области от 24.03.2022 № 285-па</w:t>
            </w:r>
          </w:p>
          <w:p w:rsidR="00EC2C2E" w:rsidRPr="009A2118" w:rsidRDefault="00CB1C95" w:rsidP="00CB1C9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CB1C95">
              <w:rPr>
                <w:bCs/>
                <w:color w:val="000000" w:themeColor="text1"/>
              </w:rPr>
              <w:t>О внесении изменения в постановление Администрации Курской</w:t>
            </w:r>
            <w:r>
              <w:rPr>
                <w:bCs/>
                <w:color w:val="000000" w:themeColor="text1"/>
              </w:rPr>
              <w:t xml:space="preserve"> области от 09.12.2013 № 921-па»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4E346A" w:rsidRPr="004E346A" w:rsidRDefault="004E346A" w:rsidP="004E346A">
            <w:pPr>
              <w:jc w:val="both"/>
              <w:rPr>
                <w:bCs/>
                <w:color w:val="000000" w:themeColor="text1"/>
              </w:rPr>
            </w:pPr>
            <w:r w:rsidRPr="004E346A">
              <w:rPr>
                <w:bCs/>
                <w:color w:val="000000" w:themeColor="text1"/>
              </w:rPr>
              <w:t>Постановление Администрации Курской области от 24.03.2022 № 286-па</w:t>
            </w:r>
          </w:p>
          <w:p w:rsidR="00EC2C2E" w:rsidRPr="009A2118" w:rsidRDefault="004E346A" w:rsidP="004E346A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4E346A">
              <w:rPr>
                <w:bCs/>
                <w:color w:val="000000" w:themeColor="text1"/>
              </w:rPr>
              <w:t>О внесении изменений в постановление Администрации Курской о</w:t>
            </w:r>
            <w:r>
              <w:rPr>
                <w:bCs/>
                <w:color w:val="000000" w:themeColor="text1"/>
              </w:rPr>
              <w:t>бласти от 21.12.2020 № 1330-па «</w:t>
            </w:r>
            <w:r w:rsidRPr="004E346A">
              <w:rPr>
                <w:bCs/>
                <w:color w:val="000000" w:themeColor="text1"/>
              </w:rPr>
              <w:t xml:space="preserve">Об утверждении Порядка предоставления из областного бюджета субсидий на иные цели областным </w:t>
            </w:r>
            <w:r w:rsidRPr="004E346A">
              <w:rPr>
                <w:bCs/>
                <w:color w:val="000000" w:themeColor="text1"/>
              </w:rPr>
              <w:lastRenderedPageBreak/>
              <w:t xml:space="preserve">бюджетным учреждениям, в отношении которых управление ветеринарии Курской области осуществляет </w:t>
            </w:r>
            <w:r>
              <w:rPr>
                <w:bCs/>
                <w:color w:val="000000" w:themeColor="text1"/>
              </w:rPr>
              <w:t>функции и полномочия учредителя»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C1B70" w:rsidRPr="003C1B70" w:rsidRDefault="003C1B70" w:rsidP="003C1B70">
            <w:pPr>
              <w:jc w:val="both"/>
              <w:rPr>
                <w:bCs/>
                <w:color w:val="000000" w:themeColor="text1"/>
              </w:rPr>
            </w:pPr>
            <w:r w:rsidRPr="003C1B70">
              <w:rPr>
                <w:bCs/>
                <w:color w:val="000000" w:themeColor="text1"/>
              </w:rPr>
              <w:t>Постановление Администрации Курской области от 24.03.2022 № 287-па</w:t>
            </w:r>
          </w:p>
          <w:p w:rsidR="00EC2C2E" w:rsidRPr="009A2118" w:rsidRDefault="003C1B70" w:rsidP="003C1B7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3C1B70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«</w:t>
            </w:r>
            <w:r w:rsidRPr="003C1B70">
              <w:rPr>
                <w:bCs/>
                <w:color w:val="000000" w:themeColor="text1"/>
              </w:rPr>
              <w:t>Содействие занято</w:t>
            </w:r>
            <w:r>
              <w:rPr>
                <w:bCs/>
                <w:color w:val="000000" w:themeColor="text1"/>
              </w:rPr>
              <w:t>сти населения в 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6F6C87" w:rsidRPr="006F6C87" w:rsidRDefault="006F6C87" w:rsidP="006F6C87">
            <w:pPr>
              <w:jc w:val="both"/>
              <w:rPr>
                <w:bCs/>
                <w:color w:val="000000" w:themeColor="text1"/>
              </w:rPr>
            </w:pPr>
            <w:r w:rsidRPr="006F6C87">
              <w:rPr>
                <w:bCs/>
                <w:color w:val="000000" w:themeColor="text1"/>
              </w:rPr>
              <w:t>Постановление Администрации Курской области от 25.03.2022 № 288-па</w:t>
            </w:r>
          </w:p>
          <w:p w:rsidR="00EC2C2E" w:rsidRPr="009A2118" w:rsidRDefault="006F6C87" w:rsidP="006F6C87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6F6C87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«</w:t>
            </w:r>
            <w:r w:rsidRPr="006F6C87">
              <w:rPr>
                <w:bCs/>
                <w:color w:val="000000" w:themeColor="text1"/>
              </w:rPr>
              <w:t>Комплексное развитие сель</w:t>
            </w:r>
            <w:r>
              <w:rPr>
                <w:bCs/>
                <w:color w:val="000000" w:themeColor="text1"/>
              </w:rPr>
              <w:t>ских территорий 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4C407D" w:rsidRPr="004C407D" w:rsidRDefault="004C407D" w:rsidP="004C407D">
            <w:pPr>
              <w:jc w:val="both"/>
              <w:rPr>
                <w:bCs/>
                <w:color w:val="000000" w:themeColor="text1"/>
              </w:rPr>
            </w:pPr>
            <w:r w:rsidRPr="004C407D">
              <w:rPr>
                <w:bCs/>
                <w:color w:val="000000" w:themeColor="text1"/>
              </w:rPr>
              <w:t>Постановление Администрации Курской области от 25.03.2022 № 289-па</w:t>
            </w:r>
          </w:p>
          <w:p w:rsidR="00EC2C2E" w:rsidRPr="009A2118" w:rsidRDefault="004C407D" w:rsidP="004C407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4C407D">
              <w:rPr>
                <w:bCs/>
                <w:color w:val="000000" w:themeColor="text1"/>
              </w:rPr>
              <w:t>О внесении изменений в постановление Администрации Курской о</w:t>
            </w:r>
            <w:r>
              <w:rPr>
                <w:bCs/>
                <w:color w:val="000000" w:themeColor="text1"/>
              </w:rPr>
              <w:t>бласти от 30.09.2021 № 1023-па «</w:t>
            </w:r>
            <w:r w:rsidRPr="004C407D">
              <w:rPr>
                <w:bCs/>
                <w:color w:val="000000" w:themeColor="text1"/>
              </w:rPr>
              <w:t>Об организации оказания государственных услуг в социальной сфер</w:t>
            </w:r>
            <w:r>
              <w:rPr>
                <w:bCs/>
                <w:color w:val="000000" w:themeColor="text1"/>
              </w:rPr>
              <w:t>е на территории 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FB209A" w:rsidRPr="00FB209A" w:rsidRDefault="00FB209A" w:rsidP="00FB209A">
            <w:pPr>
              <w:jc w:val="both"/>
              <w:rPr>
                <w:bCs/>
                <w:color w:val="000000" w:themeColor="text1"/>
              </w:rPr>
            </w:pPr>
            <w:r w:rsidRPr="00FB209A">
              <w:rPr>
                <w:bCs/>
                <w:color w:val="000000" w:themeColor="text1"/>
              </w:rPr>
              <w:t>Постановление Администрации Курской области от 25.03.2022 № 290-па</w:t>
            </w:r>
          </w:p>
          <w:p w:rsidR="00EC2C2E" w:rsidRPr="009A2118" w:rsidRDefault="00FB209A" w:rsidP="00FB209A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FB209A">
              <w:rPr>
                <w:bCs/>
                <w:color w:val="000000" w:themeColor="text1"/>
              </w:rPr>
              <w:t>О внесении изменений в постановление Администрации Курской</w:t>
            </w:r>
            <w:r>
              <w:rPr>
                <w:bCs/>
                <w:color w:val="000000" w:themeColor="text1"/>
              </w:rPr>
              <w:t xml:space="preserve"> области от 09.06.2014 № 368-па»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95C70" w:rsidRPr="00B95C70" w:rsidRDefault="00B95C70" w:rsidP="00B95C70">
            <w:pPr>
              <w:jc w:val="both"/>
              <w:rPr>
                <w:bCs/>
                <w:color w:val="000000" w:themeColor="text1"/>
              </w:rPr>
            </w:pPr>
            <w:r w:rsidRPr="00B95C70">
              <w:rPr>
                <w:bCs/>
                <w:color w:val="000000" w:themeColor="text1"/>
              </w:rPr>
              <w:t>Постановление Администрации Курской области от 25.03.2022 № 291-па</w:t>
            </w:r>
          </w:p>
          <w:p w:rsidR="00EC2C2E" w:rsidRPr="009A2118" w:rsidRDefault="00B95C70" w:rsidP="00B95C7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B95C70">
              <w:rPr>
                <w:bCs/>
                <w:color w:val="000000" w:themeColor="text1"/>
              </w:rPr>
              <w:t>О внесении изменения в постановление Администрации Курской</w:t>
            </w:r>
            <w:r>
              <w:rPr>
                <w:bCs/>
                <w:color w:val="000000" w:themeColor="text1"/>
              </w:rPr>
              <w:t xml:space="preserve"> области от 02.03.2022 № 181-па»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08219B" w:rsidRPr="0008219B" w:rsidRDefault="0008219B" w:rsidP="0008219B">
            <w:pPr>
              <w:jc w:val="both"/>
              <w:rPr>
                <w:bCs/>
                <w:color w:val="000000" w:themeColor="text1"/>
              </w:rPr>
            </w:pPr>
            <w:r w:rsidRPr="0008219B">
              <w:rPr>
                <w:bCs/>
                <w:color w:val="000000" w:themeColor="text1"/>
              </w:rPr>
              <w:t>Постановление Администрации Курской области от 25.03.2022 № 292-па</w:t>
            </w:r>
          </w:p>
          <w:p w:rsidR="00EC2C2E" w:rsidRPr="009A2118" w:rsidRDefault="0008219B" w:rsidP="0008219B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08219B">
              <w:rPr>
                <w:bCs/>
                <w:color w:val="000000" w:themeColor="text1"/>
              </w:rPr>
              <w:t>О признании утратившими силу некоторых постановлений Администрации Курской области и отдельных положений некоторых постановлени</w:t>
            </w:r>
            <w:r>
              <w:rPr>
                <w:bCs/>
                <w:color w:val="000000" w:themeColor="text1"/>
              </w:rPr>
              <w:t>й Администрации 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DA686C" w:rsidRPr="00DA686C" w:rsidRDefault="00DA686C" w:rsidP="00DA686C">
            <w:pPr>
              <w:jc w:val="both"/>
              <w:rPr>
                <w:bCs/>
                <w:color w:val="000000" w:themeColor="text1"/>
              </w:rPr>
            </w:pPr>
            <w:r w:rsidRPr="00DA686C">
              <w:rPr>
                <w:bCs/>
                <w:color w:val="000000" w:themeColor="text1"/>
              </w:rPr>
              <w:t>Постановление Администрации Курской области от 25.03.2022 № 293-па</w:t>
            </w:r>
          </w:p>
          <w:p w:rsidR="00EC2C2E" w:rsidRPr="009A2118" w:rsidRDefault="00DA686C" w:rsidP="00DA686C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DA686C">
              <w:rPr>
                <w:bCs/>
                <w:color w:val="000000" w:themeColor="text1"/>
              </w:rPr>
              <w:t>О приостановлении действия отдельных положений постановления Администрации Курской</w:t>
            </w:r>
            <w:r>
              <w:rPr>
                <w:bCs/>
                <w:color w:val="000000" w:themeColor="text1"/>
              </w:rPr>
              <w:t xml:space="preserve"> области от 23.03.2015 № 141-па»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0E75F1" w:rsidRPr="000E75F1" w:rsidRDefault="000E75F1" w:rsidP="000E75F1">
            <w:pPr>
              <w:jc w:val="both"/>
              <w:rPr>
                <w:bCs/>
                <w:color w:val="000000" w:themeColor="text1"/>
              </w:rPr>
            </w:pPr>
            <w:r w:rsidRPr="000E75F1">
              <w:rPr>
                <w:bCs/>
                <w:color w:val="000000" w:themeColor="text1"/>
              </w:rPr>
              <w:t>Постановление Администрации Курской области от 25.03.2022 № 294-па</w:t>
            </w:r>
          </w:p>
          <w:p w:rsidR="00EC2C2E" w:rsidRPr="009A2118" w:rsidRDefault="000E75F1" w:rsidP="000E75F1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0E75F1">
              <w:rPr>
                <w:bCs/>
                <w:color w:val="000000" w:themeColor="text1"/>
              </w:rPr>
              <w:t>О внесении изменений в Региональную программу капитального ремонта общего имущества в многоквартирных домах, расположенны</w:t>
            </w:r>
            <w:r>
              <w:rPr>
                <w:bCs/>
                <w:color w:val="000000" w:themeColor="text1"/>
              </w:rPr>
              <w:t>х на территории Курской области»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B25E6" w:rsidRPr="009B25E6" w:rsidRDefault="009B25E6" w:rsidP="009B25E6">
            <w:pPr>
              <w:jc w:val="both"/>
              <w:rPr>
                <w:bCs/>
                <w:color w:val="000000" w:themeColor="text1"/>
              </w:rPr>
            </w:pPr>
            <w:r w:rsidRPr="009B25E6">
              <w:rPr>
                <w:bCs/>
                <w:color w:val="000000" w:themeColor="text1"/>
              </w:rPr>
              <w:t>Постановление Администрации Курской области от 25.03.2022 № 295-па</w:t>
            </w:r>
          </w:p>
          <w:p w:rsidR="00EC2C2E" w:rsidRPr="009A2118" w:rsidRDefault="009B25E6" w:rsidP="009B25E6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9B25E6">
              <w:rPr>
                <w:bCs/>
                <w:color w:val="000000" w:themeColor="text1"/>
              </w:rPr>
              <w:t>О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Курск</w:t>
            </w:r>
            <w:r>
              <w:rPr>
                <w:bCs/>
                <w:color w:val="000000" w:themeColor="text1"/>
              </w:rPr>
              <w:t>ой области, на 2017 - 2019 годы»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42BA7" w:rsidRPr="00942BA7" w:rsidRDefault="00942BA7" w:rsidP="00942BA7">
            <w:pPr>
              <w:jc w:val="both"/>
              <w:rPr>
                <w:bCs/>
                <w:color w:val="000000" w:themeColor="text1"/>
              </w:rPr>
            </w:pPr>
            <w:r w:rsidRPr="00942BA7">
              <w:rPr>
                <w:bCs/>
                <w:color w:val="000000" w:themeColor="text1"/>
              </w:rPr>
              <w:t>Постановление Администрации Курской области от 25.03.2022 № 296-па</w:t>
            </w:r>
          </w:p>
          <w:p w:rsidR="00EC2C2E" w:rsidRPr="009A2118" w:rsidRDefault="00942BA7" w:rsidP="00942BA7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«О</w:t>
            </w:r>
            <w:r w:rsidRPr="00942BA7">
              <w:rPr>
                <w:bCs/>
                <w:color w:val="000000" w:themeColor="text1"/>
              </w:rPr>
              <w:t xml:space="preserve">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Курск</w:t>
            </w:r>
            <w:r>
              <w:rPr>
                <w:bCs/>
                <w:color w:val="000000" w:themeColor="text1"/>
              </w:rPr>
              <w:t>ой области, на 2020 - 2022 годы»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96A2F" w:rsidRPr="00B96A2F" w:rsidRDefault="00B96A2F" w:rsidP="00B96A2F">
            <w:pPr>
              <w:jc w:val="both"/>
              <w:rPr>
                <w:bCs/>
                <w:color w:val="000000" w:themeColor="text1"/>
              </w:rPr>
            </w:pPr>
            <w:r w:rsidRPr="00B96A2F">
              <w:rPr>
                <w:bCs/>
                <w:color w:val="000000" w:themeColor="text1"/>
              </w:rPr>
              <w:t>Постановление Администрации Курской области от 25.03.2022 № 297-па</w:t>
            </w:r>
          </w:p>
          <w:p w:rsidR="00EC2C2E" w:rsidRPr="009A2118" w:rsidRDefault="00B96A2F" w:rsidP="00B96A2F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B96A2F">
              <w:rPr>
                <w:bCs/>
                <w:color w:val="000000" w:themeColor="text1"/>
              </w:rPr>
              <w:t>О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Курск</w:t>
            </w:r>
            <w:r>
              <w:rPr>
                <w:bCs/>
                <w:color w:val="000000" w:themeColor="text1"/>
              </w:rPr>
              <w:t xml:space="preserve">ой области, на 2023 - 2025 </w:t>
            </w:r>
            <w:r>
              <w:rPr>
                <w:bCs/>
                <w:color w:val="000000" w:themeColor="text1"/>
              </w:rPr>
              <w:lastRenderedPageBreak/>
              <w:t>годы»</w:t>
            </w:r>
          </w:p>
        </w:tc>
      </w:tr>
      <w:tr w:rsidR="00EC2C2E" w:rsidRPr="00A3356D" w:rsidTr="00D35118">
        <w:tc>
          <w:tcPr>
            <w:tcW w:w="924" w:type="dxa"/>
          </w:tcPr>
          <w:p w:rsidR="00EC2C2E" w:rsidRPr="00A3356D" w:rsidRDefault="00EC2C2E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17177C" w:rsidRPr="0017177C" w:rsidRDefault="0017177C" w:rsidP="0017177C">
            <w:pPr>
              <w:jc w:val="both"/>
              <w:rPr>
                <w:bCs/>
                <w:color w:val="000000" w:themeColor="text1"/>
              </w:rPr>
            </w:pPr>
            <w:r w:rsidRPr="0017177C">
              <w:rPr>
                <w:bCs/>
                <w:color w:val="000000" w:themeColor="text1"/>
              </w:rPr>
              <w:t>Постановление Администрации Курской области от 25.03.2022 № 298-па</w:t>
            </w:r>
          </w:p>
          <w:p w:rsidR="00EC2C2E" w:rsidRPr="009A2118" w:rsidRDefault="0017177C" w:rsidP="0017177C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17177C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17.03.2022 № 247-па «</w:t>
            </w:r>
            <w:r w:rsidRPr="0017177C">
              <w:rPr>
                <w:bCs/>
                <w:color w:val="000000" w:themeColor="text1"/>
              </w:rPr>
              <w:t>О случаях осуществления закупок товаров, работ, услуг для государственных и (или) муниципальных нужд у единственного поставщика (подрядчика, исполнит</w:t>
            </w:r>
            <w:r>
              <w:rPr>
                <w:bCs/>
                <w:color w:val="000000" w:themeColor="text1"/>
              </w:rPr>
              <w:t>еля) и порядке их осуществления»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650659" w:rsidRPr="00650659" w:rsidRDefault="00650659" w:rsidP="00650659">
            <w:pPr>
              <w:jc w:val="both"/>
              <w:rPr>
                <w:bCs/>
                <w:color w:val="000000" w:themeColor="text1"/>
              </w:rPr>
            </w:pPr>
            <w:r w:rsidRPr="00650659">
              <w:rPr>
                <w:bCs/>
                <w:color w:val="000000" w:themeColor="text1"/>
              </w:rPr>
              <w:t>Постановление Администрации Курской области от 25.03.2022 № 299-па</w:t>
            </w:r>
          </w:p>
          <w:p w:rsidR="00F015CF" w:rsidRPr="009A2118" w:rsidRDefault="00650659" w:rsidP="00650659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650659">
              <w:rPr>
                <w:bCs/>
                <w:color w:val="000000" w:themeColor="text1"/>
              </w:rPr>
              <w:t>О внесении изменений в постановление Администрации Курской о</w:t>
            </w:r>
            <w:r>
              <w:rPr>
                <w:bCs/>
                <w:color w:val="000000" w:themeColor="text1"/>
              </w:rPr>
              <w:t>бласти от 24.12.2019 № 1327-па «</w:t>
            </w:r>
            <w:r w:rsidRPr="00650659">
              <w:rPr>
                <w:bCs/>
                <w:color w:val="000000" w:themeColor="text1"/>
              </w:rPr>
              <w:t>Об устано</w:t>
            </w:r>
            <w:r>
              <w:rPr>
                <w:bCs/>
                <w:color w:val="000000" w:themeColor="text1"/>
              </w:rPr>
              <w:t>влении расходного обязательства»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7B28C9" w:rsidRPr="007B28C9" w:rsidRDefault="007B28C9" w:rsidP="007B28C9">
            <w:pPr>
              <w:jc w:val="both"/>
              <w:rPr>
                <w:bCs/>
                <w:color w:val="000000" w:themeColor="text1"/>
              </w:rPr>
            </w:pPr>
            <w:r w:rsidRPr="007B28C9">
              <w:rPr>
                <w:bCs/>
                <w:color w:val="000000" w:themeColor="text1"/>
              </w:rPr>
              <w:t>Постановление Администрации Курской области от 25.03.2022 № 300-па</w:t>
            </w:r>
          </w:p>
          <w:p w:rsidR="00F015CF" w:rsidRPr="009A2118" w:rsidRDefault="007B28C9" w:rsidP="007B28C9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7B28C9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13.12.2021 № 1332-па»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9607C" w:rsidRPr="00B9607C" w:rsidRDefault="00B9607C" w:rsidP="00B9607C">
            <w:pPr>
              <w:jc w:val="both"/>
              <w:rPr>
                <w:bCs/>
                <w:color w:val="000000" w:themeColor="text1"/>
              </w:rPr>
            </w:pPr>
            <w:r w:rsidRPr="00B9607C">
              <w:rPr>
                <w:bCs/>
                <w:color w:val="000000" w:themeColor="text1"/>
              </w:rPr>
              <w:t>Постановление Администрации Курской области от 28.03.2022 № 301-па</w:t>
            </w:r>
          </w:p>
          <w:p w:rsidR="00F015CF" w:rsidRPr="009A2118" w:rsidRDefault="00B9607C" w:rsidP="00B9607C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B9607C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«</w:t>
            </w:r>
            <w:r w:rsidRPr="00B9607C">
              <w:rPr>
                <w:bCs/>
                <w:color w:val="000000" w:themeColor="text1"/>
              </w:rPr>
              <w:t>Развитие сельского хозяйства и регулирование рынков сельскохозяйственной продукции, сырья и п</w:t>
            </w:r>
            <w:r>
              <w:rPr>
                <w:bCs/>
                <w:color w:val="000000" w:themeColor="text1"/>
              </w:rPr>
              <w:t>родовольствия в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E27A3" w:rsidRPr="003E27A3" w:rsidRDefault="003E27A3" w:rsidP="003E27A3">
            <w:pPr>
              <w:jc w:val="both"/>
              <w:rPr>
                <w:bCs/>
                <w:color w:val="000000" w:themeColor="text1"/>
              </w:rPr>
            </w:pPr>
            <w:r w:rsidRPr="003E27A3">
              <w:rPr>
                <w:bCs/>
                <w:color w:val="000000" w:themeColor="text1"/>
              </w:rPr>
              <w:t>Постановление Администрации Курской области от 28.03.2022 № 302-па</w:t>
            </w:r>
          </w:p>
          <w:p w:rsidR="00F015CF" w:rsidRPr="009A2118" w:rsidRDefault="003E27A3" w:rsidP="003E27A3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3E27A3">
              <w:rPr>
                <w:bCs/>
                <w:color w:val="000000" w:themeColor="text1"/>
              </w:rPr>
              <w:t>О мерах по реализации Закона Курской области от</w:t>
            </w:r>
            <w:r>
              <w:rPr>
                <w:bCs/>
                <w:color w:val="000000" w:themeColor="text1"/>
              </w:rPr>
              <w:t xml:space="preserve"> 20 августа 2021 года № 77-ЗКО «</w:t>
            </w:r>
            <w:r w:rsidRPr="003E27A3">
              <w:rPr>
                <w:bCs/>
                <w:color w:val="000000" w:themeColor="text1"/>
              </w:rPr>
              <w:t>О наделении органов местного самоуправления Курской области отдельным государственным полномочием по однократному предоставлению благоустроенных жилых помещений специализированного жилищного фонда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</w:t>
            </w:r>
            <w:r>
              <w:rPr>
                <w:bCs/>
                <w:color w:val="000000" w:themeColor="text1"/>
              </w:rPr>
              <w:t>авшихся без попечения родителей»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232C90" w:rsidRPr="00232C90" w:rsidRDefault="00232C90" w:rsidP="00232C90">
            <w:pPr>
              <w:jc w:val="both"/>
              <w:rPr>
                <w:bCs/>
                <w:color w:val="000000" w:themeColor="text1"/>
              </w:rPr>
            </w:pPr>
            <w:r w:rsidRPr="00232C90">
              <w:rPr>
                <w:bCs/>
                <w:color w:val="000000" w:themeColor="text1"/>
              </w:rPr>
              <w:t>Постановление Администрации Курской области от 28.03.2022 № 303-па</w:t>
            </w:r>
          </w:p>
          <w:p w:rsidR="00F015CF" w:rsidRPr="009A2118" w:rsidRDefault="00232C90" w:rsidP="00232C9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232C90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У</w:t>
            </w:r>
            <w:r w:rsidRPr="00232C90">
              <w:rPr>
                <w:bCs/>
                <w:color w:val="000000" w:themeColor="text1"/>
              </w:rPr>
              <w:t>правление государстве</w:t>
            </w:r>
            <w:r>
              <w:rPr>
                <w:bCs/>
                <w:color w:val="000000" w:themeColor="text1"/>
              </w:rPr>
              <w:t>нным имуществом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FD31E5" w:rsidRPr="00FD31E5" w:rsidRDefault="00FD31E5" w:rsidP="00FD31E5">
            <w:pPr>
              <w:jc w:val="both"/>
              <w:rPr>
                <w:bCs/>
                <w:color w:val="000000" w:themeColor="text1"/>
              </w:rPr>
            </w:pPr>
            <w:r w:rsidRPr="00FD31E5">
              <w:rPr>
                <w:bCs/>
                <w:color w:val="000000" w:themeColor="text1"/>
              </w:rPr>
              <w:t>Постановление Администрации Курской области от 28.03.2022 № 304-па</w:t>
            </w:r>
          </w:p>
          <w:p w:rsidR="00F015CF" w:rsidRPr="009A2118" w:rsidRDefault="00FD31E5" w:rsidP="00FD31E5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FD31E5">
              <w:rPr>
                <w:bCs/>
                <w:color w:val="000000" w:themeColor="text1"/>
              </w:rPr>
              <w:t>Об осуществлении бюджетных инвестиций в строительство объекта государственно</w:t>
            </w:r>
            <w:r>
              <w:rPr>
                <w:bCs/>
                <w:color w:val="000000" w:themeColor="text1"/>
              </w:rPr>
              <w:t>й собственности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34336E" w:rsidRPr="0034336E" w:rsidRDefault="0034336E" w:rsidP="0034336E">
            <w:pPr>
              <w:jc w:val="both"/>
              <w:rPr>
                <w:bCs/>
                <w:color w:val="000000" w:themeColor="text1"/>
              </w:rPr>
            </w:pPr>
            <w:r w:rsidRPr="0034336E">
              <w:rPr>
                <w:bCs/>
                <w:color w:val="000000" w:themeColor="text1"/>
              </w:rPr>
              <w:t>Постановление Администрации Курской области от 28.03.2022 № 305-па</w:t>
            </w:r>
          </w:p>
          <w:p w:rsidR="00F015CF" w:rsidRPr="009A2118" w:rsidRDefault="0034336E" w:rsidP="0034336E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34336E">
              <w:rPr>
                <w:bCs/>
                <w:color w:val="000000" w:themeColor="text1"/>
              </w:rPr>
              <w:t>О внесении изменений в постановление Администрации Курской области от 03.02.2</w:t>
            </w:r>
            <w:r>
              <w:rPr>
                <w:bCs/>
                <w:color w:val="000000" w:themeColor="text1"/>
              </w:rPr>
              <w:t>021 № 91-па «</w:t>
            </w:r>
            <w:r w:rsidRPr="0034336E">
              <w:rPr>
                <w:bCs/>
                <w:color w:val="000000" w:themeColor="text1"/>
              </w:rPr>
              <w:t>Об утверждении Порядка определения объема и условия предоставления из областного бюджета субсидий на иные цели областным бюджетным учреждениям, в отношении которых комитет по культуре Курской области осуществляет функции и полномочия учредител</w:t>
            </w:r>
            <w:r>
              <w:rPr>
                <w:bCs/>
                <w:color w:val="000000" w:themeColor="text1"/>
              </w:rPr>
              <w:t>я»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F15244" w:rsidRPr="00F15244" w:rsidRDefault="00F15244" w:rsidP="00F15244">
            <w:pPr>
              <w:jc w:val="both"/>
              <w:rPr>
                <w:bCs/>
                <w:color w:val="000000" w:themeColor="text1"/>
              </w:rPr>
            </w:pPr>
            <w:r w:rsidRPr="00F15244">
              <w:rPr>
                <w:bCs/>
                <w:color w:val="000000" w:themeColor="text1"/>
              </w:rPr>
              <w:t>Постановление Администрации Курской области от 28.03.2022 № 306-па</w:t>
            </w:r>
          </w:p>
          <w:p w:rsidR="00F015CF" w:rsidRPr="009A2118" w:rsidRDefault="00F15244" w:rsidP="00F15244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F15244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 w:rsidR="001A4ED5">
              <w:rPr>
                <w:bCs/>
                <w:color w:val="000000" w:themeColor="text1"/>
              </w:rPr>
              <w:t xml:space="preserve">области от 27.09.2016 № 732-па «О вопросах реализации проекта </w:t>
            </w:r>
            <w:r w:rsidR="001A4ED5">
              <w:rPr>
                <w:bCs/>
                <w:color w:val="000000" w:themeColor="text1"/>
              </w:rPr>
              <w:lastRenderedPageBreak/>
              <w:t>«</w:t>
            </w:r>
            <w:r w:rsidRPr="00F15244">
              <w:rPr>
                <w:bCs/>
                <w:color w:val="000000" w:themeColor="text1"/>
              </w:rPr>
              <w:t>Нар</w:t>
            </w:r>
            <w:r w:rsidR="001A4ED5">
              <w:rPr>
                <w:bCs/>
                <w:color w:val="000000" w:themeColor="text1"/>
              </w:rPr>
              <w:t>одный бюджет» в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265471" w:rsidRPr="00265471" w:rsidRDefault="00265471" w:rsidP="00265471">
            <w:pPr>
              <w:jc w:val="both"/>
              <w:rPr>
                <w:bCs/>
                <w:color w:val="000000" w:themeColor="text1"/>
              </w:rPr>
            </w:pPr>
            <w:r w:rsidRPr="00265471">
              <w:rPr>
                <w:bCs/>
                <w:color w:val="000000" w:themeColor="text1"/>
              </w:rPr>
              <w:t>Постановление Администрации Курской области от 28.03.2022 № 307-па</w:t>
            </w:r>
          </w:p>
          <w:p w:rsidR="00F015CF" w:rsidRPr="009A2118" w:rsidRDefault="00265471" w:rsidP="00265471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265471">
              <w:rPr>
                <w:bCs/>
                <w:color w:val="000000" w:themeColor="text1"/>
              </w:rPr>
              <w:t>О внесении изменений в постановление Администрации Курской</w:t>
            </w:r>
            <w:r>
              <w:rPr>
                <w:bCs/>
                <w:color w:val="000000" w:themeColor="text1"/>
              </w:rPr>
              <w:t xml:space="preserve"> области от 10.12.2013 № 929-па»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6E4CD4" w:rsidRPr="006E4CD4" w:rsidRDefault="006E4CD4" w:rsidP="006E4CD4">
            <w:pPr>
              <w:jc w:val="both"/>
              <w:rPr>
                <w:bCs/>
                <w:color w:val="000000" w:themeColor="text1"/>
              </w:rPr>
            </w:pPr>
            <w:r w:rsidRPr="006E4CD4">
              <w:rPr>
                <w:bCs/>
                <w:color w:val="000000" w:themeColor="text1"/>
              </w:rPr>
              <w:t>Постановление Администрации Курской области от 28.03.2022 № 308-па</w:t>
            </w:r>
          </w:p>
          <w:p w:rsidR="00F015CF" w:rsidRPr="009A2118" w:rsidRDefault="006E4CD4" w:rsidP="006E4CD4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6E4CD4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11.04.2018 № 307-па «</w:t>
            </w:r>
            <w:r w:rsidRPr="006E4CD4">
              <w:rPr>
                <w:bCs/>
                <w:color w:val="000000" w:themeColor="text1"/>
              </w:rPr>
              <w:t>Об оплате труда работников областных бюджетных учреждений, подведомственных комитету молодежной политики</w:t>
            </w:r>
            <w:r>
              <w:rPr>
                <w:bCs/>
                <w:color w:val="000000" w:themeColor="text1"/>
              </w:rPr>
              <w:t xml:space="preserve">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D6371" w:rsidRPr="008D6371" w:rsidRDefault="008D6371" w:rsidP="008D6371">
            <w:pPr>
              <w:jc w:val="both"/>
              <w:rPr>
                <w:bCs/>
                <w:color w:val="000000" w:themeColor="text1"/>
              </w:rPr>
            </w:pPr>
            <w:r w:rsidRPr="008D6371">
              <w:rPr>
                <w:bCs/>
                <w:color w:val="000000" w:themeColor="text1"/>
              </w:rPr>
              <w:t>Постановление Администрации Курской области от 28.03.2022 № 309-па</w:t>
            </w:r>
          </w:p>
          <w:p w:rsidR="00F015CF" w:rsidRPr="009A2118" w:rsidRDefault="008D6371" w:rsidP="008D6371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8D6371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23.04.2021 № 398-па «</w:t>
            </w:r>
            <w:r w:rsidRPr="008D6371">
              <w:rPr>
                <w:bCs/>
                <w:color w:val="000000" w:themeColor="text1"/>
              </w:rPr>
              <w:t>Об особо охраняемой природной территории регионального значения - природном пар</w:t>
            </w:r>
            <w:r>
              <w:rPr>
                <w:bCs/>
                <w:color w:val="000000" w:themeColor="text1"/>
              </w:rPr>
              <w:t>ке "Парк «Дубовая роща»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0E121C" w:rsidRPr="000E121C" w:rsidRDefault="000E121C" w:rsidP="000E121C">
            <w:pPr>
              <w:jc w:val="both"/>
              <w:rPr>
                <w:bCs/>
                <w:color w:val="000000" w:themeColor="text1"/>
              </w:rPr>
            </w:pPr>
            <w:r w:rsidRPr="000E121C">
              <w:rPr>
                <w:bCs/>
                <w:color w:val="000000" w:themeColor="text1"/>
              </w:rPr>
              <w:t>Постановление Администрации Курской области от 28.03.2022 № 310-па</w:t>
            </w:r>
          </w:p>
          <w:p w:rsidR="00F015CF" w:rsidRPr="009A2118" w:rsidRDefault="000E121C" w:rsidP="000E121C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0E121C">
              <w:rPr>
                <w:bCs/>
                <w:color w:val="000000" w:themeColor="text1"/>
              </w:rPr>
              <w:t>О внесении изменений в некоторые постановлени</w:t>
            </w:r>
            <w:r>
              <w:rPr>
                <w:bCs/>
                <w:color w:val="000000" w:themeColor="text1"/>
              </w:rPr>
              <w:t>я Администрации Курской области»</w:t>
            </w:r>
          </w:p>
        </w:tc>
      </w:tr>
      <w:tr w:rsidR="008076F0" w:rsidRPr="00A3356D" w:rsidTr="00D35118">
        <w:tc>
          <w:tcPr>
            <w:tcW w:w="924" w:type="dxa"/>
          </w:tcPr>
          <w:p w:rsidR="008076F0" w:rsidRPr="00A3356D" w:rsidRDefault="008076F0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076F0" w:rsidRPr="000E121C" w:rsidRDefault="008076F0" w:rsidP="008076F0">
            <w:pPr>
              <w:jc w:val="both"/>
              <w:rPr>
                <w:bCs/>
                <w:color w:val="000000" w:themeColor="text1"/>
              </w:rPr>
            </w:pPr>
            <w:r w:rsidRPr="008076F0">
              <w:rPr>
                <w:bCs/>
                <w:color w:val="000000" w:themeColor="text1"/>
              </w:rPr>
              <w:t>Постановление Администрации Кур</w:t>
            </w:r>
            <w:r>
              <w:rPr>
                <w:bCs/>
                <w:color w:val="000000" w:themeColor="text1"/>
              </w:rPr>
              <w:t>ской области от 28.03.2022 № 312</w:t>
            </w:r>
            <w:r w:rsidRPr="008076F0">
              <w:rPr>
                <w:bCs/>
                <w:color w:val="000000" w:themeColor="text1"/>
              </w:rPr>
              <w:t>-па</w:t>
            </w:r>
            <w:r>
              <w:rPr>
                <w:bCs/>
                <w:color w:val="000000" w:themeColor="text1"/>
              </w:rPr>
              <w:t xml:space="preserve"> «О памятнике природы </w:t>
            </w:r>
            <w:proofErr w:type="gramStart"/>
            <w:r w:rsidRPr="008076F0">
              <w:rPr>
                <w:bCs/>
                <w:color w:val="000000" w:themeColor="text1"/>
              </w:rPr>
              <w:t>ре</w:t>
            </w:r>
            <w:r>
              <w:rPr>
                <w:bCs/>
                <w:color w:val="000000" w:themeColor="text1"/>
              </w:rPr>
              <w:t>гионального  значения</w:t>
            </w:r>
            <w:proofErr w:type="gramEnd"/>
            <w:r>
              <w:rPr>
                <w:bCs/>
                <w:color w:val="000000" w:themeColor="text1"/>
              </w:rPr>
              <w:t xml:space="preserve"> «Урочище </w:t>
            </w:r>
            <w:proofErr w:type="spellStart"/>
            <w:r w:rsidRPr="008076F0">
              <w:rPr>
                <w:bCs/>
                <w:color w:val="000000" w:themeColor="text1"/>
              </w:rPr>
              <w:t>Максимовские</w:t>
            </w:r>
            <w:proofErr w:type="spellEnd"/>
            <w:r w:rsidRPr="008076F0">
              <w:rPr>
                <w:bCs/>
                <w:color w:val="000000" w:themeColor="text1"/>
              </w:rPr>
              <w:t xml:space="preserve">  бугры»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2B3D36" w:rsidRPr="002B3D36" w:rsidRDefault="002B3D36" w:rsidP="002B3D36">
            <w:pPr>
              <w:jc w:val="both"/>
              <w:rPr>
                <w:bCs/>
                <w:color w:val="000000" w:themeColor="text1"/>
              </w:rPr>
            </w:pPr>
            <w:r w:rsidRPr="002B3D36">
              <w:rPr>
                <w:bCs/>
                <w:color w:val="000000" w:themeColor="text1"/>
              </w:rPr>
              <w:t>Постановление Администрации Курской области от 29.03.2022 № 314-па</w:t>
            </w:r>
          </w:p>
          <w:p w:rsidR="00F015CF" w:rsidRPr="009A2118" w:rsidRDefault="002B3D36" w:rsidP="002B3D36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2B3D36">
              <w:rPr>
                <w:bCs/>
                <w:color w:val="000000" w:themeColor="text1"/>
              </w:rPr>
              <w:t>О внесении изменений в постановление Администрации</w:t>
            </w:r>
            <w:r>
              <w:rPr>
                <w:bCs/>
                <w:color w:val="000000" w:themeColor="text1"/>
              </w:rPr>
              <w:t xml:space="preserve"> Курской области от 27.08.2018 № 691-па»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791DB9" w:rsidRPr="00791DB9" w:rsidRDefault="00791DB9" w:rsidP="00791DB9">
            <w:pPr>
              <w:jc w:val="both"/>
              <w:rPr>
                <w:bCs/>
                <w:color w:val="000000" w:themeColor="text1"/>
              </w:rPr>
            </w:pPr>
            <w:r w:rsidRPr="00791DB9">
              <w:rPr>
                <w:bCs/>
                <w:color w:val="000000" w:themeColor="text1"/>
              </w:rPr>
              <w:t>Постановление Администрации Курской области от 29.03.2022 № 315-па</w:t>
            </w:r>
          </w:p>
          <w:p w:rsidR="00F015CF" w:rsidRPr="009A2118" w:rsidRDefault="00791DB9" w:rsidP="00791DB9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791DB9">
              <w:rPr>
                <w:bCs/>
                <w:color w:val="000000" w:themeColor="text1"/>
              </w:rPr>
              <w:t>О внесении изменений в постановление Администрации Курской</w:t>
            </w:r>
            <w:r>
              <w:rPr>
                <w:bCs/>
                <w:color w:val="000000" w:themeColor="text1"/>
              </w:rPr>
              <w:t xml:space="preserve"> области от 29.03.2021 № 297-па»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4A7AA0" w:rsidRPr="004A7AA0" w:rsidRDefault="004A7AA0" w:rsidP="004A7AA0">
            <w:pPr>
              <w:jc w:val="both"/>
              <w:rPr>
                <w:bCs/>
                <w:color w:val="000000" w:themeColor="text1"/>
              </w:rPr>
            </w:pPr>
            <w:r w:rsidRPr="004A7AA0">
              <w:rPr>
                <w:bCs/>
                <w:color w:val="000000" w:themeColor="text1"/>
              </w:rPr>
              <w:t>Постановление Администрации Курской области от 29.03.2022 № 316-па</w:t>
            </w:r>
          </w:p>
          <w:p w:rsidR="00F015CF" w:rsidRPr="009A2118" w:rsidRDefault="004A7AA0" w:rsidP="004A7AA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4A7AA0">
              <w:rPr>
                <w:bCs/>
                <w:color w:val="000000" w:themeColor="text1"/>
              </w:rPr>
              <w:t>О внесении изменений в постановление Администрации Курской области о</w:t>
            </w:r>
            <w:r>
              <w:rPr>
                <w:bCs/>
                <w:color w:val="000000" w:themeColor="text1"/>
              </w:rPr>
              <w:t>т 27.12.2021 № 1478-па»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7E1708" w:rsidRPr="007E1708" w:rsidRDefault="007E1708" w:rsidP="007E1708">
            <w:pPr>
              <w:jc w:val="both"/>
              <w:rPr>
                <w:bCs/>
                <w:color w:val="000000" w:themeColor="text1"/>
              </w:rPr>
            </w:pPr>
            <w:r w:rsidRPr="007E1708">
              <w:rPr>
                <w:bCs/>
                <w:color w:val="000000" w:themeColor="text1"/>
              </w:rPr>
              <w:t>Постановление Администрации Курской области от 29.03.2022 № 317-па</w:t>
            </w:r>
          </w:p>
          <w:p w:rsidR="00F015CF" w:rsidRPr="009A2118" w:rsidRDefault="007E1708" w:rsidP="007E1708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7E1708">
              <w:rPr>
                <w:bCs/>
                <w:color w:val="000000" w:themeColor="text1"/>
              </w:rPr>
              <w:t>О внесении изменений в постановление Администрации Курской</w:t>
            </w:r>
            <w:r>
              <w:rPr>
                <w:bCs/>
                <w:color w:val="000000" w:themeColor="text1"/>
              </w:rPr>
              <w:t xml:space="preserve"> области от 21.02.2022 № 152-па»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564B54" w:rsidRPr="00564B54" w:rsidRDefault="00564B54" w:rsidP="00564B54">
            <w:pPr>
              <w:jc w:val="both"/>
              <w:rPr>
                <w:bCs/>
                <w:color w:val="000000" w:themeColor="text1"/>
              </w:rPr>
            </w:pPr>
            <w:r w:rsidRPr="00564B54">
              <w:rPr>
                <w:bCs/>
                <w:color w:val="000000" w:themeColor="text1"/>
              </w:rPr>
              <w:t>Постановление Администрации Курской области от 29.03.2022 № 318-па</w:t>
            </w:r>
          </w:p>
          <w:p w:rsidR="00F015CF" w:rsidRPr="009A2118" w:rsidRDefault="00564B54" w:rsidP="00564B54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564B54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08.11.2021 № 1157-па»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1C164C" w:rsidRPr="001C164C" w:rsidRDefault="001C164C" w:rsidP="001C164C">
            <w:pPr>
              <w:jc w:val="both"/>
              <w:rPr>
                <w:bCs/>
                <w:color w:val="000000" w:themeColor="text1"/>
              </w:rPr>
            </w:pPr>
            <w:r w:rsidRPr="001C164C">
              <w:rPr>
                <w:bCs/>
                <w:color w:val="000000" w:themeColor="text1"/>
              </w:rPr>
              <w:t>Постановление Администрации Курской области от 29.03.2022 № 319-па</w:t>
            </w:r>
          </w:p>
          <w:p w:rsidR="00F015CF" w:rsidRPr="009A2118" w:rsidRDefault="001C164C" w:rsidP="001C164C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1C164C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17.02.2020 № 138-па «</w:t>
            </w:r>
            <w:r w:rsidRPr="001C164C">
              <w:rPr>
                <w:bCs/>
                <w:color w:val="000000" w:themeColor="text1"/>
              </w:rPr>
              <w:t>О реализации Соглашения о предоставлении субсидии из федерального бюджета бюджету субъекта Российской Федерации от 19 декабря 2019 г. № 777-</w:t>
            </w:r>
            <w:r>
              <w:rPr>
                <w:bCs/>
                <w:color w:val="000000" w:themeColor="text1"/>
              </w:rPr>
              <w:t>09-2020-056»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26372C" w:rsidRPr="0026372C" w:rsidRDefault="0026372C" w:rsidP="0026372C">
            <w:pPr>
              <w:jc w:val="both"/>
              <w:rPr>
                <w:bCs/>
                <w:color w:val="000000" w:themeColor="text1"/>
              </w:rPr>
            </w:pPr>
            <w:r w:rsidRPr="0026372C">
              <w:rPr>
                <w:bCs/>
                <w:color w:val="000000" w:themeColor="text1"/>
              </w:rPr>
              <w:t>Постановление Администрации Курской области от 29.03.2022 № 320-па</w:t>
            </w:r>
          </w:p>
          <w:p w:rsidR="00F015CF" w:rsidRPr="009A2118" w:rsidRDefault="0026372C" w:rsidP="0026372C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26372C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29.04.2019 № 373-па «</w:t>
            </w:r>
            <w:r w:rsidRPr="0026372C">
              <w:rPr>
                <w:bCs/>
                <w:color w:val="000000" w:themeColor="text1"/>
              </w:rPr>
              <w:t xml:space="preserve">О реализации Соглашения о предоставлении субсидии из федерального бюджета бюджету субъекта </w:t>
            </w:r>
            <w:r w:rsidRPr="0026372C">
              <w:rPr>
                <w:bCs/>
                <w:color w:val="000000" w:themeColor="text1"/>
              </w:rPr>
              <w:lastRenderedPageBreak/>
              <w:t>Российской Федерации от 6 фе</w:t>
            </w:r>
            <w:r>
              <w:rPr>
                <w:bCs/>
                <w:color w:val="000000" w:themeColor="text1"/>
              </w:rPr>
              <w:t>враля 2019 г. № 777-08-2019-113»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C508D" w:rsidRPr="008C508D" w:rsidRDefault="008C508D" w:rsidP="008C508D">
            <w:pPr>
              <w:jc w:val="both"/>
              <w:rPr>
                <w:bCs/>
                <w:color w:val="000000" w:themeColor="text1"/>
              </w:rPr>
            </w:pPr>
            <w:r w:rsidRPr="008C508D">
              <w:rPr>
                <w:bCs/>
                <w:color w:val="000000" w:themeColor="text1"/>
              </w:rPr>
              <w:t>Постановление Администрации Курской области от 29.03.2022 № 321-па</w:t>
            </w:r>
          </w:p>
          <w:p w:rsidR="00F015CF" w:rsidRPr="009A2118" w:rsidRDefault="008C508D" w:rsidP="008C508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8C508D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26.04.2019 № 358-па «</w:t>
            </w:r>
            <w:r w:rsidRPr="008C508D">
              <w:rPr>
                <w:bCs/>
                <w:color w:val="000000" w:themeColor="text1"/>
              </w:rPr>
              <w:t>О реализации Соглашения о предоставлении субсидии из федерального бюджета бюджету субъекта Российской Федерации от 6 фе</w:t>
            </w:r>
            <w:r>
              <w:rPr>
                <w:bCs/>
                <w:color w:val="000000" w:themeColor="text1"/>
              </w:rPr>
              <w:t>враля 2019 г. № 777-08-2019-054»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603387" w:rsidRPr="00603387" w:rsidRDefault="00603387" w:rsidP="00603387">
            <w:pPr>
              <w:jc w:val="both"/>
              <w:rPr>
                <w:bCs/>
                <w:color w:val="000000" w:themeColor="text1"/>
              </w:rPr>
            </w:pPr>
            <w:r w:rsidRPr="00603387">
              <w:rPr>
                <w:bCs/>
                <w:color w:val="000000" w:themeColor="text1"/>
              </w:rPr>
              <w:t>Постановление Администрации Курской области от 29.03.2022 № 322-па</w:t>
            </w:r>
          </w:p>
          <w:p w:rsidR="00F015CF" w:rsidRPr="009A2118" w:rsidRDefault="00603387" w:rsidP="00603387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603387">
              <w:rPr>
                <w:bCs/>
                <w:color w:val="000000" w:themeColor="text1"/>
              </w:rPr>
              <w:t>О распределении межбюджетных субсидий местным бюджетам на 2022 год на капитальный ремонт, ремонт и содержание автомобильных дорог общег</w:t>
            </w:r>
            <w:r>
              <w:rPr>
                <w:bCs/>
                <w:color w:val="000000" w:themeColor="text1"/>
              </w:rPr>
              <w:t>о пользования местного значения»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4B07BB" w:rsidRPr="004B07BB" w:rsidRDefault="004B07BB" w:rsidP="004B07BB">
            <w:pPr>
              <w:jc w:val="both"/>
              <w:rPr>
                <w:bCs/>
                <w:color w:val="000000" w:themeColor="text1"/>
              </w:rPr>
            </w:pPr>
            <w:r w:rsidRPr="004B07BB">
              <w:rPr>
                <w:bCs/>
                <w:color w:val="000000" w:themeColor="text1"/>
              </w:rPr>
              <w:t>Постановление Администрации Курской области от 29.03.2022 № 323-па</w:t>
            </w:r>
          </w:p>
          <w:p w:rsidR="00F015CF" w:rsidRPr="009A2118" w:rsidRDefault="004B07BB" w:rsidP="004B07BB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4B07BB">
              <w:rPr>
                <w:bCs/>
                <w:color w:val="000000" w:themeColor="text1"/>
              </w:rPr>
              <w:t>Об особо охраняемой природной территории региональн</w:t>
            </w:r>
            <w:r>
              <w:rPr>
                <w:bCs/>
                <w:color w:val="000000" w:themeColor="text1"/>
              </w:rPr>
              <w:t>ого значения - природном парке «Парк Соловьиная роща»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FE5B28" w:rsidRPr="00FE5B28" w:rsidRDefault="00FE5B28" w:rsidP="00FE5B28">
            <w:pPr>
              <w:jc w:val="both"/>
              <w:rPr>
                <w:bCs/>
                <w:color w:val="000000" w:themeColor="text1"/>
              </w:rPr>
            </w:pPr>
            <w:r w:rsidRPr="00FE5B28">
              <w:rPr>
                <w:bCs/>
                <w:color w:val="000000" w:themeColor="text1"/>
              </w:rPr>
              <w:t>Постановление Администрации Курской области от 29.03.2022 № 325-па</w:t>
            </w:r>
          </w:p>
          <w:p w:rsidR="00F015CF" w:rsidRPr="009A2118" w:rsidRDefault="00FE5B28" w:rsidP="00FE5B28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FE5B28">
              <w:rPr>
                <w:bCs/>
                <w:color w:val="000000" w:themeColor="text1"/>
              </w:rPr>
              <w:t>О внесении изменений в некоторые постановления Администрации Курской области и признании утратившими силу некоторых постановлений Администрации Курской области и отдельных положений некоторых постановлений Адми</w:t>
            </w:r>
            <w:r>
              <w:rPr>
                <w:bCs/>
                <w:color w:val="000000" w:themeColor="text1"/>
              </w:rPr>
              <w:t>нистрации Курской области»</w:t>
            </w:r>
          </w:p>
        </w:tc>
      </w:tr>
      <w:tr w:rsidR="008076F0" w:rsidRPr="00A3356D" w:rsidTr="00D35118">
        <w:tc>
          <w:tcPr>
            <w:tcW w:w="924" w:type="dxa"/>
          </w:tcPr>
          <w:p w:rsidR="008076F0" w:rsidRPr="00A3356D" w:rsidRDefault="008076F0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076F0" w:rsidRPr="00FE5B28" w:rsidRDefault="008076F0" w:rsidP="00FE5B28">
            <w:pPr>
              <w:jc w:val="both"/>
              <w:rPr>
                <w:bCs/>
                <w:color w:val="000000" w:themeColor="text1"/>
              </w:rPr>
            </w:pPr>
            <w:r w:rsidRPr="008076F0">
              <w:rPr>
                <w:bCs/>
                <w:color w:val="000000" w:themeColor="text1"/>
              </w:rPr>
              <w:t>Постановление Администрации Кур</w:t>
            </w:r>
            <w:r>
              <w:rPr>
                <w:bCs/>
                <w:color w:val="000000" w:themeColor="text1"/>
              </w:rPr>
              <w:t>ской области от 29.03.2022 № 326</w:t>
            </w:r>
            <w:r w:rsidRPr="008076F0">
              <w:rPr>
                <w:bCs/>
                <w:color w:val="000000" w:themeColor="text1"/>
              </w:rPr>
              <w:t>-па</w:t>
            </w:r>
            <w:r>
              <w:rPr>
                <w:bCs/>
                <w:color w:val="000000" w:themeColor="text1"/>
              </w:rPr>
              <w:t xml:space="preserve"> «</w:t>
            </w:r>
            <w:r w:rsidRPr="008076F0">
              <w:rPr>
                <w:bCs/>
                <w:color w:val="000000" w:themeColor="text1"/>
              </w:rPr>
              <w:t>О внесении изменений</w:t>
            </w:r>
            <w:r>
              <w:rPr>
                <w:bCs/>
                <w:color w:val="000000" w:themeColor="text1"/>
              </w:rPr>
              <w:t xml:space="preserve"> в постановление Администрации </w:t>
            </w:r>
            <w:r w:rsidR="00884E54">
              <w:rPr>
                <w:bCs/>
                <w:color w:val="000000" w:themeColor="text1"/>
              </w:rPr>
              <w:t xml:space="preserve">Курской </w:t>
            </w:r>
            <w:proofErr w:type="gramStart"/>
            <w:r w:rsidRPr="008076F0">
              <w:rPr>
                <w:bCs/>
                <w:color w:val="000000" w:themeColor="text1"/>
              </w:rPr>
              <w:t>области</w:t>
            </w:r>
            <w:r>
              <w:rPr>
                <w:bCs/>
                <w:color w:val="000000" w:themeColor="text1"/>
              </w:rPr>
              <w:t xml:space="preserve"> </w:t>
            </w:r>
            <w:r w:rsidRPr="008076F0">
              <w:rPr>
                <w:bCs/>
                <w:color w:val="000000" w:themeColor="text1"/>
              </w:rPr>
              <w:t xml:space="preserve"> от</w:t>
            </w:r>
            <w:proofErr w:type="gramEnd"/>
            <w:r w:rsidRPr="008076F0">
              <w:rPr>
                <w:bCs/>
                <w:color w:val="000000" w:themeColor="text1"/>
              </w:rPr>
              <w:t xml:space="preserve"> 15.06.2011 № 249-па «Об утверждении формы, порядка выдачи и замены удостоверения много</w:t>
            </w:r>
            <w:r>
              <w:rPr>
                <w:bCs/>
                <w:color w:val="000000" w:themeColor="text1"/>
              </w:rPr>
              <w:t>детной  семьи в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570DF" w:rsidRPr="00B570DF" w:rsidRDefault="00B570DF" w:rsidP="00B570DF">
            <w:pPr>
              <w:jc w:val="both"/>
              <w:rPr>
                <w:bCs/>
                <w:color w:val="000000" w:themeColor="text1"/>
              </w:rPr>
            </w:pPr>
            <w:r w:rsidRPr="00B570DF">
              <w:rPr>
                <w:bCs/>
                <w:color w:val="000000" w:themeColor="text1"/>
              </w:rPr>
              <w:t>Постановление Администрации Курской области от 29.03.2022 № 327-па</w:t>
            </w:r>
          </w:p>
          <w:p w:rsidR="00F015CF" w:rsidRPr="009A2118" w:rsidRDefault="00B570DF" w:rsidP="00B570DF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B570DF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29.08.2017 № 671-па «</w:t>
            </w:r>
            <w:r w:rsidRPr="00B570DF">
              <w:rPr>
                <w:bCs/>
                <w:color w:val="000000" w:themeColor="text1"/>
              </w:rPr>
              <w:t xml:space="preserve">Об утверждении Порядка финансирования и расходования средств, предусмотренных на реализацию мероприятий по организации сопровождения инвалидов молодого </w:t>
            </w:r>
            <w:r>
              <w:rPr>
                <w:bCs/>
                <w:color w:val="000000" w:themeColor="text1"/>
              </w:rPr>
              <w:t>возраста при их трудоустройстве»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EB5CAE" w:rsidRPr="00EB5CAE" w:rsidRDefault="00EB5CAE" w:rsidP="00EB5CAE">
            <w:pPr>
              <w:jc w:val="both"/>
              <w:rPr>
                <w:bCs/>
                <w:color w:val="000000" w:themeColor="text1"/>
              </w:rPr>
            </w:pPr>
            <w:r w:rsidRPr="00EB5CAE">
              <w:rPr>
                <w:bCs/>
                <w:color w:val="000000" w:themeColor="text1"/>
              </w:rPr>
              <w:t>Постановление Администрации Курской области от 29.03.2022 № 329-па</w:t>
            </w:r>
          </w:p>
          <w:p w:rsidR="00F015CF" w:rsidRPr="009A2118" w:rsidRDefault="00EB5CAE" w:rsidP="00EB5CAE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EB5CAE">
              <w:rPr>
                <w:bCs/>
                <w:color w:val="000000" w:themeColor="text1"/>
              </w:rPr>
              <w:t>О внесении изменений в Правила предоставления субсидии из областного бюджета на возмещение части затрат сельскохозяйственным товаропроизводителям на развитие мясного животноводст</w:t>
            </w:r>
            <w:r>
              <w:rPr>
                <w:bCs/>
                <w:color w:val="000000" w:themeColor="text1"/>
              </w:rPr>
              <w:t>ва на овцеводство и козоводство»</w:t>
            </w:r>
          </w:p>
        </w:tc>
      </w:tr>
      <w:tr w:rsidR="008076F0" w:rsidRPr="00A3356D" w:rsidTr="00D35118">
        <w:tc>
          <w:tcPr>
            <w:tcW w:w="924" w:type="dxa"/>
          </w:tcPr>
          <w:p w:rsidR="008076F0" w:rsidRPr="00A3356D" w:rsidRDefault="008076F0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076F0" w:rsidRPr="00EB5CAE" w:rsidRDefault="008076F0" w:rsidP="008076F0">
            <w:pPr>
              <w:jc w:val="both"/>
              <w:rPr>
                <w:bCs/>
                <w:color w:val="000000" w:themeColor="text1"/>
              </w:rPr>
            </w:pPr>
            <w:r w:rsidRPr="00430BED">
              <w:rPr>
                <w:bCs/>
                <w:color w:val="000000" w:themeColor="text1"/>
              </w:rPr>
              <w:t xml:space="preserve">Постановление Администрации Курской </w:t>
            </w:r>
            <w:r>
              <w:rPr>
                <w:bCs/>
                <w:color w:val="000000" w:themeColor="text1"/>
              </w:rPr>
              <w:t xml:space="preserve">области от 29.03.2022 № 331-па «Об утверждении </w:t>
            </w:r>
            <w:r w:rsidR="00884E54">
              <w:rPr>
                <w:bCs/>
                <w:color w:val="000000" w:themeColor="text1"/>
              </w:rPr>
              <w:t xml:space="preserve">перечней населенных пунктов, </w:t>
            </w:r>
            <w:proofErr w:type="gramStart"/>
            <w:r w:rsidR="00884E54">
              <w:rPr>
                <w:bCs/>
                <w:color w:val="000000" w:themeColor="text1"/>
              </w:rPr>
              <w:t xml:space="preserve">территорий  </w:t>
            </w:r>
            <w:r w:rsidRPr="008076F0">
              <w:rPr>
                <w:bCs/>
                <w:color w:val="000000" w:themeColor="text1"/>
              </w:rPr>
              <w:t>организаций</w:t>
            </w:r>
            <w:proofErr w:type="gramEnd"/>
            <w:r w:rsidRPr="008076F0">
              <w:rPr>
                <w:bCs/>
                <w:color w:val="000000" w:themeColor="text1"/>
              </w:rPr>
              <w:t xml:space="preserve"> отдыха детей и их оздоровления, территорий садоводства  или огородничества, подверж</w:t>
            </w:r>
            <w:r>
              <w:rPr>
                <w:bCs/>
                <w:color w:val="000000" w:themeColor="text1"/>
              </w:rPr>
              <w:t xml:space="preserve">енных  угрозе лесных пожаров и </w:t>
            </w:r>
            <w:r w:rsidRPr="008076F0">
              <w:rPr>
                <w:bCs/>
                <w:color w:val="000000" w:themeColor="text1"/>
              </w:rPr>
              <w:t>других ландшафтных (природных) пожаров</w:t>
            </w:r>
            <w:r>
              <w:rPr>
                <w:bCs/>
                <w:color w:val="000000" w:themeColor="text1"/>
              </w:rPr>
              <w:t>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F015CF" w:rsidRPr="009A2118" w:rsidRDefault="00430BED" w:rsidP="00430BED">
            <w:pPr>
              <w:jc w:val="both"/>
              <w:rPr>
                <w:bCs/>
                <w:color w:val="000000" w:themeColor="text1"/>
              </w:rPr>
            </w:pPr>
            <w:r w:rsidRPr="00430BED">
              <w:rPr>
                <w:bCs/>
                <w:color w:val="000000" w:themeColor="text1"/>
              </w:rPr>
              <w:t xml:space="preserve">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30.03.2022 № 334-па «</w:t>
            </w:r>
            <w:r w:rsidRPr="00430BED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«В</w:t>
            </w:r>
            <w:r w:rsidRPr="00430BED">
              <w:rPr>
                <w:bCs/>
                <w:color w:val="000000" w:themeColor="text1"/>
              </w:rPr>
              <w:t>оспроизводство и использование природных ресурсов, охрана окр</w:t>
            </w:r>
            <w:r>
              <w:rPr>
                <w:bCs/>
                <w:color w:val="000000" w:themeColor="text1"/>
              </w:rPr>
              <w:t>ужающей среды в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F015CF" w:rsidRPr="009A2118" w:rsidRDefault="008311AC" w:rsidP="00197645">
            <w:pPr>
              <w:jc w:val="both"/>
              <w:rPr>
                <w:bCs/>
                <w:color w:val="000000" w:themeColor="text1"/>
              </w:rPr>
            </w:pPr>
            <w:r w:rsidRPr="008311AC">
              <w:rPr>
                <w:bCs/>
                <w:color w:val="000000" w:themeColor="text1"/>
              </w:rPr>
              <w:t xml:space="preserve">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30.03.2022 № 335-па «</w:t>
            </w:r>
            <w:r w:rsidRPr="008311AC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 xml:space="preserve">нную программу Курской области </w:t>
            </w:r>
            <w:r>
              <w:rPr>
                <w:bCs/>
                <w:color w:val="000000" w:themeColor="text1"/>
              </w:rPr>
              <w:lastRenderedPageBreak/>
              <w:t>«</w:t>
            </w:r>
            <w:r w:rsidRPr="008311AC">
              <w:rPr>
                <w:bCs/>
                <w:color w:val="000000" w:themeColor="text1"/>
              </w:rPr>
              <w:t>Социальная подд</w:t>
            </w:r>
            <w:r>
              <w:rPr>
                <w:bCs/>
                <w:color w:val="000000" w:themeColor="text1"/>
              </w:rPr>
              <w:t>ержка граждан в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F015CF" w:rsidRPr="009A2118" w:rsidRDefault="008C4C7F" w:rsidP="00197645">
            <w:pPr>
              <w:jc w:val="both"/>
              <w:rPr>
                <w:bCs/>
                <w:color w:val="000000" w:themeColor="text1"/>
              </w:rPr>
            </w:pPr>
            <w:r w:rsidRPr="008C4C7F">
              <w:rPr>
                <w:bCs/>
                <w:color w:val="000000" w:themeColor="text1"/>
              </w:rPr>
              <w:t xml:space="preserve">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30.03.2022 № 336-па «</w:t>
            </w:r>
            <w:r w:rsidRPr="008C4C7F">
              <w:rPr>
                <w:bCs/>
                <w:color w:val="000000" w:themeColor="text1"/>
              </w:rPr>
              <w:t>О внесении изменений в постановление Администрации Курской</w:t>
            </w:r>
            <w:r>
              <w:rPr>
                <w:bCs/>
                <w:color w:val="000000" w:themeColor="text1"/>
              </w:rPr>
              <w:t xml:space="preserve"> области от 31.05.2021 № 576-па»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F015CF" w:rsidRPr="009A2118" w:rsidRDefault="000D18F8" w:rsidP="00197645">
            <w:pPr>
              <w:jc w:val="both"/>
              <w:rPr>
                <w:bCs/>
                <w:color w:val="000000" w:themeColor="text1"/>
              </w:rPr>
            </w:pPr>
            <w:r w:rsidRPr="000D18F8">
              <w:rPr>
                <w:bCs/>
                <w:color w:val="000000" w:themeColor="text1"/>
              </w:rPr>
              <w:t xml:space="preserve">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30.03.2022 № 337-па «</w:t>
            </w:r>
            <w:r w:rsidRPr="000D18F8">
              <w:rPr>
                <w:bCs/>
                <w:color w:val="000000" w:themeColor="text1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22.09.2020 № 958-па «</w:t>
            </w:r>
            <w:r w:rsidRPr="000D18F8">
              <w:rPr>
                <w:bCs/>
                <w:color w:val="000000" w:themeColor="text1"/>
              </w:rPr>
              <w:t>О создании и функционировании Центра упра</w:t>
            </w:r>
            <w:r>
              <w:rPr>
                <w:bCs/>
                <w:color w:val="000000" w:themeColor="text1"/>
              </w:rPr>
              <w:t>вления регионом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F015CF" w:rsidRPr="009A2118" w:rsidRDefault="00F320DB" w:rsidP="00197645">
            <w:pPr>
              <w:jc w:val="both"/>
              <w:rPr>
                <w:bCs/>
                <w:color w:val="000000" w:themeColor="text1"/>
              </w:rPr>
            </w:pPr>
            <w:r w:rsidRPr="00F320DB">
              <w:rPr>
                <w:bCs/>
                <w:color w:val="000000" w:themeColor="text1"/>
              </w:rPr>
              <w:t xml:space="preserve">Постановление Администрации Курской </w:t>
            </w:r>
            <w:r>
              <w:rPr>
                <w:bCs/>
                <w:color w:val="000000" w:themeColor="text1"/>
              </w:rPr>
              <w:t>области от 30.03.2022 № 338-па «</w:t>
            </w:r>
            <w:r w:rsidRPr="00F320DB">
              <w:rPr>
                <w:bCs/>
                <w:color w:val="000000" w:themeColor="text1"/>
              </w:rPr>
              <w:t>О внесении изменений в Правила предоставления из областного бюджета г</w:t>
            </w:r>
            <w:r>
              <w:rPr>
                <w:bCs/>
                <w:color w:val="000000" w:themeColor="text1"/>
              </w:rPr>
              <w:t>рантов в форме субсидий (грант «</w:t>
            </w:r>
            <w:proofErr w:type="spellStart"/>
            <w:r>
              <w:rPr>
                <w:bCs/>
                <w:color w:val="000000" w:themeColor="text1"/>
              </w:rPr>
              <w:t>Агростартап</w:t>
            </w:r>
            <w:proofErr w:type="spellEnd"/>
            <w:r>
              <w:rPr>
                <w:bCs/>
                <w:color w:val="000000" w:themeColor="text1"/>
              </w:rPr>
              <w:t>»</w:t>
            </w:r>
            <w:r w:rsidRPr="00F320DB">
              <w:rPr>
                <w:bCs/>
                <w:color w:val="000000" w:themeColor="text1"/>
              </w:rPr>
              <w:t>) на финансовое обеспечение затрат на реализацию проекта созд</w:t>
            </w:r>
            <w:r>
              <w:rPr>
                <w:bCs/>
                <w:color w:val="000000" w:themeColor="text1"/>
              </w:rPr>
              <w:t>ания и (или) развития хозяйства»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C003A" w:rsidRPr="008C003A" w:rsidRDefault="008C003A" w:rsidP="008C003A">
            <w:pPr>
              <w:jc w:val="both"/>
              <w:rPr>
                <w:bCs/>
                <w:color w:val="000000" w:themeColor="text1"/>
              </w:rPr>
            </w:pPr>
            <w:r w:rsidRPr="008C003A">
              <w:rPr>
                <w:bCs/>
                <w:color w:val="000000" w:themeColor="text1"/>
              </w:rPr>
              <w:t>Постановление Администрации Курской области от 30.03.2022 № 339-па</w:t>
            </w:r>
          </w:p>
          <w:p w:rsidR="00F015CF" w:rsidRPr="009A2118" w:rsidRDefault="008C003A" w:rsidP="008C003A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8C003A">
              <w:rPr>
                <w:bCs/>
                <w:color w:val="000000" w:themeColor="text1"/>
              </w:rPr>
              <w:t>О распределении субсидий из областного бюджета бюджетам муниципальных образований Курской области на поддержку муниципальных программ формирования современ</w:t>
            </w:r>
            <w:r>
              <w:rPr>
                <w:bCs/>
                <w:color w:val="000000" w:themeColor="text1"/>
              </w:rPr>
              <w:t>ной городской среды на 2024 год»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0C464D" w:rsidRPr="000C464D" w:rsidRDefault="000C464D" w:rsidP="000C464D">
            <w:pPr>
              <w:jc w:val="both"/>
              <w:rPr>
                <w:bCs/>
                <w:color w:val="000000" w:themeColor="text1"/>
              </w:rPr>
            </w:pPr>
            <w:r w:rsidRPr="000C464D">
              <w:rPr>
                <w:bCs/>
                <w:color w:val="000000" w:themeColor="text1"/>
              </w:rPr>
              <w:t>Постановление Администрации Курской области от 30.03.2022 № 340-па</w:t>
            </w:r>
          </w:p>
          <w:p w:rsidR="00F015CF" w:rsidRPr="009A2118" w:rsidRDefault="000C464D" w:rsidP="000C464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0C464D">
              <w:rPr>
                <w:bCs/>
                <w:color w:val="000000" w:themeColor="text1"/>
              </w:rPr>
              <w:t>О внесении изменений в Правила предоставления адресной социальной помощи отдельным категориям граждан на проведение работ по газ</w:t>
            </w:r>
            <w:r>
              <w:rPr>
                <w:bCs/>
                <w:color w:val="000000" w:themeColor="text1"/>
              </w:rPr>
              <w:t>ификации домовладений (квартир)»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5A7F43" w:rsidRPr="005A7F43" w:rsidRDefault="005A7F43" w:rsidP="005A7F43">
            <w:pPr>
              <w:jc w:val="both"/>
              <w:rPr>
                <w:bCs/>
                <w:color w:val="000000" w:themeColor="text1"/>
              </w:rPr>
            </w:pPr>
            <w:r w:rsidRPr="005A7F43">
              <w:rPr>
                <w:bCs/>
                <w:color w:val="000000" w:themeColor="text1"/>
              </w:rPr>
              <w:t>Постановление Администрации Курской области от 31.03.2022 № 341-па</w:t>
            </w:r>
          </w:p>
          <w:p w:rsidR="00F015CF" w:rsidRPr="009A2118" w:rsidRDefault="005A7F43" w:rsidP="005A7F43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5A7F43">
              <w:rPr>
                <w:bCs/>
                <w:color w:val="000000" w:themeColor="text1"/>
              </w:rPr>
              <w:t>О признании утратившим силу постановления Администрации Курской о</w:t>
            </w:r>
            <w:r>
              <w:rPr>
                <w:bCs/>
                <w:color w:val="000000" w:themeColor="text1"/>
              </w:rPr>
              <w:t>бласти от 20.10.2020 № 1048-па «</w:t>
            </w:r>
            <w:r w:rsidRPr="005A7F43">
              <w:rPr>
                <w:bCs/>
                <w:color w:val="000000" w:themeColor="text1"/>
              </w:rPr>
              <w:t xml:space="preserve">О дополнительных мерах по предупреждению распространения новой </w:t>
            </w:r>
            <w:proofErr w:type="spellStart"/>
            <w:r w:rsidRPr="005A7F43">
              <w:rPr>
                <w:bCs/>
                <w:color w:val="000000" w:themeColor="text1"/>
              </w:rPr>
              <w:t>коронавирусной</w:t>
            </w:r>
            <w:proofErr w:type="spellEnd"/>
            <w:r w:rsidRPr="005A7F43">
              <w:rPr>
                <w:bCs/>
                <w:color w:val="000000" w:themeColor="text1"/>
              </w:rPr>
              <w:t xml:space="preserve"> инфекци</w:t>
            </w:r>
            <w:r>
              <w:rPr>
                <w:bCs/>
                <w:color w:val="000000" w:themeColor="text1"/>
              </w:rPr>
              <w:t>и на территории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9663C2" w:rsidRPr="009663C2" w:rsidRDefault="009663C2" w:rsidP="009663C2">
            <w:pPr>
              <w:jc w:val="both"/>
              <w:rPr>
                <w:bCs/>
                <w:color w:val="000000" w:themeColor="text1"/>
              </w:rPr>
            </w:pPr>
            <w:r w:rsidRPr="009663C2">
              <w:rPr>
                <w:bCs/>
                <w:color w:val="000000" w:themeColor="text1"/>
              </w:rPr>
              <w:t>Постановление Администрации Курской области от 31.03.2022 № 342-па</w:t>
            </w:r>
          </w:p>
          <w:p w:rsidR="00F015CF" w:rsidRPr="009A2118" w:rsidRDefault="009663C2" w:rsidP="009663C2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9663C2">
              <w:rPr>
                <w:bCs/>
                <w:color w:val="000000" w:themeColor="text1"/>
              </w:rPr>
              <w:t>Об уполномоченном органе исполн</w:t>
            </w:r>
            <w:r>
              <w:rPr>
                <w:bCs/>
                <w:color w:val="000000" w:themeColor="text1"/>
              </w:rPr>
              <w:t>ительной власти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10B18" w:rsidRPr="00810B18" w:rsidRDefault="00810B18" w:rsidP="00810B18">
            <w:pPr>
              <w:jc w:val="both"/>
              <w:rPr>
                <w:bCs/>
                <w:color w:val="000000" w:themeColor="text1"/>
              </w:rPr>
            </w:pPr>
            <w:r w:rsidRPr="00810B18">
              <w:rPr>
                <w:bCs/>
                <w:color w:val="000000" w:themeColor="text1"/>
              </w:rPr>
              <w:t>Постановление Администрации Курской области от 31.03.2022 № 343-па</w:t>
            </w:r>
          </w:p>
          <w:p w:rsidR="00F015CF" w:rsidRPr="009A2118" w:rsidRDefault="00810B18" w:rsidP="00810B18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810B18">
              <w:rPr>
                <w:bCs/>
                <w:color w:val="000000" w:themeColor="text1"/>
              </w:rPr>
              <w:t>О внесении изменений в отдельные нормативны</w:t>
            </w:r>
            <w:r>
              <w:rPr>
                <w:bCs/>
                <w:color w:val="000000" w:themeColor="text1"/>
              </w:rPr>
              <w:t>е правовые акты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130AA1" w:rsidRPr="00130AA1" w:rsidRDefault="00130AA1" w:rsidP="00130AA1">
            <w:pPr>
              <w:jc w:val="both"/>
              <w:rPr>
                <w:bCs/>
                <w:color w:val="000000" w:themeColor="text1"/>
              </w:rPr>
            </w:pPr>
            <w:r w:rsidRPr="00130AA1">
              <w:rPr>
                <w:bCs/>
                <w:color w:val="000000" w:themeColor="text1"/>
              </w:rPr>
              <w:t>Постановление Администрации Курской области от 31.03.2022 № 344-па</w:t>
            </w:r>
          </w:p>
          <w:p w:rsidR="00F015CF" w:rsidRPr="009A2118" w:rsidRDefault="00130AA1" w:rsidP="00130AA1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130AA1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«</w:t>
            </w:r>
            <w:r w:rsidRPr="00130AA1">
              <w:rPr>
                <w:bCs/>
                <w:color w:val="000000" w:themeColor="text1"/>
              </w:rPr>
              <w:t>Развитие зд</w:t>
            </w:r>
            <w:r>
              <w:rPr>
                <w:bCs/>
                <w:color w:val="000000" w:themeColor="text1"/>
              </w:rPr>
              <w:t>равоохранения в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4904B1" w:rsidRPr="004904B1" w:rsidRDefault="004904B1" w:rsidP="004904B1">
            <w:pPr>
              <w:jc w:val="both"/>
              <w:rPr>
                <w:bCs/>
                <w:color w:val="000000" w:themeColor="text1"/>
              </w:rPr>
            </w:pPr>
            <w:r w:rsidRPr="004904B1">
              <w:rPr>
                <w:bCs/>
                <w:color w:val="000000" w:themeColor="text1"/>
              </w:rPr>
              <w:t>Постановление Администрации Курской области от 31.03.2022 № 346-па</w:t>
            </w:r>
          </w:p>
          <w:p w:rsidR="00F015CF" w:rsidRPr="009A2118" w:rsidRDefault="004904B1" w:rsidP="004904B1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«</w:t>
            </w:r>
            <w:r w:rsidRPr="004904B1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«</w:t>
            </w:r>
            <w:r w:rsidRPr="004904B1">
              <w:rPr>
                <w:bCs/>
                <w:color w:val="000000" w:themeColor="text1"/>
              </w:rPr>
              <w:t>Повышение эффективности реализации молодежной политики, создание благоприятных условий для развития туризма и развитие системы оздоровления и</w:t>
            </w:r>
            <w:r>
              <w:rPr>
                <w:bCs/>
                <w:color w:val="000000" w:themeColor="text1"/>
              </w:rPr>
              <w:t xml:space="preserve"> отдыха детей в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A072E2" w:rsidRPr="00A072E2" w:rsidRDefault="00A072E2" w:rsidP="00A072E2">
            <w:pPr>
              <w:jc w:val="both"/>
              <w:rPr>
                <w:bCs/>
                <w:color w:val="000000" w:themeColor="text1"/>
              </w:rPr>
            </w:pPr>
            <w:r w:rsidRPr="00A072E2">
              <w:rPr>
                <w:bCs/>
                <w:color w:val="000000" w:themeColor="text1"/>
              </w:rPr>
              <w:t>Постановление Администрации Курской области от 31.03.2022 № 347-па</w:t>
            </w:r>
          </w:p>
          <w:p w:rsidR="00F015CF" w:rsidRPr="009A2118" w:rsidRDefault="00A072E2" w:rsidP="00A072E2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A072E2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«</w:t>
            </w:r>
            <w:r w:rsidRPr="00A072E2">
              <w:rPr>
                <w:bCs/>
                <w:color w:val="000000" w:themeColor="text1"/>
              </w:rPr>
              <w:t>Развитие культуры в Курской области</w:t>
            </w:r>
            <w:r>
              <w:rPr>
                <w:bCs/>
                <w:color w:val="000000" w:themeColor="text1"/>
              </w:rPr>
              <w:t>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644DA" w:rsidRPr="008644DA" w:rsidRDefault="008644DA" w:rsidP="008644DA">
            <w:pPr>
              <w:jc w:val="both"/>
              <w:rPr>
                <w:bCs/>
                <w:color w:val="000000" w:themeColor="text1"/>
              </w:rPr>
            </w:pPr>
            <w:r w:rsidRPr="008644DA">
              <w:rPr>
                <w:bCs/>
                <w:color w:val="000000" w:themeColor="text1"/>
              </w:rPr>
              <w:t>Постановление Администрации Курской области от 31.03.2022 № 348-па</w:t>
            </w:r>
          </w:p>
          <w:p w:rsidR="00F015CF" w:rsidRPr="009A2118" w:rsidRDefault="008644DA" w:rsidP="008644DA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lastRenderedPageBreak/>
              <w:t>«</w:t>
            </w:r>
            <w:r w:rsidRPr="008644DA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«</w:t>
            </w:r>
            <w:r w:rsidRPr="008644DA">
              <w:rPr>
                <w:bCs/>
                <w:color w:val="000000" w:themeColor="text1"/>
              </w:rPr>
              <w:t>Развитие физической куль</w:t>
            </w:r>
            <w:r>
              <w:rPr>
                <w:bCs/>
                <w:color w:val="000000" w:themeColor="text1"/>
              </w:rPr>
              <w:t>туры и спорта в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DA11D1" w:rsidRPr="00DA11D1" w:rsidRDefault="00DA11D1" w:rsidP="00DA11D1">
            <w:pPr>
              <w:jc w:val="both"/>
              <w:rPr>
                <w:bCs/>
                <w:color w:val="000000" w:themeColor="text1"/>
              </w:rPr>
            </w:pPr>
            <w:r w:rsidRPr="00DA11D1">
              <w:rPr>
                <w:bCs/>
                <w:color w:val="000000" w:themeColor="text1"/>
              </w:rPr>
              <w:t>Постановление Администрации Курской области от 31.03.2022 № 349-па</w:t>
            </w:r>
          </w:p>
          <w:p w:rsidR="00F015CF" w:rsidRPr="009A2118" w:rsidRDefault="00DA11D1" w:rsidP="00DA11D1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DA11D1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«</w:t>
            </w:r>
            <w:r w:rsidRPr="00DA11D1">
              <w:rPr>
                <w:bCs/>
                <w:color w:val="000000" w:themeColor="text1"/>
              </w:rPr>
              <w:t xml:space="preserve">Повышение </w:t>
            </w:r>
            <w:proofErr w:type="spellStart"/>
            <w:r w:rsidRPr="00DA11D1">
              <w:rPr>
                <w:bCs/>
                <w:color w:val="000000" w:themeColor="text1"/>
              </w:rPr>
              <w:t>энергоэффективности</w:t>
            </w:r>
            <w:proofErr w:type="spellEnd"/>
            <w:r w:rsidRPr="00DA11D1">
              <w:rPr>
                <w:bCs/>
                <w:color w:val="000000" w:themeColor="text1"/>
              </w:rPr>
              <w:t xml:space="preserve"> и развит</w:t>
            </w:r>
            <w:r>
              <w:rPr>
                <w:bCs/>
                <w:color w:val="000000" w:themeColor="text1"/>
              </w:rPr>
              <w:t>ие энергетики в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220A19" w:rsidRPr="00220A19" w:rsidRDefault="00220A19" w:rsidP="00220A19">
            <w:pPr>
              <w:jc w:val="both"/>
              <w:rPr>
                <w:bCs/>
                <w:color w:val="000000" w:themeColor="text1"/>
              </w:rPr>
            </w:pPr>
            <w:r w:rsidRPr="00220A19">
              <w:rPr>
                <w:bCs/>
                <w:color w:val="000000" w:themeColor="text1"/>
              </w:rPr>
              <w:t>Постановление Администрации Курской области от 31.03.2022 № 350-па</w:t>
            </w:r>
          </w:p>
          <w:p w:rsidR="00F015CF" w:rsidRPr="009A2118" w:rsidRDefault="00220A19" w:rsidP="00220A19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220A19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«Ф</w:t>
            </w:r>
            <w:r w:rsidRPr="00220A19">
              <w:rPr>
                <w:bCs/>
                <w:color w:val="000000" w:themeColor="text1"/>
              </w:rPr>
              <w:t>ормирование современной го</w:t>
            </w:r>
            <w:r>
              <w:rPr>
                <w:bCs/>
                <w:color w:val="000000" w:themeColor="text1"/>
              </w:rPr>
              <w:t>родской среды в Курской области»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BD5C89" w:rsidRPr="00BD5C89" w:rsidRDefault="00BD5C89" w:rsidP="00BD5C89">
            <w:pPr>
              <w:jc w:val="both"/>
              <w:rPr>
                <w:bCs/>
                <w:color w:val="000000" w:themeColor="text1"/>
              </w:rPr>
            </w:pPr>
            <w:r w:rsidRPr="00BD5C89">
              <w:rPr>
                <w:bCs/>
                <w:color w:val="000000" w:themeColor="text1"/>
              </w:rPr>
              <w:t>Постановление Администрации Курской области от 31.03.2022 № 351-па</w:t>
            </w:r>
          </w:p>
          <w:p w:rsidR="00F015CF" w:rsidRPr="009A2118" w:rsidRDefault="00BD5C89" w:rsidP="00BD5C89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«О</w:t>
            </w:r>
            <w:r w:rsidRPr="00BD5C89">
              <w:rPr>
                <w:bCs/>
                <w:color w:val="000000" w:themeColor="text1"/>
              </w:rPr>
              <w:t xml:space="preserve"> внесении изменений в государственную программу Курской обл</w:t>
            </w:r>
            <w:r>
              <w:rPr>
                <w:bCs/>
                <w:color w:val="000000" w:themeColor="text1"/>
              </w:rPr>
              <w:t>асти «</w:t>
            </w:r>
            <w:r w:rsidRPr="00BD5C89">
              <w:rPr>
                <w:bCs/>
                <w:color w:val="000000" w:themeColor="text1"/>
              </w:rPr>
              <w:t xml:space="preserve">Развитие транспортной системы, обеспечение перевозки пассажиров в Курской области и </w:t>
            </w:r>
            <w:r>
              <w:rPr>
                <w:bCs/>
                <w:color w:val="000000" w:themeColor="text1"/>
              </w:rPr>
              <w:t>безопасности дорожного движения»</w:t>
            </w:r>
          </w:p>
        </w:tc>
      </w:tr>
      <w:tr w:rsidR="00F015CF" w:rsidRPr="00A3356D" w:rsidTr="00D35118">
        <w:tc>
          <w:tcPr>
            <w:tcW w:w="924" w:type="dxa"/>
          </w:tcPr>
          <w:p w:rsidR="00F015CF" w:rsidRPr="00A3356D" w:rsidRDefault="00F015CF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8655DC" w:rsidRPr="008655DC" w:rsidRDefault="008655DC" w:rsidP="008655DC">
            <w:pPr>
              <w:jc w:val="both"/>
              <w:rPr>
                <w:bCs/>
                <w:color w:val="000000" w:themeColor="text1"/>
              </w:rPr>
            </w:pPr>
            <w:r w:rsidRPr="008655DC">
              <w:rPr>
                <w:bCs/>
                <w:color w:val="000000" w:themeColor="text1"/>
              </w:rPr>
              <w:t>Постановление Администрации Курской области от 31.03.2022 № 352-па</w:t>
            </w:r>
          </w:p>
          <w:p w:rsidR="00F015CF" w:rsidRPr="009A2118" w:rsidRDefault="008655DC" w:rsidP="008655DC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8655DC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«</w:t>
            </w:r>
            <w:r w:rsidRPr="008655DC">
              <w:rPr>
                <w:bCs/>
                <w:color w:val="000000" w:themeColor="text1"/>
              </w:rPr>
              <w:t>Развитие информацион</w:t>
            </w:r>
            <w:r>
              <w:rPr>
                <w:bCs/>
                <w:color w:val="000000" w:themeColor="text1"/>
              </w:rPr>
              <w:t>ного общества в Курской области»</w:t>
            </w:r>
          </w:p>
        </w:tc>
      </w:tr>
      <w:tr w:rsidR="00A02752" w:rsidRPr="00A3356D" w:rsidTr="00D35118">
        <w:tc>
          <w:tcPr>
            <w:tcW w:w="924" w:type="dxa"/>
          </w:tcPr>
          <w:p w:rsidR="00A02752" w:rsidRPr="00A3356D" w:rsidRDefault="00A02752" w:rsidP="001F1A9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033" w:type="dxa"/>
          </w:tcPr>
          <w:p w:rsidR="00A02752" w:rsidRPr="00A02752" w:rsidRDefault="00A02752" w:rsidP="00A02752">
            <w:pPr>
              <w:jc w:val="both"/>
              <w:rPr>
                <w:bCs/>
                <w:color w:val="000000" w:themeColor="text1"/>
              </w:rPr>
            </w:pPr>
            <w:r w:rsidRPr="00A02752">
              <w:rPr>
                <w:bCs/>
                <w:color w:val="000000" w:themeColor="text1"/>
              </w:rPr>
              <w:t>Постановление Администрации Курской области от 31.03.2022 № 353-па</w:t>
            </w:r>
          </w:p>
          <w:p w:rsidR="00A02752" w:rsidRPr="008655DC" w:rsidRDefault="00A02752" w:rsidP="00A02752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«</w:t>
            </w:r>
            <w:r w:rsidRPr="00A02752">
              <w:rPr>
                <w:bCs/>
                <w:color w:val="000000" w:themeColor="text1"/>
              </w:rPr>
              <w:t>О внесении изменений в государстве</w:t>
            </w:r>
            <w:r>
              <w:rPr>
                <w:bCs/>
                <w:color w:val="000000" w:themeColor="text1"/>
              </w:rPr>
              <w:t>нную программу Курской области «</w:t>
            </w:r>
            <w:r w:rsidRPr="00A02752">
              <w:rPr>
                <w:bCs/>
                <w:color w:val="000000" w:themeColor="text1"/>
              </w:rPr>
              <w:t>Создание но</w:t>
            </w:r>
            <w:r>
              <w:rPr>
                <w:bCs/>
                <w:color w:val="000000" w:themeColor="text1"/>
              </w:rPr>
              <w:t xml:space="preserve">вых мест в общеобразовательных </w:t>
            </w:r>
            <w:r w:rsidRPr="00A02752">
              <w:rPr>
                <w:bCs/>
                <w:color w:val="000000" w:themeColor="text1"/>
              </w:rPr>
              <w:t xml:space="preserve">организациях Курской области в соответствии с прогнозируемой потребностью и </w:t>
            </w:r>
            <w:r>
              <w:rPr>
                <w:bCs/>
                <w:color w:val="000000" w:themeColor="text1"/>
              </w:rPr>
              <w:t>современными условиями обучения»</w:t>
            </w:r>
          </w:p>
        </w:tc>
      </w:tr>
    </w:tbl>
    <w:p w:rsidR="00B53FFF" w:rsidRDefault="00B53FFF" w:rsidP="00B223B7">
      <w:pPr>
        <w:tabs>
          <w:tab w:val="left" w:pos="4253"/>
        </w:tabs>
        <w:ind w:firstLine="709"/>
        <w:jc w:val="both"/>
        <w:rPr>
          <w:szCs w:val="28"/>
        </w:rPr>
      </w:pPr>
    </w:p>
    <w:p w:rsidR="009D73D5" w:rsidRDefault="009D73D5" w:rsidP="00B223B7">
      <w:pPr>
        <w:tabs>
          <w:tab w:val="left" w:pos="4253"/>
        </w:tabs>
        <w:ind w:firstLine="709"/>
        <w:jc w:val="both"/>
        <w:rPr>
          <w:szCs w:val="28"/>
        </w:rPr>
      </w:pPr>
    </w:p>
    <w:p w:rsidR="00F73A64" w:rsidRDefault="00F73A64" w:rsidP="00B223B7">
      <w:pPr>
        <w:tabs>
          <w:tab w:val="left" w:pos="4253"/>
        </w:tabs>
        <w:ind w:firstLine="709"/>
        <w:jc w:val="both"/>
        <w:rPr>
          <w:szCs w:val="28"/>
        </w:rPr>
      </w:pPr>
    </w:p>
    <w:p w:rsidR="00F73A64" w:rsidRPr="00F278CD" w:rsidRDefault="00F73A64" w:rsidP="00B223B7">
      <w:pPr>
        <w:tabs>
          <w:tab w:val="left" w:pos="4253"/>
        </w:tabs>
        <w:ind w:firstLine="709"/>
        <w:jc w:val="both"/>
        <w:rPr>
          <w:szCs w:val="28"/>
        </w:rPr>
      </w:pPr>
    </w:p>
    <w:sectPr w:rsidR="00F73A64" w:rsidRPr="00F278CD" w:rsidSect="003E5548">
      <w:headerReference w:type="default" r:id="rId9"/>
      <w:pgSz w:w="11906" w:h="16838"/>
      <w:pgMar w:top="1134" w:right="1134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9EB" w:rsidRDefault="00C119EB" w:rsidP="00C639F0">
      <w:r>
        <w:separator/>
      </w:r>
    </w:p>
  </w:endnote>
  <w:endnote w:type="continuationSeparator" w:id="0">
    <w:p w:rsidR="00C119EB" w:rsidRDefault="00C119EB" w:rsidP="00C63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9EB" w:rsidRDefault="00C119EB" w:rsidP="00C639F0">
      <w:r>
        <w:separator/>
      </w:r>
    </w:p>
  </w:footnote>
  <w:footnote w:type="continuationSeparator" w:id="0">
    <w:p w:rsidR="00C119EB" w:rsidRDefault="00C119EB" w:rsidP="00C63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2795206"/>
      <w:docPartObj>
        <w:docPartGallery w:val="Page Numbers (Top of Page)"/>
        <w:docPartUnique/>
      </w:docPartObj>
    </w:sdtPr>
    <w:sdtEndPr/>
    <w:sdtContent>
      <w:p w:rsidR="000203E4" w:rsidRDefault="000203E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E8D">
          <w:rPr>
            <w:noProof/>
          </w:rPr>
          <w:t>22</w:t>
        </w:r>
        <w:r>
          <w:fldChar w:fldCharType="end"/>
        </w:r>
      </w:p>
    </w:sdtContent>
  </w:sdt>
  <w:p w:rsidR="000203E4" w:rsidRDefault="000203E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45030"/>
    <w:multiLevelType w:val="hybridMultilevel"/>
    <w:tmpl w:val="0ECE5D46"/>
    <w:lvl w:ilvl="0" w:tplc="7C36B6E6">
      <w:start w:val="1"/>
      <w:numFmt w:val="decimal"/>
      <w:lvlText w:val="%1."/>
      <w:lvlJc w:val="center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>
    <w:nsid w:val="07865A01"/>
    <w:multiLevelType w:val="hybridMultilevel"/>
    <w:tmpl w:val="1E74C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06D5"/>
    <w:multiLevelType w:val="hybridMultilevel"/>
    <w:tmpl w:val="845C3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370CC"/>
    <w:multiLevelType w:val="hybridMultilevel"/>
    <w:tmpl w:val="DF7C234E"/>
    <w:lvl w:ilvl="0" w:tplc="421466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2B5A03"/>
    <w:multiLevelType w:val="hybridMultilevel"/>
    <w:tmpl w:val="B792E9F8"/>
    <w:lvl w:ilvl="0" w:tplc="83C48C4A">
      <w:start w:val="1"/>
      <w:numFmt w:val="decimal"/>
      <w:lvlText w:val="%1."/>
      <w:lvlJc w:val="left"/>
      <w:pPr>
        <w:ind w:left="1070" w:hanging="360"/>
      </w:pPr>
      <w:rPr>
        <w:rFonts w:ascii="Times New Roman" w:eastAsia="Lucida Sans Unicode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44D2990"/>
    <w:multiLevelType w:val="hybridMultilevel"/>
    <w:tmpl w:val="B838CF52"/>
    <w:lvl w:ilvl="0" w:tplc="29B425F4">
      <w:start w:val="1"/>
      <w:numFmt w:val="decimal"/>
      <w:lvlText w:val="%1."/>
      <w:lvlJc w:val="left"/>
      <w:pPr>
        <w:ind w:left="1070" w:hanging="360"/>
      </w:pPr>
      <w:rPr>
        <w:rFonts w:ascii="Times New Roman" w:eastAsia="Lucida Sans Unicode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C541DDB"/>
    <w:multiLevelType w:val="hybridMultilevel"/>
    <w:tmpl w:val="2B7A3206"/>
    <w:lvl w:ilvl="0" w:tplc="5C9C3F1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6415E"/>
    <w:multiLevelType w:val="hybridMultilevel"/>
    <w:tmpl w:val="A9744F24"/>
    <w:lvl w:ilvl="0" w:tplc="A10CE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A135BE"/>
    <w:multiLevelType w:val="hybridMultilevel"/>
    <w:tmpl w:val="18D60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F5C30"/>
    <w:multiLevelType w:val="hybridMultilevel"/>
    <w:tmpl w:val="6ABC0D56"/>
    <w:lvl w:ilvl="0" w:tplc="D6540ED0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0">
    <w:nsid w:val="58E74E99"/>
    <w:multiLevelType w:val="hybridMultilevel"/>
    <w:tmpl w:val="83F857F2"/>
    <w:lvl w:ilvl="0" w:tplc="5CFC96F6">
      <w:start w:val="1"/>
      <w:numFmt w:val="decimal"/>
      <w:lvlText w:val="%1."/>
      <w:lvlJc w:val="left"/>
      <w:pPr>
        <w:ind w:left="1070" w:hanging="360"/>
      </w:pPr>
      <w:rPr>
        <w:rFonts w:ascii="Times New Roman" w:eastAsia="Lucida Sans Unicode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CAB68E8"/>
    <w:multiLevelType w:val="hybridMultilevel"/>
    <w:tmpl w:val="9806A3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>
    <w:nsid w:val="6D78673E"/>
    <w:multiLevelType w:val="hybridMultilevel"/>
    <w:tmpl w:val="AE28A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250FAC"/>
    <w:multiLevelType w:val="hybridMultilevel"/>
    <w:tmpl w:val="A9E072D0"/>
    <w:lvl w:ilvl="0" w:tplc="D6540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57E75"/>
    <w:multiLevelType w:val="hybridMultilevel"/>
    <w:tmpl w:val="39B8BE4A"/>
    <w:lvl w:ilvl="0" w:tplc="D6540ED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733689"/>
    <w:multiLevelType w:val="hybridMultilevel"/>
    <w:tmpl w:val="94E23008"/>
    <w:lvl w:ilvl="0" w:tplc="0E3A2D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501B22"/>
    <w:multiLevelType w:val="hybridMultilevel"/>
    <w:tmpl w:val="A202B38C"/>
    <w:lvl w:ilvl="0" w:tplc="1556FB7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4"/>
  </w:num>
  <w:num w:numId="8">
    <w:abstractNumId w:val="16"/>
  </w:num>
  <w:num w:numId="9">
    <w:abstractNumId w:val="12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  <w:num w:numId="14">
    <w:abstractNumId w:val="0"/>
  </w:num>
  <w:num w:numId="15">
    <w:abstractNumId w:val="7"/>
  </w:num>
  <w:num w:numId="16">
    <w:abstractNumId w:val="6"/>
  </w:num>
  <w:num w:numId="17">
    <w:abstractNumId w:val="1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54B"/>
    <w:rsid w:val="00000048"/>
    <w:rsid w:val="00000980"/>
    <w:rsid w:val="00000C02"/>
    <w:rsid w:val="00001790"/>
    <w:rsid w:val="00001D23"/>
    <w:rsid w:val="000024B2"/>
    <w:rsid w:val="00002500"/>
    <w:rsid w:val="000027A2"/>
    <w:rsid w:val="00003240"/>
    <w:rsid w:val="000036E7"/>
    <w:rsid w:val="00003820"/>
    <w:rsid w:val="00003C4C"/>
    <w:rsid w:val="000041E1"/>
    <w:rsid w:val="00004265"/>
    <w:rsid w:val="00004B9A"/>
    <w:rsid w:val="00004CA4"/>
    <w:rsid w:val="00004F6E"/>
    <w:rsid w:val="00005C91"/>
    <w:rsid w:val="00006473"/>
    <w:rsid w:val="000068E7"/>
    <w:rsid w:val="0000691A"/>
    <w:rsid w:val="0000745D"/>
    <w:rsid w:val="00007CA1"/>
    <w:rsid w:val="000100FB"/>
    <w:rsid w:val="00010B93"/>
    <w:rsid w:val="00010E8B"/>
    <w:rsid w:val="00011955"/>
    <w:rsid w:val="00011BF6"/>
    <w:rsid w:val="00011C2E"/>
    <w:rsid w:val="00012213"/>
    <w:rsid w:val="00013327"/>
    <w:rsid w:val="000135D5"/>
    <w:rsid w:val="00013AF6"/>
    <w:rsid w:val="000146CE"/>
    <w:rsid w:val="00014747"/>
    <w:rsid w:val="00014E65"/>
    <w:rsid w:val="00015991"/>
    <w:rsid w:val="00015FB0"/>
    <w:rsid w:val="00016419"/>
    <w:rsid w:val="00016456"/>
    <w:rsid w:val="0001687C"/>
    <w:rsid w:val="000168BE"/>
    <w:rsid w:val="00017C56"/>
    <w:rsid w:val="00017D15"/>
    <w:rsid w:val="00017F14"/>
    <w:rsid w:val="000203E4"/>
    <w:rsid w:val="0002047B"/>
    <w:rsid w:val="0002063E"/>
    <w:rsid w:val="0002067E"/>
    <w:rsid w:val="0002112C"/>
    <w:rsid w:val="00021CFC"/>
    <w:rsid w:val="00022709"/>
    <w:rsid w:val="00022AB7"/>
    <w:rsid w:val="00023322"/>
    <w:rsid w:val="00025E35"/>
    <w:rsid w:val="00025F97"/>
    <w:rsid w:val="000261CD"/>
    <w:rsid w:val="000262D4"/>
    <w:rsid w:val="000268B7"/>
    <w:rsid w:val="00026B5B"/>
    <w:rsid w:val="0003066C"/>
    <w:rsid w:val="000307B7"/>
    <w:rsid w:val="000309A5"/>
    <w:rsid w:val="00030FA7"/>
    <w:rsid w:val="00031695"/>
    <w:rsid w:val="000325F5"/>
    <w:rsid w:val="00032709"/>
    <w:rsid w:val="00032A0E"/>
    <w:rsid w:val="00032DB8"/>
    <w:rsid w:val="0003389F"/>
    <w:rsid w:val="000338CC"/>
    <w:rsid w:val="00034B78"/>
    <w:rsid w:val="00035B15"/>
    <w:rsid w:val="00035F8E"/>
    <w:rsid w:val="0003626F"/>
    <w:rsid w:val="0004012F"/>
    <w:rsid w:val="000404D0"/>
    <w:rsid w:val="00040635"/>
    <w:rsid w:val="0004137F"/>
    <w:rsid w:val="00042349"/>
    <w:rsid w:val="0004265E"/>
    <w:rsid w:val="0004288C"/>
    <w:rsid w:val="000433CD"/>
    <w:rsid w:val="00043D53"/>
    <w:rsid w:val="00043D8F"/>
    <w:rsid w:val="000456E1"/>
    <w:rsid w:val="000457DC"/>
    <w:rsid w:val="000460EB"/>
    <w:rsid w:val="00046FBD"/>
    <w:rsid w:val="000473FF"/>
    <w:rsid w:val="00047711"/>
    <w:rsid w:val="00047C35"/>
    <w:rsid w:val="00050332"/>
    <w:rsid w:val="0005054D"/>
    <w:rsid w:val="00050886"/>
    <w:rsid w:val="000508EA"/>
    <w:rsid w:val="00050B85"/>
    <w:rsid w:val="000514DF"/>
    <w:rsid w:val="0005158C"/>
    <w:rsid w:val="000518B3"/>
    <w:rsid w:val="00051A06"/>
    <w:rsid w:val="00051E58"/>
    <w:rsid w:val="00052067"/>
    <w:rsid w:val="00053A17"/>
    <w:rsid w:val="000545FA"/>
    <w:rsid w:val="00055A86"/>
    <w:rsid w:val="00055C69"/>
    <w:rsid w:val="00055D27"/>
    <w:rsid w:val="00055FC6"/>
    <w:rsid w:val="00056148"/>
    <w:rsid w:val="00056594"/>
    <w:rsid w:val="00056A35"/>
    <w:rsid w:val="00057C48"/>
    <w:rsid w:val="00060031"/>
    <w:rsid w:val="00060EB4"/>
    <w:rsid w:val="00061601"/>
    <w:rsid w:val="0006217D"/>
    <w:rsid w:val="00062C1D"/>
    <w:rsid w:val="0006313F"/>
    <w:rsid w:val="00063199"/>
    <w:rsid w:val="00063F54"/>
    <w:rsid w:val="00064669"/>
    <w:rsid w:val="000647EE"/>
    <w:rsid w:val="00064801"/>
    <w:rsid w:val="0006561D"/>
    <w:rsid w:val="000657F5"/>
    <w:rsid w:val="0006639B"/>
    <w:rsid w:val="000677EC"/>
    <w:rsid w:val="00071113"/>
    <w:rsid w:val="000719C9"/>
    <w:rsid w:val="00071D64"/>
    <w:rsid w:val="000722CB"/>
    <w:rsid w:val="00072DC2"/>
    <w:rsid w:val="00072FF8"/>
    <w:rsid w:val="000737B4"/>
    <w:rsid w:val="00073ED1"/>
    <w:rsid w:val="00073EE0"/>
    <w:rsid w:val="000753C8"/>
    <w:rsid w:val="0007544C"/>
    <w:rsid w:val="00075A58"/>
    <w:rsid w:val="00076033"/>
    <w:rsid w:val="00076B11"/>
    <w:rsid w:val="000771D7"/>
    <w:rsid w:val="000773E8"/>
    <w:rsid w:val="00077586"/>
    <w:rsid w:val="0007771A"/>
    <w:rsid w:val="00077C83"/>
    <w:rsid w:val="00077CC9"/>
    <w:rsid w:val="00080044"/>
    <w:rsid w:val="00080456"/>
    <w:rsid w:val="000808DE"/>
    <w:rsid w:val="00081050"/>
    <w:rsid w:val="000816CC"/>
    <w:rsid w:val="0008219B"/>
    <w:rsid w:val="0008229B"/>
    <w:rsid w:val="000825DD"/>
    <w:rsid w:val="00082B90"/>
    <w:rsid w:val="00082EBD"/>
    <w:rsid w:val="000839AC"/>
    <w:rsid w:val="00083D48"/>
    <w:rsid w:val="00083E1A"/>
    <w:rsid w:val="00084D77"/>
    <w:rsid w:val="00085194"/>
    <w:rsid w:val="00085995"/>
    <w:rsid w:val="00085A11"/>
    <w:rsid w:val="00085F40"/>
    <w:rsid w:val="00086687"/>
    <w:rsid w:val="00087D60"/>
    <w:rsid w:val="0009166C"/>
    <w:rsid w:val="00091B6A"/>
    <w:rsid w:val="00092102"/>
    <w:rsid w:val="0009251C"/>
    <w:rsid w:val="00092986"/>
    <w:rsid w:val="00092E1F"/>
    <w:rsid w:val="00092F99"/>
    <w:rsid w:val="00093465"/>
    <w:rsid w:val="00094622"/>
    <w:rsid w:val="00094B32"/>
    <w:rsid w:val="00095042"/>
    <w:rsid w:val="00095564"/>
    <w:rsid w:val="00095796"/>
    <w:rsid w:val="000957DF"/>
    <w:rsid w:val="00095C63"/>
    <w:rsid w:val="00096307"/>
    <w:rsid w:val="00097102"/>
    <w:rsid w:val="000976E8"/>
    <w:rsid w:val="000A0878"/>
    <w:rsid w:val="000A0995"/>
    <w:rsid w:val="000A0C00"/>
    <w:rsid w:val="000A10DC"/>
    <w:rsid w:val="000A1742"/>
    <w:rsid w:val="000A1DA8"/>
    <w:rsid w:val="000A1EE6"/>
    <w:rsid w:val="000A35E5"/>
    <w:rsid w:val="000A35E6"/>
    <w:rsid w:val="000A4043"/>
    <w:rsid w:val="000A453C"/>
    <w:rsid w:val="000A4901"/>
    <w:rsid w:val="000A5733"/>
    <w:rsid w:val="000A7446"/>
    <w:rsid w:val="000A789F"/>
    <w:rsid w:val="000B1683"/>
    <w:rsid w:val="000B1B9E"/>
    <w:rsid w:val="000B1F5B"/>
    <w:rsid w:val="000B2043"/>
    <w:rsid w:val="000B2376"/>
    <w:rsid w:val="000B24B8"/>
    <w:rsid w:val="000B3377"/>
    <w:rsid w:val="000B4854"/>
    <w:rsid w:val="000B4878"/>
    <w:rsid w:val="000B4C0A"/>
    <w:rsid w:val="000B5090"/>
    <w:rsid w:val="000B5AF8"/>
    <w:rsid w:val="000B6B2C"/>
    <w:rsid w:val="000B705C"/>
    <w:rsid w:val="000B792C"/>
    <w:rsid w:val="000C00B5"/>
    <w:rsid w:val="000C08C3"/>
    <w:rsid w:val="000C1723"/>
    <w:rsid w:val="000C1A6B"/>
    <w:rsid w:val="000C33A3"/>
    <w:rsid w:val="000C3739"/>
    <w:rsid w:val="000C3B20"/>
    <w:rsid w:val="000C3D00"/>
    <w:rsid w:val="000C464D"/>
    <w:rsid w:val="000C4938"/>
    <w:rsid w:val="000C542A"/>
    <w:rsid w:val="000C591D"/>
    <w:rsid w:val="000C598E"/>
    <w:rsid w:val="000C5AF9"/>
    <w:rsid w:val="000C5F8A"/>
    <w:rsid w:val="000C6379"/>
    <w:rsid w:val="000C6B6D"/>
    <w:rsid w:val="000C6DF2"/>
    <w:rsid w:val="000C752C"/>
    <w:rsid w:val="000C7E94"/>
    <w:rsid w:val="000C7ECD"/>
    <w:rsid w:val="000D004B"/>
    <w:rsid w:val="000D0346"/>
    <w:rsid w:val="000D0C10"/>
    <w:rsid w:val="000D0E49"/>
    <w:rsid w:val="000D0E76"/>
    <w:rsid w:val="000D1601"/>
    <w:rsid w:val="000D1626"/>
    <w:rsid w:val="000D18F8"/>
    <w:rsid w:val="000D193A"/>
    <w:rsid w:val="000D2736"/>
    <w:rsid w:val="000D28EE"/>
    <w:rsid w:val="000D2D53"/>
    <w:rsid w:val="000D350F"/>
    <w:rsid w:val="000D4019"/>
    <w:rsid w:val="000D4046"/>
    <w:rsid w:val="000D4209"/>
    <w:rsid w:val="000D479F"/>
    <w:rsid w:val="000D519D"/>
    <w:rsid w:val="000D58D1"/>
    <w:rsid w:val="000D5AD5"/>
    <w:rsid w:val="000D5F70"/>
    <w:rsid w:val="000D6510"/>
    <w:rsid w:val="000D6697"/>
    <w:rsid w:val="000D675A"/>
    <w:rsid w:val="000D7B3E"/>
    <w:rsid w:val="000E04A2"/>
    <w:rsid w:val="000E0B5C"/>
    <w:rsid w:val="000E0F9B"/>
    <w:rsid w:val="000E121C"/>
    <w:rsid w:val="000E1E2F"/>
    <w:rsid w:val="000E2F1A"/>
    <w:rsid w:val="000E439B"/>
    <w:rsid w:val="000E443F"/>
    <w:rsid w:val="000E452A"/>
    <w:rsid w:val="000E5104"/>
    <w:rsid w:val="000E513E"/>
    <w:rsid w:val="000E620F"/>
    <w:rsid w:val="000E664A"/>
    <w:rsid w:val="000E75F1"/>
    <w:rsid w:val="000F1159"/>
    <w:rsid w:val="000F1788"/>
    <w:rsid w:val="000F19EC"/>
    <w:rsid w:val="000F2240"/>
    <w:rsid w:val="000F2BC5"/>
    <w:rsid w:val="000F2D25"/>
    <w:rsid w:val="000F395C"/>
    <w:rsid w:val="000F402A"/>
    <w:rsid w:val="000F44E6"/>
    <w:rsid w:val="000F46ED"/>
    <w:rsid w:val="000F5288"/>
    <w:rsid w:val="000F52B0"/>
    <w:rsid w:val="000F56E0"/>
    <w:rsid w:val="000F5F51"/>
    <w:rsid w:val="000F6B51"/>
    <w:rsid w:val="000F7098"/>
    <w:rsid w:val="000F7641"/>
    <w:rsid w:val="000F7CF6"/>
    <w:rsid w:val="00100E3E"/>
    <w:rsid w:val="00101226"/>
    <w:rsid w:val="00101EDF"/>
    <w:rsid w:val="00102441"/>
    <w:rsid w:val="00103F5B"/>
    <w:rsid w:val="001059A9"/>
    <w:rsid w:val="00105B05"/>
    <w:rsid w:val="00105F82"/>
    <w:rsid w:val="00106133"/>
    <w:rsid w:val="00106437"/>
    <w:rsid w:val="001067D1"/>
    <w:rsid w:val="00107868"/>
    <w:rsid w:val="0011006B"/>
    <w:rsid w:val="001104E1"/>
    <w:rsid w:val="001118DB"/>
    <w:rsid w:val="00111959"/>
    <w:rsid w:val="00111F12"/>
    <w:rsid w:val="0011211B"/>
    <w:rsid w:val="00112668"/>
    <w:rsid w:val="001128A7"/>
    <w:rsid w:val="00113E7F"/>
    <w:rsid w:val="00114036"/>
    <w:rsid w:val="00114A80"/>
    <w:rsid w:val="00115004"/>
    <w:rsid w:val="001151DF"/>
    <w:rsid w:val="00115852"/>
    <w:rsid w:val="00115B3F"/>
    <w:rsid w:val="00115BEB"/>
    <w:rsid w:val="00115E38"/>
    <w:rsid w:val="00115F4E"/>
    <w:rsid w:val="001165DE"/>
    <w:rsid w:val="001166B8"/>
    <w:rsid w:val="001173A1"/>
    <w:rsid w:val="00117B9F"/>
    <w:rsid w:val="00120992"/>
    <w:rsid w:val="001223F1"/>
    <w:rsid w:val="00122932"/>
    <w:rsid w:val="00122D74"/>
    <w:rsid w:val="001235F4"/>
    <w:rsid w:val="00123DDE"/>
    <w:rsid w:val="0012457A"/>
    <w:rsid w:val="00124EF1"/>
    <w:rsid w:val="001255FD"/>
    <w:rsid w:val="00125BD1"/>
    <w:rsid w:val="001264AB"/>
    <w:rsid w:val="0012657B"/>
    <w:rsid w:val="00126F78"/>
    <w:rsid w:val="00130AA1"/>
    <w:rsid w:val="00130D5E"/>
    <w:rsid w:val="00131063"/>
    <w:rsid w:val="001315C9"/>
    <w:rsid w:val="0013247A"/>
    <w:rsid w:val="001325C9"/>
    <w:rsid w:val="0013298D"/>
    <w:rsid w:val="00132B8A"/>
    <w:rsid w:val="001330A9"/>
    <w:rsid w:val="001330C1"/>
    <w:rsid w:val="001343C8"/>
    <w:rsid w:val="00134AA3"/>
    <w:rsid w:val="00134FC1"/>
    <w:rsid w:val="001358F0"/>
    <w:rsid w:val="00135930"/>
    <w:rsid w:val="00135CDB"/>
    <w:rsid w:val="00135FC7"/>
    <w:rsid w:val="001362D8"/>
    <w:rsid w:val="001364B2"/>
    <w:rsid w:val="0013698F"/>
    <w:rsid w:val="00137135"/>
    <w:rsid w:val="00141516"/>
    <w:rsid w:val="001429A3"/>
    <w:rsid w:val="001432C6"/>
    <w:rsid w:val="00143496"/>
    <w:rsid w:val="00144124"/>
    <w:rsid w:val="00144606"/>
    <w:rsid w:val="00144E3F"/>
    <w:rsid w:val="00144ED4"/>
    <w:rsid w:val="001450FC"/>
    <w:rsid w:val="00145CB4"/>
    <w:rsid w:val="0014616E"/>
    <w:rsid w:val="001463F4"/>
    <w:rsid w:val="00146743"/>
    <w:rsid w:val="00146981"/>
    <w:rsid w:val="00146A63"/>
    <w:rsid w:val="00146FD4"/>
    <w:rsid w:val="0014723C"/>
    <w:rsid w:val="0014796C"/>
    <w:rsid w:val="001479BE"/>
    <w:rsid w:val="00147F9E"/>
    <w:rsid w:val="001502B7"/>
    <w:rsid w:val="001504E9"/>
    <w:rsid w:val="00151376"/>
    <w:rsid w:val="00151E7D"/>
    <w:rsid w:val="00152A95"/>
    <w:rsid w:val="00152B93"/>
    <w:rsid w:val="001537F3"/>
    <w:rsid w:val="00153F3A"/>
    <w:rsid w:val="00154FBB"/>
    <w:rsid w:val="00155506"/>
    <w:rsid w:val="001557FB"/>
    <w:rsid w:val="00155F49"/>
    <w:rsid w:val="001561A4"/>
    <w:rsid w:val="0015684E"/>
    <w:rsid w:val="00156A89"/>
    <w:rsid w:val="00157EF8"/>
    <w:rsid w:val="00160646"/>
    <w:rsid w:val="001606CC"/>
    <w:rsid w:val="001608D6"/>
    <w:rsid w:val="0016243D"/>
    <w:rsid w:val="00162607"/>
    <w:rsid w:val="00163B2E"/>
    <w:rsid w:val="00163D23"/>
    <w:rsid w:val="00163DD7"/>
    <w:rsid w:val="001642CA"/>
    <w:rsid w:val="00164A62"/>
    <w:rsid w:val="00164C46"/>
    <w:rsid w:val="00164F02"/>
    <w:rsid w:val="00165959"/>
    <w:rsid w:val="001662AC"/>
    <w:rsid w:val="00166481"/>
    <w:rsid w:val="00166837"/>
    <w:rsid w:val="0016720A"/>
    <w:rsid w:val="00171079"/>
    <w:rsid w:val="0017173C"/>
    <w:rsid w:val="00171773"/>
    <w:rsid w:val="0017177C"/>
    <w:rsid w:val="001719B9"/>
    <w:rsid w:val="00171E0D"/>
    <w:rsid w:val="00171F96"/>
    <w:rsid w:val="001724FA"/>
    <w:rsid w:val="00172810"/>
    <w:rsid w:val="001739B4"/>
    <w:rsid w:val="00173C2B"/>
    <w:rsid w:val="00173EBF"/>
    <w:rsid w:val="0017421F"/>
    <w:rsid w:val="00174612"/>
    <w:rsid w:val="001748F5"/>
    <w:rsid w:val="001758F4"/>
    <w:rsid w:val="00175A7C"/>
    <w:rsid w:val="00175ADF"/>
    <w:rsid w:val="00177DCF"/>
    <w:rsid w:val="00177E2B"/>
    <w:rsid w:val="001802BA"/>
    <w:rsid w:val="00181BA3"/>
    <w:rsid w:val="00181EE8"/>
    <w:rsid w:val="00182524"/>
    <w:rsid w:val="00182759"/>
    <w:rsid w:val="00182D1B"/>
    <w:rsid w:val="00183379"/>
    <w:rsid w:val="0018351F"/>
    <w:rsid w:val="001837D0"/>
    <w:rsid w:val="00183B6A"/>
    <w:rsid w:val="00183CE4"/>
    <w:rsid w:val="00183CF3"/>
    <w:rsid w:val="00184953"/>
    <w:rsid w:val="00184C3F"/>
    <w:rsid w:val="00184E2D"/>
    <w:rsid w:val="00185255"/>
    <w:rsid w:val="00185A27"/>
    <w:rsid w:val="00185D14"/>
    <w:rsid w:val="0018684A"/>
    <w:rsid w:val="00186D8B"/>
    <w:rsid w:val="001879DA"/>
    <w:rsid w:val="001905A4"/>
    <w:rsid w:val="00190725"/>
    <w:rsid w:val="00191300"/>
    <w:rsid w:val="0019152F"/>
    <w:rsid w:val="001918BE"/>
    <w:rsid w:val="00192128"/>
    <w:rsid w:val="00192BF3"/>
    <w:rsid w:val="00193644"/>
    <w:rsid w:val="00195B3F"/>
    <w:rsid w:val="00196020"/>
    <w:rsid w:val="001960A5"/>
    <w:rsid w:val="00196109"/>
    <w:rsid w:val="00196908"/>
    <w:rsid w:val="00196952"/>
    <w:rsid w:val="00196DDB"/>
    <w:rsid w:val="00196F9C"/>
    <w:rsid w:val="00197242"/>
    <w:rsid w:val="00197645"/>
    <w:rsid w:val="001A0ACC"/>
    <w:rsid w:val="001A0CF2"/>
    <w:rsid w:val="001A1508"/>
    <w:rsid w:val="001A19AF"/>
    <w:rsid w:val="001A2261"/>
    <w:rsid w:val="001A2B7A"/>
    <w:rsid w:val="001A2BFC"/>
    <w:rsid w:val="001A2F26"/>
    <w:rsid w:val="001A3575"/>
    <w:rsid w:val="001A3F2E"/>
    <w:rsid w:val="001A4813"/>
    <w:rsid w:val="001A4ED5"/>
    <w:rsid w:val="001A5539"/>
    <w:rsid w:val="001A568B"/>
    <w:rsid w:val="001A5CD2"/>
    <w:rsid w:val="001A627C"/>
    <w:rsid w:val="001A68C6"/>
    <w:rsid w:val="001A7548"/>
    <w:rsid w:val="001A7C61"/>
    <w:rsid w:val="001B03FF"/>
    <w:rsid w:val="001B0C0B"/>
    <w:rsid w:val="001B2C8B"/>
    <w:rsid w:val="001B354D"/>
    <w:rsid w:val="001B3BB3"/>
    <w:rsid w:val="001B4489"/>
    <w:rsid w:val="001B543B"/>
    <w:rsid w:val="001B75DC"/>
    <w:rsid w:val="001C0E08"/>
    <w:rsid w:val="001C0E0B"/>
    <w:rsid w:val="001C164C"/>
    <w:rsid w:val="001C1C3B"/>
    <w:rsid w:val="001C2379"/>
    <w:rsid w:val="001C2500"/>
    <w:rsid w:val="001C368A"/>
    <w:rsid w:val="001C43E7"/>
    <w:rsid w:val="001C4BC2"/>
    <w:rsid w:val="001C64A5"/>
    <w:rsid w:val="001C6873"/>
    <w:rsid w:val="001C69FC"/>
    <w:rsid w:val="001C6BD3"/>
    <w:rsid w:val="001C6C7E"/>
    <w:rsid w:val="001C75EA"/>
    <w:rsid w:val="001D01F8"/>
    <w:rsid w:val="001D0DD4"/>
    <w:rsid w:val="001D0FC7"/>
    <w:rsid w:val="001D19BC"/>
    <w:rsid w:val="001D3952"/>
    <w:rsid w:val="001D3EF1"/>
    <w:rsid w:val="001D48DC"/>
    <w:rsid w:val="001D4D2C"/>
    <w:rsid w:val="001D5605"/>
    <w:rsid w:val="001D62BD"/>
    <w:rsid w:val="001D64ED"/>
    <w:rsid w:val="001D6648"/>
    <w:rsid w:val="001D6677"/>
    <w:rsid w:val="001D6B75"/>
    <w:rsid w:val="001D784E"/>
    <w:rsid w:val="001D7BBF"/>
    <w:rsid w:val="001E02BE"/>
    <w:rsid w:val="001E12FD"/>
    <w:rsid w:val="001E1BAD"/>
    <w:rsid w:val="001E354E"/>
    <w:rsid w:val="001E3D20"/>
    <w:rsid w:val="001E4337"/>
    <w:rsid w:val="001E4A41"/>
    <w:rsid w:val="001E4A47"/>
    <w:rsid w:val="001E4BF1"/>
    <w:rsid w:val="001E5AE3"/>
    <w:rsid w:val="001E5C4C"/>
    <w:rsid w:val="001E5C6C"/>
    <w:rsid w:val="001E5DA0"/>
    <w:rsid w:val="001E6840"/>
    <w:rsid w:val="001E799B"/>
    <w:rsid w:val="001E7B49"/>
    <w:rsid w:val="001E7F8E"/>
    <w:rsid w:val="001F0429"/>
    <w:rsid w:val="001F0D8E"/>
    <w:rsid w:val="001F10F8"/>
    <w:rsid w:val="001F1675"/>
    <w:rsid w:val="001F19A5"/>
    <w:rsid w:val="001F1A90"/>
    <w:rsid w:val="001F1C5B"/>
    <w:rsid w:val="001F2149"/>
    <w:rsid w:val="001F2D51"/>
    <w:rsid w:val="001F3FD5"/>
    <w:rsid w:val="001F46D9"/>
    <w:rsid w:val="001F4AC6"/>
    <w:rsid w:val="001F5035"/>
    <w:rsid w:val="001F5C23"/>
    <w:rsid w:val="001F6934"/>
    <w:rsid w:val="001F7464"/>
    <w:rsid w:val="00204D19"/>
    <w:rsid w:val="002052AA"/>
    <w:rsid w:val="002056E5"/>
    <w:rsid w:val="002065B9"/>
    <w:rsid w:val="00206ADA"/>
    <w:rsid w:val="00207646"/>
    <w:rsid w:val="00207769"/>
    <w:rsid w:val="00207AC3"/>
    <w:rsid w:val="00210697"/>
    <w:rsid w:val="00210DB7"/>
    <w:rsid w:val="00211280"/>
    <w:rsid w:val="00213330"/>
    <w:rsid w:val="00213750"/>
    <w:rsid w:val="00213F6C"/>
    <w:rsid w:val="00214381"/>
    <w:rsid w:val="00214602"/>
    <w:rsid w:val="00215C92"/>
    <w:rsid w:val="00215E1D"/>
    <w:rsid w:val="00215ECD"/>
    <w:rsid w:val="00216C93"/>
    <w:rsid w:val="00217196"/>
    <w:rsid w:val="0021797D"/>
    <w:rsid w:val="00217F92"/>
    <w:rsid w:val="00220970"/>
    <w:rsid w:val="00220A19"/>
    <w:rsid w:val="002215EB"/>
    <w:rsid w:val="00221EB7"/>
    <w:rsid w:val="002224B8"/>
    <w:rsid w:val="00222642"/>
    <w:rsid w:val="00222ABB"/>
    <w:rsid w:val="002230FF"/>
    <w:rsid w:val="00223124"/>
    <w:rsid w:val="00223B6F"/>
    <w:rsid w:val="00223D1A"/>
    <w:rsid w:val="00223E2B"/>
    <w:rsid w:val="002240E3"/>
    <w:rsid w:val="002246CB"/>
    <w:rsid w:val="00224A09"/>
    <w:rsid w:val="00224DC5"/>
    <w:rsid w:val="00224EA4"/>
    <w:rsid w:val="00225123"/>
    <w:rsid w:val="00227A21"/>
    <w:rsid w:val="002300BE"/>
    <w:rsid w:val="002314A6"/>
    <w:rsid w:val="0023179C"/>
    <w:rsid w:val="002318ED"/>
    <w:rsid w:val="00231C95"/>
    <w:rsid w:val="00232416"/>
    <w:rsid w:val="00232C90"/>
    <w:rsid w:val="0023394B"/>
    <w:rsid w:val="00233AE9"/>
    <w:rsid w:val="00233CEA"/>
    <w:rsid w:val="00233D71"/>
    <w:rsid w:val="00233F59"/>
    <w:rsid w:val="0023479A"/>
    <w:rsid w:val="00235069"/>
    <w:rsid w:val="00235E03"/>
    <w:rsid w:val="00235E5E"/>
    <w:rsid w:val="002363C7"/>
    <w:rsid w:val="00237844"/>
    <w:rsid w:val="00240289"/>
    <w:rsid w:val="0024058E"/>
    <w:rsid w:val="00240982"/>
    <w:rsid w:val="002409FF"/>
    <w:rsid w:val="00240CB0"/>
    <w:rsid w:val="00241504"/>
    <w:rsid w:val="00241882"/>
    <w:rsid w:val="002419A3"/>
    <w:rsid w:val="002422E2"/>
    <w:rsid w:val="0024253D"/>
    <w:rsid w:val="00242857"/>
    <w:rsid w:val="002430F9"/>
    <w:rsid w:val="00243C96"/>
    <w:rsid w:val="0024450F"/>
    <w:rsid w:val="00244772"/>
    <w:rsid w:val="002450A6"/>
    <w:rsid w:val="00245AB5"/>
    <w:rsid w:val="0024638F"/>
    <w:rsid w:val="00246B0F"/>
    <w:rsid w:val="00247335"/>
    <w:rsid w:val="0024761F"/>
    <w:rsid w:val="00247C34"/>
    <w:rsid w:val="002506FA"/>
    <w:rsid w:val="00250A9B"/>
    <w:rsid w:val="00250B18"/>
    <w:rsid w:val="00252A9D"/>
    <w:rsid w:val="00252AB7"/>
    <w:rsid w:val="00252BC4"/>
    <w:rsid w:val="00252E55"/>
    <w:rsid w:val="00252EB0"/>
    <w:rsid w:val="00252FEB"/>
    <w:rsid w:val="0025345F"/>
    <w:rsid w:val="0025361E"/>
    <w:rsid w:val="00253747"/>
    <w:rsid w:val="0025420F"/>
    <w:rsid w:val="00254C27"/>
    <w:rsid w:val="00255F97"/>
    <w:rsid w:val="002565CA"/>
    <w:rsid w:val="00256600"/>
    <w:rsid w:val="002570B5"/>
    <w:rsid w:val="00257355"/>
    <w:rsid w:val="00257C15"/>
    <w:rsid w:val="00257E8C"/>
    <w:rsid w:val="00257EE3"/>
    <w:rsid w:val="00261496"/>
    <w:rsid w:val="0026204F"/>
    <w:rsid w:val="00262253"/>
    <w:rsid w:val="00262726"/>
    <w:rsid w:val="002629AF"/>
    <w:rsid w:val="00262DAB"/>
    <w:rsid w:val="00262FA9"/>
    <w:rsid w:val="00262FFC"/>
    <w:rsid w:val="00263410"/>
    <w:rsid w:val="0026372C"/>
    <w:rsid w:val="00263BA1"/>
    <w:rsid w:val="002640E0"/>
    <w:rsid w:val="00264C67"/>
    <w:rsid w:val="0026517B"/>
    <w:rsid w:val="00265471"/>
    <w:rsid w:val="00265557"/>
    <w:rsid w:val="002659C4"/>
    <w:rsid w:val="0026632C"/>
    <w:rsid w:val="002665BB"/>
    <w:rsid w:val="00266A71"/>
    <w:rsid w:val="00266E81"/>
    <w:rsid w:val="0026720C"/>
    <w:rsid w:val="002672A3"/>
    <w:rsid w:val="00270517"/>
    <w:rsid w:val="00271068"/>
    <w:rsid w:val="0027152C"/>
    <w:rsid w:val="002725D5"/>
    <w:rsid w:val="00273726"/>
    <w:rsid w:val="0027427C"/>
    <w:rsid w:val="00274F5E"/>
    <w:rsid w:val="00275080"/>
    <w:rsid w:val="002753D2"/>
    <w:rsid w:val="002756BC"/>
    <w:rsid w:val="00275809"/>
    <w:rsid w:val="0027597F"/>
    <w:rsid w:val="00275FC3"/>
    <w:rsid w:val="00276AC7"/>
    <w:rsid w:val="00276AE9"/>
    <w:rsid w:val="00277D17"/>
    <w:rsid w:val="0028044B"/>
    <w:rsid w:val="00280821"/>
    <w:rsid w:val="002815D2"/>
    <w:rsid w:val="00281C6B"/>
    <w:rsid w:val="0028238F"/>
    <w:rsid w:val="00283215"/>
    <w:rsid w:val="00283557"/>
    <w:rsid w:val="00283719"/>
    <w:rsid w:val="002838EA"/>
    <w:rsid w:val="00284189"/>
    <w:rsid w:val="00284934"/>
    <w:rsid w:val="00285080"/>
    <w:rsid w:val="002852F4"/>
    <w:rsid w:val="002856D6"/>
    <w:rsid w:val="00286995"/>
    <w:rsid w:val="00286FA3"/>
    <w:rsid w:val="00286FBC"/>
    <w:rsid w:val="002878B1"/>
    <w:rsid w:val="002879BB"/>
    <w:rsid w:val="00287C77"/>
    <w:rsid w:val="00290B28"/>
    <w:rsid w:val="00293B28"/>
    <w:rsid w:val="00293FF2"/>
    <w:rsid w:val="00294A1F"/>
    <w:rsid w:val="002952C0"/>
    <w:rsid w:val="002952D5"/>
    <w:rsid w:val="00295322"/>
    <w:rsid w:val="0029580D"/>
    <w:rsid w:val="002971B9"/>
    <w:rsid w:val="0029761C"/>
    <w:rsid w:val="002A0964"/>
    <w:rsid w:val="002A0B92"/>
    <w:rsid w:val="002A15AD"/>
    <w:rsid w:val="002A20F9"/>
    <w:rsid w:val="002A32A3"/>
    <w:rsid w:val="002A4290"/>
    <w:rsid w:val="002A43B0"/>
    <w:rsid w:val="002A46F8"/>
    <w:rsid w:val="002A4C79"/>
    <w:rsid w:val="002A50EA"/>
    <w:rsid w:val="002A5468"/>
    <w:rsid w:val="002A5B6D"/>
    <w:rsid w:val="002A6EB7"/>
    <w:rsid w:val="002A7C1C"/>
    <w:rsid w:val="002B017C"/>
    <w:rsid w:val="002B04AF"/>
    <w:rsid w:val="002B04B7"/>
    <w:rsid w:val="002B071D"/>
    <w:rsid w:val="002B15ED"/>
    <w:rsid w:val="002B182F"/>
    <w:rsid w:val="002B1954"/>
    <w:rsid w:val="002B2799"/>
    <w:rsid w:val="002B28E3"/>
    <w:rsid w:val="002B2B59"/>
    <w:rsid w:val="002B3582"/>
    <w:rsid w:val="002B36D1"/>
    <w:rsid w:val="002B3D36"/>
    <w:rsid w:val="002B40B6"/>
    <w:rsid w:val="002B5794"/>
    <w:rsid w:val="002B6526"/>
    <w:rsid w:val="002B676E"/>
    <w:rsid w:val="002B6A9B"/>
    <w:rsid w:val="002B7141"/>
    <w:rsid w:val="002B742C"/>
    <w:rsid w:val="002B7C64"/>
    <w:rsid w:val="002C00B3"/>
    <w:rsid w:val="002C0565"/>
    <w:rsid w:val="002C105F"/>
    <w:rsid w:val="002C27C6"/>
    <w:rsid w:val="002C349C"/>
    <w:rsid w:val="002C366D"/>
    <w:rsid w:val="002C38E2"/>
    <w:rsid w:val="002C3B9C"/>
    <w:rsid w:val="002C3E0C"/>
    <w:rsid w:val="002C4130"/>
    <w:rsid w:val="002C45DE"/>
    <w:rsid w:val="002C48BC"/>
    <w:rsid w:val="002C5478"/>
    <w:rsid w:val="002C5AD3"/>
    <w:rsid w:val="002C5C6A"/>
    <w:rsid w:val="002C6423"/>
    <w:rsid w:val="002C7012"/>
    <w:rsid w:val="002D018E"/>
    <w:rsid w:val="002D0661"/>
    <w:rsid w:val="002D0C2A"/>
    <w:rsid w:val="002D0F63"/>
    <w:rsid w:val="002D15B4"/>
    <w:rsid w:val="002D17FA"/>
    <w:rsid w:val="002D24BB"/>
    <w:rsid w:val="002D2BEB"/>
    <w:rsid w:val="002D3956"/>
    <w:rsid w:val="002D5458"/>
    <w:rsid w:val="002D5886"/>
    <w:rsid w:val="002D5BA6"/>
    <w:rsid w:val="002D6032"/>
    <w:rsid w:val="002D6250"/>
    <w:rsid w:val="002D6D01"/>
    <w:rsid w:val="002D714C"/>
    <w:rsid w:val="002D73A5"/>
    <w:rsid w:val="002D7F1D"/>
    <w:rsid w:val="002E01CB"/>
    <w:rsid w:val="002E0478"/>
    <w:rsid w:val="002E0705"/>
    <w:rsid w:val="002E0DF8"/>
    <w:rsid w:val="002E16C0"/>
    <w:rsid w:val="002E1961"/>
    <w:rsid w:val="002E2203"/>
    <w:rsid w:val="002E28E3"/>
    <w:rsid w:val="002E2F4C"/>
    <w:rsid w:val="002E429B"/>
    <w:rsid w:val="002E4AB7"/>
    <w:rsid w:val="002E4CE7"/>
    <w:rsid w:val="002E4E29"/>
    <w:rsid w:val="002E4F45"/>
    <w:rsid w:val="002E5CA7"/>
    <w:rsid w:val="002E643D"/>
    <w:rsid w:val="002E6CCD"/>
    <w:rsid w:val="002E7C95"/>
    <w:rsid w:val="002E7DBB"/>
    <w:rsid w:val="002F027C"/>
    <w:rsid w:val="002F0326"/>
    <w:rsid w:val="002F04A6"/>
    <w:rsid w:val="002F0735"/>
    <w:rsid w:val="002F0A73"/>
    <w:rsid w:val="002F0E7E"/>
    <w:rsid w:val="002F0F40"/>
    <w:rsid w:val="002F1787"/>
    <w:rsid w:val="002F3308"/>
    <w:rsid w:val="002F3BC8"/>
    <w:rsid w:val="002F3EA5"/>
    <w:rsid w:val="002F42EA"/>
    <w:rsid w:val="002F50E5"/>
    <w:rsid w:val="002F59CA"/>
    <w:rsid w:val="002F5C7A"/>
    <w:rsid w:val="002F5EE7"/>
    <w:rsid w:val="002F6905"/>
    <w:rsid w:val="002F7FF5"/>
    <w:rsid w:val="00300B42"/>
    <w:rsid w:val="00301E89"/>
    <w:rsid w:val="00302070"/>
    <w:rsid w:val="00302401"/>
    <w:rsid w:val="0030297F"/>
    <w:rsid w:val="00302E30"/>
    <w:rsid w:val="0030301D"/>
    <w:rsid w:val="00303E0D"/>
    <w:rsid w:val="003046AD"/>
    <w:rsid w:val="00305E67"/>
    <w:rsid w:val="003065A5"/>
    <w:rsid w:val="003066E3"/>
    <w:rsid w:val="00306DEF"/>
    <w:rsid w:val="003102F2"/>
    <w:rsid w:val="00311B4F"/>
    <w:rsid w:val="00311C8E"/>
    <w:rsid w:val="00312832"/>
    <w:rsid w:val="00312866"/>
    <w:rsid w:val="00312A02"/>
    <w:rsid w:val="00312FC7"/>
    <w:rsid w:val="0031373C"/>
    <w:rsid w:val="003137E3"/>
    <w:rsid w:val="00313AB2"/>
    <w:rsid w:val="00313D16"/>
    <w:rsid w:val="003140CF"/>
    <w:rsid w:val="003140F2"/>
    <w:rsid w:val="00315CBF"/>
    <w:rsid w:val="003161A3"/>
    <w:rsid w:val="00316405"/>
    <w:rsid w:val="00316A1A"/>
    <w:rsid w:val="00316E9C"/>
    <w:rsid w:val="00317090"/>
    <w:rsid w:val="00317189"/>
    <w:rsid w:val="00317291"/>
    <w:rsid w:val="003172DB"/>
    <w:rsid w:val="003175A4"/>
    <w:rsid w:val="00317A0D"/>
    <w:rsid w:val="00317E60"/>
    <w:rsid w:val="00317F62"/>
    <w:rsid w:val="003201E5"/>
    <w:rsid w:val="00320362"/>
    <w:rsid w:val="00320CA8"/>
    <w:rsid w:val="003219DC"/>
    <w:rsid w:val="00323096"/>
    <w:rsid w:val="00323560"/>
    <w:rsid w:val="0032540D"/>
    <w:rsid w:val="00325AEA"/>
    <w:rsid w:val="003271A4"/>
    <w:rsid w:val="003273DF"/>
    <w:rsid w:val="0033084B"/>
    <w:rsid w:val="00330E49"/>
    <w:rsid w:val="0033187A"/>
    <w:rsid w:val="00331B7E"/>
    <w:rsid w:val="0033290B"/>
    <w:rsid w:val="00332D7F"/>
    <w:rsid w:val="00332EEE"/>
    <w:rsid w:val="00333510"/>
    <w:rsid w:val="00333D71"/>
    <w:rsid w:val="00334325"/>
    <w:rsid w:val="00334843"/>
    <w:rsid w:val="00335447"/>
    <w:rsid w:val="00335A59"/>
    <w:rsid w:val="003361F2"/>
    <w:rsid w:val="00337B9A"/>
    <w:rsid w:val="0034014F"/>
    <w:rsid w:val="00340523"/>
    <w:rsid w:val="003406C6"/>
    <w:rsid w:val="00340765"/>
    <w:rsid w:val="00340808"/>
    <w:rsid w:val="00341726"/>
    <w:rsid w:val="00341A96"/>
    <w:rsid w:val="00342357"/>
    <w:rsid w:val="00342645"/>
    <w:rsid w:val="0034336E"/>
    <w:rsid w:val="003443AD"/>
    <w:rsid w:val="00345220"/>
    <w:rsid w:val="00345C8F"/>
    <w:rsid w:val="00346673"/>
    <w:rsid w:val="00346692"/>
    <w:rsid w:val="003468F7"/>
    <w:rsid w:val="003503A1"/>
    <w:rsid w:val="00350D06"/>
    <w:rsid w:val="00350FE1"/>
    <w:rsid w:val="00351272"/>
    <w:rsid w:val="00351444"/>
    <w:rsid w:val="00351A86"/>
    <w:rsid w:val="00351C67"/>
    <w:rsid w:val="003522AE"/>
    <w:rsid w:val="003525D1"/>
    <w:rsid w:val="0035306F"/>
    <w:rsid w:val="00353CAF"/>
    <w:rsid w:val="00353E9B"/>
    <w:rsid w:val="0035412F"/>
    <w:rsid w:val="003545E8"/>
    <w:rsid w:val="0035505B"/>
    <w:rsid w:val="0035635E"/>
    <w:rsid w:val="00356517"/>
    <w:rsid w:val="00356585"/>
    <w:rsid w:val="00356B7C"/>
    <w:rsid w:val="00356CB4"/>
    <w:rsid w:val="00356DDA"/>
    <w:rsid w:val="00357829"/>
    <w:rsid w:val="00357B7A"/>
    <w:rsid w:val="0036010A"/>
    <w:rsid w:val="00360AE8"/>
    <w:rsid w:val="00360F30"/>
    <w:rsid w:val="00361410"/>
    <w:rsid w:val="00361C88"/>
    <w:rsid w:val="00361EF9"/>
    <w:rsid w:val="00361F07"/>
    <w:rsid w:val="00362F6E"/>
    <w:rsid w:val="0036304B"/>
    <w:rsid w:val="00363DCD"/>
    <w:rsid w:val="00363E84"/>
    <w:rsid w:val="0036439A"/>
    <w:rsid w:val="00364B1D"/>
    <w:rsid w:val="00364D7B"/>
    <w:rsid w:val="0036511C"/>
    <w:rsid w:val="0036715E"/>
    <w:rsid w:val="0036733A"/>
    <w:rsid w:val="0036784B"/>
    <w:rsid w:val="00367A90"/>
    <w:rsid w:val="0037049A"/>
    <w:rsid w:val="003706F5"/>
    <w:rsid w:val="003709A9"/>
    <w:rsid w:val="00370FF2"/>
    <w:rsid w:val="00371A3B"/>
    <w:rsid w:val="00371D93"/>
    <w:rsid w:val="00372870"/>
    <w:rsid w:val="00372C05"/>
    <w:rsid w:val="00373C2B"/>
    <w:rsid w:val="00373D3C"/>
    <w:rsid w:val="00373DB4"/>
    <w:rsid w:val="00374217"/>
    <w:rsid w:val="00374880"/>
    <w:rsid w:val="00374EE2"/>
    <w:rsid w:val="0037561C"/>
    <w:rsid w:val="00375BAA"/>
    <w:rsid w:val="003760AB"/>
    <w:rsid w:val="00376475"/>
    <w:rsid w:val="00376E41"/>
    <w:rsid w:val="00377534"/>
    <w:rsid w:val="003802CB"/>
    <w:rsid w:val="00380535"/>
    <w:rsid w:val="0038172C"/>
    <w:rsid w:val="00381EDD"/>
    <w:rsid w:val="00382B80"/>
    <w:rsid w:val="00383272"/>
    <w:rsid w:val="003833DF"/>
    <w:rsid w:val="003848EA"/>
    <w:rsid w:val="00384CB2"/>
    <w:rsid w:val="00384DFC"/>
    <w:rsid w:val="0038509D"/>
    <w:rsid w:val="003852CA"/>
    <w:rsid w:val="003863EE"/>
    <w:rsid w:val="00390A61"/>
    <w:rsid w:val="00391648"/>
    <w:rsid w:val="00391BCC"/>
    <w:rsid w:val="003921ED"/>
    <w:rsid w:val="0039255A"/>
    <w:rsid w:val="00393321"/>
    <w:rsid w:val="003933C6"/>
    <w:rsid w:val="00393F65"/>
    <w:rsid w:val="00393FEB"/>
    <w:rsid w:val="003966FE"/>
    <w:rsid w:val="0039672D"/>
    <w:rsid w:val="00396C7A"/>
    <w:rsid w:val="0039710A"/>
    <w:rsid w:val="003A022C"/>
    <w:rsid w:val="003A0611"/>
    <w:rsid w:val="003A09D0"/>
    <w:rsid w:val="003A11B5"/>
    <w:rsid w:val="003A1B24"/>
    <w:rsid w:val="003A1F25"/>
    <w:rsid w:val="003A2059"/>
    <w:rsid w:val="003A2265"/>
    <w:rsid w:val="003A239A"/>
    <w:rsid w:val="003A3447"/>
    <w:rsid w:val="003A37AA"/>
    <w:rsid w:val="003A3C40"/>
    <w:rsid w:val="003A3C43"/>
    <w:rsid w:val="003A580C"/>
    <w:rsid w:val="003A5936"/>
    <w:rsid w:val="003A6177"/>
    <w:rsid w:val="003A6D16"/>
    <w:rsid w:val="003A79FC"/>
    <w:rsid w:val="003B03CB"/>
    <w:rsid w:val="003B05D2"/>
    <w:rsid w:val="003B0828"/>
    <w:rsid w:val="003B1E10"/>
    <w:rsid w:val="003B1F66"/>
    <w:rsid w:val="003B2685"/>
    <w:rsid w:val="003B2966"/>
    <w:rsid w:val="003B328C"/>
    <w:rsid w:val="003B375C"/>
    <w:rsid w:val="003B3FFC"/>
    <w:rsid w:val="003B57F9"/>
    <w:rsid w:val="003B5ACA"/>
    <w:rsid w:val="003B61A4"/>
    <w:rsid w:val="003B69CB"/>
    <w:rsid w:val="003B6B3A"/>
    <w:rsid w:val="003B7B31"/>
    <w:rsid w:val="003C085B"/>
    <w:rsid w:val="003C0AD5"/>
    <w:rsid w:val="003C0CF8"/>
    <w:rsid w:val="003C0D1C"/>
    <w:rsid w:val="003C0FCC"/>
    <w:rsid w:val="003C10E9"/>
    <w:rsid w:val="003C124B"/>
    <w:rsid w:val="003C17C2"/>
    <w:rsid w:val="003C1A5E"/>
    <w:rsid w:val="003C1B70"/>
    <w:rsid w:val="003C391C"/>
    <w:rsid w:val="003C3C1D"/>
    <w:rsid w:val="003C41C4"/>
    <w:rsid w:val="003C48AF"/>
    <w:rsid w:val="003C4C40"/>
    <w:rsid w:val="003C5401"/>
    <w:rsid w:val="003C6043"/>
    <w:rsid w:val="003C6406"/>
    <w:rsid w:val="003C6487"/>
    <w:rsid w:val="003C68FB"/>
    <w:rsid w:val="003C6C62"/>
    <w:rsid w:val="003C6E48"/>
    <w:rsid w:val="003D00AB"/>
    <w:rsid w:val="003D0345"/>
    <w:rsid w:val="003D069A"/>
    <w:rsid w:val="003D0CA0"/>
    <w:rsid w:val="003D10E2"/>
    <w:rsid w:val="003D12D3"/>
    <w:rsid w:val="003D2048"/>
    <w:rsid w:val="003D216B"/>
    <w:rsid w:val="003D2C47"/>
    <w:rsid w:val="003D2D17"/>
    <w:rsid w:val="003D2E40"/>
    <w:rsid w:val="003D3073"/>
    <w:rsid w:val="003D32E8"/>
    <w:rsid w:val="003D4E15"/>
    <w:rsid w:val="003D58AA"/>
    <w:rsid w:val="003D5FB6"/>
    <w:rsid w:val="003D6522"/>
    <w:rsid w:val="003D6AED"/>
    <w:rsid w:val="003D6C2F"/>
    <w:rsid w:val="003D72C9"/>
    <w:rsid w:val="003D7793"/>
    <w:rsid w:val="003D7F16"/>
    <w:rsid w:val="003E014A"/>
    <w:rsid w:val="003E0779"/>
    <w:rsid w:val="003E08B9"/>
    <w:rsid w:val="003E08F1"/>
    <w:rsid w:val="003E0E0F"/>
    <w:rsid w:val="003E130B"/>
    <w:rsid w:val="003E19A9"/>
    <w:rsid w:val="003E1A0B"/>
    <w:rsid w:val="003E1B88"/>
    <w:rsid w:val="003E1EAA"/>
    <w:rsid w:val="003E2751"/>
    <w:rsid w:val="003E27A3"/>
    <w:rsid w:val="003E38E1"/>
    <w:rsid w:val="003E3AD4"/>
    <w:rsid w:val="003E4146"/>
    <w:rsid w:val="003E48DB"/>
    <w:rsid w:val="003E496A"/>
    <w:rsid w:val="003E4B3A"/>
    <w:rsid w:val="003E5504"/>
    <w:rsid w:val="003E5548"/>
    <w:rsid w:val="003E5AC4"/>
    <w:rsid w:val="003E5F1C"/>
    <w:rsid w:val="003E6668"/>
    <w:rsid w:val="003E6C7E"/>
    <w:rsid w:val="003E7122"/>
    <w:rsid w:val="003E79EC"/>
    <w:rsid w:val="003E7E04"/>
    <w:rsid w:val="003E7F09"/>
    <w:rsid w:val="003F0199"/>
    <w:rsid w:val="003F0C79"/>
    <w:rsid w:val="003F2D36"/>
    <w:rsid w:val="003F32A1"/>
    <w:rsid w:val="003F3AA7"/>
    <w:rsid w:val="003F462A"/>
    <w:rsid w:val="003F46D4"/>
    <w:rsid w:val="003F4801"/>
    <w:rsid w:val="003F4B09"/>
    <w:rsid w:val="003F5047"/>
    <w:rsid w:val="003F6024"/>
    <w:rsid w:val="003F6E83"/>
    <w:rsid w:val="003F6F85"/>
    <w:rsid w:val="003F70FF"/>
    <w:rsid w:val="003F74D6"/>
    <w:rsid w:val="004008C8"/>
    <w:rsid w:val="0040126F"/>
    <w:rsid w:val="00401E97"/>
    <w:rsid w:val="00402D6D"/>
    <w:rsid w:val="00403215"/>
    <w:rsid w:val="00403F41"/>
    <w:rsid w:val="00404C55"/>
    <w:rsid w:val="00404CC9"/>
    <w:rsid w:val="00404E54"/>
    <w:rsid w:val="00404F89"/>
    <w:rsid w:val="00405E13"/>
    <w:rsid w:val="00405F69"/>
    <w:rsid w:val="0040618E"/>
    <w:rsid w:val="00406297"/>
    <w:rsid w:val="00406BB0"/>
    <w:rsid w:val="00407012"/>
    <w:rsid w:val="00407ED6"/>
    <w:rsid w:val="0041067A"/>
    <w:rsid w:val="00410A0A"/>
    <w:rsid w:val="00410F44"/>
    <w:rsid w:val="0041101C"/>
    <w:rsid w:val="00411263"/>
    <w:rsid w:val="004121F5"/>
    <w:rsid w:val="0041222D"/>
    <w:rsid w:val="00412259"/>
    <w:rsid w:val="0041269A"/>
    <w:rsid w:val="0041283F"/>
    <w:rsid w:val="00412859"/>
    <w:rsid w:val="00412E5A"/>
    <w:rsid w:val="00412F4B"/>
    <w:rsid w:val="00413EFF"/>
    <w:rsid w:val="00414032"/>
    <w:rsid w:val="00414A07"/>
    <w:rsid w:val="00414DC4"/>
    <w:rsid w:val="004152D7"/>
    <w:rsid w:val="00415862"/>
    <w:rsid w:val="00415BCC"/>
    <w:rsid w:val="00415C29"/>
    <w:rsid w:val="00415D9A"/>
    <w:rsid w:val="00416B7E"/>
    <w:rsid w:val="00416FE6"/>
    <w:rsid w:val="00417CC2"/>
    <w:rsid w:val="00417F83"/>
    <w:rsid w:val="00420139"/>
    <w:rsid w:val="004207BA"/>
    <w:rsid w:val="00420F5C"/>
    <w:rsid w:val="00421127"/>
    <w:rsid w:val="004212FC"/>
    <w:rsid w:val="004214E4"/>
    <w:rsid w:val="00422813"/>
    <w:rsid w:val="00422E0C"/>
    <w:rsid w:val="00423649"/>
    <w:rsid w:val="00423776"/>
    <w:rsid w:val="00423B97"/>
    <w:rsid w:val="0042532F"/>
    <w:rsid w:val="00425980"/>
    <w:rsid w:val="00426D03"/>
    <w:rsid w:val="00427782"/>
    <w:rsid w:val="00427B7D"/>
    <w:rsid w:val="00427DE7"/>
    <w:rsid w:val="00430081"/>
    <w:rsid w:val="00430425"/>
    <w:rsid w:val="00430BED"/>
    <w:rsid w:val="004312BC"/>
    <w:rsid w:val="004315BC"/>
    <w:rsid w:val="00432768"/>
    <w:rsid w:val="00433600"/>
    <w:rsid w:val="00433897"/>
    <w:rsid w:val="0043541C"/>
    <w:rsid w:val="00435739"/>
    <w:rsid w:val="004361D7"/>
    <w:rsid w:val="004374AD"/>
    <w:rsid w:val="0044055D"/>
    <w:rsid w:val="00440E7F"/>
    <w:rsid w:val="00441607"/>
    <w:rsid w:val="00441DEF"/>
    <w:rsid w:val="004425D7"/>
    <w:rsid w:val="00442EC6"/>
    <w:rsid w:val="004441B6"/>
    <w:rsid w:val="00444D7C"/>
    <w:rsid w:val="0044539C"/>
    <w:rsid w:val="00445642"/>
    <w:rsid w:val="00445836"/>
    <w:rsid w:val="00446444"/>
    <w:rsid w:val="0044659F"/>
    <w:rsid w:val="00446F87"/>
    <w:rsid w:val="004470BD"/>
    <w:rsid w:val="0044715E"/>
    <w:rsid w:val="004473E5"/>
    <w:rsid w:val="00447481"/>
    <w:rsid w:val="00450722"/>
    <w:rsid w:val="004508D1"/>
    <w:rsid w:val="00450F7F"/>
    <w:rsid w:val="00451826"/>
    <w:rsid w:val="004519E9"/>
    <w:rsid w:val="0045250B"/>
    <w:rsid w:val="004535B0"/>
    <w:rsid w:val="0045421E"/>
    <w:rsid w:val="0045456F"/>
    <w:rsid w:val="00454EE2"/>
    <w:rsid w:val="0045671B"/>
    <w:rsid w:val="00457395"/>
    <w:rsid w:val="004601C2"/>
    <w:rsid w:val="004601F3"/>
    <w:rsid w:val="0046145F"/>
    <w:rsid w:val="004619BE"/>
    <w:rsid w:val="00461D1F"/>
    <w:rsid w:val="00461D5E"/>
    <w:rsid w:val="00462ACE"/>
    <w:rsid w:val="00462F23"/>
    <w:rsid w:val="0046371F"/>
    <w:rsid w:val="00463D58"/>
    <w:rsid w:val="004644DF"/>
    <w:rsid w:val="004650A2"/>
    <w:rsid w:val="00467327"/>
    <w:rsid w:val="00470290"/>
    <w:rsid w:val="004705F5"/>
    <w:rsid w:val="0047148E"/>
    <w:rsid w:val="00471D2A"/>
    <w:rsid w:val="0047411A"/>
    <w:rsid w:val="004741E1"/>
    <w:rsid w:val="0047431B"/>
    <w:rsid w:val="00474479"/>
    <w:rsid w:val="00474D3E"/>
    <w:rsid w:val="0047604F"/>
    <w:rsid w:val="00476443"/>
    <w:rsid w:val="004775CE"/>
    <w:rsid w:val="0047794E"/>
    <w:rsid w:val="00477A1A"/>
    <w:rsid w:val="00477B0C"/>
    <w:rsid w:val="00480508"/>
    <w:rsid w:val="004812C2"/>
    <w:rsid w:val="0048147E"/>
    <w:rsid w:val="004815F7"/>
    <w:rsid w:val="00481DA3"/>
    <w:rsid w:val="00482251"/>
    <w:rsid w:val="004823BC"/>
    <w:rsid w:val="00483BC6"/>
    <w:rsid w:val="00483D25"/>
    <w:rsid w:val="0048506B"/>
    <w:rsid w:val="00486DA2"/>
    <w:rsid w:val="00486E28"/>
    <w:rsid w:val="004901B9"/>
    <w:rsid w:val="004904B1"/>
    <w:rsid w:val="00490A06"/>
    <w:rsid w:val="00491182"/>
    <w:rsid w:val="004914CF"/>
    <w:rsid w:val="004917E8"/>
    <w:rsid w:val="00491D1B"/>
    <w:rsid w:val="00492D1B"/>
    <w:rsid w:val="00492D3A"/>
    <w:rsid w:val="004932E5"/>
    <w:rsid w:val="00493546"/>
    <w:rsid w:val="0049378A"/>
    <w:rsid w:val="00493AE9"/>
    <w:rsid w:val="004940C2"/>
    <w:rsid w:val="004945A4"/>
    <w:rsid w:val="0049476B"/>
    <w:rsid w:val="004947BE"/>
    <w:rsid w:val="00495316"/>
    <w:rsid w:val="00495A87"/>
    <w:rsid w:val="004A0293"/>
    <w:rsid w:val="004A0397"/>
    <w:rsid w:val="004A0406"/>
    <w:rsid w:val="004A06A8"/>
    <w:rsid w:val="004A08DB"/>
    <w:rsid w:val="004A1412"/>
    <w:rsid w:val="004A2156"/>
    <w:rsid w:val="004A2CD1"/>
    <w:rsid w:val="004A3EEE"/>
    <w:rsid w:val="004A456B"/>
    <w:rsid w:val="004A4B18"/>
    <w:rsid w:val="004A54C7"/>
    <w:rsid w:val="004A57F4"/>
    <w:rsid w:val="004A5F43"/>
    <w:rsid w:val="004A6127"/>
    <w:rsid w:val="004A6576"/>
    <w:rsid w:val="004A6EAE"/>
    <w:rsid w:val="004A70F7"/>
    <w:rsid w:val="004A7390"/>
    <w:rsid w:val="004A7873"/>
    <w:rsid w:val="004A7AA0"/>
    <w:rsid w:val="004B068F"/>
    <w:rsid w:val="004B07BB"/>
    <w:rsid w:val="004B096B"/>
    <w:rsid w:val="004B0D17"/>
    <w:rsid w:val="004B1882"/>
    <w:rsid w:val="004B1952"/>
    <w:rsid w:val="004B2436"/>
    <w:rsid w:val="004B2636"/>
    <w:rsid w:val="004B356C"/>
    <w:rsid w:val="004B3B3C"/>
    <w:rsid w:val="004B4149"/>
    <w:rsid w:val="004B474C"/>
    <w:rsid w:val="004B4DD5"/>
    <w:rsid w:val="004B6318"/>
    <w:rsid w:val="004B6B1B"/>
    <w:rsid w:val="004B6CA9"/>
    <w:rsid w:val="004B6E53"/>
    <w:rsid w:val="004B7AB2"/>
    <w:rsid w:val="004B7EB7"/>
    <w:rsid w:val="004C02AD"/>
    <w:rsid w:val="004C0E69"/>
    <w:rsid w:val="004C0EEF"/>
    <w:rsid w:val="004C100C"/>
    <w:rsid w:val="004C138C"/>
    <w:rsid w:val="004C14FE"/>
    <w:rsid w:val="004C280C"/>
    <w:rsid w:val="004C39EB"/>
    <w:rsid w:val="004C3C9D"/>
    <w:rsid w:val="004C407D"/>
    <w:rsid w:val="004C4827"/>
    <w:rsid w:val="004C4857"/>
    <w:rsid w:val="004C4B41"/>
    <w:rsid w:val="004C4B52"/>
    <w:rsid w:val="004C531B"/>
    <w:rsid w:val="004C570D"/>
    <w:rsid w:val="004C659F"/>
    <w:rsid w:val="004C7223"/>
    <w:rsid w:val="004C72C8"/>
    <w:rsid w:val="004C7435"/>
    <w:rsid w:val="004C7ADE"/>
    <w:rsid w:val="004C7C3B"/>
    <w:rsid w:val="004D015E"/>
    <w:rsid w:val="004D08A6"/>
    <w:rsid w:val="004D1EC3"/>
    <w:rsid w:val="004D29E2"/>
    <w:rsid w:val="004D2A32"/>
    <w:rsid w:val="004D2A40"/>
    <w:rsid w:val="004D35A1"/>
    <w:rsid w:val="004D3733"/>
    <w:rsid w:val="004D3D98"/>
    <w:rsid w:val="004D4241"/>
    <w:rsid w:val="004D569F"/>
    <w:rsid w:val="004D59A4"/>
    <w:rsid w:val="004D59CA"/>
    <w:rsid w:val="004D7729"/>
    <w:rsid w:val="004D7A7B"/>
    <w:rsid w:val="004D7D55"/>
    <w:rsid w:val="004E04D8"/>
    <w:rsid w:val="004E0572"/>
    <w:rsid w:val="004E0643"/>
    <w:rsid w:val="004E079B"/>
    <w:rsid w:val="004E130A"/>
    <w:rsid w:val="004E346A"/>
    <w:rsid w:val="004E40D5"/>
    <w:rsid w:val="004E4595"/>
    <w:rsid w:val="004E4859"/>
    <w:rsid w:val="004E59B6"/>
    <w:rsid w:val="004E682B"/>
    <w:rsid w:val="004E74AC"/>
    <w:rsid w:val="004E787D"/>
    <w:rsid w:val="004E7DB3"/>
    <w:rsid w:val="004E7DE9"/>
    <w:rsid w:val="004F154D"/>
    <w:rsid w:val="004F1747"/>
    <w:rsid w:val="004F1BF2"/>
    <w:rsid w:val="004F21B9"/>
    <w:rsid w:val="004F2342"/>
    <w:rsid w:val="004F3A37"/>
    <w:rsid w:val="004F46A6"/>
    <w:rsid w:val="004F4DF3"/>
    <w:rsid w:val="004F5234"/>
    <w:rsid w:val="004F68D6"/>
    <w:rsid w:val="004F6BF7"/>
    <w:rsid w:val="004F7098"/>
    <w:rsid w:val="004F7B4B"/>
    <w:rsid w:val="004F7CCA"/>
    <w:rsid w:val="00500068"/>
    <w:rsid w:val="005015C3"/>
    <w:rsid w:val="00504C4B"/>
    <w:rsid w:val="00504E2A"/>
    <w:rsid w:val="00504E77"/>
    <w:rsid w:val="00505C0A"/>
    <w:rsid w:val="00506D34"/>
    <w:rsid w:val="00507B03"/>
    <w:rsid w:val="005102A9"/>
    <w:rsid w:val="00511E5B"/>
    <w:rsid w:val="00512516"/>
    <w:rsid w:val="00512AE0"/>
    <w:rsid w:val="0051376E"/>
    <w:rsid w:val="00513D6E"/>
    <w:rsid w:val="0051434B"/>
    <w:rsid w:val="00514A29"/>
    <w:rsid w:val="0051585F"/>
    <w:rsid w:val="005158E0"/>
    <w:rsid w:val="0051649D"/>
    <w:rsid w:val="00516C0A"/>
    <w:rsid w:val="005172F5"/>
    <w:rsid w:val="0051745E"/>
    <w:rsid w:val="00517490"/>
    <w:rsid w:val="0052044D"/>
    <w:rsid w:val="00520542"/>
    <w:rsid w:val="005207ED"/>
    <w:rsid w:val="0052162F"/>
    <w:rsid w:val="00521D21"/>
    <w:rsid w:val="0052213F"/>
    <w:rsid w:val="00524002"/>
    <w:rsid w:val="00524430"/>
    <w:rsid w:val="00524649"/>
    <w:rsid w:val="00525A7A"/>
    <w:rsid w:val="0052642E"/>
    <w:rsid w:val="0052676B"/>
    <w:rsid w:val="00526B70"/>
    <w:rsid w:val="00526C00"/>
    <w:rsid w:val="0052707A"/>
    <w:rsid w:val="005272EC"/>
    <w:rsid w:val="0052774B"/>
    <w:rsid w:val="00527DD5"/>
    <w:rsid w:val="00527FC3"/>
    <w:rsid w:val="00530A6E"/>
    <w:rsid w:val="00530F46"/>
    <w:rsid w:val="00531081"/>
    <w:rsid w:val="00531EC5"/>
    <w:rsid w:val="00532179"/>
    <w:rsid w:val="005325F6"/>
    <w:rsid w:val="005327D6"/>
    <w:rsid w:val="00532A35"/>
    <w:rsid w:val="0053388E"/>
    <w:rsid w:val="00533B94"/>
    <w:rsid w:val="00533BDF"/>
    <w:rsid w:val="00533C03"/>
    <w:rsid w:val="00533C9B"/>
    <w:rsid w:val="00534399"/>
    <w:rsid w:val="005344EF"/>
    <w:rsid w:val="00536184"/>
    <w:rsid w:val="005371D9"/>
    <w:rsid w:val="00540F02"/>
    <w:rsid w:val="00541042"/>
    <w:rsid w:val="00541BE8"/>
    <w:rsid w:val="00541F52"/>
    <w:rsid w:val="00542B59"/>
    <w:rsid w:val="00543815"/>
    <w:rsid w:val="00544902"/>
    <w:rsid w:val="00544988"/>
    <w:rsid w:val="00545304"/>
    <w:rsid w:val="0054618B"/>
    <w:rsid w:val="005462D7"/>
    <w:rsid w:val="00546439"/>
    <w:rsid w:val="00546A63"/>
    <w:rsid w:val="00546D81"/>
    <w:rsid w:val="005470D1"/>
    <w:rsid w:val="005472C4"/>
    <w:rsid w:val="00547F01"/>
    <w:rsid w:val="0055003A"/>
    <w:rsid w:val="005502D0"/>
    <w:rsid w:val="00550523"/>
    <w:rsid w:val="005521E2"/>
    <w:rsid w:val="0055277A"/>
    <w:rsid w:val="00552924"/>
    <w:rsid w:val="00552A44"/>
    <w:rsid w:val="00552FD4"/>
    <w:rsid w:val="00553577"/>
    <w:rsid w:val="005536E4"/>
    <w:rsid w:val="00553BF6"/>
    <w:rsid w:val="00553D07"/>
    <w:rsid w:val="00554768"/>
    <w:rsid w:val="0055560F"/>
    <w:rsid w:val="00555763"/>
    <w:rsid w:val="00556CFA"/>
    <w:rsid w:val="00556D29"/>
    <w:rsid w:val="00556F38"/>
    <w:rsid w:val="00557B75"/>
    <w:rsid w:val="00557E14"/>
    <w:rsid w:val="00560397"/>
    <w:rsid w:val="00562478"/>
    <w:rsid w:val="005626F9"/>
    <w:rsid w:val="005638BB"/>
    <w:rsid w:val="0056499C"/>
    <w:rsid w:val="00564AB6"/>
    <w:rsid w:val="00564B54"/>
    <w:rsid w:val="00564B65"/>
    <w:rsid w:val="00564D5C"/>
    <w:rsid w:val="005651C0"/>
    <w:rsid w:val="005654E4"/>
    <w:rsid w:val="00565647"/>
    <w:rsid w:val="00565C53"/>
    <w:rsid w:val="00566310"/>
    <w:rsid w:val="005664F1"/>
    <w:rsid w:val="005666AD"/>
    <w:rsid w:val="005673C3"/>
    <w:rsid w:val="005677EC"/>
    <w:rsid w:val="00567B6B"/>
    <w:rsid w:val="00567D9B"/>
    <w:rsid w:val="005700F6"/>
    <w:rsid w:val="00570273"/>
    <w:rsid w:val="00570DF1"/>
    <w:rsid w:val="00570DFB"/>
    <w:rsid w:val="005710F1"/>
    <w:rsid w:val="005735FD"/>
    <w:rsid w:val="005736CC"/>
    <w:rsid w:val="00573E4B"/>
    <w:rsid w:val="00575256"/>
    <w:rsid w:val="00575446"/>
    <w:rsid w:val="00575C6B"/>
    <w:rsid w:val="00576CC5"/>
    <w:rsid w:val="00577CDC"/>
    <w:rsid w:val="00577D4B"/>
    <w:rsid w:val="005802CD"/>
    <w:rsid w:val="00581AA8"/>
    <w:rsid w:val="00581AF2"/>
    <w:rsid w:val="00581EF8"/>
    <w:rsid w:val="00582B3E"/>
    <w:rsid w:val="00583BCE"/>
    <w:rsid w:val="00584616"/>
    <w:rsid w:val="00584F1E"/>
    <w:rsid w:val="00584F4C"/>
    <w:rsid w:val="00584FF0"/>
    <w:rsid w:val="00585290"/>
    <w:rsid w:val="005856E3"/>
    <w:rsid w:val="0058597D"/>
    <w:rsid w:val="005865DF"/>
    <w:rsid w:val="00586841"/>
    <w:rsid w:val="00587898"/>
    <w:rsid w:val="0059037F"/>
    <w:rsid w:val="00590AEA"/>
    <w:rsid w:val="00590F17"/>
    <w:rsid w:val="005910B9"/>
    <w:rsid w:val="00591194"/>
    <w:rsid w:val="00591AB8"/>
    <w:rsid w:val="00591E0A"/>
    <w:rsid w:val="00592079"/>
    <w:rsid w:val="005920B9"/>
    <w:rsid w:val="00592667"/>
    <w:rsid w:val="00592F10"/>
    <w:rsid w:val="00594622"/>
    <w:rsid w:val="00595482"/>
    <w:rsid w:val="005958B9"/>
    <w:rsid w:val="00595D5D"/>
    <w:rsid w:val="0059661A"/>
    <w:rsid w:val="00596894"/>
    <w:rsid w:val="00597010"/>
    <w:rsid w:val="005A0349"/>
    <w:rsid w:val="005A0687"/>
    <w:rsid w:val="005A0C64"/>
    <w:rsid w:val="005A2039"/>
    <w:rsid w:val="005A2548"/>
    <w:rsid w:val="005A277A"/>
    <w:rsid w:val="005A2A6C"/>
    <w:rsid w:val="005A2B9B"/>
    <w:rsid w:val="005A3251"/>
    <w:rsid w:val="005A3F93"/>
    <w:rsid w:val="005A4782"/>
    <w:rsid w:val="005A523B"/>
    <w:rsid w:val="005A550C"/>
    <w:rsid w:val="005A5E26"/>
    <w:rsid w:val="005A6347"/>
    <w:rsid w:val="005A6597"/>
    <w:rsid w:val="005A7A9A"/>
    <w:rsid w:val="005A7F43"/>
    <w:rsid w:val="005B031F"/>
    <w:rsid w:val="005B051F"/>
    <w:rsid w:val="005B07D8"/>
    <w:rsid w:val="005B0893"/>
    <w:rsid w:val="005B08A0"/>
    <w:rsid w:val="005B0EB2"/>
    <w:rsid w:val="005B1308"/>
    <w:rsid w:val="005B139A"/>
    <w:rsid w:val="005B1CCF"/>
    <w:rsid w:val="005B2DA7"/>
    <w:rsid w:val="005B3412"/>
    <w:rsid w:val="005B3830"/>
    <w:rsid w:val="005B3A97"/>
    <w:rsid w:val="005B3B3D"/>
    <w:rsid w:val="005B42C2"/>
    <w:rsid w:val="005B458C"/>
    <w:rsid w:val="005B4D17"/>
    <w:rsid w:val="005B5075"/>
    <w:rsid w:val="005B569C"/>
    <w:rsid w:val="005B5D93"/>
    <w:rsid w:val="005B7934"/>
    <w:rsid w:val="005B7B4A"/>
    <w:rsid w:val="005B7F6A"/>
    <w:rsid w:val="005C017C"/>
    <w:rsid w:val="005C0F81"/>
    <w:rsid w:val="005C1B32"/>
    <w:rsid w:val="005C1E22"/>
    <w:rsid w:val="005C20BA"/>
    <w:rsid w:val="005C224A"/>
    <w:rsid w:val="005C2CE7"/>
    <w:rsid w:val="005C2D66"/>
    <w:rsid w:val="005C3065"/>
    <w:rsid w:val="005C34A6"/>
    <w:rsid w:val="005C4286"/>
    <w:rsid w:val="005C43DC"/>
    <w:rsid w:val="005C4967"/>
    <w:rsid w:val="005C4D45"/>
    <w:rsid w:val="005C5C0B"/>
    <w:rsid w:val="005C5DE9"/>
    <w:rsid w:val="005C6738"/>
    <w:rsid w:val="005D0277"/>
    <w:rsid w:val="005D03A8"/>
    <w:rsid w:val="005D069A"/>
    <w:rsid w:val="005D0DE2"/>
    <w:rsid w:val="005D195D"/>
    <w:rsid w:val="005D2028"/>
    <w:rsid w:val="005D2C73"/>
    <w:rsid w:val="005D310C"/>
    <w:rsid w:val="005D33E6"/>
    <w:rsid w:val="005D3418"/>
    <w:rsid w:val="005D3FBE"/>
    <w:rsid w:val="005D4986"/>
    <w:rsid w:val="005D49E2"/>
    <w:rsid w:val="005D4FF4"/>
    <w:rsid w:val="005D51FF"/>
    <w:rsid w:val="005D536C"/>
    <w:rsid w:val="005D5A41"/>
    <w:rsid w:val="005D5E65"/>
    <w:rsid w:val="005D5E83"/>
    <w:rsid w:val="005D6534"/>
    <w:rsid w:val="005D6CC2"/>
    <w:rsid w:val="005D6E74"/>
    <w:rsid w:val="005D726C"/>
    <w:rsid w:val="005D7D82"/>
    <w:rsid w:val="005E1512"/>
    <w:rsid w:val="005E207A"/>
    <w:rsid w:val="005E2139"/>
    <w:rsid w:val="005E2464"/>
    <w:rsid w:val="005E24DC"/>
    <w:rsid w:val="005E2596"/>
    <w:rsid w:val="005E2907"/>
    <w:rsid w:val="005E374C"/>
    <w:rsid w:val="005E3B78"/>
    <w:rsid w:val="005E3CDE"/>
    <w:rsid w:val="005E3F1F"/>
    <w:rsid w:val="005E4966"/>
    <w:rsid w:val="005E4DDE"/>
    <w:rsid w:val="005E55F9"/>
    <w:rsid w:val="005E5E82"/>
    <w:rsid w:val="005E5F6B"/>
    <w:rsid w:val="005E70D2"/>
    <w:rsid w:val="005E7841"/>
    <w:rsid w:val="005E7DD5"/>
    <w:rsid w:val="005F0D66"/>
    <w:rsid w:val="005F0FD6"/>
    <w:rsid w:val="005F10EE"/>
    <w:rsid w:val="005F1266"/>
    <w:rsid w:val="005F191E"/>
    <w:rsid w:val="005F1C45"/>
    <w:rsid w:val="005F22E3"/>
    <w:rsid w:val="005F235B"/>
    <w:rsid w:val="005F2643"/>
    <w:rsid w:val="005F39D3"/>
    <w:rsid w:val="005F3FA8"/>
    <w:rsid w:val="005F40F5"/>
    <w:rsid w:val="005F4F16"/>
    <w:rsid w:val="005F5519"/>
    <w:rsid w:val="005F5F7F"/>
    <w:rsid w:val="005F63C7"/>
    <w:rsid w:val="005F6605"/>
    <w:rsid w:val="005F6DF1"/>
    <w:rsid w:val="005F73E3"/>
    <w:rsid w:val="006003F9"/>
    <w:rsid w:val="00601320"/>
    <w:rsid w:val="00601A71"/>
    <w:rsid w:val="00601FF0"/>
    <w:rsid w:val="00602A3D"/>
    <w:rsid w:val="00603387"/>
    <w:rsid w:val="006037EF"/>
    <w:rsid w:val="00604CF9"/>
    <w:rsid w:val="006059F9"/>
    <w:rsid w:val="00606469"/>
    <w:rsid w:val="006074A2"/>
    <w:rsid w:val="00607763"/>
    <w:rsid w:val="00607DE1"/>
    <w:rsid w:val="00610639"/>
    <w:rsid w:val="00610EB8"/>
    <w:rsid w:val="006114D0"/>
    <w:rsid w:val="00611609"/>
    <w:rsid w:val="00611CDB"/>
    <w:rsid w:val="00611FC5"/>
    <w:rsid w:val="0061260A"/>
    <w:rsid w:val="0061261C"/>
    <w:rsid w:val="00613935"/>
    <w:rsid w:val="00613E8B"/>
    <w:rsid w:val="006140C4"/>
    <w:rsid w:val="00614214"/>
    <w:rsid w:val="00614A0F"/>
    <w:rsid w:val="006156BB"/>
    <w:rsid w:val="0061611D"/>
    <w:rsid w:val="00616581"/>
    <w:rsid w:val="006178BC"/>
    <w:rsid w:val="00620753"/>
    <w:rsid w:val="00620CA4"/>
    <w:rsid w:val="00620F0D"/>
    <w:rsid w:val="00621ABB"/>
    <w:rsid w:val="00621BBA"/>
    <w:rsid w:val="00623DF3"/>
    <w:rsid w:val="006241D3"/>
    <w:rsid w:val="00624A7C"/>
    <w:rsid w:val="006255D3"/>
    <w:rsid w:val="00625889"/>
    <w:rsid w:val="00625EDD"/>
    <w:rsid w:val="0062617C"/>
    <w:rsid w:val="0062643B"/>
    <w:rsid w:val="00626C3E"/>
    <w:rsid w:val="00626D1E"/>
    <w:rsid w:val="00627D72"/>
    <w:rsid w:val="0063198A"/>
    <w:rsid w:val="00632150"/>
    <w:rsid w:val="00632F0E"/>
    <w:rsid w:val="00633667"/>
    <w:rsid w:val="00633C50"/>
    <w:rsid w:val="006354F5"/>
    <w:rsid w:val="00636645"/>
    <w:rsid w:val="00636758"/>
    <w:rsid w:val="00637261"/>
    <w:rsid w:val="0064032B"/>
    <w:rsid w:val="00640A4C"/>
    <w:rsid w:val="0064122D"/>
    <w:rsid w:val="006412D8"/>
    <w:rsid w:val="00641744"/>
    <w:rsid w:val="00641C76"/>
    <w:rsid w:val="00641D05"/>
    <w:rsid w:val="00642019"/>
    <w:rsid w:val="0064204F"/>
    <w:rsid w:val="00643863"/>
    <w:rsid w:val="0064469E"/>
    <w:rsid w:val="00644B82"/>
    <w:rsid w:val="00646163"/>
    <w:rsid w:val="0064653F"/>
    <w:rsid w:val="0064731E"/>
    <w:rsid w:val="00647907"/>
    <w:rsid w:val="00647933"/>
    <w:rsid w:val="00647999"/>
    <w:rsid w:val="0065018B"/>
    <w:rsid w:val="00650659"/>
    <w:rsid w:val="006509BA"/>
    <w:rsid w:val="00650EDA"/>
    <w:rsid w:val="00650FAA"/>
    <w:rsid w:val="0065114C"/>
    <w:rsid w:val="00651299"/>
    <w:rsid w:val="00652254"/>
    <w:rsid w:val="00652820"/>
    <w:rsid w:val="00653538"/>
    <w:rsid w:val="006538FD"/>
    <w:rsid w:val="006541E5"/>
    <w:rsid w:val="0065455F"/>
    <w:rsid w:val="00655FA6"/>
    <w:rsid w:val="00657236"/>
    <w:rsid w:val="006602FF"/>
    <w:rsid w:val="006609FC"/>
    <w:rsid w:val="0066152E"/>
    <w:rsid w:val="00661818"/>
    <w:rsid w:val="00661C61"/>
    <w:rsid w:val="00661E64"/>
    <w:rsid w:val="00662A6B"/>
    <w:rsid w:val="00662EE0"/>
    <w:rsid w:val="006632CF"/>
    <w:rsid w:val="006634C1"/>
    <w:rsid w:val="006641EE"/>
    <w:rsid w:val="00664618"/>
    <w:rsid w:val="00664AC3"/>
    <w:rsid w:val="00666E0B"/>
    <w:rsid w:val="00667A16"/>
    <w:rsid w:val="00667DFF"/>
    <w:rsid w:val="00667E20"/>
    <w:rsid w:val="006703F7"/>
    <w:rsid w:val="00670D4B"/>
    <w:rsid w:val="00670FC1"/>
    <w:rsid w:val="006715EA"/>
    <w:rsid w:val="00671A1C"/>
    <w:rsid w:val="00672306"/>
    <w:rsid w:val="00672E12"/>
    <w:rsid w:val="00673A9F"/>
    <w:rsid w:val="00674330"/>
    <w:rsid w:val="0067451F"/>
    <w:rsid w:val="0067481D"/>
    <w:rsid w:val="0067508E"/>
    <w:rsid w:val="006753ED"/>
    <w:rsid w:val="00675676"/>
    <w:rsid w:val="00675BC0"/>
    <w:rsid w:val="00676092"/>
    <w:rsid w:val="0067639B"/>
    <w:rsid w:val="00676CE7"/>
    <w:rsid w:val="00676EA6"/>
    <w:rsid w:val="00677A38"/>
    <w:rsid w:val="00680058"/>
    <w:rsid w:val="006815D2"/>
    <w:rsid w:val="00681F7B"/>
    <w:rsid w:val="006824ED"/>
    <w:rsid w:val="00682E58"/>
    <w:rsid w:val="006834D4"/>
    <w:rsid w:val="00683732"/>
    <w:rsid w:val="00685D76"/>
    <w:rsid w:val="00685DF1"/>
    <w:rsid w:val="00686643"/>
    <w:rsid w:val="00686B63"/>
    <w:rsid w:val="00686C15"/>
    <w:rsid w:val="00686C5D"/>
    <w:rsid w:val="006874F4"/>
    <w:rsid w:val="00687A66"/>
    <w:rsid w:val="00687B9C"/>
    <w:rsid w:val="00687EE9"/>
    <w:rsid w:val="006913F9"/>
    <w:rsid w:val="00692344"/>
    <w:rsid w:val="006923FE"/>
    <w:rsid w:val="006927B1"/>
    <w:rsid w:val="006932C6"/>
    <w:rsid w:val="00694868"/>
    <w:rsid w:val="0069619C"/>
    <w:rsid w:val="00697085"/>
    <w:rsid w:val="00697550"/>
    <w:rsid w:val="00697FFB"/>
    <w:rsid w:val="006A00E3"/>
    <w:rsid w:val="006A03AE"/>
    <w:rsid w:val="006A0BB5"/>
    <w:rsid w:val="006A1863"/>
    <w:rsid w:val="006A22DB"/>
    <w:rsid w:val="006A2FC0"/>
    <w:rsid w:val="006A47A5"/>
    <w:rsid w:val="006A4FE8"/>
    <w:rsid w:val="006A57BB"/>
    <w:rsid w:val="006A5A2E"/>
    <w:rsid w:val="006A5C1D"/>
    <w:rsid w:val="006A6154"/>
    <w:rsid w:val="006A6DC9"/>
    <w:rsid w:val="006A6F4D"/>
    <w:rsid w:val="006A73A2"/>
    <w:rsid w:val="006A766B"/>
    <w:rsid w:val="006B0093"/>
    <w:rsid w:val="006B0A2D"/>
    <w:rsid w:val="006B15D5"/>
    <w:rsid w:val="006B162A"/>
    <w:rsid w:val="006B207D"/>
    <w:rsid w:val="006B219B"/>
    <w:rsid w:val="006B2523"/>
    <w:rsid w:val="006B276F"/>
    <w:rsid w:val="006B2D8B"/>
    <w:rsid w:val="006B31F1"/>
    <w:rsid w:val="006B3545"/>
    <w:rsid w:val="006B3D9B"/>
    <w:rsid w:val="006B46F0"/>
    <w:rsid w:val="006B5193"/>
    <w:rsid w:val="006B5933"/>
    <w:rsid w:val="006B5A46"/>
    <w:rsid w:val="006B5CF0"/>
    <w:rsid w:val="006C02D7"/>
    <w:rsid w:val="006C0DC7"/>
    <w:rsid w:val="006C0FCB"/>
    <w:rsid w:val="006C14F0"/>
    <w:rsid w:val="006C198D"/>
    <w:rsid w:val="006C2062"/>
    <w:rsid w:val="006C23DE"/>
    <w:rsid w:val="006C2E4A"/>
    <w:rsid w:val="006C34C5"/>
    <w:rsid w:val="006C3AEA"/>
    <w:rsid w:val="006C3EEE"/>
    <w:rsid w:val="006C6E39"/>
    <w:rsid w:val="006C7329"/>
    <w:rsid w:val="006C7A13"/>
    <w:rsid w:val="006D0435"/>
    <w:rsid w:val="006D0847"/>
    <w:rsid w:val="006D1245"/>
    <w:rsid w:val="006D1530"/>
    <w:rsid w:val="006D1ADB"/>
    <w:rsid w:val="006D1E4C"/>
    <w:rsid w:val="006D2074"/>
    <w:rsid w:val="006D20F2"/>
    <w:rsid w:val="006D2249"/>
    <w:rsid w:val="006D23B3"/>
    <w:rsid w:val="006D2DE6"/>
    <w:rsid w:val="006D2F97"/>
    <w:rsid w:val="006D3450"/>
    <w:rsid w:val="006D3AD4"/>
    <w:rsid w:val="006D5ECC"/>
    <w:rsid w:val="006D5EE9"/>
    <w:rsid w:val="006D6183"/>
    <w:rsid w:val="006D64E2"/>
    <w:rsid w:val="006D694D"/>
    <w:rsid w:val="006D7576"/>
    <w:rsid w:val="006D7EB8"/>
    <w:rsid w:val="006E0211"/>
    <w:rsid w:val="006E0D45"/>
    <w:rsid w:val="006E15FA"/>
    <w:rsid w:val="006E1B01"/>
    <w:rsid w:val="006E2548"/>
    <w:rsid w:val="006E3D9C"/>
    <w:rsid w:val="006E405B"/>
    <w:rsid w:val="006E492E"/>
    <w:rsid w:val="006E4CD4"/>
    <w:rsid w:val="006E4D22"/>
    <w:rsid w:val="006E50E6"/>
    <w:rsid w:val="006E5558"/>
    <w:rsid w:val="006E5972"/>
    <w:rsid w:val="006E5FA5"/>
    <w:rsid w:val="006E5FC8"/>
    <w:rsid w:val="006E64E7"/>
    <w:rsid w:val="006E70B6"/>
    <w:rsid w:val="006E7338"/>
    <w:rsid w:val="006E7989"/>
    <w:rsid w:val="006F043E"/>
    <w:rsid w:val="006F084E"/>
    <w:rsid w:val="006F0FEF"/>
    <w:rsid w:val="006F18C0"/>
    <w:rsid w:val="006F1BBB"/>
    <w:rsid w:val="006F1D23"/>
    <w:rsid w:val="006F2115"/>
    <w:rsid w:val="006F350D"/>
    <w:rsid w:val="006F4744"/>
    <w:rsid w:val="006F495B"/>
    <w:rsid w:val="006F5795"/>
    <w:rsid w:val="006F5FCD"/>
    <w:rsid w:val="006F6361"/>
    <w:rsid w:val="006F6569"/>
    <w:rsid w:val="006F6C87"/>
    <w:rsid w:val="006F75A5"/>
    <w:rsid w:val="006F760F"/>
    <w:rsid w:val="006F772A"/>
    <w:rsid w:val="006F78B9"/>
    <w:rsid w:val="007001C8"/>
    <w:rsid w:val="00700822"/>
    <w:rsid w:val="007009AB"/>
    <w:rsid w:val="00701932"/>
    <w:rsid w:val="00702054"/>
    <w:rsid w:val="007020CF"/>
    <w:rsid w:val="00702BB9"/>
    <w:rsid w:val="00702CA9"/>
    <w:rsid w:val="007033F8"/>
    <w:rsid w:val="00703602"/>
    <w:rsid w:val="0070374C"/>
    <w:rsid w:val="00703D9B"/>
    <w:rsid w:val="0070547F"/>
    <w:rsid w:val="00705B5F"/>
    <w:rsid w:val="00706289"/>
    <w:rsid w:val="007064BA"/>
    <w:rsid w:val="0070667A"/>
    <w:rsid w:val="00706D3F"/>
    <w:rsid w:val="00710004"/>
    <w:rsid w:val="00710113"/>
    <w:rsid w:val="00710BC8"/>
    <w:rsid w:val="00710C3F"/>
    <w:rsid w:val="0071127C"/>
    <w:rsid w:val="00711306"/>
    <w:rsid w:val="00711BFA"/>
    <w:rsid w:val="00711FC2"/>
    <w:rsid w:val="007129A8"/>
    <w:rsid w:val="0071377D"/>
    <w:rsid w:val="00713AEB"/>
    <w:rsid w:val="00713B85"/>
    <w:rsid w:val="00713CB3"/>
    <w:rsid w:val="00714FAA"/>
    <w:rsid w:val="0071551A"/>
    <w:rsid w:val="00715CD8"/>
    <w:rsid w:val="00715DEE"/>
    <w:rsid w:val="00716E00"/>
    <w:rsid w:val="00717085"/>
    <w:rsid w:val="007174C5"/>
    <w:rsid w:val="00720293"/>
    <w:rsid w:val="007203E2"/>
    <w:rsid w:val="0072068E"/>
    <w:rsid w:val="007224DE"/>
    <w:rsid w:val="00722681"/>
    <w:rsid w:val="007226AA"/>
    <w:rsid w:val="00722A86"/>
    <w:rsid w:val="00722E92"/>
    <w:rsid w:val="00723046"/>
    <w:rsid w:val="00723B87"/>
    <w:rsid w:val="00723F01"/>
    <w:rsid w:val="0072412F"/>
    <w:rsid w:val="0072416E"/>
    <w:rsid w:val="007242CD"/>
    <w:rsid w:val="00724D7D"/>
    <w:rsid w:val="007252D3"/>
    <w:rsid w:val="007254B1"/>
    <w:rsid w:val="00725817"/>
    <w:rsid w:val="00725CD8"/>
    <w:rsid w:val="00726583"/>
    <w:rsid w:val="007269C4"/>
    <w:rsid w:val="00726F55"/>
    <w:rsid w:val="007272B6"/>
    <w:rsid w:val="00727E6F"/>
    <w:rsid w:val="00727F6F"/>
    <w:rsid w:val="007303CE"/>
    <w:rsid w:val="00730FDC"/>
    <w:rsid w:val="00731119"/>
    <w:rsid w:val="00731454"/>
    <w:rsid w:val="0073152A"/>
    <w:rsid w:val="007316AD"/>
    <w:rsid w:val="00732270"/>
    <w:rsid w:val="007325B5"/>
    <w:rsid w:val="007339BE"/>
    <w:rsid w:val="007344EE"/>
    <w:rsid w:val="007361B6"/>
    <w:rsid w:val="0073653D"/>
    <w:rsid w:val="007367C0"/>
    <w:rsid w:val="00736F7C"/>
    <w:rsid w:val="00737CD6"/>
    <w:rsid w:val="0074081F"/>
    <w:rsid w:val="00741138"/>
    <w:rsid w:val="00741705"/>
    <w:rsid w:val="007424E0"/>
    <w:rsid w:val="00742970"/>
    <w:rsid w:val="0074344D"/>
    <w:rsid w:val="00743681"/>
    <w:rsid w:val="00744430"/>
    <w:rsid w:val="007459CA"/>
    <w:rsid w:val="00745AD6"/>
    <w:rsid w:val="00745C2B"/>
    <w:rsid w:val="00746C74"/>
    <w:rsid w:val="00746E62"/>
    <w:rsid w:val="00746F66"/>
    <w:rsid w:val="007473BC"/>
    <w:rsid w:val="00750135"/>
    <w:rsid w:val="0075059A"/>
    <w:rsid w:val="00750886"/>
    <w:rsid w:val="0075159C"/>
    <w:rsid w:val="00751A18"/>
    <w:rsid w:val="0075283A"/>
    <w:rsid w:val="0075346D"/>
    <w:rsid w:val="00754886"/>
    <w:rsid w:val="00754894"/>
    <w:rsid w:val="00754B20"/>
    <w:rsid w:val="00754D2C"/>
    <w:rsid w:val="00755679"/>
    <w:rsid w:val="0075573E"/>
    <w:rsid w:val="00755CB8"/>
    <w:rsid w:val="0075623C"/>
    <w:rsid w:val="00756BFF"/>
    <w:rsid w:val="00757EB0"/>
    <w:rsid w:val="0076005E"/>
    <w:rsid w:val="00760346"/>
    <w:rsid w:val="0076036F"/>
    <w:rsid w:val="007603DA"/>
    <w:rsid w:val="00760E12"/>
    <w:rsid w:val="007611BF"/>
    <w:rsid w:val="007618F7"/>
    <w:rsid w:val="00761C8D"/>
    <w:rsid w:val="00761E48"/>
    <w:rsid w:val="00762223"/>
    <w:rsid w:val="0076269E"/>
    <w:rsid w:val="007627CD"/>
    <w:rsid w:val="00762A9C"/>
    <w:rsid w:val="00763BA2"/>
    <w:rsid w:val="007642A0"/>
    <w:rsid w:val="007642F1"/>
    <w:rsid w:val="0076469B"/>
    <w:rsid w:val="0076485E"/>
    <w:rsid w:val="00765EEB"/>
    <w:rsid w:val="00765F5D"/>
    <w:rsid w:val="00766BE5"/>
    <w:rsid w:val="00766F63"/>
    <w:rsid w:val="00767A8A"/>
    <w:rsid w:val="00770C96"/>
    <w:rsid w:val="00770E53"/>
    <w:rsid w:val="00771364"/>
    <w:rsid w:val="00771D68"/>
    <w:rsid w:val="00772DEC"/>
    <w:rsid w:val="007733AE"/>
    <w:rsid w:val="007735D5"/>
    <w:rsid w:val="00773706"/>
    <w:rsid w:val="00773A76"/>
    <w:rsid w:val="00773D8F"/>
    <w:rsid w:val="007744EE"/>
    <w:rsid w:val="0077488C"/>
    <w:rsid w:val="00774980"/>
    <w:rsid w:val="00774BFD"/>
    <w:rsid w:val="00774E64"/>
    <w:rsid w:val="00775544"/>
    <w:rsid w:val="0077605C"/>
    <w:rsid w:val="00776CE6"/>
    <w:rsid w:val="00776F9D"/>
    <w:rsid w:val="007775A1"/>
    <w:rsid w:val="00777644"/>
    <w:rsid w:val="0077786B"/>
    <w:rsid w:val="00777CEE"/>
    <w:rsid w:val="0078017A"/>
    <w:rsid w:val="0078073D"/>
    <w:rsid w:val="00780897"/>
    <w:rsid w:val="00780E8E"/>
    <w:rsid w:val="007814AF"/>
    <w:rsid w:val="00781871"/>
    <w:rsid w:val="0078190E"/>
    <w:rsid w:val="00781F42"/>
    <w:rsid w:val="00782478"/>
    <w:rsid w:val="007829E4"/>
    <w:rsid w:val="00782F62"/>
    <w:rsid w:val="007830F2"/>
    <w:rsid w:val="00783263"/>
    <w:rsid w:val="00783D30"/>
    <w:rsid w:val="00783D67"/>
    <w:rsid w:val="0078420A"/>
    <w:rsid w:val="00784907"/>
    <w:rsid w:val="00784C08"/>
    <w:rsid w:val="00784D90"/>
    <w:rsid w:val="00785152"/>
    <w:rsid w:val="00785ECB"/>
    <w:rsid w:val="00786051"/>
    <w:rsid w:val="00787088"/>
    <w:rsid w:val="007872C9"/>
    <w:rsid w:val="00787762"/>
    <w:rsid w:val="00787BAB"/>
    <w:rsid w:val="00790ABC"/>
    <w:rsid w:val="0079101B"/>
    <w:rsid w:val="00791904"/>
    <w:rsid w:val="00791DB9"/>
    <w:rsid w:val="00791ED6"/>
    <w:rsid w:val="00792271"/>
    <w:rsid w:val="007924DD"/>
    <w:rsid w:val="00792825"/>
    <w:rsid w:val="00793812"/>
    <w:rsid w:val="00793911"/>
    <w:rsid w:val="007940F3"/>
    <w:rsid w:val="007949F2"/>
    <w:rsid w:val="007954D7"/>
    <w:rsid w:val="00795E0C"/>
    <w:rsid w:val="007968B6"/>
    <w:rsid w:val="00797602"/>
    <w:rsid w:val="007A0389"/>
    <w:rsid w:val="007A043B"/>
    <w:rsid w:val="007A0F17"/>
    <w:rsid w:val="007A28E2"/>
    <w:rsid w:val="007A2D17"/>
    <w:rsid w:val="007A3A0D"/>
    <w:rsid w:val="007A4150"/>
    <w:rsid w:val="007A478A"/>
    <w:rsid w:val="007A4D99"/>
    <w:rsid w:val="007A7B1E"/>
    <w:rsid w:val="007B15CC"/>
    <w:rsid w:val="007B15D1"/>
    <w:rsid w:val="007B184D"/>
    <w:rsid w:val="007B1B20"/>
    <w:rsid w:val="007B1C83"/>
    <w:rsid w:val="007B1CEE"/>
    <w:rsid w:val="007B1FEB"/>
    <w:rsid w:val="007B28C9"/>
    <w:rsid w:val="007B3C65"/>
    <w:rsid w:val="007B3D7E"/>
    <w:rsid w:val="007B4372"/>
    <w:rsid w:val="007B49C5"/>
    <w:rsid w:val="007B54EF"/>
    <w:rsid w:val="007B5511"/>
    <w:rsid w:val="007B59E1"/>
    <w:rsid w:val="007B6796"/>
    <w:rsid w:val="007B74D9"/>
    <w:rsid w:val="007B74FB"/>
    <w:rsid w:val="007B78AA"/>
    <w:rsid w:val="007C0A44"/>
    <w:rsid w:val="007C1621"/>
    <w:rsid w:val="007C19EB"/>
    <w:rsid w:val="007C2832"/>
    <w:rsid w:val="007C28D5"/>
    <w:rsid w:val="007C2D93"/>
    <w:rsid w:val="007C2E06"/>
    <w:rsid w:val="007C3058"/>
    <w:rsid w:val="007C312D"/>
    <w:rsid w:val="007C3400"/>
    <w:rsid w:val="007C3DE3"/>
    <w:rsid w:val="007C3EF5"/>
    <w:rsid w:val="007C4178"/>
    <w:rsid w:val="007C4EE7"/>
    <w:rsid w:val="007C5026"/>
    <w:rsid w:val="007C5A0D"/>
    <w:rsid w:val="007C6E93"/>
    <w:rsid w:val="007C72C4"/>
    <w:rsid w:val="007D06FD"/>
    <w:rsid w:val="007D0789"/>
    <w:rsid w:val="007D0B92"/>
    <w:rsid w:val="007D1B75"/>
    <w:rsid w:val="007D1C34"/>
    <w:rsid w:val="007D1F46"/>
    <w:rsid w:val="007D28DF"/>
    <w:rsid w:val="007D501F"/>
    <w:rsid w:val="007D534A"/>
    <w:rsid w:val="007D599A"/>
    <w:rsid w:val="007D5F32"/>
    <w:rsid w:val="007D5F86"/>
    <w:rsid w:val="007D6768"/>
    <w:rsid w:val="007D67AE"/>
    <w:rsid w:val="007D6E9E"/>
    <w:rsid w:val="007D7732"/>
    <w:rsid w:val="007D7FCC"/>
    <w:rsid w:val="007E027A"/>
    <w:rsid w:val="007E06CA"/>
    <w:rsid w:val="007E0729"/>
    <w:rsid w:val="007E0812"/>
    <w:rsid w:val="007E0B91"/>
    <w:rsid w:val="007E0DA9"/>
    <w:rsid w:val="007E111E"/>
    <w:rsid w:val="007E15AF"/>
    <w:rsid w:val="007E1708"/>
    <w:rsid w:val="007E2F19"/>
    <w:rsid w:val="007E3211"/>
    <w:rsid w:val="007E34CE"/>
    <w:rsid w:val="007E3704"/>
    <w:rsid w:val="007E3945"/>
    <w:rsid w:val="007E480E"/>
    <w:rsid w:val="007E4C62"/>
    <w:rsid w:val="007E5176"/>
    <w:rsid w:val="007E58D8"/>
    <w:rsid w:val="007E5B40"/>
    <w:rsid w:val="007E5F9E"/>
    <w:rsid w:val="007E6CEF"/>
    <w:rsid w:val="007E6EB3"/>
    <w:rsid w:val="007E7E6D"/>
    <w:rsid w:val="007F10F1"/>
    <w:rsid w:val="007F1321"/>
    <w:rsid w:val="007F1834"/>
    <w:rsid w:val="007F1DFB"/>
    <w:rsid w:val="007F2071"/>
    <w:rsid w:val="007F20ED"/>
    <w:rsid w:val="007F24C5"/>
    <w:rsid w:val="007F2EAF"/>
    <w:rsid w:val="007F3B89"/>
    <w:rsid w:val="007F4499"/>
    <w:rsid w:val="007F4AF8"/>
    <w:rsid w:val="007F5110"/>
    <w:rsid w:val="007F5607"/>
    <w:rsid w:val="007F61C0"/>
    <w:rsid w:val="007F65DA"/>
    <w:rsid w:val="007F6C2B"/>
    <w:rsid w:val="007F6D58"/>
    <w:rsid w:val="007F7601"/>
    <w:rsid w:val="007F76A1"/>
    <w:rsid w:val="007F783D"/>
    <w:rsid w:val="007F7B6A"/>
    <w:rsid w:val="00800155"/>
    <w:rsid w:val="008002B6"/>
    <w:rsid w:val="0080069C"/>
    <w:rsid w:val="00800E30"/>
    <w:rsid w:val="00802485"/>
    <w:rsid w:val="00802A51"/>
    <w:rsid w:val="00802CE3"/>
    <w:rsid w:val="00803978"/>
    <w:rsid w:val="0080504F"/>
    <w:rsid w:val="00805A0B"/>
    <w:rsid w:val="00805D38"/>
    <w:rsid w:val="0080762E"/>
    <w:rsid w:val="008076F0"/>
    <w:rsid w:val="00810B18"/>
    <w:rsid w:val="008110B5"/>
    <w:rsid w:val="008123C3"/>
    <w:rsid w:val="00812DDC"/>
    <w:rsid w:val="00813B60"/>
    <w:rsid w:val="00813CCF"/>
    <w:rsid w:val="00814814"/>
    <w:rsid w:val="00814AF0"/>
    <w:rsid w:val="00815EF1"/>
    <w:rsid w:val="00816659"/>
    <w:rsid w:val="00816D4B"/>
    <w:rsid w:val="00816D91"/>
    <w:rsid w:val="00817146"/>
    <w:rsid w:val="00817263"/>
    <w:rsid w:val="008172D5"/>
    <w:rsid w:val="008176FA"/>
    <w:rsid w:val="00821131"/>
    <w:rsid w:val="00821222"/>
    <w:rsid w:val="00821D0A"/>
    <w:rsid w:val="00822A1D"/>
    <w:rsid w:val="00823786"/>
    <w:rsid w:val="00824059"/>
    <w:rsid w:val="008241CD"/>
    <w:rsid w:val="008252B0"/>
    <w:rsid w:val="00826EF9"/>
    <w:rsid w:val="008272D8"/>
    <w:rsid w:val="00830469"/>
    <w:rsid w:val="00830476"/>
    <w:rsid w:val="008306E6"/>
    <w:rsid w:val="00830D48"/>
    <w:rsid w:val="008310CB"/>
    <w:rsid w:val="008311AC"/>
    <w:rsid w:val="00831B6B"/>
    <w:rsid w:val="00831F13"/>
    <w:rsid w:val="00831FA6"/>
    <w:rsid w:val="008323E9"/>
    <w:rsid w:val="00832628"/>
    <w:rsid w:val="0083267C"/>
    <w:rsid w:val="008327FC"/>
    <w:rsid w:val="00832B00"/>
    <w:rsid w:val="00832CD8"/>
    <w:rsid w:val="0083355F"/>
    <w:rsid w:val="0083481F"/>
    <w:rsid w:val="0083503B"/>
    <w:rsid w:val="00835C71"/>
    <w:rsid w:val="008364F0"/>
    <w:rsid w:val="00836A7B"/>
    <w:rsid w:val="00836F7F"/>
    <w:rsid w:val="008376E1"/>
    <w:rsid w:val="00837A0E"/>
    <w:rsid w:val="00840451"/>
    <w:rsid w:val="00840F40"/>
    <w:rsid w:val="00841DB4"/>
    <w:rsid w:val="008429B3"/>
    <w:rsid w:val="008429EC"/>
    <w:rsid w:val="00842CDA"/>
    <w:rsid w:val="00842CDC"/>
    <w:rsid w:val="00842D9B"/>
    <w:rsid w:val="008446FD"/>
    <w:rsid w:val="00845800"/>
    <w:rsid w:val="0084588C"/>
    <w:rsid w:val="00846BC7"/>
    <w:rsid w:val="008478D2"/>
    <w:rsid w:val="00847F5E"/>
    <w:rsid w:val="008505BB"/>
    <w:rsid w:val="00850E50"/>
    <w:rsid w:val="00851866"/>
    <w:rsid w:val="00851883"/>
    <w:rsid w:val="00852857"/>
    <w:rsid w:val="00853A5E"/>
    <w:rsid w:val="008540F2"/>
    <w:rsid w:val="00854456"/>
    <w:rsid w:val="0085511E"/>
    <w:rsid w:val="00855A07"/>
    <w:rsid w:val="00856293"/>
    <w:rsid w:val="008564BC"/>
    <w:rsid w:val="008566E6"/>
    <w:rsid w:val="00856969"/>
    <w:rsid w:val="00856D5F"/>
    <w:rsid w:val="00860E82"/>
    <w:rsid w:val="008619C1"/>
    <w:rsid w:val="00862031"/>
    <w:rsid w:val="00862067"/>
    <w:rsid w:val="00862C53"/>
    <w:rsid w:val="00862D8A"/>
    <w:rsid w:val="008633F3"/>
    <w:rsid w:val="008644DA"/>
    <w:rsid w:val="00864C0E"/>
    <w:rsid w:val="008655DC"/>
    <w:rsid w:val="008655E8"/>
    <w:rsid w:val="008661C8"/>
    <w:rsid w:val="0086620C"/>
    <w:rsid w:val="00866825"/>
    <w:rsid w:val="00866DB9"/>
    <w:rsid w:val="008670C8"/>
    <w:rsid w:val="008671AF"/>
    <w:rsid w:val="008677CE"/>
    <w:rsid w:val="008706A1"/>
    <w:rsid w:val="00870AD6"/>
    <w:rsid w:val="0087179D"/>
    <w:rsid w:val="00871CBE"/>
    <w:rsid w:val="008720FA"/>
    <w:rsid w:val="00872697"/>
    <w:rsid w:val="00872710"/>
    <w:rsid w:val="00872CC8"/>
    <w:rsid w:val="00873226"/>
    <w:rsid w:val="0087323F"/>
    <w:rsid w:val="00873AF9"/>
    <w:rsid w:val="00873E61"/>
    <w:rsid w:val="008743B9"/>
    <w:rsid w:val="008746DD"/>
    <w:rsid w:val="00874956"/>
    <w:rsid w:val="00874DFB"/>
    <w:rsid w:val="0087517C"/>
    <w:rsid w:val="00875540"/>
    <w:rsid w:val="0087651E"/>
    <w:rsid w:val="008765D4"/>
    <w:rsid w:val="008767BA"/>
    <w:rsid w:val="00876853"/>
    <w:rsid w:val="00876A12"/>
    <w:rsid w:val="0088097B"/>
    <w:rsid w:val="00880A42"/>
    <w:rsid w:val="008817AD"/>
    <w:rsid w:val="00882276"/>
    <w:rsid w:val="008825EB"/>
    <w:rsid w:val="00883466"/>
    <w:rsid w:val="00883470"/>
    <w:rsid w:val="0088386D"/>
    <w:rsid w:val="00884231"/>
    <w:rsid w:val="00884432"/>
    <w:rsid w:val="008846DE"/>
    <w:rsid w:val="00884761"/>
    <w:rsid w:val="008847E2"/>
    <w:rsid w:val="00884D7B"/>
    <w:rsid w:val="00884E54"/>
    <w:rsid w:val="00884EE8"/>
    <w:rsid w:val="00885430"/>
    <w:rsid w:val="00885571"/>
    <w:rsid w:val="0088567C"/>
    <w:rsid w:val="00885927"/>
    <w:rsid w:val="00885F48"/>
    <w:rsid w:val="008861AA"/>
    <w:rsid w:val="008871D9"/>
    <w:rsid w:val="008873D1"/>
    <w:rsid w:val="00887B65"/>
    <w:rsid w:val="00887B82"/>
    <w:rsid w:val="00887C64"/>
    <w:rsid w:val="00887CDB"/>
    <w:rsid w:val="00887F23"/>
    <w:rsid w:val="008913EB"/>
    <w:rsid w:val="00891921"/>
    <w:rsid w:val="0089267D"/>
    <w:rsid w:val="0089426F"/>
    <w:rsid w:val="008943B8"/>
    <w:rsid w:val="00895165"/>
    <w:rsid w:val="00895308"/>
    <w:rsid w:val="00895450"/>
    <w:rsid w:val="008954AF"/>
    <w:rsid w:val="00895785"/>
    <w:rsid w:val="00895E47"/>
    <w:rsid w:val="00896348"/>
    <w:rsid w:val="00896B40"/>
    <w:rsid w:val="0089711D"/>
    <w:rsid w:val="008971E7"/>
    <w:rsid w:val="008A1407"/>
    <w:rsid w:val="008A161E"/>
    <w:rsid w:val="008A1C51"/>
    <w:rsid w:val="008A1DC2"/>
    <w:rsid w:val="008A1EE7"/>
    <w:rsid w:val="008A2205"/>
    <w:rsid w:val="008A2401"/>
    <w:rsid w:val="008A271F"/>
    <w:rsid w:val="008A2D82"/>
    <w:rsid w:val="008A35E7"/>
    <w:rsid w:val="008A3A9A"/>
    <w:rsid w:val="008A3DF1"/>
    <w:rsid w:val="008A454B"/>
    <w:rsid w:val="008A47E9"/>
    <w:rsid w:val="008A5207"/>
    <w:rsid w:val="008A5F31"/>
    <w:rsid w:val="008A6134"/>
    <w:rsid w:val="008A63EB"/>
    <w:rsid w:val="008A655B"/>
    <w:rsid w:val="008A6C4E"/>
    <w:rsid w:val="008A70B6"/>
    <w:rsid w:val="008A76D3"/>
    <w:rsid w:val="008A7995"/>
    <w:rsid w:val="008B1577"/>
    <w:rsid w:val="008B183C"/>
    <w:rsid w:val="008B32E5"/>
    <w:rsid w:val="008B34AC"/>
    <w:rsid w:val="008B34CB"/>
    <w:rsid w:val="008B3EA8"/>
    <w:rsid w:val="008B48D1"/>
    <w:rsid w:val="008B50DE"/>
    <w:rsid w:val="008B5939"/>
    <w:rsid w:val="008B5B95"/>
    <w:rsid w:val="008B6767"/>
    <w:rsid w:val="008B67CF"/>
    <w:rsid w:val="008B71B5"/>
    <w:rsid w:val="008B74AA"/>
    <w:rsid w:val="008C003A"/>
    <w:rsid w:val="008C0051"/>
    <w:rsid w:val="008C02BF"/>
    <w:rsid w:val="008C057C"/>
    <w:rsid w:val="008C114B"/>
    <w:rsid w:val="008C1ACB"/>
    <w:rsid w:val="008C2477"/>
    <w:rsid w:val="008C26E2"/>
    <w:rsid w:val="008C2B69"/>
    <w:rsid w:val="008C2DA8"/>
    <w:rsid w:val="008C39B4"/>
    <w:rsid w:val="008C451A"/>
    <w:rsid w:val="008C46D5"/>
    <w:rsid w:val="008C4963"/>
    <w:rsid w:val="008C4C7F"/>
    <w:rsid w:val="008C4DCE"/>
    <w:rsid w:val="008C508D"/>
    <w:rsid w:val="008C54C3"/>
    <w:rsid w:val="008C5CCD"/>
    <w:rsid w:val="008C6876"/>
    <w:rsid w:val="008C6BDC"/>
    <w:rsid w:val="008C7852"/>
    <w:rsid w:val="008D07B1"/>
    <w:rsid w:val="008D07D0"/>
    <w:rsid w:val="008D0AC5"/>
    <w:rsid w:val="008D10C3"/>
    <w:rsid w:val="008D1178"/>
    <w:rsid w:val="008D15D6"/>
    <w:rsid w:val="008D1799"/>
    <w:rsid w:val="008D1B47"/>
    <w:rsid w:val="008D1C6B"/>
    <w:rsid w:val="008D1FD0"/>
    <w:rsid w:val="008D2093"/>
    <w:rsid w:val="008D31D3"/>
    <w:rsid w:val="008D4567"/>
    <w:rsid w:val="008D4BFE"/>
    <w:rsid w:val="008D571E"/>
    <w:rsid w:val="008D5FAF"/>
    <w:rsid w:val="008D6371"/>
    <w:rsid w:val="008D63BC"/>
    <w:rsid w:val="008D6728"/>
    <w:rsid w:val="008D6BC6"/>
    <w:rsid w:val="008D6BEE"/>
    <w:rsid w:val="008D6C4A"/>
    <w:rsid w:val="008D6DE8"/>
    <w:rsid w:val="008E0FC8"/>
    <w:rsid w:val="008E13D7"/>
    <w:rsid w:val="008E1E70"/>
    <w:rsid w:val="008E379C"/>
    <w:rsid w:val="008E3B63"/>
    <w:rsid w:val="008E3C70"/>
    <w:rsid w:val="008E45B3"/>
    <w:rsid w:val="008E491C"/>
    <w:rsid w:val="008E4E3B"/>
    <w:rsid w:val="008E4ECC"/>
    <w:rsid w:val="008E50BC"/>
    <w:rsid w:val="008E5456"/>
    <w:rsid w:val="008E55A3"/>
    <w:rsid w:val="008E59DB"/>
    <w:rsid w:val="008E636F"/>
    <w:rsid w:val="008E6629"/>
    <w:rsid w:val="008E671F"/>
    <w:rsid w:val="008E7F2B"/>
    <w:rsid w:val="008F041B"/>
    <w:rsid w:val="008F08B6"/>
    <w:rsid w:val="008F0D2D"/>
    <w:rsid w:val="008F2702"/>
    <w:rsid w:val="008F2BA7"/>
    <w:rsid w:val="008F3BA2"/>
    <w:rsid w:val="008F4107"/>
    <w:rsid w:val="008F4626"/>
    <w:rsid w:val="008F487C"/>
    <w:rsid w:val="008F4C74"/>
    <w:rsid w:val="008F4CE5"/>
    <w:rsid w:val="008F4DB8"/>
    <w:rsid w:val="008F505D"/>
    <w:rsid w:val="008F5705"/>
    <w:rsid w:val="008F5B3C"/>
    <w:rsid w:val="008F6671"/>
    <w:rsid w:val="008F7104"/>
    <w:rsid w:val="008F7B87"/>
    <w:rsid w:val="009000CC"/>
    <w:rsid w:val="009019B7"/>
    <w:rsid w:val="009025A9"/>
    <w:rsid w:val="00902985"/>
    <w:rsid w:val="00902A58"/>
    <w:rsid w:val="00902CC6"/>
    <w:rsid w:val="0090326F"/>
    <w:rsid w:val="00904429"/>
    <w:rsid w:val="00904B5A"/>
    <w:rsid w:val="00904D03"/>
    <w:rsid w:val="00905776"/>
    <w:rsid w:val="0090586D"/>
    <w:rsid w:val="009058CE"/>
    <w:rsid w:val="00905F27"/>
    <w:rsid w:val="0090627D"/>
    <w:rsid w:val="00907DED"/>
    <w:rsid w:val="0091079B"/>
    <w:rsid w:val="0091205E"/>
    <w:rsid w:val="0091234B"/>
    <w:rsid w:val="0091322C"/>
    <w:rsid w:val="00913F36"/>
    <w:rsid w:val="0091418D"/>
    <w:rsid w:val="009141AC"/>
    <w:rsid w:val="0091462C"/>
    <w:rsid w:val="0091582E"/>
    <w:rsid w:val="00915951"/>
    <w:rsid w:val="009211DF"/>
    <w:rsid w:val="00921787"/>
    <w:rsid w:val="00921914"/>
    <w:rsid w:val="00921BEE"/>
    <w:rsid w:val="00921C51"/>
    <w:rsid w:val="00921EF7"/>
    <w:rsid w:val="00922487"/>
    <w:rsid w:val="009224BA"/>
    <w:rsid w:val="009224F5"/>
    <w:rsid w:val="00922989"/>
    <w:rsid w:val="009229C6"/>
    <w:rsid w:val="00922F00"/>
    <w:rsid w:val="00923756"/>
    <w:rsid w:val="0092559A"/>
    <w:rsid w:val="00925B4F"/>
    <w:rsid w:val="009260CA"/>
    <w:rsid w:val="009264E0"/>
    <w:rsid w:val="00926E2C"/>
    <w:rsid w:val="00927016"/>
    <w:rsid w:val="009276DA"/>
    <w:rsid w:val="00927CFF"/>
    <w:rsid w:val="00930965"/>
    <w:rsid w:val="00930E3F"/>
    <w:rsid w:val="00931345"/>
    <w:rsid w:val="0093178E"/>
    <w:rsid w:val="009321F3"/>
    <w:rsid w:val="00932253"/>
    <w:rsid w:val="00933118"/>
    <w:rsid w:val="00933C7A"/>
    <w:rsid w:val="00933E2C"/>
    <w:rsid w:val="00933EA1"/>
    <w:rsid w:val="009347B1"/>
    <w:rsid w:val="00935152"/>
    <w:rsid w:val="00935D6E"/>
    <w:rsid w:val="00936BAE"/>
    <w:rsid w:val="0093759F"/>
    <w:rsid w:val="0093777A"/>
    <w:rsid w:val="00937A49"/>
    <w:rsid w:val="00940653"/>
    <w:rsid w:val="00940E8D"/>
    <w:rsid w:val="0094128B"/>
    <w:rsid w:val="0094180C"/>
    <w:rsid w:val="00941AD1"/>
    <w:rsid w:val="0094294C"/>
    <w:rsid w:val="00942BA7"/>
    <w:rsid w:val="009430FE"/>
    <w:rsid w:val="00943265"/>
    <w:rsid w:val="009436F3"/>
    <w:rsid w:val="00943BC8"/>
    <w:rsid w:val="009449FB"/>
    <w:rsid w:val="00945224"/>
    <w:rsid w:val="0094559E"/>
    <w:rsid w:val="00945975"/>
    <w:rsid w:val="00945AA9"/>
    <w:rsid w:val="00946831"/>
    <w:rsid w:val="00947FA1"/>
    <w:rsid w:val="00950CFA"/>
    <w:rsid w:val="00950DD0"/>
    <w:rsid w:val="009512E7"/>
    <w:rsid w:val="00951AAD"/>
    <w:rsid w:val="00952FFF"/>
    <w:rsid w:val="00953D08"/>
    <w:rsid w:val="00954153"/>
    <w:rsid w:val="00954B5A"/>
    <w:rsid w:val="0095692A"/>
    <w:rsid w:val="009572AA"/>
    <w:rsid w:val="0095779C"/>
    <w:rsid w:val="009602F8"/>
    <w:rsid w:val="00960899"/>
    <w:rsid w:val="0096094E"/>
    <w:rsid w:val="0096189D"/>
    <w:rsid w:val="00961E4E"/>
    <w:rsid w:val="00961FEF"/>
    <w:rsid w:val="009623F8"/>
    <w:rsid w:val="0096299E"/>
    <w:rsid w:val="00963094"/>
    <w:rsid w:val="00963194"/>
    <w:rsid w:val="009639BF"/>
    <w:rsid w:val="009639C4"/>
    <w:rsid w:val="00963A76"/>
    <w:rsid w:val="00964019"/>
    <w:rsid w:val="009641B2"/>
    <w:rsid w:val="00964911"/>
    <w:rsid w:val="00964D48"/>
    <w:rsid w:val="00964DC5"/>
    <w:rsid w:val="009650E5"/>
    <w:rsid w:val="00965EC6"/>
    <w:rsid w:val="009662EB"/>
    <w:rsid w:val="009663C2"/>
    <w:rsid w:val="009669B7"/>
    <w:rsid w:val="00966AE2"/>
    <w:rsid w:val="00966DBB"/>
    <w:rsid w:val="00966E7F"/>
    <w:rsid w:val="00966EF0"/>
    <w:rsid w:val="00970850"/>
    <w:rsid w:val="00970A52"/>
    <w:rsid w:val="00972085"/>
    <w:rsid w:val="0097261E"/>
    <w:rsid w:val="00972BEB"/>
    <w:rsid w:val="0097316A"/>
    <w:rsid w:val="00973404"/>
    <w:rsid w:val="00975188"/>
    <w:rsid w:val="00976525"/>
    <w:rsid w:val="00976CB1"/>
    <w:rsid w:val="009806D5"/>
    <w:rsid w:val="009807BE"/>
    <w:rsid w:val="00980D2C"/>
    <w:rsid w:val="00980F6C"/>
    <w:rsid w:val="00981EC1"/>
    <w:rsid w:val="00982862"/>
    <w:rsid w:val="00983465"/>
    <w:rsid w:val="009845BB"/>
    <w:rsid w:val="009846E5"/>
    <w:rsid w:val="009860CE"/>
    <w:rsid w:val="00986B59"/>
    <w:rsid w:val="00986D01"/>
    <w:rsid w:val="0098700E"/>
    <w:rsid w:val="009905B0"/>
    <w:rsid w:val="00990D85"/>
    <w:rsid w:val="00991658"/>
    <w:rsid w:val="00991923"/>
    <w:rsid w:val="00993EF4"/>
    <w:rsid w:val="009945AB"/>
    <w:rsid w:val="00995190"/>
    <w:rsid w:val="009954DF"/>
    <w:rsid w:val="00996450"/>
    <w:rsid w:val="00996734"/>
    <w:rsid w:val="0099687F"/>
    <w:rsid w:val="00997D18"/>
    <w:rsid w:val="009A0194"/>
    <w:rsid w:val="009A2118"/>
    <w:rsid w:val="009A2C18"/>
    <w:rsid w:val="009A2FED"/>
    <w:rsid w:val="009A49A5"/>
    <w:rsid w:val="009A49CC"/>
    <w:rsid w:val="009A4A35"/>
    <w:rsid w:val="009A5359"/>
    <w:rsid w:val="009A5661"/>
    <w:rsid w:val="009A5876"/>
    <w:rsid w:val="009A631B"/>
    <w:rsid w:val="009A6670"/>
    <w:rsid w:val="009A7461"/>
    <w:rsid w:val="009A74AF"/>
    <w:rsid w:val="009A764F"/>
    <w:rsid w:val="009A7884"/>
    <w:rsid w:val="009A7909"/>
    <w:rsid w:val="009B0B52"/>
    <w:rsid w:val="009B0E96"/>
    <w:rsid w:val="009B152A"/>
    <w:rsid w:val="009B1FE8"/>
    <w:rsid w:val="009B25E6"/>
    <w:rsid w:val="009B285F"/>
    <w:rsid w:val="009B44A5"/>
    <w:rsid w:val="009B4876"/>
    <w:rsid w:val="009B4ABA"/>
    <w:rsid w:val="009B541F"/>
    <w:rsid w:val="009B6BCA"/>
    <w:rsid w:val="009B7FD5"/>
    <w:rsid w:val="009C087A"/>
    <w:rsid w:val="009C1022"/>
    <w:rsid w:val="009C1988"/>
    <w:rsid w:val="009C19E1"/>
    <w:rsid w:val="009C3357"/>
    <w:rsid w:val="009C3CAB"/>
    <w:rsid w:val="009C3F1D"/>
    <w:rsid w:val="009C46DD"/>
    <w:rsid w:val="009C4AC2"/>
    <w:rsid w:val="009C4BAE"/>
    <w:rsid w:val="009C5345"/>
    <w:rsid w:val="009C5621"/>
    <w:rsid w:val="009C5A5C"/>
    <w:rsid w:val="009C5C81"/>
    <w:rsid w:val="009C7B4E"/>
    <w:rsid w:val="009D079F"/>
    <w:rsid w:val="009D1032"/>
    <w:rsid w:val="009D124B"/>
    <w:rsid w:val="009D190C"/>
    <w:rsid w:val="009D21CC"/>
    <w:rsid w:val="009D25EB"/>
    <w:rsid w:val="009D2D26"/>
    <w:rsid w:val="009D2E82"/>
    <w:rsid w:val="009D355F"/>
    <w:rsid w:val="009D3CA5"/>
    <w:rsid w:val="009D3DAC"/>
    <w:rsid w:val="009D5A64"/>
    <w:rsid w:val="009D7063"/>
    <w:rsid w:val="009D73D5"/>
    <w:rsid w:val="009D7672"/>
    <w:rsid w:val="009D7D20"/>
    <w:rsid w:val="009E0B15"/>
    <w:rsid w:val="009E0E30"/>
    <w:rsid w:val="009E10E0"/>
    <w:rsid w:val="009E120C"/>
    <w:rsid w:val="009E1339"/>
    <w:rsid w:val="009E14C9"/>
    <w:rsid w:val="009E2018"/>
    <w:rsid w:val="009E35B5"/>
    <w:rsid w:val="009E3627"/>
    <w:rsid w:val="009E3706"/>
    <w:rsid w:val="009E4F95"/>
    <w:rsid w:val="009E505F"/>
    <w:rsid w:val="009E538F"/>
    <w:rsid w:val="009E5BB1"/>
    <w:rsid w:val="009E5BF3"/>
    <w:rsid w:val="009E5C8C"/>
    <w:rsid w:val="009E6001"/>
    <w:rsid w:val="009E7096"/>
    <w:rsid w:val="009E7383"/>
    <w:rsid w:val="009E7779"/>
    <w:rsid w:val="009F0C9C"/>
    <w:rsid w:val="009F1F18"/>
    <w:rsid w:val="009F2886"/>
    <w:rsid w:val="009F2B51"/>
    <w:rsid w:val="009F3079"/>
    <w:rsid w:val="009F35D8"/>
    <w:rsid w:val="009F3C52"/>
    <w:rsid w:val="009F407A"/>
    <w:rsid w:val="009F4AF0"/>
    <w:rsid w:val="009F52F8"/>
    <w:rsid w:val="009F5787"/>
    <w:rsid w:val="009F60F1"/>
    <w:rsid w:val="009F685B"/>
    <w:rsid w:val="009F689E"/>
    <w:rsid w:val="009F6986"/>
    <w:rsid w:val="009F6A37"/>
    <w:rsid w:val="009F6BA9"/>
    <w:rsid w:val="009F6D00"/>
    <w:rsid w:val="00A0044B"/>
    <w:rsid w:val="00A00DA7"/>
    <w:rsid w:val="00A00F5F"/>
    <w:rsid w:val="00A00FFB"/>
    <w:rsid w:val="00A01C14"/>
    <w:rsid w:val="00A0232E"/>
    <w:rsid w:val="00A02419"/>
    <w:rsid w:val="00A02752"/>
    <w:rsid w:val="00A03F79"/>
    <w:rsid w:val="00A03FC0"/>
    <w:rsid w:val="00A04034"/>
    <w:rsid w:val="00A042FB"/>
    <w:rsid w:val="00A047AF"/>
    <w:rsid w:val="00A0582B"/>
    <w:rsid w:val="00A06059"/>
    <w:rsid w:val="00A06D48"/>
    <w:rsid w:val="00A07149"/>
    <w:rsid w:val="00A072E2"/>
    <w:rsid w:val="00A106C3"/>
    <w:rsid w:val="00A11A26"/>
    <w:rsid w:val="00A1208E"/>
    <w:rsid w:val="00A122A5"/>
    <w:rsid w:val="00A12703"/>
    <w:rsid w:val="00A1310E"/>
    <w:rsid w:val="00A13472"/>
    <w:rsid w:val="00A13DCD"/>
    <w:rsid w:val="00A14653"/>
    <w:rsid w:val="00A15096"/>
    <w:rsid w:val="00A151B7"/>
    <w:rsid w:val="00A15206"/>
    <w:rsid w:val="00A158D6"/>
    <w:rsid w:val="00A15B2C"/>
    <w:rsid w:val="00A161DC"/>
    <w:rsid w:val="00A16C98"/>
    <w:rsid w:val="00A16D22"/>
    <w:rsid w:val="00A17E90"/>
    <w:rsid w:val="00A207C1"/>
    <w:rsid w:val="00A2126B"/>
    <w:rsid w:val="00A227AF"/>
    <w:rsid w:val="00A228A4"/>
    <w:rsid w:val="00A22FFD"/>
    <w:rsid w:val="00A23219"/>
    <w:rsid w:val="00A233D7"/>
    <w:rsid w:val="00A23685"/>
    <w:rsid w:val="00A23861"/>
    <w:rsid w:val="00A23B80"/>
    <w:rsid w:val="00A2411C"/>
    <w:rsid w:val="00A24334"/>
    <w:rsid w:val="00A2483D"/>
    <w:rsid w:val="00A24B95"/>
    <w:rsid w:val="00A2520A"/>
    <w:rsid w:val="00A26D57"/>
    <w:rsid w:val="00A27AFD"/>
    <w:rsid w:val="00A30172"/>
    <w:rsid w:val="00A304AD"/>
    <w:rsid w:val="00A311A4"/>
    <w:rsid w:val="00A31B48"/>
    <w:rsid w:val="00A32326"/>
    <w:rsid w:val="00A327AB"/>
    <w:rsid w:val="00A334CD"/>
    <w:rsid w:val="00A3356D"/>
    <w:rsid w:val="00A341FD"/>
    <w:rsid w:val="00A343E2"/>
    <w:rsid w:val="00A3465A"/>
    <w:rsid w:val="00A35002"/>
    <w:rsid w:val="00A357F1"/>
    <w:rsid w:val="00A35CD7"/>
    <w:rsid w:val="00A36056"/>
    <w:rsid w:val="00A36463"/>
    <w:rsid w:val="00A36F42"/>
    <w:rsid w:val="00A373B7"/>
    <w:rsid w:val="00A405CD"/>
    <w:rsid w:val="00A409C9"/>
    <w:rsid w:val="00A40D61"/>
    <w:rsid w:val="00A410B7"/>
    <w:rsid w:val="00A4120A"/>
    <w:rsid w:val="00A42966"/>
    <w:rsid w:val="00A441FC"/>
    <w:rsid w:val="00A442D7"/>
    <w:rsid w:val="00A446CF"/>
    <w:rsid w:val="00A449CD"/>
    <w:rsid w:val="00A44E4F"/>
    <w:rsid w:val="00A45F57"/>
    <w:rsid w:val="00A46071"/>
    <w:rsid w:val="00A461CD"/>
    <w:rsid w:val="00A468BE"/>
    <w:rsid w:val="00A46E07"/>
    <w:rsid w:val="00A47665"/>
    <w:rsid w:val="00A47F69"/>
    <w:rsid w:val="00A50231"/>
    <w:rsid w:val="00A50BD2"/>
    <w:rsid w:val="00A50CC7"/>
    <w:rsid w:val="00A50DE4"/>
    <w:rsid w:val="00A52466"/>
    <w:rsid w:val="00A52521"/>
    <w:rsid w:val="00A5341C"/>
    <w:rsid w:val="00A534D0"/>
    <w:rsid w:val="00A53750"/>
    <w:rsid w:val="00A5399D"/>
    <w:rsid w:val="00A54391"/>
    <w:rsid w:val="00A54EAB"/>
    <w:rsid w:val="00A54EB2"/>
    <w:rsid w:val="00A5562C"/>
    <w:rsid w:val="00A55967"/>
    <w:rsid w:val="00A55B27"/>
    <w:rsid w:val="00A5650B"/>
    <w:rsid w:val="00A56887"/>
    <w:rsid w:val="00A57710"/>
    <w:rsid w:val="00A604E8"/>
    <w:rsid w:val="00A605B2"/>
    <w:rsid w:val="00A60E0C"/>
    <w:rsid w:val="00A61282"/>
    <w:rsid w:val="00A61BE9"/>
    <w:rsid w:val="00A620E6"/>
    <w:rsid w:val="00A62C3B"/>
    <w:rsid w:val="00A62E4D"/>
    <w:rsid w:val="00A63E2E"/>
    <w:rsid w:val="00A6471D"/>
    <w:rsid w:val="00A657B5"/>
    <w:rsid w:val="00A66188"/>
    <w:rsid w:val="00A66288"/>
    <w:rsid w:val="00A66BFB"/>
    <w:rsid w:val="00A66C42"/>
    <w:rsid w:val="00A670F8"/>
    <w:rsid w:val="00A70F36"/>
    <w:rsid w:val="00A710C5"/>
    <w:rsid w:val="00A716B1"/>
    <w:rsid w:val="00A71713"/>
    <w:rsid w:val="00A73780"/>
    <w:rsid w:val="00A73E0A"/>
    <w:rsid w:val="00A7420F"/>
    <w:rsid w:val="00A74CB9"/>
    <w:rsid w:val="00A7563D"/>
    <w:rsid w:val="00A75E00"/>
    <w:rsid w:val="00A7729B"/>
    <w:rsid w:val="00A7756A"/>
    <w:rsid w:val="00A776B4"/>
    <w:rsid w:val="00A7788E"/>
    <w:rsid w:val="00A802A0"/>
    <w:rsid w:val="00A808DA"/>
    <w:rsid w:val="00A8105B"/>
    <w:rsid w:val="00A81F11"/>
    <w:rsid w:val="00A82434"/>
    <w:rsid w:val="00A82531"/>
    <w:rsid w:val="00A8342B"/>
    <w:rsid w:val="00A83461"/>
    <w:rsid w:val="00A840FB"/>
    <w:rsid w:val="00A8416D"/>
    <w:rsid w:val="00A84448"/>
    <w:rsid w:val="00A845E0"/>
    <w:rsid w:val="00A8469F"/>
    <w:rsid w:val="00A84E12"/>
    <w:rsid w:val="00A84E1E"/>
    <w:rsid w:val="00A870C7"/>
    <w:rsid w:val="00A8780B"/>
    <w:rsid w:val="00A87AF9"/>
    <w:rsid w:val="00A90142"/>
    <w:rsid w:val="00A90713"/>
    <w:rsid w:val="00A90E48"/>
    <w:rsid w:val="00A91B9D"/>
    <w:rsid w:val="00A91DD5"/>
    <w:rsid w:val="00A91E6A"/>
    <w:rsid w:val="00A922CA"/>
    <w:rsid w:val="00A92B41"/>
    <w:rsid w:val="00A934AB"/>
    <w:rsid w:val="00A939F5"/>
    <w:rsid w:val="00A93CB7"/>
    <w:rsid w:val="00A940EC"/>
    <w:rsid w:val="00A948DE"/>
    <w:rsid w:val="00A94BF6"/>
    <w:rsid w:val="00A94F13"/>
    <w:rsid w:val="00A95D8C"/>
    <w:rsid w:val="00A96218"/>
    <w:rsid w:val="00A96354"/>
    <w:rsid w:val="00A97D88"/>
    <w:rsid w:val="00AA01A4"/>
    <w:rsid w:val="00AA0C13"/>
    <w:rsid w:val="00AA1473"/>
    <w:rsid w:val="00AA1F9B"/>
    <w:rsid w:val="00AA3387"/>
    <w:rsid w:val="00AA4ADF"/>
    <w:rsid w:val="00AA4E3C"/>
    <w:rsid w:val="00AA59D0"/>
    <w:rsid w:val="00AA6942"/>
    <w:rsid w:val="00AA6BEB"/>
    <w:rsid w:val="00AA7453"/>
    <w:rsid w:val="00AB005B"/>
    <w:rsid w:val="00AB09BD"/>
    <w:rsid w:val="00AB1323"/>
    <w:rsid w:val="00AB1827"/>
    <w:rsid w:val="00AB1A46"/>
    <w:rsid w:val="00AB264A"/>
    <w:rsid w:val="00AB2710"/>
    <w:rsid w:val="00AB2CCA"/>
    <w:rsid w:val="00AB41EE"/>
    <w:rsid w:val="00AB582A"/>
    <w:rsid w:val="00AB5E29"/>
    <w:rsid w:val="00AB62AB"/>
    <w:rsid w:val="00AB6D70"/>
    <w:rsid w:val="00AB7A2A"/>
    <w:rsid w:val="00AB7B26"/>
    <w:rsid w:val="00AB7D75"/>
    <w:rsid w:val="00AC04B2"/>
    <w:rsid w:val="00AC07C6"/>
    <w:rsid w:val="00AC0C16"/>
    <w:rsid w:val="00AC130E"/>
    <w:rsid w:val="00AC14AF"/>
    <w:rsid w:val="00AC1C9F"/>
    <w:rsid w:val="00AC275A"/>
    <w:rsid w:val="00AC280F"/>
    <w:rsid w:val="00AC2B43"/>
    <w:rsid w:val="00AC3576"/>
    <w:rsid w:val="00AC3EFC"/>
    <w:rsid w:val="00AC3FD8"/>
    <w:rsid w:val="00AC4097"/>
    <w:rsid w:val="00AC4832"/>
    <w:rsid w:val="00AC4DEC"/>
    <w:rsid w:val="00AC6018"/>
    <w:rsid w:val="00AC6B96"/>
    <w:rsid w:val="00AC6C0D"/>
    <w:rsid w:val="00AC7BFD"/>
    <w:rsid w:val="00AD03F6"/>
    <w:rsid w:val="00AD0830"/>
    <w:rsid w:val="00AD0C86"/>
    <w:rsid w:val="00AD11F9"/>
    <w:rsid w:val="00AD2964"/>
    <w:rsid w:val="00AD2F47"/>
    <w:rsid w:val="00AD3D38"/>
    <w:rsid w:val="00AD410B"/>
    <w:rsid w:val="00AD4524"/>
    <w:rsid w:val="00AD504D"/>
    <w:rsid w:val="00AD51D2"/>
    <w:rsid w:val="00AD5B04"/>
    <w:rsid w:val="00AD5FF4"/>
    <w:rsid w:val="00AD61C6"/>
    <w:rsid w:val="00AD6D61"/>
    <w:rsid w:val="00AD7CB5"/>
    <w:rsid w:val="00AE18BA"/>
    <w:rsid w:val="00AE1B47"/>
    <w:rsid w:val="00AE23A2"/>
    <w:rsid w:val="00AE26A1"/>
    <w:rsid w:val="00AE38A9"/>
    <w:rsid w:val="00AE39DC"/>
    <w:rsid w:val="00AE4D9D"/>
    <w:rsid w:val="00AE5D05"/>
    <w:rsid w:val="00AE5FAD"/>
    <w:rsid w:val="00AE6392"/>
    <w:rsid w:val="00AE6AA8"/>
    <w:rsid w:val="00AE6FC2"/>
    <w:rsid w:val="00AE71DB"/>
    <w:rsid w:val="00AE7682"/>
    <w:rsid w:val="00AE7918"/>
    <w:rsid w:val="00AF085E"/>
    <w:rsid w:val="00AF0BDC"/>
    <w:rsid w:val="00AF0C22"/>
    <w:rsid w:val="00AF16C0"/>
    <w:rsid w:val="00AF21D5"/>
    <w:rsid w:val="00AF26ED"/>
    <w:rsid w:val="00AF4D9E"/>
    <w:rsid w:val="00AF55F9"/>
    <w:rsid w:val="00AF6685"/>
    <w:rsid w:val="00AF6E5E"/>
    <w:rsid w:val="00AF7229"/>
    <w:rsid w:val="00AF7776"/>
    <w:rsid w:val="00B00602"/>
    <w:rsid w:val="00B013C7"/>
    <w:rsid w:val="00B01B93"/>
    <w:rsid w:val="00B01D7F"/>
    <w:rsid w:val="00B02643"/>
    <w:rsid w:val="00B03115"/>
    <w:rsid w:val="00B036D5"/>
    <w:rsid w:val="00B03EB9"/>
    <w:rsid w:val="00B0425A"/>
    <w:rsid w:val="00B045E9"/>
    <w:rsid w:val="00B04940"/>
    <w:rsid w:val="00B04D86"/>
    <w:rsid w:val="00B05AF9"/>
    <w:rsid w:val="00B05CA1"/>
    <w:rsid w:val="00B05EE4"/>
    <w:rsid w:val="00B06BEF"/>
    <w:rsid w:val="00B06D8B"/>
    <w:rsid w:val="00B074FE"/>
    <w:rsid w:val="00B079B1"/>
    <w:rsid w:val="00B07AD1"/>
    <w:rsid w:val="00B10424"/>
    <w:rsid w:val="00B1061C"/>
    <w:rsid w:val="00B10DC1"/>
    <w:rsid w:val="00B113A8"/>
    <w:rsid w:val="00B11763"/>
    <w:rsid w:val="00B11EA4"/>
    <w:rsid w:val="00B12469"/>
    <w:rsid w:val="00B130DD"/>
    <w:rsid w:val="00B130FB"/>
    <w:rsid w:val="00B13C28"/>
    <w:rsid w:val="00B13DD0"/>
    <w:rsid w:val="00B140A9"/>
    <w:rsid w:val="00B156F5"/>
    <w:rsid w:val="00B162AA"/>
    <w:rsid w:val="00B16528"/>
    <w:rsid w:val="00B169A8"/>
    <w:rsid w:val="00B17002"/>
    <w:rsid w:val="00B17496"/>
    <w:rsid w:val="00B17631"/>
    <w:rsid w:val="00B20267"/>
    <w:rsid w:val="00B20731"/>
    <w:rsid w:val="00B20D9E"/>
    <w:rsid w:val="00B2156C"/>
    <w:rsid w:val="00B21A94"/>
    <w:rsid w:val="00B21FA6"/>
    <w:rsid w:val="00B22381"/>
    <w:rsid w:val="00B223B7"/>
    <w:rsid w:val="00B240CA"/>
    <w:rsid w:val="00B2438D"/>
    <w:rsid w:val="00B2462B"/>
    <w:rsid w:val="00B25379"/>
    <w:rsid w:val="00B256B3"/>
    <w:rsid w:val="00B258F6"/>
    <w:rsid w:val="00B25C05"/>
    <w:rsid w:val="00B261E1"/>
    <w:rsid w:val="00B26AAA"/>
    <w:rsid w:val="00B26CF6"/>
    <w:rsid w:val="00B26EA9"/>
    <w:rsid w:val="00B27EA3"/>
    <w:rsid w:val="00B27FA2"/>
    <w:rsid w:val="00B307FB"/>
    <w:rsid w:val="00B30E0F"/>
    <w:rsid w:val="00B32E02"/>
    <w:rsid w:val="00B331DD"/>
    <w:rsid w:val="00B332D0"/>
    <w:rsid w:val="00B33473"/>
    <w:rsid w:val="00B339C1"/>
    <w:rsid w:val="00B342E6"/>
    <w:rsid w:val="00B350B4"/>
    <w:rsid w:val="00B35CCA"/>
    <w:rsid w:val="00B35DC2"/>
    <w:rsid w:val="00B367F7"/>
    <w:rsid w:val="00B36E8E"/>
    <w:rsid w:val="00B36F83"/>
    <w:rsid w:val="00B40E89"/>
    <w:rsid w:val="00B41A86"/>
    <w:rsid w:val="00B42A8F"/>
    <w:rsid w:val="00B42B2B"/>
    <w:rsid w:val="00B42D06"/>
    <w:rsid w:val="00B43564"/>
    <w:rsid w:val="00B44296"/>
    <w:rsid w:val="00B4538F"/>
    <w:rsid w:val="00B45CAC"/>
    <w:rsid w:val="00B4614A"/>
    <w:rsid w:val="00B466FB"/>
    <w:rsid w:val="00B46C00"/>
    <w:rsid w:val="00B47F8C"/>
    <w:rsid w:val="00B51309"/>
    <w:rsid w:val="00B516A8"/>
    <w:rsid w:val="00B52597"/>
    <w:rsid w:val="00B53301"/>
    <w:rsid w:val="00B53CED"/>
    <w:rsid w:val="00B53D25"/>
    <w:rsid w:val="00B53FAF"/>
    <w:rsid w:val="00B53FFF"/>
    <w:rsid w:val="00B540A1"/>
    <w:rsid w:val="00B54235"/>
    <w:rsid w:val="00B54895"/>
    <w:rsid w:val="00B552A2"/>
    <w:rsid w:val="00B55994"/>
    <w:rsid w:val="00B5603F"/>
    <w:rsid w:val="00B5657A"/>
    <w:rsid w:val="00B570DF"/>
    <w:rsid w:val="00B5741C"/>
    <w:rsid w:val="00B5784D"/>
    <w:rsid w:val="00B57ECC"/>
    <w:rsid w:val="00B606DA"/>
    <w:rsid w:val="00B60893"/>
    <w:rsid w:val="00B61003"/>
    <w:rsid w:val="00B61584"/>
    <w:rsid w:val="00B61AEA"/>
    <w:rsid w:val="00B6256B"/>
    <w:rsid w:val="00B62CE8"/>
    <w:rsid w:val="00B64391"/>
    <w:rsid w:val="00B64CAA"/>
    <w:rsid w:val="00B65353"/>
    <w:rsid w:val="00B65B4E"/>
    <w:rsid w:val="00B66C60"/>
    <w:rsid w:val="00B6710A"/>
    <w:rsid w:val="00B700E9"/>
    <w:rsid w:val="00B709FF"/>
    <w:rsid w:val="00B71B38"/>
    <w:rsid w:val="00B73475"/>
    <w:rsid w:val="00B73973"/>
    <w:rsid w:val="00B73D0F"/>
    <w:rsid w:val="00B74742"/>
    <w:rsid w:val="00B75097"/>
    <w:rsid w:val="00B758BD"/>
    <w:rsid w:val="00B75A68"/>
    <w:rsid w:val="00B75C7E"/>
    <w:rsid w:val="00B75CBA"/>
    <w:rsid w:val="00B75E40"/>
    <w:rsid w:val="00B76998"/>
    <w:rsid w:val="00B76AF8"/>
    <w:rsid w:val="00B76CD6"/>
    <w:rsid w:val="00B76EA2"/>
    <w:rsid w:val="00B777AB"/>
    <w:rsid w:val="00B77A22"/>
    <w:rsid w:val="00B77EC5"/>
    <w:rsid w:val="00B803F6"/>
    <w:rsid w:val="00B80A6F"/>
    <w:rsid w:val="00B80AE8"/>
    <w:rsid w:val="00B81512"/>
    <w:rsid w:val="00B84527"/>
    <w:rsid w:val="00B84E95"/>
    <w:rsid w:val="00B851D3"/>
    <w:rsid w:val="00B85461"/>
    <w:rsid w:val="00B862C9"/>
    <w:rsid w:val="00B86811"/>
    <w:rsid w:val="00B877EA"/>
    <w:rsid w:val="00B87975"/>
    <w:rsid w:val="00B87CE8"/>
    <w:rsid w:val="00B90078"/>
    <w:rsid w:val="00B90348"/>
    <w:rsid w:val="00B90A73"/>
    <w:rsid w:val="00B90B63"/>
    <w:rsid w:val="00B921EC"/>
    <w:rsid w:val="00B9386C"/>
    <w:rsid w:val="00B93FC4"/>
    <w:rsid w:val="00B94566"/>
    <w:rsid w:val="00B95C70"/>
    <w:rsid w:val="00B95F1E"/>
    <w:rsid w:val="00B9607C"/>
    <w:rsid w:val="00B96A2F"/>
    <w:rsid w:val="00B96D4B"/>
    <w:rsid w:val="00B97CF4"/>
    <w:rsid w:val="00BA0F68"/>
    <w:rsid w:val="00BA2284"/>
    <w:rsid w:val="00BA2821"/>
    <w:rsid w:val="00BA317A"/>
    <w:rsid w:val="00BA3732"/>
    <w:rsid w:val="00BA3CF1"/>
    <w:rsid w:val="00BA4D05"/>
    <w:rsid w:val="00BA50C0"/>
    <w:rsid w:val="00BA5337"/>
    <w:rsid w:val="00BA5704"/>
    <w:rsid w:val="00BA5E1C"/>
    <w:rsid w:val="00BA6491"/>
    <w:rsid w:val="00BA68BE"/>
    <w:rsid w:val="00BA6FEF"/>
    <w:rsid w:val="00BA73B8"/>
    <w:rsid w:val="00BA7C2B"/>
    <w:rsid w:val="00BB0BE9"/>
    <w:rsid w:val="00BB10D6"/>
    <w:rsid w:val="00BB196E"/>
    <w:rsid w:val="00BB25AD"/>
    <w:rsid w:val="00BB2DF2"/>
    <w:rsid w:val="00BB4096"/>
    <w:rsid w:val="00BB5140"/>
    <w:rsid w:val="00BB5456"/>
    <w:rsid w:val="00BB5D09"/>
    <w:rsid w:val="00BB6174"/>
    <w:rsid w:val="00BB61CA"/>
    <w:rsid w:val="00BB71F2"/>
    <w:rsid w:val="00BB7338"/>
    <w:rsid w:val="00BB7856"/>
    <w:rsid w:val="00BC0120"/>
    <w:rsid w:val="00BC0AA3"/>
    <w:rsid w:val="00BC0EEA"/>
    <w:rsid w:val="00BC0F71"/>
    <w:rsid w:val="00BC1036"/>
    <w:rsid w:val="00BC1884"/>
    <w:rsid w:val="00BC1B47"/>
    <w:rsid w:val="00BC28ED"/>
    <w:rsid w:val="00BC2E8F"/>
    <w:rsid w:val="00BC3B01"/>
    <w:rsid w:val="00BC4204"/>
    <w:rsid w:val="00BC593F"/>
    <w:rsid w:val="00BC595C"/>
    <w:rsid w:val="00BC6552"/>
    <w:rsid w:val="00BC68DE"/>
    <w:rsid w:val="00BC6911"/>
    <w:rsid w:val="00BC76EF"/>
    <w:rsid w:val="00BD2782"/>
    <w:rsid w:val="00BD3444"/>
    <w:rsid w:val="00BD3B44"/>
    <w:rsid w:val="00BD4995"/>
    <w:rsid w:val="00BD545D"/>
    <w:rsid w:val="00BD5AFB"/>
    <w:rsid w:val="00BD5C89"/>
    <w:rsid w:val="00BD611D"/>
    <w:rsid w:val="00BD6AD5"/>
    <w:rsid w:val="00BD73B0"/>
    <w:rsid w:val="00BD7AC3"/>
    <w:rsid w:val="00BD7AFB"/>
    <w:rsid w:val="00BD7D7B"/>
    <w:rsid w:val="00BE09A8"/>
    <w:rsid w:val="00BE1ABA"/>
    <w:rsid w:val="00BE3ED4"/>
    <w:rsid w:val="00BE3FD0"/>
    <w:rsid w:val="00BE46FE"/>
    <w:rsid w:val="00BE487F"/>
    <w:rsid w:val="00BE4C32"/>
    <w:rsid w:val="00BE4E10"/>
    <w:rsid w:val="00BE616B"/>
    <w:rsid w:val="00BE66D4"/>
    <w:rsid w:val="00BE679C"/>
    <w:rsid w:val="00BE68B2"/>
    <w:rsid w:val="00BE7345"/>
    <w:rsid w:val="00BE742A"/>
    <w:rsid w:val="00BE7704"/>
    <w:rsid w:val="00BE7A9C"/>
    <w:rsid w:val="00BE7D25"/>
    <w:rsid w:val="00BE7F28"/>
    <w:rsid w:val="00BF0677"/>
    <w:rsid w:val="00BF0924"/>
    <w:rsid w:val="00BF1750"/>
    <w:rsid w:val="00BF1E28"/>
    <w:rsid w:val="00BF1FB5"/>
    <w:rsid w:val="00BF2196"/>
    <w:rsid w:val="00BF2A47"/>
    <w:rsid w:val="00BF35FD"/>
    <w:rsid w:val="00BF4AE1"/>
    <w:rsid w:val="00BF4DF0"/>
    <w:rsid w:val="00BF5F80"/>
    <w:rsid w:val="00BF7A26"/>
    <w:rsid w:val="00C010A1"/>
    <w:rsid w:val="00C0111A"/>
    <w:rsid w:val="00C013FC"/>
    <w:rsid w:val="00C027A4"/>
    <w:rsid w:val="00C02E64"/>
    <w:rsid w:val="00C0305D"/>
    <w:rsid w:val="00C03178"/>
    <w:rsid w:val="00C03187"/>
    <w:rsid w:val="00C036AB"/>
    <w:rsid w:val="00C04D1F"/>
    <w:rsid w:val="00C053DB"/>
    <w:rsid w:val="00C062F0"/>
    <w:rsid w:val="00C0704C"/>
    <w:rsid w:val="00C07C08"/>
    <w:rsid w:val="00C119EB"/>
    <w:rsid w:val="00C11A2E"/>
    <w:rsid w:val="00C139FA"/>
    <w:rsid w:val="00C14151"/>
    <w:rsid w:val="00C14410"/>
    <w:rsid w:val="00C15E71"/>
    <w:rsid w:val="00C173B3"/>
    <w:rsid w:val="00C17765"/>
    <w:rsid w:val="00C17AF7"/>
    <w:rsid w:val="00C17E3E"/>
    <w:rsid w:val="00C20086"/>
    <w:rsid w:val="00C203A3"/>
    <w:rsid w:val="00C2061F"/>
    <w:rsid w:val="00C20EB7"/>
    <w:rsid w:val="00C20FDE"/>
    <w:rsid w:val="00C2140B"/>
    <w:rsid w:val="00C21A81"/>
    <w:rsid w:val="00C21B8C"/>
    <w:rsid w:val="00C22EEF"/>
    <w:rsid w:val="00C25245"/>
    <w:rsid w:val="00C25734"/>
    <w:rsid w:val="00C260A2"/>
    <w:rsid w:val="00C2624E"/>
    <w:rsid w:val="00C26854"/>
    <w:rsid w:val="00C26DBA"/>
    <w:rsid w:val="00C27017"/>
    <w:rsid w:val="00C30674"/>
    <w:rsid w:val="00C30B75"/>
    <w:rsid w:val="00C314EE"/>
    <w:rsid w:val="00C326B4"/>
    <w:rsid w:val="00C3272D"/>
    <w:rsid w:val="00C3293C"/>
    <w:rsid w:val="00C32CDA"/>
    <w:rsid w:val="00C32D83"/>
    <w:rsid w:val="00C32E4D"/>
    <w:rsid w:val="00C3304C"/>
    <w:rsid w:val="00C33223"/>
    <w:rsid w:val="00C33727"/>
    <w:rsid w:val="00C337C4"/>
    <w:rsid w:val="00C3393E"/>
    <w:rsid w:val="00C342E4"/>
    <w:rsid w:val="00C34B7E"/>
    <w:rsid w:val="00C34DBA"/>
    <w:rsid w:val="00C34F79"/>
    <w:rsid w:val="00C3511B"/>
    <w:rsid w:val="00C35915"/>
    <w:rsid w:val="00C35CB3"/>
    <w:rsid w:val="00C35CDC"/>
    <w:rsid w:val="00C3698D"/>
    <w:rsid w:val="00C369A5"/>
    <w:rsid w:val="00C3792F"/>
    <w:rsid w:val="00C37CF2"/>
    <w:rsid w:val="00C40438"/>
    <w:rsid w:val="00C4058E"/>
    <w:rsid w:val="00C405AF"/>
    <w:rsid w:val="00C4070F"/>
    <w:rsid w:val="00C415F4"/>
    <w:rsid w:val="00C41BBE"/>
    <w:rsid w:val="00C42129"/>
    <w:rsid w:val="00C42324"/>
    <w:rsid w:val="00C4274B"/>
    <w:rsid w:val="00C44227"/>
    <w:rsid w:val="00C45078"/>
    <w:rsid w:val="00C45564"/>
    <w:rsid w:val="00C45966"/>
    <w:rsid w:val="00C45B25"/>
    <w:rsid w:val="00C463FF"/>
    <w:rsid w:val="00C469C8"/>
    <w:rsid w:val="00C46F3F"/>
    <w:rsid w:val="00C47B3C"/>
    <w:rsid w:val="00C47BFF"/>
    <w:rsid w:val="00C505EC"/>
    <w:rsid w:val="00C519FF"/>
    <w:rsid w:val="00C52885"/>
    <w:rsid w:val="00C52A6A"/>
    <w:rsid w:val="00C52A9F"/>
    <w:rsid w:val="00C538A5"/>
    <w:rsid w:val="00C53AE8"/>
    <w:rsid w:val="00C5412D"/>
    <w:rsid w:val="00C547B2"/>
    <w:rsid w:val="00C54BC2"/>
    <w:rsid w:val="00C54FC6"/>
    <w:rsid w:val="00C5526E"/>
    <w:rsid w:val="00C55426"/>
    <w:rsid w:val="00C5543F"/>
    <w:rsid w:val="00C55494"/>
    <w:rsid w:val="00C557DE"/>
    <w:rsid w:val="00C56076"/>
    <w:rsid w:val="00C56263"/>
    <w:rsid w:val="00C56276"/>
    <w:rsid w:val="00C565C6"/>
    <w:rsid w:val="00C5690A"/>
    <w:rsid w:val="00C57067"/>
    <w:rsid w:val="00C600A1"/>
    <w:rsid w:val="00C608CB"/>
    <w:rsid w:val="00C60946"/>
    <w:rsid w:val="00C6125F"/>
    <w:rsid w:val="00C614B5"/>
    <w:rsid w:val="00C61A8D"/>
    <w:rsid w:val="00C630E0"/>
    <w:rsid w:val="00C63281"/>
    <w:rsid w:val="00C639F0"/>
    <w:rsid w:val="00C63ACC"/>
    <w:rsid w:val="00C645CB"/>
    <w:rsid w:val="00C64618"/>
    <w:rsid w:val="00C646F4"/>
    <w:rsid w:val="00C65B9E"/>
    <w:rsid w:val="00C65CA3"/>
    <w:rsid w:val="00C66741"/>
    <w:rsid w:val="00C677F8"/>
    <w:rsid w:val="00C67D8B"/>
    <w:rsid w:val="00C67FC6"/>
    <w:rsid w:val="00C70266"/>
    <w:rsid w:val="00C70A4E"/>
    <w:rsid w:val="00C713B4"/>
    <w:rsid w:val="00C72388"/>
    <w:rsid w:val="00C72A10"/>
    <w:rsid w:val="00C72B4C"/>
    <w:rsid w:val="00C735D0"/>
    <w:rsid w:val="00C739D5"/>
    <w:rsid w:val="00C741B7"/>
    <w:rsid w:val="00C74208"/>
    <w:rsid w:val="00C750B5"/>
    <w:rsid w:val="00C751AE"/>
    <w:rsid w:val="00C75730"/>
    <w:rsid w:val="00C7625D"/>
    <w:rsid w:val="00C77116"/>
    <w:rsid w:val="00C77F68"/>
    <w:rsid w:val="00C809F3"/>
    <w:rsid w:val="00C80CCB"/>
    <w:rsid w:val="00C80FB5"/>
    <w:rsid w:val="00C810ED"/>
    <w:rsid w:val="00C81AB5"/>
    <w:rsid w:val="00C82AFB"/>
    <w:rsid w:val="00C82DCA"/>
    <w:rsid w:val="00C83343"/>
    <w:rsid w:val="00C83A83"/>
    <w:rsid w:val="00C858F8"/>
    <w:rsid w:val="00C8624F"/>
    <w:rsid w:val="00C866AF"/>
    <w:rsid w:val="00C867C7"/>
    <w:rsid w:val="00C879EB"/>
    <w:rsid w:val="00C87EE0"/>
    <w:rsid w:val="00C9044D"/>
    <w:rsid w:val="00C90603"/>
    <w:rsid w:val="00C90792"/>
    <w:rsid w:val="00C90C3B"/>
    <w:rsid w:val="00C9136E"/>
    <w:rsid w:val="00C914AD"/>
    <w:rsid w:val="00C92AF1"/>
    <w:rsid w:val="00C92C16"/>
    <w:rsid w:val="00C93C18"/>
    <w:rsid w:val="00C94218"/>
    <w:rsid w:val="00C943F6"/>
    <w:rsid w:val="00C94811"/>
    <w:rsid w:val="00C94E95"/>
    <w:rsid w:val="00C9533B"/>
    <w:rsid w:val="00C95E5D"/>
    <w:rsid w:val="00C967F4"/>
    <w:rsid w:val="00C97261"/>
    <w:rsid w:val="00C97AD1"/>
    <w:rsid w:val="00CA07CE"/>
    <w:rsid w:val="00CA0C82"/>
    <w:rsid w:val="00CA226E"/>
    <w:rsid w:val="00CA29A4"/>
    <w:rsid w:val="00CA3552"/>
    <w:rsid w:val="00CA36D6"/>
    <w:rsid w:val="00CA3BB8"/>
    <w:rsid w:val="00CA4773"/>
    <w:rsid w:val="00CA4BB7"/>
    <w:rsid w:val="00CA5110"/>
    <w:rsid w:val="00CA5197"/>
    <w:rsid w:val="00CA54B8"/>
    <w:rsid w:val="00CA57A7"/>
    <w:rsid w:val="00CA597D"/>
    <w:rsid w:val="00CA59C2"/>
    <w:rsid w:val="00CA5A00"/>
    <w:rsid w:val="00CA5BF7"/>
    <w:rsid w:val="00CA676A"/>
    <w:rsid w:val="00CA69B8"/>
    <w:rsid w:val="00CA7254"/>
    <w:rsid w:val="00CA7E33"/>
    <w:rsid w:val="00CB0B03"/>
    <w:rsid w:val="00CB0D28"/>
    <w:rsid w:val="00CB115C"/>
    <w:rsid w:val="00CB149F"/>
    <w:rsid w:val="00CB1C95"/>
    <w:rsid w:val="00CB2152"/>
    <w:rsid w:val="00CB261D"/>
    <w:rsid w:val="00CB27B2"/>
    <w:rsid w:val="00CB2DB3"/>
    <w:rsid w:val="00CB3B67"/>
    <w:rsid w:val="00CB3E4E"/>
    <w:rsid w:val="00CB41A7"/>
    <w:rsid w:val="00CB4731"/>
    <w:rsid w:val="00CB4B86"/>
    <w:rsid w:val="00CB4F13"/>
    <w:rsid w:val="00CB50DB"/>
    <w:rsid w:val="00CB55FD"/>
    <w:rsid w:val="00CB5DDA"/>
    <w:rsid w:val="00CB64D3"/>
    <w:rsid w:val="00CB6841"/>
    <w:rsid w:val="00CB7720"/>
    <w:rsid w:val="00CC0897"/>
    <w:rsid w:val="00CC108F"/>
    <w:rsid w:val="00CC13EF"/>
    <w:rsid w:val="00CC146C"/>
    <w:rsid w:val="00CC1569"/>
    <w:rsid w:val="00CC1AB2"/>
    <w:rsid w:val="00CC27F0"/>
    <w:rsid w:val="00CC3319"/>
    <w:rsid w:val="00CC3881"/>
    <w:rsid w:val="00CC3D18"/>
    <w:rsid w:val="00CC431B"/>
    <w:rsid w:val="00CC4A15"/>
    <w:rsid w:val="00CC58B5"/>
    <w:rsid w:val="00CC5AD5"/>
    <w:rsid w:val="00CC6686"/>
    <w:rsid w:val="00CC6E50"/>
    <w:rsid w:val="00CC7107"/>
    <w:rsid w:val="00CC77C5"/>
    <w:rsid w:val="00CC7D94"/>
    <w:rsid w:val="00CD0051"/>
    <w:rsid w:val="00CD03F1"/>
    <w:rsid w:val="00CD191B"/>
    <w:rsid w:val="00CD2E1B"/>
    <w:rsid w:val="00CD2F2D"/>
    <w:rsid w:val="00CD3149"/>
    <w:rsid w:val="00CD38D7"/>
    <w:rsid w:val="00CD3B05"/>
    <w:rsid w:val="00CD455E"/>
    <w:rsid w:val="00CD4851"/>
    <w:rsid w:val="00CD6CAE"/>
    <w:rsid w:val="00CD6CCF"/>
    <w:rsid w:val="00CD6EF9"/>
    <w:rsid w:val="00CD7070"/>
    <w:rsid w:val="00CE021A"/>
    <w:rsid w:val="00CE149C"/>
    <w:rsid w:val="00CE219F"/>
    <w:rsid w:val="00CE278B"/>
    <w:rsid w:val="00CE2C9C"/>
    <w:rsid w:val="00CE310E"/>
    <w:rsid w:val="00CE3E44"/>
    <w:rsid w:val="00CE5982"/>
    <w:rsid w:val="00CE5CD9"/>
    <w:rsid w:val="00CE6073"/>
    <w:rsid w:val="00CE664B"/>
    <w:rsid w:val="00CE6BD8"/>
    <w:rsid w:val="00CE72F0"/>
    <w:rsid w:val="00CE74C1"/>
    <w:rsid w:val="00CE7737"/>
    <w:rsid w:val="00CF0E6E"/>
    <w:rsid w:val="00CF11C9"/>
    <w:rsid w:val="00CF17E1"/>
    <w:rsid w:val="00CF195C"/>
    <w:rsid w:val="00CF2B53"/>
    <w:rsid w:val="00CF39FB"/>
    <w:rsid w:val="00CF3F31"/>
    <w:rsid w:val="00CF414F"/>
    <w:rsid w:val="00CF43AF"/>
    <w:rsid w:val="00CF4FF9"/>
    <w:rsid w:val="00CF5867"/>
    <w:rsid w:val="00CF7507"/>
    <w:rsid w:val="00CF7821"/>
    <w:rsid w:val="00CF7932"/>
    <w:rsid w:val="00CF7F37"/>
    <w:rsid w:val="00D003C3"/>
    <w:rsid w:val="00D010AA"/>
    <w:rsid w:val="00D011AE"/>
    <w:rsid w:val="00D012E5"/>
    <w:rsid w:val="00D015A7"/>
    <w:rsid w:val="00D0206E"/>
    <w:rsid w:val="00D0322E"/>
    <w:rsid w:val="00D0369B"/>
    <w:rsid w:val="00D046CA"/>
    <w:rsid w:val="00D047AF"/>
    <w:rsid w:val="00D0571A"/>
    <w:rsid w:val="00D0678E"/>
    <w:rsid w:val="00D06935"/>
    <w:rsid w:val="00D06D31"/>
    <w:rsid w:val="00D074B1"/>
    <w:rsid w:val="00D07651"/>
    <w:rsid w:val="00D07D97"/>
    <w:rsid w:val="00D116B0"/>
    <w:rsid w:val="00D1385E"/>
    <w:rsid w:val="00D14C71"/>
    <w:rsid w:val="00D14C8E"/>
    <w:rsid w:val="00D15852"/>
    <w:rsid w:val="00D16088"/>
    <w:rsid w:val="00D164A0"/>
    <w:rsid w:val="00D16CD1"/>
    <w:rsid w:val="00D16E3C"/>
    <w:rsid w:val="00D174E6"/>
    <w:rsid w:val="00D20F72"/>
    <w:rsid w:val="00D219B8"/>
    <w:rsid w:val="00D227B8"/>
    <w:rsid w:val="00D23437"/>
    <w:rsid w:val="00D25919"/>
    <w:rsid w:val="00D25F16"/>
    <w:rsid w:val="00D26313"/>
    <w:rsid w:val="00D27574"/>
    <w:rsid w:val="00D279A6"/>
    <w:rsid w:val="00D27E4C"/>
    <w:rsid w:val="00D3081D"/>
    <w:rsid w:val="00D30B8C"/>
    <w:rsid w:val="00D310E1"/>
    <w:rsid w:val="00D3146A"/>
    <w:rsid w:val="00D3191F"/>
    <w:rsid w:val="00D31B78"/>
    <w:rsid w:val="00D3218C"/>
    <w:rsid w:val="00D32261"/>
    <w:rsid w:val="00D327E9"/>
    <w:rsid w:val="00D3317B"/>
    <w:rsid w:val="00D332D6"/>
    <w:rsid w:val="00D33840"/>
    <w:rsid w:val="00D33A32"/>
    <w:rsid w:val="00D33D6E"/>
    <w:rsid w:val="00D348D4"/>
    <w:rsid w:val="00D3490B"/>
    <w:rsid w:val="00D34D64"/>
    <w:rsid w:val="00D35118"/>
    <w:rsid w:val="00D355FC"/>
    <w:rsid w:val="00D35BA1"/>
    <w:rsid w:val="00D35D1C"/>
    <w:rsid w:val="00D363DE"/>
    <w:rsid w:val="00D36BFC"/>
    <w:rsid w:val="00D3721D"/>
    <w:rsid w:val="00D3738A"/>
    <w:rsid w:val="00D375A1"/>
    <w:rsid w:val="00D37859"/>
    <w:rsid w:val="00D404DE"/>
    <w:rsid w:val="00D409A4"/>
    <w:rsid w:val="00D40E7A"/>
    <w:rsid w:val="00D41A01"/>
    <w:rsid w:val="00D41F71"/>
    <w:rsid w:val="00D42BA2"/>
    <w:rsid w:val="00D42C29"/>
    <w:rsid w:val="00D441E5"/>
    <w:rsid w:val="00D4442C"/>
    <w:rsid w:val="00D45F76"/>
    <w:rsid w:val="00D46E71"/>
    <w:rsid w:val="00D47363"/>
    <w:rsid w:val="00D473C7"/>
    <w:rsid w:val="00D47CAC"/>
    <w:rsid w:val="00D5013E"/>
    <w:rsid w:val="00D50791"/>
    <w:rsid w:val="00D50B6D"/>
    <w:rsid w:val="00D50FC0"/>
    <w:rsid w:val="00D518FE"/>
    <w:rsid w:val="00D52250"/>
    <w:rsid w:val="00D52815"/>
    <w:rsid w:val="00D533D4"/>
    <w:rsid w:val="00D5349B"/>
    <w:rsid w:val="00D534E0"/>
    <w:rsid w:val="00D54409"/>
    <w:rsid w:val="00D5483E"/>
    <w:rsid w:val="00D55039"/>
    <w:rsid w:val="00D55111"/>
    <w:rsid w:val="00D55F64"/>
    <w:rsid w:val="00D56848"/>
    <w:rsid w:val="00D56FFB"/>
    <w:rsid w:val="00D57437"/>
    <w:rsid w:val="00D5792C"/>
    <w:rsid w:val="00D57E07"/>
    <w:rsid w:val="00D57FFD"/>
    <w:rsid w:val="00D60317"/>
    <w:rsid w:val="00D60F9D"/>
    <w:rsid w:val="00D61DCB"/>
    <w:rsid w:val="00D6213E"/>
    <w:rsid w:val="00D62AE6"/>
    <w:rsid w:val="00D62FF8"/>
    <w:rsid w:val="00D6429E"/>
    <w:rsid w:val="00D6455B"/>
    <w:rsid w:val="00D652B7"/>
    <w:rsid w:val="00D654FD"/>
    <w:rsid w:val="00D65812"/>
    <w:rsid w:val="00D65D3B"/>
    <w:rsid w:val="00D66218"/>
    <w:rsid w:val="00D66B2E"/>
    <w:rsid w:val="00D66FE8"/>
    <w:rsid w:val="00D67B0E"/>
    <w:rsid w:val="00D67BE7"/>
    <w:rsid w:val="00D7037C"/>
    <w:rsid w:val="00D70819"/>
    <w:rsid w:val="00D70EE3"/>
    <w:rsid w:val="00D713FC"/>
    <w:rsid w:val="00D73156"/>
    <w:rsid w:val="00D73EC7"/>
    <w:rsid w:val="00D73FCF"/>
    <w:rsid w:val="00D745BA"/>
    <w:rsid w:val="00D745BC"/>
    <w:rsid w:val="00D755EE"/>
    <w:rsid w:val="00D76272"/>
    <w:rsid w:val="00D762E4"/>
    <w:rsid w:val="00D763D4"/>
    <w:rsid w:val="00D76944"/>
    <w:rsid w:val="00D76E7B"/>
    <w:rsid w:val="00D7718B"/>
    <w:rsid w:val="00D773F7"/>
    <w:rsid w:val="00D77CB0"/>
    <w:rsid w:val="00D815B4"/>
    <w:rsid w:val="00D81BD3"/>
    <w:rsid w:val="00D81DE8"/>
    <w:rsid w:val="00D81E3E"/>
    <w:rsid w:val="00D8207C"/>
    <w:rsid w:val="00D8209E"/>
    <w:rsid w:val="00D8211D"/>
    <w:rsid w:val="00D826D4"/>
    <w:rsid w:val="00D82F2B"/>
    <w:rsid w:val="00D83405"/>
    <w:rsid w:val="00D83E37"/>
    <w:rsid w:val="00D86409"/>
    <w:rsid w:val="00D8645D"/>
    <w:rsid w:val="00D86600"/>
    <w:rsid w:val="00D86D6B"/>
    <w:rsid w:val="00D86DAB"/>
    <w:rsid w:val="00D875D3"/>
    <w:rsid w:val="00D87BAA"/>
    <w:rsid w:val="00D910D3"/>
    <w:rsid w:val="00D9220A"/>
    <w:rsid w:val="00D92247"/>
    <w:rsid w:val="00D92D91"/>
    <w:rsid w:val="00D93A1B"/>
    <w:rsid w:val="00D93C93"/>
    <w:rsid w:val="00D9513B"/>
    <w:rsid w:val="00D9561B"/>
    <w:rsid w:val="00D967F9"/>
    <w:rsid w:val="00DA039D"/>
    <w:rsid w:val="00DA0420"/>
    <w:rsid w:val="00DA06A9"/>
    <w:rsid w:val="00DA11D1"/>
    <w:rsid w:val="00DA2CBB"/>
    <w:rsid w:val="00DA36EE"/>
    <w:rsid w:val="00DA373D"/>
    <w:rsid w:val="00DA39CD"/>
    <w:rsid w:val="00DA39DB"/>
    <w:rsid w:val="00DA3D2E"/>
    <w:rsid w:val="00DA4617"/>
    <w:rsid w:val="00DA4991"/>
    <w:rsid w:val="00DA4E20"/>
    <w:rsid w:val="00DA4F6E"/>
    <w:rsid w:val="00DA5490"/>
    <w:rsid w:val="00DA554C"/>
    <w:rsid w:val="00DA5907"/>
    <w:rsid w:val="00DA5B39"/>
    <w:rsid w:val="00DA686C"/>
    <w:rsid w:val="00DA6DB8"/>
    <w:rsid w:val="00DA705A"/>
    <w:rsid w:val="00DA7887"/>
    <w:rsid w:val="00DA7DB0"/>
    <w:rsid w:val="00DB082D"/>
    <w:rsid w:val="00DB0B78"/>
    <w:rsid w:val="00DB1437"/>
    <w:rsid w:val="00DB22DD"/>
    <w:rsid w:val="00DB23FB"/>
    <w:rsid w:val="00DB280C"/>
    <w:rsid w:val="00DB3894"/>
    <w:rsid w:val="00DB3D18"/>
    <w:rsid w:val="00DB4139"/>
    <w:rsid w:val="00DB4C1D"/>
    <w:rsid w:val="00DB4E72"/>
    <w:rsid w:val="00DB50A9"/>
    <w:rsid w:val="00DB556E"/>
    <w:rsid w:val="00DB55BF"/>
    <w:rsid w:val="00DB5A2C"/>
    <w:rsid w:val="00DC004D"/>
    <w:rsid w:val="00DC01C9"/>
    <w:rsid w:val="00DC03C0"/>
    <w:rsid w:val="00DC04CE"/>
    <w:rsid w:val="00DC05C1"/>
    <w:rsid w:val="00DC0811"/>
    <w:rsid w:val="00DC1359"/>
    <w:rsid w:val="00DC249E"/>
    <w:rsid w:val="00DC274F"/>
    <w:rsid w:val="00DC331A"/>
    <w:rsid w:val="00DC3DC3"/>
    <w:rsid w:val="00DC3EF3"/>
    <w:rsid w:val="00DC425E"/>
    <w:rsid w:val="00DC4B3A"/>
    <w:rsid w:val="00DC6414"/>
    <w:rsid w:val="00DC6715"/>
    <w:rsid w:val="00DC68EF"/>
    <w:rsid w:val="00DC7DB8"/>
    <w:rsid w:val="00DD0B93"/>
    <w:rsid w:val="00DD1157"/>
    <w:rsid w:val="00DD13E3"/>
    <w:rsid w:val="00DD2393"/>
    <w:rsid w:val="00DD28E1"/>
    <w:rsid w:val="00DD2A5F"/>
    <w:rsid w:val="00DD30F4"/>
    <w:rsid w:val="00DD3140"/>
    <w:rsid w:val="00DD3EE1"/>
    <w:rsid w:val="00DD3FFE"/>
    <w:rsid w:val="00DD455F"/>
    <w:rsid w:val="00DD4701"/>
    <w:rsid w:val="00DD4A06"/>
    <w:rsid w:val="00DD5406"/>
    <w:rsid w:val="00DD6F34"/>
    <w:rsid w:val="00DD70CD"/>
    <w:rsid w:val="00DD7174"/>
    <w:rsid w:val="00DD7F7A"/>
    <w:rsid w:val="00DE0604"/>
    <w:rsid w:val="00DE2BF5"/>
    <w:rsid w:val="00DE31A7"/>
    <w:rsid w:val="00DE3438"/>
    <w:rsid w:val="00DE39BF"/>
    <w:rsid w:val="00DE41BA"/>
    <w:rsid w:val="00DE5038"/>
    <w:rsid w:val="00DE5CDF"/>
    <w:rsid w:val="00DE600E"/>
    <w:rsid w:val="00DE6224"/>
    <w:rsid w:val="00DE6396"/>
    <w:rsid w:val="00DE68D7"/>
    <w:rsid w:val="00DE6F96"/>
    <w:rsid w:val="00DE743F"/>
    <w:rsid w:val="00DE7690"/>
    <w:rsid w:val="00DE769C"/>
    <w:rsid w:val="00DE7D04"/>
    <w:rsid w:val="00DF1744"/>
    <w:rsid w:val="00DF1E57"/>
    <w:rsid w:val="00DF1F60"/>
    <w:rsid w:val="00DF291A"/>
    <w:rsid w:val="00DF3E3A"/>
    <w:rsid w:val="00DF444D"/>
    <w:rsid w:val="00DF47B9"/>
    <w:rsid w:val="00DF49A4"/>
    <w:rsid w:val="00DF4A7A"/>
    <w:rsid w:val="00DF4BB0"/>
    <w:rsid w:val="00DF584F"/>
    <w:rsid w:val="00DF59B0"/>
    <w:rsid w:val="00DF632A"/>
    <w:rsid w:val="00DF69CA"/>
    <w:rsid w:val="00DF6ED6"/>
    <w:rsid w:val="00E00897"/>
    <w:rsid w:val="00E0151A"/>
    <w:rsid w:val="00E01952"/>
    <w:rsid w:val="00E019F8"/>
    <w:rsid w:val="00E02458"/>
    <w:rsid w:val="00E03177"/>
    <w:rsid w:val="00E0366F"/>
    <w:rsid w:val="00E0392F"/>
    <w:rsid w:val="00E0404F"/>
    <w:rsid w:val="00E04510"/>
    <w:rsid w:val="00E0465B"/>
    <w:rsid w:val="00E047B5"/>
    <w:rsid w:val="00E05180"/>
    <w:rsid w:val="00E06164"/>
    <w:rsid w:val="00E07DD6"/>
    <w:rsid w:val="00E07EE6"/>
    <w:rsid w:val="00E10225"/>
    <w:rsid w:val="00E115B9"/>
    <w:rsid w:val="00E120E5"/>
    <w:rsid w:val="00E12C7D"/>
    <w:rsid w:val="00E1352E"/>
    <w:rsid w:val="00E13978"/>
    <w:rsid w:val="00E13CCE"/>
    <w:rsid w:val="00E140C6"/>
    <w:rsid w:val="00E142E3"/>
    <w:rsid w:val="00E14A8B"/>
    <w:rsid w:val="00E14B77"/>
    <w:rsid w:val="00E14E6D"/>
    <w:rsid w:val="00E1531D"/>
    <w:rsid w:val="00E15378"/>
    <w:rsid w:val="00E157B2"/>
    <w:rsid w:val="00E1587A"/>
    <w:rsid w:val="00E2044B"/>
    <w:rsid w:val="00E20C4F"/>
    <w:rsid w:val="00E20F5B"/>
    <w:rsid w:val="00E22B4A"/>
    <w:rsid w:val="00E23234"/>
    <w:rsid w:val="00E235BF"/>
    <w:rsid w:val="00E23871"/>
    <w:rsid w:val="00E23AD8"/>
    <w:rsid w:val="00E23CF4"/>
    <w:rsid w:val="00E24328"/>
    <w:rsid w:val="00E25C53"/>
    <w:rsid w:val="00E26FBF"/>
    <w:rsid w:val="00E2741D"/>
    <w:rsid w:val="00E27857"/>
    <w:rsid w:val="00E3007B"/>
    <w:rsid w:val="00E31149"/>
    <w:rsid w:val="00E3164E"/>
    <w:rsid w:val="00E326D2"/>
    <w:rsid w:val="00E32794"/>
    <w:rsid w:val="00E3279C"/>
    <w:rsid w:val="00E32DE1"/>
    <w:rsid w:val="00E33694"/>
    <w:rsid w:val="00E33ADD"/>
    <w:rsid w:val="00E341F8"/>
    <w:rsid w:val="00E35720"/>
    <w:rsid w:val="00E3577F"/>
    <w:rsid w:val="00E35DD2"/>
    <w:rsid w:val="00E35E74"/>
    <w:rsid w:val="00E369DE"/>
    <w:rsid w:val="00E37290"/>
    <w:rsid w:val="00E37861"/>
    <w:rsid w:val="00E37912"/>
    <w:rsid w:val="00E37A4B"/>
    <w:rsid w:val="00E402C4"/>
    <w:rsid w:val="00E407AC"/>
    <w:rsid w:val="00E40826"/>
    <w:rsid w:val="00E4091A"/>
    <w:rsid w:val="00E40A8C"/>
    <w:rsid w:val="00E40B87"/>
    <w:rsid w:val="00E40BCA"/>
    <w:rsid w:val="00E4133A"/>
    <w:rsid w:val="00E41352"/>
    <w:rsid w:val="00E4142E"/>
    <w:rsid w:val="00E41B9D"/>
    <w:rsid w:val="00E41EB9"/>
    <w:rsid w:val="00E427C4"/>
    <w:rsid w:val="00E42E17"/>
    <w:rsid w:val="00E43676"/>
    <w:rsid w:val="00E43F3C"/>
    <w:rsid w:val="00E44059"/>
    <w:rsid w:val="00E456F5"/>
    <w:rsid w:val="00E457CA"/>
    <w:rsid w:val="00E4633A"/>
    <w:rsid w:val="00E46500"/>
    <w:rsid w:val="00E46A96"/>
    <w:rsid w:val="00E501E9"/>
    <w:rsid w:val="00E50C0C"/>
    <w:rsid w:val="00E511A9"/>
    <w:rsid w:val="00E51F1A"/>
    <w:rsid w:val="00E5316C"/>
    <w:rsid w:val="00E535B2"/>
    <w:rsid w:val="00E53797"/>
    <w:rsid w:val="00E54C65"/>
    <w:rsid w:val="00E55D37"/>
    <w:rsid w:val="00E55F81"/>
    <w:rsid w:val="00E560A3"/>
    <w:rsid w:val="00E564AC"/>
    <w:rsid w:val="00E566AB"/>
    <w:rsid w:val="00E56E52"/>
    <w:rsid w:val="00E57369"/>
    <w:rsid w:val="00E57681"/>
    <w:rsid w:val="00E6092F"/>
    <w:rsid w:val="00E61750"/>
    <w:rsid w:val="00E620C5"/>
    <w:rsid w:val="00E627D7"/>
    <w:rsid w:val="00E629D8"/>
    <w:rsid w:val="00E62EC0"/>
    <w:rsid w:val="00E63C1B"/>
    <w:rsid w:val="00E644C1"/>
    <w:rsid w:val="00E6493A"/>
    <w:rsid w:val="00E64DC5"/>
    <w:rsid w:val="00E65F75"/>
    <w:rsid w:val="00E660F6"/>
    <w:rsid w:val="00E66C0A"/>
    <w:rsid w:val="00E66EE8"/>
    <w:rsid w:val="00E671F4"/>
    <w:rsid w:val="00E677F2"/>
    <w:rsid w:val="00E67DC1"/>
    <w:rsid w:val="00E704D4"/>
    <w:rsid w:val="00E71332"/>
    <w:rsid w:val="00E71D94"/>
    <w:rsid w:val="00E71FDB"/>
    <w:rsid w:val="00E734EE"/>
    <w:rsid w:val="00E75886"/>
    <w:rsid w:val="00E76910"/>
    <w:rsid w:val="00E76F23"/>
    <w:rsid w:val="00E771EE"/>
    <w:rsid w:val="00E772C8"/>
    <w:rsid w:val="00E77BBF"/>
    <w:rsid w:val="00E80F85"/>
    <w:rsid w:val="00E81122"/>
    <w:rsid w:val="00E81348"/>
    <w:rsid w:val="00E81AF3"/>
    <w:rsid w:val="00E81C22"/>
    <w:rsid w:val="00E81E8D"/>
    <w:rsid w:val="00E82F64"/>
    <w:rsid w:val="00E8350B"/>
    <w:rsid w:val="00E83BBF"/>
    <w:rsid w:val="00E840DA"/>
    <w:rsid w:val="00E84864"/>
    <w:rsid w:val="00E84DBE"/>
    <w:rsid w:val="00E8548A"/>
    <w:rsid w:val="00E85858"/>
    <w:rsid w:val="00E858B0"/>
    <w:rsid w:val="00E858DF"/>
    <w:rsid w:val="00E85983"/>
    <w:rsid w:val="00E85A02"/>
    <w:rsid w:val="00E86373"/>
    <w:rsid w:val="00E902A6"/>
    <w:rsid w:val="00E912A3"/>
    <w:rsid w:val="00E9200F"/>
    <w:rsid w:val="00E9252F"/>
    <w:rsid w:val="00E926ED"/>
    <w:rsid w:val="00E92998"/>
    <w:rsid w:val="00E92AA4"/>
    <w:rsid w:val="00E92EB2"/>
    <w:rsid w:val="00E93426"/>
    <w:rsid w:val="00E93667"/>
    <w:rsid w:val="00E937B3"/>
    <w:rsid w:val="00E93A1F"/>
    <w:rsid w:val="00E942B3"/>
    <w:rsid w:val="00E94504"/>
    <w:rsid w:val="00E94C1F"/>
    <w:rsid w:val="00E95E7A"/>
    <w:rsid w:val="00E95F3D"/>
    <w:rsid w:val="00E96451"/>
    <w:rsid w:val="00E966C2"/>
    <w:rsid w:val="00E96A5C"/>
    <w:rsid w:val="00E97C01"/>
    <w:rsid w:val="00EA0047"/>
    <w:rsid w:val="00EA058C"/>
    <w:rsid w:val="00EA06AC"/>
    <w:rsid w:val="00EA16E9"/>
    <w:rsid w:val="00EA1817"/>
    <w:rsid w:val="00EA189F"/>
    <w:rsid w:val="00EA2027"/>
    <w:rsid w:val="00EA2034"/>
    <w:rsid w:val="00EA2B83"/>
    <w:rsid w:val="00EA2B8E"/>
    <w:rsid w:val="00EA2BDC"/>
    <w:rsid w:val="00EA327E"/>
    <w:rsid w:val="00EA3516"/>
    <w:rsid w:val="00EA3728"/>
    <w:rsid w:val="00EA4519"/>
    <w:rsid w:val="00EA4BB5"/>
    <w:rsid w:val="00EA5AF7"/>
    <w:rsid w:val="00EA5BD0"/>
    <w:rsid w:val="00EA607F"/>
    <w:rsid w:val="00EA6310"/>
    <w:rsid w:val="00EA69AC"/>
    <w:rsid w:val="00EA69DE"/>
    <w:rsid w:val="00EA783B"/>
    <w:rsid w:val="00EB0CAE"/>
    <w:rsid w:val="00EB1C05"/>
    <w:rsid w:val="00EB1C24"/>
    <w:rsid w:val="00EB2409"/>
    <w:rsid w:val="00EB357D"/>
    <w:rsid w:val="00EB36CA"/>
    <w:rsid w:val="00EB36D0"/>
    <w:rsid w:val="00EB4331"/>
    <w:rsid w:val="00EB5C9E"/>
    <w:rsid w:val="00EB5CAE"/>
    <w:rsid w:val="00EB617B"/>
    <w:rsid w:val="00EB6C33"/>
    <w:rsid w:val="00EB784C"/>
    <w:rsid w:val="00EB7FCE"/>
    <w:rsid w:val="00EC04EE"/>
    <w:rsid w:val="00EC0BAB"/>
    <w:rsid w:val="00EC14EE"/>
    <w:rsid w:val="00EC2663"/>
    <w:rsid w:val="00EC2C2E"/>
    <w:rsid w:val="00EC2CCC"/>
    <w:rsid w:val="00EC36CF"/>
    <w:rsid w:val="00EC51EC"/>
    <w:rsid w:val="00EC6B93"/>
    <w:rsid w:val="00EC6CDA"/>
    <w:rsid w:val="00ED043C"/>
    <w:rsid w:val="00ED08D6"/>
    <w:rsid w:val="00ED1906"/>
    <w:rsid w:val="00ED19B4"/>
    <w:rsid w:val="00ED1BD0"/>
    <w:rsid w:val="00ED2BDC"/>
    <w:rsid w:val="00ED3937"/>
    <w:rsid w:val="00ED3D20"/>
    <w:rsid w:val="00ED4D49"/>
    <w:rsid w:val="00ED5459"/>
    <w:rsid w:val="00ED56C0"/>
    <w:rsid w:val="00ED57C1"/>
    <w:rsid w:val="00ED60B1"/>
    <w:rsid w:val="00ED657C"/>
    <w:rsid w:val="00ED66A4"/>
    <w:rsid w:val="00ED682B"/>
    <w:rsid w:val="00ED69B0"/>
    <w:rsid w:val="00ED771E"/>
    <w:rsid w:val="00EE0166"/>
    <w:rsid w:val="00EE03AB"/>
    <w:rsid w:val="00EE04DD"/>
    <w:rsid w:val="00EE07E4"/>
    <w:rsid w:val="00EE0971"/>
    <w:rsid w:val="00EE0A8A"/>
    <w:rsid w:val="00EE1354"/>
    <w:rsid w:val="00EE1A41"/>
    <w:rsid w:val="00EE203A"/>
    <w:rsid w:val="00EE2075"/>
    <w:rsid w:val="00EE2A33"/>
    <w:rsid w:val="00EE37A9"/>
    <w:rsid w:val="00EE454F"/>
    <w:rsid w:val="00EE4BC9"/>
    <w:rsid w:val="00EE4E1D"/>
    <w:rsid w:val="00EE5324"/>
    <w:rsid w:val="00EE5C23"/>
    <w:rsid w:val="00EE7DD9"/>
    <w:rsid w:val="00EF10E4"/>
    <w:rsid w:val="00EF22E9"/>
    <w:rsid w:val="00EF28C3"/>
    <w:rsid w:val="00EF2DD3"/>
    <w:rsid w:val="00EF31B4"/>
    <w:rsid w:val="00EF333E"/>
    <w:rsid w:val="00EF3BFB"/>
    <w:rsid w:val="00EF415A"/>
    <w:rsid w:val="00EF4E30"/>
    <w:rsid w:val="00EF5290"/>
    <w:rsid w:val="00EF619E"/>
    <w:rsid w:val="00EF6307"/>
    <w:rsid w:val="00EF6549"/>
    <w:rsid w:val="00EF6D75"/>
    <w:rsid w:val="00EF76EA"/>
    <w:rsid w:val="00EF77E9"/>
    <w:rsid w:val="00EF7EC7"/>
    <w:rsid w:val="00EF7EF1"/>
    <w:rsid w:val="00F000BF"/>
    <w:rsid w:val="00F005B9"/>
    <w:rsid w:val="00F00A57"/>
    <w:rsid w:val="00F00D57"/>
    <w:rsid w:val="00F0101C"/>
    <w:rsid w:val="00F015CF"/>
    <w:rsid w:val="00F0160E"/>
    <w:rsid w:val="00F0182C"/>
    <w:rsid w:val="00F023B5"/>
    <w:rsid w:val="00F02760"/>
    <w:rsid w:val="00F034E2"/>
    <w:rsid w:val="00F04866"/>
    <w:rsid w:val="00F0490E"/>
    <w:rsid w:val="00F0543A"/>
    <w:rsid w:val="00F05B62"/>
    <w:rsid w:val="00F0655B"/>
    <w:rsid w:val="00F070C5"/>
    <w:rsid w:val="00F074D7"/>
    <w:rsid w:val="00F07D73"/>
    <w:rsid w:val="00F101D1"/>
    <w:rsid w:val="00F106E8"/>
    <w:rsid w:val="00F1086C"/>
    <w:rsid w:val="00F10ED3"/>
    <w:rsid w:val="00F11188"/>
    <w:rsid w:val="00F12920"/>
    <w:rsid w:val="00F12A78"/>
    <w:rsid w:val="00F132CA"/>
    <w:rsid w:val="00F1352A"/>
    <w:rsid w:val="00F1369C"/>
    <w:rsid w:val="00F13B6C"/>
    <w:rsid w:val="00F14233"/>
    <w:rsid w:val="00F143FE"/>
    <w:rsid w:val="00F149A7"/>
    <w:rsid w:val="00F15244"/>
    <w:rsid w:val="00F16417"/>
    <w:rsid w:val="00F175AC"/>
    <w:rsid w:val="00F17FD5"/>
    <w:rsid w:val="00F2081A"/>
    <w:rsid w:val="00F208C1"/>
    <w:rsid w:val="00F20EC8"/>
    <w:rsid w:val="00F2220A"/>
    <w:rsid w:val="00F22B59"/>
    <w:rsid w:val="00F23582"/>
    <w:rsid w:val="00F248AC"/>
    <w:rsid w:val="00F24A55"/>
    <w:rsid w:val="00F25036"/>
    <w:rsid w:val="00F25603"/>
    <w:rsid w:val="00F257B6"/>
    <w:rsid w:val="00F25DD9"/>
    <w:rsid w:val="00F25E6C"/>
    <w:rsid w:val="00F26AD2"/>
    <w:rsid w:val="00F27464"/>
    <w:rsid w:val="00F278CD"/>
    <w:rsid w:val="00F308C5"/>
    <w:rsid w:val="00F31593"/>
    <w:rsid w:val="00F31A07"/>
    <w:rsid w:val="00F320DB"/>
    <w:rsid w:val="00F33D37"/>
    <w:rsid w:val="00F34392"/>
    <w:rsid w:val="00F35681"/>
    <w:rsid w:val="00F3580B"/>
    <w:rsid w:val="00F3652C"/>
    <w:rsid w:val="00F365D1"/>
    <w:rsid w:val="00F367FA"/>
    <w:rsid w:val="00F374C9"/>
    <w:rsid w:val="00F37575"/>
    <w:rsid w:val="00F40229"/>
    <w:rsid w:val="00F40431"/>
    <w:rsid w:val="00F40E62"/>
    <w:rsid w:val="00F4205E"/>
    <w:rsid w:val="00F42871"/>
    <w:rsid w:val="00F430CC"/>
    <w:rsid w:val="00F432A7"/>
    <w:rsid w:val="00F43677"/>
    <w:rsid w:val="00F43994"/>
    <w:rsid w:val="00F43C33"/>
    <w:rsid w:val="00F43DEA"/>
    <w:rsid w:val="00F4404B"/>
    <w:rsid w:val="00F440EB"/>
    <w:rsid w:val="00F44139"/>
    <w:rsid w:val="00F4440E"/>
    <w:rsid w:val="00F444C3"/>
    <w:rsid w:val="00F455B9"/>
    <w:rsid w:val="00F45AF6"/>
    <w:rsid w:val="00F45D6F"/>
    <w:rsid w:val="00F45E4C"/>
    <w:rsid w:val="00F468D3"/>
    <w:rsid w:val="00F475B3"/>
    <w:rsid w:val="00F5049C"/>
    <w:rsid w:val="00F50530"/>
    <w:rsid w:val="00F507C9"/>
    <w:rsid w:val="00F50BD0"/>
    <w:rsid w:val="00F50FB4"/>
    <w:rsid w:val="00F51D63"/>
    <w:rsid w:val="00F52318"/>
    <w:rsid w:val="00F527E3"/>
    <w:rsid w:val="00F5343C"/>
    <w:rsid w:val="00F53E25"/>
    <w:rsid w:val="00F5475E"/>
    <w:rsid w:val="00F54DAA"/>
    <w:rsid w:val="00F55AC7"/>
    <w:rsid w:val="00F56E8C"/>
    <w:rsid w:val="00F60345"/>
    <w:rsid w:val="00F6099A"/>
    <w:rsid w:val="00F60FC1"/>
    <w:rsid w:val="00F61348"/>
    <w:rsid w:val="00F62B0F"/>
    <w:rsid w:val="00F62E20"/>
    <w:rsid w:val="00F62EBE"/>
    <w:rsid w:val="00F63DBE"/>
    <w:rsid w:val="00F63F29"/>
    <w:rsid w:val="00F63FC9"/>
    <w:rsid w:val="00F64004"/>
    <w:rsid w:val="00F64043"/>
    <w:rsid w:val="00F647B5"/>
    <w:rsid w:val="00F64D5E"/>
    <w:rsid w:val="00F65044"/>
    <w:rsid w:val="00F65218"/>
    <w:rsid w:val="00F65A09"/>
    <w:rsid w:val="00F65AC7"/>
    <w:rsid w:val="00F6600F"/>
    <w:rsid w:val="00F66782"/>
    <w:rsid w:val="00F6686C"/>
    <w:rsid w:val="00F66944"/>
    <w:rsid w:val="00F6697C"/>
    <w:rsid w:val="00F67A81"/>
    <w:rsid w:val="00F67B19"/>
    <w:rsid w:val="00F67F55"/>
    <w:rsid w:val="00F7012A"/>
    <w:rsid w:val="00F70241"/>
    <w:rsid w:val="00F70DCA"/>
    <w:rsid w:val="00F71CB8"/>
    <w:rsid w:val="00F71D06"/>
    <w:rsid w:val="00F72BF1"/>
    <w:rsid w:val="00F73A64"/>
    <w:rsid w:val="00F73B45"/>
    <w:rsid w:val="00F74A01"/>
    <w:rsid w:val="00F74EBE"/>
    <w:rsid w:val="00F751A9"/>
    <w:rsid w:val="00F755C5"/>
    <w:rsid w:val="00F758BF"/>
    <w:rsid w:val="00F75D42"/>
    <w:rsid w:val="00F76347"/>
    <w:rsid w:val="00F763B4"/>
    <w:rsid w:val="00F76BA4"/>
    <w:rsid w:val="00F76DFF"/>
    <w:rsid w:val="00F776B0"/>
    <w:rsid w:val="00F809E4"/>
    <w:rsid w:val="00F80AA8"/>
    <w:rsid w:val="00F80C36"/>
    <w:rsid w:val="00F81D0A"/>
    <w:rsid w:val="00F82834"/>
    <w:rsid w:val="00F828F2"/>
    <w:rsid w:val="00F836E2"/>
    <w:rsid w:val="00F86D59"/>
    <w:rsid w:val="00F871AD"/>
    <w:rsid w:val="00F8733C"/>
    <w:rsid w:val="00F90094"/>
    <w:rsid w:val="00F9092B"/>
    <w:rsid w:val="00F91371"/>
    <w:rsid w:val="00F914DA"/>
    <w:rsid w:val="00F91E68"/>
    <w:rsid w:val="00F92501"/>
    <w:rsid w:val="00F92986"/>
    <w:rsid w:val="00F92E0C"/>
    <w:rsid w:val="00F9306B"/>
    <w:rsid w:val="00F934BF"/>
    <w:rsid w:val="00F93667"/>
    <w:rsid w:val="00F93E83"/>
    <w:rsid w:val="00F94E57"/>
    <w:rsid w:val="00F95989"/>
    <w:rsid w:val="00F95B93"/>
    <w:rsid w:val="00F9631C"/>
    <w:rsid w:val="00F96F84"/>
    <w:rsid w:val="00F972D9"/>
    <w:rsid w:val="00F97ABF"/>
    <w:rsid w:val="00F97BFE"/>
    <w:rsid w:val="00FA052C"/>
    <w:rsid w:val="00FA05FE"/>
    <w:rsid w:val="00FA1A09"/>
    <w:rsid w:val="00FA2801"/>
    <w:rsid w:val="00FA2C08"/>
    <w:rsid w:val="00FA3076"/>
    <w:rsid w:val="00FA31C9"/>
    <w:rsid w:val="00FA3912"/>
    <w:rsid w:val="00FA3C84"/>
    <w:rsid w:val="00FA3E39"/>
    <w:rsid w:val="00FA4354"/>
    <w:rsid w:val="00FA4361"/>
    <w:rsid w:val="00FA58EA"/>
    <w:rsid w:val="00FA7187"/>
    <w:rsid w:val="00FA79EC"/>
    <w:rsid w:val="00FB07BA"/>
    <w:rsid w:val="00FB209A"/>
    <w:rsid w:val="00FB2362"/>
    <w:rsid w:val="00FB2CA1"/>
    <w:rsid w:val="00FB2E4F"/>
    <w:rsid w:val="00FB3588"/>
    <w:rsid w:val="00FB411F"/>
    <w:rsid w:val="00FB423D"/>
    <w:rsid w:val="00FB42C0"/>
    <w:rsid w:val="00FB4BFF"/>
    <w:rsid w:val="00FB690D"/>
    <w:rsid w:val="00FB76D2"/>
    <w:rsid w:val="00FB7771"/>
    <w:rsid w:val="00FB78CB"/>
    <w:rsid w:val="00FB7918"/>
    <w:rsid w:val="00FB7CE0"/>
    <w:rsid w:val="00FC008B"/>
    <w:rsid w:val="00FC0669"/>
    <w:rsid w:val="00FC0A82"/>
    <w:rsid w:val="00FC0F88"/>
    <w:rsid w:val="00FC0FE6"/>
    <w:rsid w:val="00FC18D5"/>
    <w:rsid w:val="00FC1A67"/>
    <w:rsid w:val="00FC3423"/>
    <w:rsid w:val="00FC3701"/>
    <w:rsid w:val="00FC46DC"/>
    <w:rsid w:val="00FC4743"/>
    <w:rsid w:val="00FC73F5"/>
    <w:rsid w:val="00FC7B89"/>
    <w:rsid w:val="00FD060F"/>
    <w:rsid w:val="00FD07BA"/>
    <w:rsid w:val="00FD12C6"/>
    <w:rsid w:val="00FD14E7"/>
    <w:rsid w:val="00FD16A7"/>
    <w:rsid w:val="00FD2489"/>
    <w:rsid w:val="00FD3149"/>
    <w:rsid w:val="00FD31E5"/>
    <w:rsid w:val="00FD33A6"/>
    <w:rsid w:val="00FD33B4"/>
    <w:rsid w:val="00FD5227"/>
    <w:rsid w:val="00FD5979"/>
    <w:rsid w:val="00FD5D89"/>
    <w:rsid w:val="00FD5DB1"/>
    <w:rsid w:val="00FD60F7"/>
    <w:rsid w:val="00FD6666"/>
    <w:rsid w:val="00FD6EBD"/>
    <w:rsid w:val="00FD72AB"/>
    <w:rsid w:val="00FD7406"/>
    <w:rsid w:val="00FD753C"/>
    <w:rsid w:val="00FE003E"/>
    <w:rsid w:val="00FE0489"/>
    <w:rsid w:val="00FE173E"/>
    <w:rsid w:val="00FE1ACD"/>
    <w:rsid w:val="00FE20A8"/>
    <w:rsid w:val="00FE2152"/>
    <w:rsid w:val="00FE282E"/>
    <w:rsid w:val="00FE4CB1"/>
    <w:rsid w:val="00FE4E3C"/>
    <w:rsid w:val="00FE580E"/>
    <w:rsid w:val="00FE5B17"/>
    <w:rsid w:val="00FE5B28"/>
    <w:rsid w:val="00FE5ED2"/>
    <w:rsid w:val="00FE6827"/>
    <w:rsid w:val="00FE689A"/>
    <w:rsid w:val="00FE6DF7"/>
    <w:rsid w:val="00FE6F88"/>
    <w:rsid w:val="00FE73ED"/>
    <w:rsid w:val="00FF0B3C"/>
    <w:rsid w:val="00FF1CFF"/>
    <w:rsid w:val="00FF282A"/>
    <w:rsid w:val="00FF2E6F"/>
    <w:rsid w:val="00FF31D4"/>
    <w:rsid w:val="00FF38ED"/>
    <w:rsid w:val="00FF41DF"/>
    <w:rsid w:val="00FF53E4"/>
    <w:rsid w:val="00FF57FD"/>
    <w:rsid w:val="00FF65B6"/>
    <w:rsid w:val="00FF754D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43ACAC-65B1-4EE7-86C2-CAAB7E8F0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EAA"/>
    <w:pPr>
      <w:widowControl w:val="0"/>
      <w:suppressAutoHyphens/>
      <w:jc w:val="left"/>
    </w:pPr>
    <w:rPr>
      <w:rFonts w:ascii="Times New Roman" w:eastAsia="Lucida Sans Unicode" w:hAnsi="Times New Roman" w:cs="Times New Roman"/>
      <w:kern w:val="2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440E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F0FD6"/>
    <w:pPr>
      <w:jc w:val="left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F0FD6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4E13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219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19DC"/>
    <w:rPr>
      <w:rFonts w:ascii="Tahoma" w:eastAsia="Lucida Sans Unicode" w:hAnsi="Tahoma" w:cs="Tahoma"/>
      <w:kern w:val="2"/>
      <w:sz w:val="16"/>
      <w:szCs w:val="16"/>
    </w:rPr>
  </w:style>
  <w:style w:type="character" w:styleId="a8">
    <w:name w:val="Hyperlink"/>
    <w:basedOn w:val="a0"/>
    <w:uiPriority w:val="99"/>
    <w:unhideWhenUsed/>
    <w:rsid w:val="003219DC"/>
    <w:rPr>
      <w:color w:val="0000FF" w:themeColor="hyperlink"/>
      <w:u w:val="single"/>
    </w:rPr>
  </w:style>
  <w:style w:type="character" w:customStyle="1" w:styleId="2">
    <w:name w:val="Основной шрифт абзаца2"/>
    <w:rsid w:val="00341726"/>
  </w:style>
  <w:style w:type="character" w:customStyle="1" w:styleId="a9">
    <w:name w:val="Символ нумерации"/>
    <w:rsid w:val="00341726"/>
    <w:rPr>
      <w:b w:val="0"/>
      <w:bCs w:val="0"/>
      <w:sz w:val="26"/>
      <w:szCs w:val="31"/>
    </w:rPr>
  </w:style>
  <w:style w:type="character" w:customStyle="1" w:styleId="FontStyle12">
    <w:name w:val="Font Style12"/>
    <w:rsid w:val="00341726"/>
    <w:rPr>
      <w:rFonts w:ascii="Times New Roman" w:hAnsi="Times New Roman"/>
      <w:sz w:val="26"/>
    </w:rPr>
  </w:style>
  <w:style w:type="paragraph" w:customStyle="1" w:styleId="aa">
    <w:name w:val="Заголовок"/>
    <w:basedOn w:val="a"/>
    <w:next w:val="ab"/>
    <w:rsid w:val="00341726"/>
    <w:pPr>
      <w:keepNext/>
      <w:widowControl/>
      <w:suppressAutoHyphens w:val="0"/>
      <w:spacing w:before="240" w:after="120"/>
    </w:pPr>
    <w:rPr>
      <w:rFonts w:ascii="Arial" w:hAnsi="Arial" w:cs="Tahoma"/>
      <w:kern w:val="0"/>
      <w:szCs w:val="28"/>
      <w:lang w:eastAsia="ar-SA"/>
    </w:rPr>
  </w:style>
  <w:style w:type="paragraph" w:styleId="ab">
    <w:name w:val="Body Text"/>
    <w:basedOn w:val="a"/>
    <w:link w:val="ac"/>
    <w:rsid w:val="00341726"/>
    <w:pPr>
      <w:widowControl/>
      <w:suppressAutoHyphens w:val="0"/>
      <w:spacing w:before="120" w:after="120"/>
      <w:jc w:val="both"/>
    </w:pPr>
    <w:rPr>
      <w:rFonts w:eastAsia="Times New Roman"/>
      <w:kern w:val="0"/>
      <w:szCs w:val="20"/>
      <w:lang w:eastAsia="ar-SA"/>
    </w:rPr>
  </w:style>
  <w:style w:type="character" w:customStyle="1" w:styleId="ac">
    <w:name w:val="Основной текст Знак"/>
    <w:basedOn w:val="a0"/>
    <w:link w:val="ab"/>
    <w:rsid w:val="0034172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d">
    <w:name w:val="header"/>
    <w:basedOn w:val="a"/>
    <w:link w:val="ae"/>
    <w:uiPriority w:val="99"/>
    <w:rsid w:val="00341726"/>
    <w:pPr>
      <w:widowControl/>
      <w:tabs>
        <w:tab w:val="center" w:pos="4153"/>
        <w:tab w:val="right" w:pos="8306"/>
      </w:tabs>
      <w:suppressAutoHyphens w:val="0"/>
      <w:spacing w:before="120" w:after="120"/>
    </w:pPr>
    <w:rPr>
      <w:rFonts w:eastAsia="Times New Roman"/>
      <w:kern w:val="0"/>
      <w:sz w:val="20"/>
      <w:szCs w:val="20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3417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body">
    <w:name w:val="Text body"/>
    <w:basedOn w:val="a"/>
    <w:rsid w:val="00341726"/>
    <w:pPr>
      <w:suppressAutoHyphens w:val="0"/>
      <w:autoSpaceDN w:val="0"/>
      <w:spacing w:before="120" w:after="120"/>
      <w:textAlignment w:val="baseline"/>
    </w:pPr>
    <w:rPr>
      <w:rFonts w:cs="Mangal"/>
      <w:kern w:val="3"/>
      <w:sz w:val="24"/>
      <w:lang w:eastAsia="zh-CN" w:bidi="hi-IN"/>
    </w:rPr>
  </w:style>
  <w:style w:type="character" w:customStyle="1" w:styleId="NumberingSymbols">
    <w:name w:val="Numbering Symbols"/>
    <w:rsid w:val="00341726"/>
    <w:rPr>
      <w:rFonts w:ascii="Times New Roman" w:hAnsi="Times New Roman"/>
      <w:b w:val="0"/>
      <w:bCs w:val="0"/>
      <w:i w:val="0"/>
      <w:iCs w:val="0"/>
      <w:sz w:val="26"/>
      <w:szCs w:val="22"/>
    </w:rPr>
  </w:style>
  <w:style w:type="character" w:customStyle="1" w:styleId="WW-Absatz-Standardschriftart11111111">
    <w:name w:val="WW-Absatz-Standardschriftart11111111"/>
    <w:rsid w:val="007B4372"/>
  </w:style>
  <w:style w:type="character" w:customStyle="1" w:styleId="WW-Absatz-Standardschriftart111111111">
    <w:name w:val="WW-Absatz-Standardschriftart111111111"/>
    <w:rsid w:val="007B4372"/>
  </w:style>
  <w:style w:type="paragraph" w:customStyle="1" w:styleId="Standard">
    <w:name w:val="Standard"/>
    <w:rsid w:val="007B4372"/>
    <w:pPr>
      <w:widowControl w:val="0"/>
      <w:suppressAutoHyphens/>
      <w:autoSpaceDN w:val="0"/>
      <w:jc w:val="left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f">
    <w:name w:val="footer"/>
    <w:basedOn w:val="a"/>
    <w:link w:val="af0"/>
    <w:uiPriority w:val="99"/>
    <w:unhideWhenUsed/>
    <w:rsid w:val="00C639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639F0"/>
    <w:rPr>
      <w:rFonts w:ascii="Times New Roman" w:eastAsia="Lucida Sans Unicode" w:hAnsi="Times New Roman" w:cs="Times New Roman"/>
      <w:kern w:val="2"/>
      <w:sz w:val="28"/>
      <w:szCs w:val="24"/>
    </w:rPr>
  </w:style>
  <w:style w:type="character" w:customStyle="1" w:styleId="af1">
    <w:name w:val="Основной текст_"/>
    <w:basedOn w:val="a0"/>
    <w:link w:val="11"/>
    <w:rsid w:val="00DE7690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1"/>
    <w:rsid w:val="00DE7690"/>
    <w:pPr>
      <w:widowControl/>
      <w:shd w:val="clear" w:color="auto" w:fill="FFFFFF"/>
      <w:suppressAutoHyphens w:val="0"/>
      <w:spacing w:after="180" w:line="326" w:lineRule="exact"/>
      <w:ind w:hanging="1800"/>
    </w:pPr>
    <w:rPr>
      <w:rFonts w:asciiTheme="minorHAnsi" w:eastAsiaTheme="minorHAnsi" w:hAnsiTheme="minorHAnsi" w:cstheme="minorBidi"/>
      <w:kern w:val="0"/>
      <w:sz w:val="27"/>
      <w:szCs w:val="27"/>
    </w:rPr>
  </w:style>
  <w:style w:type="table" w:styleId="af2">
    <w:name w:val="Table Grid"/>
    <w:basedOn w:val="a1"/>
    <w:uiPriority w:val="59"/>
    <w:rsid w:val="00E13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47F01"/>
    <w:pPr>
      <w:widowControl w:val="0"/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20">
    <w:name w:val="Quote"/>
    <w:basedOn w:val="a"/>
    <w:next w:val="a"/>
    <w:link w:val="21"/>
    <w:uiPriority w:val="29"/>
    <w:qFormat/>
    <w:rsid w:val="001A553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1">
    <w:name w:val="Цитата 2 Знак"/>
    <w:basedOn w:val="a0"/>
    <w:link w:val="20"/>
    <w:uiPriority w:val="29"/>
    <w:rsid w:val="001A5539"/>
    <w:rPr>
      <w:rFonts w:ascii="Times New Roman" w:eastAsia="Lucida Sans Unicode" w:hAnsi="Times New Roman" w:cs="Times New Roman"/>
      <w:i/>
      <w:iCs/>
      <w:color w:val="404040" w:themeColor="text1" w:themeTint="BF"/>
      <w:kern w:val="2"/>
      <w:sz w:val="28"/>
      <w:szCs w:val="24"/>
    </w:rPr>
  </w:style>
  <w:style w:type="character" w:customStyle="1" w:styleId="3">
    <w:name w:val="Основной текст (3)_"/>
    <w:link w:val="30"/>
    <w:locked/>
    <w:rsid w:val="00D6213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13E"/>
    <w:pPr>
      <w:shd w:val="clear" w:color="auto" w:fill="FFFFFF"/>
      <w:suppressAutoHyphens w:val="0"/>
      <w:spacing w:line="955" w:lineRule="exact"/>
      <w:jc w:val="center"/>
    </w:pPr>
    <w:rPr>
      <w:rFonts w:eastAsia="Times New Roman"/>
      <w:b/>
      <w:bCs/>
      <w:kern w:val="0"/>
      <w:szCs w:val="28"/>
    </w:rPr>
  </w:style>
  <w:style w:type="paragraph" w:customStyle="1" w:styleId="ConsPlusTitle">
    <w:name w:val="ConsPlusTitle"/>
    <w:rsid w:val="00025E35"/>
    <w:pPr>
      <w:autoSpaceDE w:val="0"/>
      <w:autoSpaceDN w:val="0"/>
      <w:adjustRightInd w:val="0"/>
      <w:jc w:val="left"/>
    </w:pPr>
    <w:rPr>
      <w:rFonts w:ascii="Arial" w:eastAsia="Calibri" w:hAnsi="Arial" w:cs="Arial"/>
      <w:b/>
      <w:bCs/>
      <w:sz w:val="20"/>
      <w:szCs w:val="20"/>
    </w:rPr>
  </w:style>
  <w:style w:type="paragraph" w:customStyle="1" w:styleId="Heading">
    <w:name w:val="Heading"/>
    <w:rsid w:val="00025E35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lang w:eastAsia="ru-RU"/>
    </w:rPr>
  </w:style>
  <w:style w:type="paragraph" w:customStyle="1" w:styleId="headertext">
    <w:name w:val="headertext"/>
    <w:basedOn w:val="a"/>
    <w:rsid w:val="006E4D22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sz w:val="24"/>
      <w:lang w:eastAsia="ru-RU"/>
    </w:rPr>
  </w:style>
  <w:style w:type="paragraph" w:styleId="31">
    <w:name w:val="Body Text 3"/>
    <w:basedOn w:val="a"/>
    <w:link w:val="32"/>
    <w:uiPriority w:val="99"/>
    <w:unhideWhenUsed/>
    <w:qFormat/>
    <w:rsid w:val="00077C83"/>
    <w:pPr>
      <w:widowControl/>
      <w:suppressAutoHyphens w:val="0"/>
      <w:spacing w:after="120"/>
    </w:pPr>
    <w:rPr>
      <w:rFonts w:eastAsia="Times New Roman"/>
      <w:kern w:val="0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077C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0E7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af3">
    <w:name w:val="Гипертекстовая ссылка"/>
    <w:uiPriority w:val="99"/>
    <w:rsid w:val="00440E7F"/>
    <w:rPr>
      <w:b w:val="0"/>
      <w:bCs w:val="0"/>
      <w:color w:val="106BBE"/>
    </w:rPr>
  </w:style>
  <w:style w:type="character" w:customStyle="1" w:styleId="6">
    <w:name w:val="Основной текст (6)_"/>
    <w:basedOn w:val="a0"/>
    <w:link w:val="60"/>
    <w:rsid w:val="00476443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76443"/>
    <w:pPr>
      <w:shd w:val="clear" w:color="auto" w:fill="FFFFFF"/>
      <w:suppressAutoHyphens w:val="0"/>
      <w:spacing w:after="600" w:line="322" w:lineRule="exact"/>
      <w:ind w:firstLine="120"/>
    </w:pPr>
    <w:rPr>
      <w:rFonts w:asciiTheme="minorHAnsi" w:eastAsia="Times New Roman" w:hAnsiTheme="minorHAnsi"/>
      <w:b/>
      <w:bCs/>
      <w:kern w:val="0"/>
      <w:sz w:val="22"/>
      <w:szCs w:val="28"/>
    </w:rPr>
  </w:style>
  <w:style w:type="character" w:styleId="af4">
    <w:name w:val="Strong"/>
    <w:basedOn w:val="a0"/>
    <w:qFormat/>
    <w:rsid w:val="001739B4"/>
    <w:rPr>
      <w:b/>
      <w:bCs/>
    </w:rPr>
  </w:style>
  <w:style w:type="character" w:customStyle="1" w:styleId="fontstyle01">
    <w:name w:val="fontstyle01"/>
    <w:basedOn w:val="a0"/>
    <w:qFormat/>
    <w:rsid w:val="00423649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13005-E649-41B3-B23D-9D5911F6A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1716</TotalTime>
  <Pages>41</Pages>
  <Words>15053</Words>
  <Characters>85807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608</cp:revision>
  <cp:lastPrinted>2022-04-13T12:29:00Z</cp:lastPrinted>
  <dcterms:created xsi:type="dcterms:W3CDTF">2022-01-19T13:09:00Z</dcterms:created>
  <dcterms:modified xsi:type="dcterms:W3CDTF">2022-04-13T12:29:00Z</dcterms:modified>
</cp:coreProperties>
</file>